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622B3FF2" w:rsidR="00F102CC" w:rsidRPr="003D5AF6" w:rsidRDefault="00B85720">
            <w:pPr>
              <w:rPr>
                <w:rFonts w:ascii="Noto Sans" w:eastAsia="Noto Sans" w:hAnsi="Noto Sans" w:cs="Noto Sans"/>
                <w:bCs/>
                <w:color w:val="434343"/>
                <w:sz w:val="18"/>
                <w:szCs w:val="18"/>
              </w:rPr>
            </w:pPr>
            <w:r>
              <w:rPr>
                <w:rFonts w:ascii="Noto Sans" w:eastAsia="Noto Sans" w:hAnsi="Noto Sans" w:cs="Noto Sans"/>
                <w:bCs/>
                <w:color w:val="434343"/>
                <w:sz w:val="18"/>
                <w:szCs w:val="18"/>
              </w:rPr>
              <w:t>At end of manuscript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29AC2780" w:rsidR="00F102CC" w:rsidRPr="003D5AF6" w:rsidRDefault="002415E0">
            <w:pPr>
              <w:rPr>
                <w:rFonts w:ascii="Noto Sans" w:eastAsia="Noto Sans" w:hAnsi="Noto Sans" w:cs="Noto Sans"/>
                <w:bCs/>
                <w:color w:val="434343"/>
                <w:sz w:val="18"/>
                <w:szCs w:val="18"/>
              </w:rPr>
            </w:pPr>
            <w:r>
              <w:rPr>
                <w:rFonts w:ascii="Noto Sans" w:eastAsia="Noto Sans" w:hAnsi="Noto Sans" w:cs="Noto Sans"/>
                <w:bCs/>
                <w:color w:val="434343"/>
                <w:sz w:val="18"/>
                <w:szCs w:val="18"/>
              </w:rPr>
              <w:t>In methods section</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6F24C6F0" w:rsidR="00F102CC" w:rsidRPr="003D5AF6" w:rsidRDefault="002415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3C52137B" w:rsidR="00F102CC" w:rsidRPr="003D5AF6" w:rsidRDefault="002415E0">
            <w:pPr>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4E00A38C" w:rsidR="00F102CC" w:rsidRPr="003D5AF6" w:rsidRDefault="002415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C3C64EB" w:rsidR="00F102CC" w:rsidRPr="003D5AF6" w:rsidRDefault="002415E0">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5EFE98CB" w:rsidR="00F102CC" w:rsidRPr="003D5AF6" w:rsidRDefault="00534CC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E5012EE" w:rsidR="00F102CC" w:rsidRPr="003D5AF6" w:rsidRDefault="00534CC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337459A" w:rsidR="00F102CC" w:rsidRPr="003D5AF6" w:rsidRDefault="00534CC4">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31F32D0" w:rsidR="00F102CC" w:rsidRDefault="00534CC4">
            <w:pPr>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1408889"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w:t>
            </w:r>
            <w:r w:rsidR="006A3D80">
              <w:rPr>
                <w:rFonts w:ascii="Noto Sans" w:eastAsia="Noto Sans" w:hAnsi="Noto Sans" w:cs="Noto Sans"/>
                <w:bCs/>
                <w:color w:val="434343"/>
                <w:sz w:val="18"/>
                <w:szCs w:val="18"/>
              </w:rPr>
              <w:t>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73C213BF"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691B69B"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49CE5333" w:rsidR="00F102CC" w:rsidRPr="00B85720" w:rsidRDefault="00534CC4">
            <w:pPr>
              <w:spacing w:line="225" w:lineRule="auto"/>
              <w:rPr>
                <w:rFonts w:ascii="Noto Sans" w:eastAsia="Noto Sans" w:hAnsi="Noto Sans" w:cs="Noto Sans"/>
                <w:bCs/>
                <w:color w:val="434343"/>
                <w:sz w:val="18"/>
                <w:szCs w:val="18"/>
              </w:rPr>
            </w:pPr>
            <w:r w:rsidRPr="00B85720">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5102BF24"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5DE4B9D"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5F5B72D8"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Data from each repeat indicated on graphs, and the number of repeats is provided in source data for each figure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412E8E18"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6EF6F81"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18EF969"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52F10EDB"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86DF76E"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FE94B23"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FA7EF53"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C51A524" w:rsidR="00F102CC" w:rsidRPr="003D5AF6" w:rsidRDefault="00B8572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At the end of the manuscript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DCCEDAB"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33883DD6"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37F328F3"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166A3D8"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14E1AF9"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56844BB0" w:rsidR="00F102CC" w:rsidRPr="003D5AF6" w:rsidRDefault="00534CC4">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6E4D50">
      <w:pPr>
        <w:spacing w:before="80"/>
      </w:pPr>
      <w:bookmarkStart w:id="3" w:name="_cm0qssfkw66b" w:colFirst="0" w:colLast="0"/>
      <w:bookmarkEnd w:id="3"/>
      <w:r>
        <w:rPr>
          <w:noProof/>
        </w:rPr>
        <w:pict w14:anchorId="6091359C">
          <v:rect id="_x0000_i1025" alt="" style="width:451.3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A6F549" w14:textId="77777777" w:rsidR="006E4D50" w:rsidRDefault="006E4D50">
      <w:r>
        <w:separator/>
      </w:r>
    </w:p>
  </w:endnote>
  <w:endnote w:type="continuationSeparator" w:id="0">
    <w:p w14:paraId="1541BC9C" w14:textId="77777777" w:rsidR="006E4D50" w:rsidRDefault="006E4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9A85B4" w14:textId="77777777" w:rsidR="006E4D50" w:rsidRDefault="006E4D50">
      <w:r>
        <w:separator/>
      </w:r>
    </w:p>
  </w:footnote>
  <w:footnote w:type="continuationSeparator" w:id="0">
    <w:p w14:paraId="434EC985" w14:textId="77777777" w:rsidR="006E4D50" w:rsidRDefault="006E4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20A5E"/>
    <w:rsid w:val="001B3BCC"/>
    <w:rsid w:val="002209A8"/>
    <w:rsid w:val="002415E0"/>
    <w:rsid w:val="00275F6C"/>
    <w:rsid w:val="003D5AF6"/>
    <w:rsid w:val="00400C53"/>
    <w:rsid w:val="00427975"/>
    <w:rsid w:val="004E2C31"/>
    <w:rsid w:val="00534CC4"/>
    <w:rsid w:val="005B0259"/>
    <w:rsid w:val="006A3D80"/>
    <w:rsid w:val="006E4D50"/>
    <w:rsid w:val="007054B6"/>
    <w:rsid w:val="0078687E"/>
    <w:rsid w:val="008C4B9A"/>
    <w:rsid w:val="009C7B26"/>
    <w:rsid w:val="00A11E52"/>
    <w:rsid w:val="00B2483D"/>
    <w:rsid w:val="00B85720"/>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1383</Words>
  <Characters>8360</Characters>
  <Application>Microsoft Office Word</Application>
  <DocSecurity>0</DocSecurity>
  <Lines>363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Baron</cp:lastModifiedBy>
  <cp:revision>3</cp:revision>
  <dcterms:created xsi:type="dcterms:W3CDTF">2026-05-25T16:06:00Z</dcterms:created>
  <dcterms:modified xsi:type="dcterms:W3CDTF">2026-06-25T10:41:00Z</dcterms:modified>
</cp:coreProperties>
</file>