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BE51F" w14:textId="77777777" w:rsidR="00B733CE" w:rsidRDefault="00B733CE" w:rsidP="00B733CE">
      <w:pPr>
        <w:pStyle w:val="SOMContent"/>
        <w:rPr>
          <w:b/>
        </w:rPr>
      </w:pPr>
      <w:r w:rsidRPr="00AE3683">
        <w:rPr>
          <w:b/>
        </w:rPr>
        <w:t>Tables</w:t>
      </w:r>
    </w:p>
    <w:p w14:paraId="5BF1ABE7" w14:textId="77777777" w:rsidR="00B733CE" w:rsidRPr="00AE3683" w:rsidRDefault="00B733CE" w:rsidP="00B733CE">
      <w:pPr>
        <w:pStyle w:val="SOMContent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343"/>
        <w:gridCol w:w="1112"/>
        <w:gridCol w:w="1106"/>
        <w:gridCol w:w="1172"/>
        <w:gridCol w:w="1112"/>
        <w:gridCol w:w="716"/>
        <w:gridCol w:w="696"/>
      </w:tblGrid>
      <w:tr w:rsidR="00B733CE" w:rsidRPr="00AE3683" w14:paraId="14E7E3C1" w14:textId="77777777" w:rsidTr="00814C72">
        <w:trPr>
          <w:trHeight w:val="3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AE5C" w14:textId="77777777" w:rsidR="00B733CE" w:rsidRPr="00AE3683" w:rsidRDefault="00B733CE" w:rsidP="00814C72">
            <w:pPr>
              <w:jc w:val="center"/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Amino acid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D969" w14:textId="77777777" w:rsidR="00B733CE" w:rsidRPr="00AE3683" w:rsidRDefault="00E501E8" w:rsidP="00814C72">
            <w:pPr>
              <w:jc w:val="center"/>
              <w:rPr>
                <w:b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oMath>
            <w:r w:rsidR="00B733CE" w:rsidRPr="00AE3683">
              <w:rPr>
                <w:sz w:val="24"/>
                <w:szCs w:val="24"/>
              </w:rPr>
              <w:t>(</w:t>
            </w:r>
            <w:proofErr w:type="gramStart"/>
            <w:r w:rsidR="00B733CE" w:rsidRPr="00AE3683">
              <w:rPr>
                <w:sz w:val="24"/>
                <w:szCs w:val="24"/>
              </w:rPr>
              <w:t>x10</w:t>
            </w:r>
            <w:proofErr w:type="gramEnd"/>
            <w:r w:rsidR="00B733CE" w:rsidRPr="00AE3683">
              <w:rPr>
                <w:sz w:val="24"/>
                <w:szCs w:val="24"/>
                <w:vertAlign w:val="superscript"/>
              </w:rPr>
              <w:t>-5</w:t>
            </w:r>
            <w:r w:rsidR="00B733CE" w:rsidRPr="00AE3683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70C1" w14:textId="77777777" w:rsidR="00B733CE" w:rsidRPr="00AE3683" w:rsidRDefault="00E501E8" w:rsidP="00814C72">
            <w:pPr>
              <w:jc w:val="center"/>
              <w:rPr>
                <w:b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="00B733CE" w:rsidRPr="00AE3683">
              <w:rPr>
                <w:sz w:val="24"/>
                <w:szCs w:val="24"/>
              </w:rPr>
              <w:t>(</w:t>
            </w:r>
            <w:proofErr w:type="gramStart"/>
            <w:r w:rsidR="00B733CE" w:rsidRPr="00AE3683">
              <w:rPr>
                <w:sz w:val="24"/>
                <w:szCs w:val="24"/>
              </w:rPr>
              <w:t>x10</w:t>
            </w:r>
            <w:proofErr w:type="gramEnd"/>
            <w:r w:rsidR="00B733CE" w:rsidRPr="00AE3683">
              <w:rPr>
                <w:sz w:val="24"/>
                <w:szCs w:val="24"/>
                <w:vertAlign w:val="superscript"/>
              </w:rPr>
              <w:t>-4</w:t>
            </w:r>
            <w:r w:rsidR="00B733CE" w:rsidRPr="00AE3683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6D42" w14:textId="77777777" w:rsidR="00B733CE" w:rsidRPr="00AE3683" w:rsidRDefault="00E501E8" w:rsidP="00814C72">
            <w:pPr>
              <w:jc w:val="center"/>
              <w:rPr>
                <w:b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oMath>
            <w:r w:rsidR="00B733CE" w:rsidRPr="00AE3683">
              <w:rPr>
                <w:sz w:val="24"/>
                <w:szCs w:val="24"/>
              </w:rPr>
              <w:t xml:space="preserve"> (</w:t>
            </w:r>
            <w:proofErr w:type="gramStart"/>
            <w:r w:rsidR="00B733CE" w:rsidRPr="00AE3683">
              <w:rPr>
                <w:sz w:val="24"/>
                <w:szCs w:val="24"/>
              </w:rPr>
              <w:t>x10</w:t>
            </w:r>
            <w:proofErr w:type="gramEnd"/>
            <w:r w:rsidR="00B733CE" w:rsidRPr="00AE3683">
              <w:rPr>
                <w:sz w:val="24"/>
                <w:szCs w:val="24"/>
                <w:vertAlign w:val="superscript"/>
              </w:rPr>
              <w:t>-2</w:t>
            </w:r>
            <w:r w:rsidR="00B733CE" w:rsidRPr="00AE3683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7250" w14:textId="77777777" w:rsidR="00B733CE" w:rsidRPr="00AE3683" w:rsidRDefault="00E501E8" w:rsidP="00814C72">
            <w:pPr>
              <w:jc w:val="center"/>
              <w:rPr>
                <w:b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  <w:r w:rsidR="00B733CE" w:rsidRPr="00AE3683">
              <w:rPr>
                <w:sz w:val="24"/>
                <w:szCs w:val="24"/>
              </w:rPr>
              <w:t>(</w:t>
            </w:r>
            <w:proofErr w:type="gramStart"/>
            <w:r w:rsidR="00B733CE" w:rsidRPr="00AE3683">
              <w:rPr>
                <w:sz w:val="24"/>
                <w:szCs w:val="24"/>
              </w:rPr>
              <w:t>x10</w:t>
            </w:r>
            <w:proofErr w:type="gramEnd"/>
            <w:r w:rsidR="00B733CE" w:rsidRPr="00AE3683">
              <w:rPr>
                <w:sz w:val="24"/>
                <w:szCs w:val="24"/>
                <w:vertAlign w:val="superscript"/>
              </w:rPr>
              <w:t>-2</w:t>
            </w:r>
            <w:r w:rsidR="00B733CE" w:rsidRPr="00AE3683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5249" w14:textId="77777777" w:rsidR="00B733CE" w:rsidRPr="00AE3683" w:rsidRDefault="00B733CE" w:rsidP="00814C72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391A9" w14:textId="77777777" w:rsidR="00B733CE" w:rsidRPr="00AE3683" w:rsidRDefault="00B733CE" w:rsidP="00814C72">
            <w:pPr>
              <w:jc w:val="center"/>
              <w:rPr>
                <w:sz w:val="24"/>
                <w:szCs w:val="24"/>
                <w:vertAlign w:val="superscript"/>
              </w:rPr>
            </w:pPr>
            <w:proofErr w:type="gramStart"/>
            <w:r w:rsidRPr="00AE3683">
              <w:rPr>
                <w:i/>
                <w:sz w:val="24"/>
                <w:szCs w:val="24"/>
              </w:rPr>
              <w:t>r</w:t>
            </w:r>
            <w:r w:rsidRPr="00AE3683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B733CE" w:rsidRPr="00AE3683" w14:paraId="6CEFA47B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110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BA1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288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758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83FA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9.78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6BB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619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0.98</w:t>
            </w:r>
          </w:p>
        </w:tc>
      </w:tr>
      <w:tr w:rsidR="00B733CE" w:rsidRPr="00AE3683" w14:paraId="68D27C4D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45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E94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092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449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F19B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9.81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A588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3CF3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0.94</w:t>
            </w:r>
          </w:p>
        </w:tc>
      </w:tr>
      <w:tr w:rsidR="00B733CE" w:rsidRPr="00AE3683" w14:paraId="66F14859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77CB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B9F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70C8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8D4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CEE9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E8CB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87083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0.81</w:t>
            </w:r>
          </w:p>
        </w:tc>
      </w:tr>
      <w:tr w:rsidR="00B733CE" w:rsidRPr="00AE3683" w14:paraId="4FAC62B7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7AB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D860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BF305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6C1F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AD3B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619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26BBF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0.17</w:t>
            </w:r>
          </w:p>
        </w:tc>
      </w:tr>
      <w:tr w:rsidR="00B733CE" w:rsidRPr="00AE3683" w14:paraId="78D9BC77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3E8A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8D1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211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D73B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D199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-2.89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DB8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FE17A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0.89</w:t>
            </w:r>
          </w:p>
        </w:tc>
      </w:tr>
      <w:tr w:rsidR="00B733CE" w:rsidRPr="00AE3683" w14:paraId="47EE87B5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0157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385C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F716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DE45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B839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46E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246AF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0.75</w:t>
            </w:r>
          </w:p>
        </w:tc>
      </w:tr>
      <w:tr w:rsidR="00B733CE" w:rsidRPr="00AE3683" w14:paraId="3A90FF1B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065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bookmarkStart w:id="0" w:name="_GoBack"/>
            <w:r w:rsidRPr="00AE3683">
              <w:rPr>
                <w:sz w:val="24"/>
                <w:szCs w:val="24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429E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E3B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4473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904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-2.41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4D89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3EA5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0.43</w:t>
            </w:r>
          </w:p>
        </w:tc>
      </w:tr>
      <w:bookmarkEnd w:id="0"/>
      <w:tr w:rsidR="00B733CE" w:rsidRPr="00AE3683" w14:paraId="5AF1FEF5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8D5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31D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745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E539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A87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D5F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49ED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0.62</w:t>
            </w:r>
          </w:p>
        </w:tc>
      </w:tr>
      <w:tr w:rsidR="00B733CE" w:rsidRPr="00AE3683" w14:paraId="167D3A0B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F29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7E4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5C00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18EB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C37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2.76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983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78CB2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0.79</w:t>
            </w:r>
          </w:p>
        </w:tc>
      </w:tr>
      <w:tr w:rsidR="00B733CE" w:rsidRPr="00AE3683" w14:paraId="1657D12A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865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C43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C2A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D55C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C0F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3A7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0C6CE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0.72</w:t>
            </w:r>
          </w:p>
        </w:tc>
      </w:tr>
      <w:tr w:rsidR="00B733CE" w:rsidRPr="00AE3683" w14:paraId="60D1E070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E35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16B75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1BB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89F9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2DD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FC8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1BC4D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0.94</w:t>
            </w:r>
          </w:p>
        </w:tc>
      </w:tr>
      <w:tr w:rsidR="00B733CE" w:rsidRPr="00AE3683" w14:paraId="6881C635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1C4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9A39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7E69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945C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7CA8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0621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02B82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0.88</w:t>
            </w:r>
          </w:p>
        </w:tc>
      </w:tr>
      <w:tr w:rsidR="00B733CE" w:rsidRPr="00AE3683" w14:paraId="7BD38F0B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DD0F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7962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78BD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89C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721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2F4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76C0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------</w:t>
            </w:r>
          </w:p>
        </w:tc>
      </w:tr>
      <w:tr w:rsidR="00B733CE" w:rsidRPr="00AE3683" w14:paraId="10D1BC3D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9D6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A040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986B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E6B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BD1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807A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97105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0.68</w:t>
            </w:r>
          </w:p>
        </w:tc>
      </w:tr>
      <w:tr w:rsidR="00B733CE" w:rsidRPr="00AE3683" w14:paraId="1008C8E2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F2775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8F4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F74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402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1EF0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C75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88451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0.86</w:t>
            </w:r>
          </w:p>
        </w:tc>
      </w:tr>
      <w:tr w:rsidR="00B733CE" w:rsidRPr="00AE3683" w14:paraId="7A2A7A93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F351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533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8ACE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F2BC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90A4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-5.08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8AEA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11AB6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0.89</w:t>
            </w:r>
          </w:p>
        </w:tc>
      </w:tr>
      <w:tr w:rsidR="00B733CE" w:rsidRPr="00AE3683" w14:paraId="45E71948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5E06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F97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7DD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6385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7D62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-2.81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ABA7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8E787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0.86</w:t>
            </w:r>
          </w:p>
        </w:tc>
      </w:tr>
      <w:tr w:rsidR="00B733CE" w:rsidRPr="00AE3683" w14:paraId="62CEAF05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1C6E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9884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CFFC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564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76A83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3.44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19A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BE5E0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0.92</w:t>
            </w:r>
          </w:p>
        </w:tc>
      </w:tr>
      <w:tr w:rsidR="00B733CE" w:rsidRPr="00AE3683" w14:paraId="40FDBA45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3B3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A19D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E39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2238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0917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-5.68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606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6829E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0.82</w:t>
            </w:r>
          </w:p>
        </w:tc>
      </w:tr>
      <w:tr w:rsidR="00B733CE" w:rsidRPr="00AE3683" w14:paraId="14A676FE" w14:textId="77777777" w:rsidTr="00814C72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BEDC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D6F1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86E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5F2F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6F2E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2122" w14:textId="77777777" w:rsidR="00B733CE" w:rsidRPr="00AE3683" w:rsidRDefault="00B733CE" w:rsidP="00814C72">
            <w:pPr>
              <w:rPr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204FE" w14:textId="77777777" w:rsidR="00B733CE" w:rsidRPr="00AE3683" w:rsidRDefault="00B733CE" w:rsidP="00814C72">
            <w:pPr>
              <w:rPr>
                <w:color w:val="000000"/>
                <w:sz w:val="24"/>
                <w:szCs w:val="24"/>
              </w:rPr>
            </w:pPr>
            <w:r w:rsidRPr="00AE3683">
              <w:rPr>
                <w:sz w:val="24"/>
                <w:szCs w:val="24"/>
              </w:rPr>
              <w:t>0.81</w:t>
            </w:r>
          </w:p>
        </w:tc>
      </w:tr>
    </w:tbl>
    <w:p w14:paraId="512FA545" w14:textId="77777777" w:rsidR="00B733CE" w:rsidRPr="00AE3683" w:rsidRDefault="00B733CE" w:rsidP="00B733CE">
      <w:pPr>
        <w:spacing w:line="360" w:lineRule="auto"/>
        <w:rPr>
          <w:sz w:val="24"/>
          <w:szCs w:val="24"/>
        </w:rPr>
      </w:pPr>
    </w:p>
    <w:p w14:paraId="2BE42E58" w14:textId="77777777" w:rsidR="00B733CE" w:rsidRDefault="00B733CE" w:rsidP="00B733CE">
      <w:pPr>
        <w:spacing w:line="360" w:lineRule="auto"/>
        <w:rPr>
          <w:b/>
          <w:sz w:val="24"/>
          <w:szCs w:val="24"/>
          <w:lang w:bidi="he-IL"/>
        </w:rPr>
      </w:pPr>
    </w:p>
    <w:sectPr w:rsidR="00B733CE" w:rsidSect="000E2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3CE"/>
    <w:rsid w:val="000E20CA"/>
    <w:rsid w:val="00B733CE"/>
    <w:rsid w:val="00D263F8"/>
    <w:rsid w:val="00E5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BC1D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E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MContent">
    <w:name w:val="SOMContent"/>
    <w:basedOn w:val="Normal"/>
    <w:rsid w:val="00B733CE"/>
    <w:pPr>
      <w:spacing w:before="120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3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3CE"/>
    <w:rPr>
      <w:rFonts w:ascii="Lucida Grande" w:eastAsia="Calibr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733CE"/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E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MContent">
    <w:name w:val="SOMContent"/>
    <w:basedOn w:val="Normal"/>
    <w:rsid w:val="00B733CE"/>
    <w:pPr>
      <w:spacing w:before="120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3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3CE"/>
    <w:rPr>
      <w:rFonts w:ascii="Lucida Grande" w:eastAsia="Calibr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733CE"/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Macintosh Word</Application>
  <DocSecurity>0</DocSecurity>
  <Lines>5</Lines>
  <Paragraphs>1</Paragraphs>
  <ScaleCrop>false</ScaleCrop>
  <Company>asdf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Elazar</dc:creator>
  <cp:keywords/>
  <dc:description/>
  <cp:lastModifiedBy>Jonathan</cp:lastModifiedBy>
  <cp:revision>2</cp:revision>
  <dcterms:created xsi:type="dcterms:W3CDTF">2015-10-14T08:59:00Z</dcterms:created>
  <dcterms:modified xsi:type="dcterms:W3CDTF">2016-01-20T15:55:00Z</dcterms:modified>
</cp:coreProperties>
</file>