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C8" w:rsidRPr="000466FE" w:rsidRDefault="002D5AC8">
      <w:pPr>
        <w:rPr>
          <w:b/>
        </w:rPr>
      </w:pPr>
      <w:bookmarkStart w:id="0" w:name="_GoBack"/>
      <w:bookmarkEnd w:id="0"/>
      <w:r w:rsidRPr="000466FE">
        <w:rPr>
          <w:b/>
        </w:rPr>
        <w:t>Table 2: Primer sequence</w:t>
      </w:r>
      <w:r w:rsidR="000466FE" w:rsidRPr="000466FE">
        <w:rPr>
          <w:b/>
        </w:rPr>
        <w:t>s</w:t>
      </w:r>
      <w:r w:rsidRPr="000466FE">
        <w:rPr>
          <w:b/>
        </w:rPr>
        <w:t xml:space="preserve"> of bisulfite sequence</w:t>
      </w:r>
    </w:p>
    <w:tbl>
      <w:tblPr>
        <w:tblW w:w="9839" w:type="dxa"/>
        <w:tblInd w:w="93" w:type="dxa"/>
        <w:tblLook w:val="04A0" w:firstRow="1" w:lastRow="0" w:firstColumn="1" w:lastColumn="0" w:noHBand="0" w:noVBand="1"/>
      </w:tblPr>
      <w:tblGrid>
        <w:gridCol w:w="1194"/>
        <w:gridCol w:w="4029"/>
        <w:gridCol w:w="2306"/>
        <w:gridCol w:w="1155"/>
        <w:gridCol w:w="1155"/>
      </w:tblGrid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gene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primer (left)</w:t>
            </w:r>
            <w:r w:rsidR="00300934">
              <w:rPr>
                <w:rFonts w:ascii="Times New Roman" w:eastAsia="Times New Roman" w:hAnsi="Times New Roman" w:cs="Times New Roman"/>
              </w:rPr>
              <w:t xml:space="preserve"> 5’-3’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primer (right)</w:t>
            </w:r>
            <w:r w:rsidR="00300934">
              <w:rPr>
                <w:rFonts w:ascii="Times New Roman" w:eastAsia="Times New Roman" w:hAnsi="Times New Roman" w:cs="Times New Roman"/>
              </w:rPr>
              <w:t xml:space="preserve"> 5’-3’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CTH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TTTTGGGTTTAAGTGGTGTTAGTTT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AAACAACTATTTTCTTAACCACCCTC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DHDDS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GTGGTTTTTTGATTATTTTTTTAGT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ACAAAATCCCCTCAATTTAAATAAC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ESYT2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GTTTTTGGGAGTTGTTGGTAAA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CACACTAACTAAACAACCTCACACC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FAM65A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TTTTTAGGAGAAAGGAGTTAGGAAG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AACCATCTCCAAACTAACCTCTACA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IDH1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TTTAGTTAGGTGGTTTTGGGAAAG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ACCTTATCATTTATTTCATTATAAAATAAA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LGALS3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TGGAGGGTAGAGTATAGGTTGTG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AAAAAAAACTAACTAAACAAAAAC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LMO7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AATAATTTTTTATTAAGGGTTTTTT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AACCTACATATCCCAATATAAACTC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MIDN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TTGGTTTTAATTTTTTGATTTTGTG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CACCTTAACAAACACACCCAAC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MIR937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TATTGTAGGTTGGGTTGGGTAGA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CCTCTAAAACTCATAAAACCATCCA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PHLDB2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TGTAATTTTAGTATTTTTGGGAGGT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TACAATCTTAACTCATTACAACCCC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PKM2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GTTTAGGTTGGAGTGTAGTGG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TCAATTATTCTACTTTTAAAAAAATTATCT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RABGEF1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GTTTAGGTTTTTTTTGATGGTGATAG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CAAACTAATCTCAAACTCCTAACCTC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RAC1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TTAATTAAAGTGTTGGGATGATAGA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AAAAAAATCTCTTAAACCTAAAAAAC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934" w:rsidRDefault="00300934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RHOC</w:t>
            </w:r>
          </w:p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S100A4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0934" w:rsidRDefault="00300934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3445">
              <w:rPr>
                <w:rFonts w:ascii="Times New Roman" w:eastAsia="Times New Roman" w:hAnsi="Times New Roman" w:cs="Times New Roman"/>
              </w:rPr>
              <w:t>AAAGGGGATGGGTATATTTTTTTTA</w:t>
            </w:r>
          </w:p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ATATTTAGTTTTGGGAGGGAAAAGA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0934" w:rsidRDefault="00300934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3445">
              <w:rPr>
                <w:rFonts w:ascii="Times New Roman" w:eastAsia="Times New Roman" w:hAnsi="Times New Roman" w:cs="Times New Roman"/>
              </w:rPr>
              <w:t>ACCTAAAATTTCCAAAAATCCAATT</w:t>
            </w:r>
          </w:p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CCTAAAAAAACCCAAAACAATAAAC</w:t>
            </w:r>
          </w:p>
        </w:tc>
      </w:tr>
      <w:tr w:rsidR="002D5AC8" w:rsidRPr="002D5AC8" w:rsidTr="002D5AC8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UGDH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TTTTATTATGTTAGTTAGGATGGTTT</w:t>
            </w: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AC8" w:rsidRPr="002D5AC8" w:rsidRDefault="002D5AC8" w:rsidP="002D5A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5AC8">
              <w:rPr>
                <w:rFonts w:ascii="Times New Roman" w:eastAsia="Times New Roman" w:hAnsi="Times New Roman" w:cs="Times New Roman"/>
              </w:rPr>
              <w:t>ATTTAATTTATTATAACTCTCCCAAAATAC</w:t>
            </w:r>
          </w:p>
        </w:tc>
      </w:tr>
    </w:tbl>
    <w:p w:rsidR="00A94320" w:rsidRPr="002D5AC8" w:rsidRDefault="00A94320" w:rsidP="002D5AC8">
      <w:pPr>
        <w:ind w:left="-630"/>
      </w:pPr>
    </w:p>
    <w:sectPr w:rsidR="00A94320" w:rsidRPr="002D5AC8" w:rsidSect="002D5A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C8"/>
    <w:rsid w:val="000466FE"/>
    <w:rsid w:val="000C37D4"/>
    <w:rsid w:val="002D5AC8"/>
    <w:rsid w:val="00300934"/>
    <w:rsid w:val="00A9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Kennedy Krieger Institute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4</cp:revision>
  <dcterms:created xsi:type="dcterms:W3CDTF">2016-05-10T20:35:00Z</dcterms:created>
  <dcterms:modified xsi:type="dcterms:W3CDTF">2016-08-26T15:14:00Z</dcterms:modified>
</cp:coreProperties>
</file>