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BE" w:rsidRDefault="00C26BBE" w:rsidP="00C26BBE">
      <w:pPr>
        <w:rPr>
          <w:rFonts w:ascii="Times New Roman" w:hAnsi="Times New Roman" w:cs="Times New Roman"/>
          <w:b/>
          <w:sz w:val="28"/>
          <w:szCs w:val="28"/>
        </w:rPr>
      </w:pPr>
      <w:r w:rsidRPr="00FE27C8">
        <w:rPr>
          <w:rFonts w:ascii="Times New Roman" w:hAnsi="Times New Roman" w:cs="Times New Roman"/>
          <w:b/>
          <w:sz w:val="28"/>
          <w:szCs w:val="28"/>
        </w:rPr>
        <w:t xml:space="preserve">RNA in situ probe sequences </w:t>
      </w:r>
    </w:p>
    <w:p w:rsidR="00255CB9" w:rsidRPr="00FE27C8" w:rsidRDefault="00255CB9" w:rsidP="00C26BBE">
      <w:pPr>
        <w:rPr>
          <w:rFonts w:ascii="Times New Roman" w:hAnsi="Times New Roman" w:cs="Times New Roman"/>
          <w:b/>
          <w:sz w:val="28"/>
          <w:szCs w:val="28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b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b/>
          <w:sz w:val="24"/>
          <w:szCs w:val="24"/>
        </w:rPr>
      </w:pPr>
      <w:r w:rsidRPr="001C2951">
        <w:rPr>
          <w:rFonts w:ascii="Times New Roman" w:hAnsi="Times New Roman" w:cs="Times New Roman"/>
          <w:b/>
          <w:sz w:val="24"/>
          <w:szCs w:val="24"/>
        </w:rPr>
        <w:t>1</w:t>
      </w:r>
      <w:r w:rsidRPr="001C2951">
        <w:rPr>
          <w:rFonts w:ascii="Times New Roman" w:hAnsi="Times New Roman" w:cs="Times New Roman"/>
          <w:b/>
          <w:sz w:val="24"/>
          <w:szCs w:val="24"/>
        </w:rPr>
        <w:t>）</w:t>
      </w:r>
      <w:r w:rsidRPr="001C2951">
        <w:rPr>
          <w:rFonts w:ascii="Times New Roman" w:hAnsi="Times New Roman" w:cs="Times New Roman"/>
          <w:b/>
          <w:sz w:val="24"/>
          <w:szCs w:val="24"/>
        </w:rPr>
        <w:t xml:space="preserve">Elavl4 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AB5EEF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  <w:r w:rsidRPr="001C2951">
        <w:rPr>
          <w:rFonts w:ascii="Times New Roman" w:hAnsi="Times New Roman" w:cs="Times New Roman"/>
          <w:sz w:val="24"/>
          <w:szCs w:val="24"/>
        </w:rPr>
        <w:t>TCAGGATTTGTGGGCTTTGTTGGTTTTAAAGGAAACTTGCAACACTCTGTCTCCCAGGCGATAGCCATTGAGGCTGGCGATGGCCATGGCTGCCTCATCGTAGTTGGTCATGGTGACGAAGCCGAATCCCTTGCACTTGTTGGTGTTGAAGTCACGGATGACCTTGACGTTGTTCACTGCGCCAAAGGGGCCAAAGAGCTGCCAGAGGACACTCTCATCAGAATCAGGGGACAGGTTATAGACGAAGATGCACCAGCCTGTCCCTGTGTGACCAGGGATGTTCATTCCCACAAGACTTGTCATCCCGTCAATGGTGATTGGGGAGAAC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b/>
          <w:sz w:val="24"/>
          <w:szCs w:val="24"/>
        </w:rPr>
      </w:pPr>
      <w:r w:rsidRPr="001C2951">
        <w:rPr>
          <w:rFonts w:ascii="Times New Roman" w:hAnsi="Times New Roman" w:cs="Times New Roman"/>
          <w:b/>
          <w:sz w:val="24"/>
          <w:szCs w:val="24"/>
        </w:rPr>
        <w:t>2</w:t>
      </w:r>
      <w:r w:rsidRPr="001C2951">
        <w:rPr>
          <w:rFonts w:ascii="Times New Roman" w:hAnsi="Times New Roman" w:cs="Times New Roman"/>
          <w:b/>
          <w:sz w:val="24"/>
          <w:szCs w:val="24"/>
        </w:rPr>
        <w:t>）</w:t>
      </w:r>
      <w:r w:rsidRPr="001C2951">
        <w:rPr>
          <w:rFonts w:ascii="Times New Roman" w:hAnsi="Times New Roman" w:cs="Times New Roman"/>
          <w:b/>
          <w:sz w:val="24"/>
          <w:szCs w:val="24"/>
        </w:rPr>
        <w:t>Esrrg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  <w:r w:rsidRPr="001C2951">
        <w:rPr>
          <w:rFonts w:ascii="Times New Roman" w:hAnsi="Times New Roman" w:cs="Times New Roman"/>
          <w:sz w:val="24"/>
          <w:szCs w:val="24"/>
        </w:rPr>
        <w:t>ATGTTTAGTCAGGGATTTGCCAATTTTTTAAAACTTATCACAGCTATCAATTTCAAGTTATTGACCATCCGAATGAATTGCTAATGATGATTTACCTAGAGTCACACTACAGTCACTTTCTCTACTGAGAACCACAATCTACGATATATTCCCATATAGCTAATGATAGATACACAGTATTCCTAGCACAGGGCTGAGACACCCTCAGTCCAAGGTATTTTGCTTAACGCACACAAAGTAGCAATAGTTTTGGAAGCAAGTCCGCACCAAAAAGGTTTGCAACAACACAGAGCGAGTTAATAACAACATCTGAGAGATGATCAGGTGGAAGCCTTATATACAGCATTTAAAAATTAGACTTATCTATATTCTTGAATATTCAAAGTTTTATGTCTAAGCTATACATTGGTATTCTATAATAAACCATTAGAGAAATTATCCCTTTTTTGAAAATATTATTATGATTTTGATGTGTGTCTGATCGTAATGAATACTGTTTTGGAGTTTCAATCTCTTAGTTATTACTGGTAAGGAGTAGAATATACTACTGTAGTCTCCTGAGGAAGTATACATCCAATACTGTCTCTAATTCTACCCTGTGTCTAAAAGCACACACCACAAGAATCCAAACACCACGAGAACAAGACGACAGTTTCTGAATGC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b/>
          <w:sz w:val="24"/>
          <w:szCs w:val="24"/>
        </w:rPr>
      </w:pPr>
      <w:r w:rsidRPr="001C2951">
        <w:rPr>
          <w:rFonts w:ascii="Times New Roman" w:hAnsi="Times New Roman" w:cs="Times New Roman"/>
          <w:b/>
          <w:sz w:val="24"/>
          <w:szCs w:val="24"/>
        </w:rPr>
        <w:t>3) Scrt1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  <w:r w:rsidRPr="001C2951">
        <w:rPr>
          <w:rFonts w:ascii="Times New Roman" w:hAnsi="Times New Roman" w:cs="Times New Roman"/>
          <w:sz w:val="24"/>
          <w:szCs w:val="24"/>
        </w:rPr>
        <w:t>AACATAAGGCCCAAGTCAAAGGCAGAGCCTGACTACACCCAGCGTATTCTAGGACTGAGGTGGGTAGGAGAGGCCATAGGGGCCCAGGGATTCAGCCCTCTGCATCTGCCTTCCACCCTGGCCTACCTATGCGTATTGGGCCCTGTCACTGATGGGCACCTCCAGAAGGTTGCCACATCTCTGACGGATTCAGGAATGGGCCTGGCATATCGTAGGTACCCAATGATGGGTCGGTGAGTGATGAAGGACTGACAAGAGAGGACTTGGGTGATACCATTCCATCCCAGCCTCTGGAACCATGACGCCTGCCGGGCTCTGCCCTGGGGTAGGGTATGGGGAAAGAAAGTCTGCGTGGCCGGCCCCGCGCAGCATCCCTGATCTAGGGGCCTATGGGATGGGTAGGGCAGGGGATACCTGATTCTCAGTAACTCTAGAGGCTGCGGCAGCTTCACATGCAGTGCGCATTATTGCTCTATAGTCTGCATCGGA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b/>
          <w:sz w:val="24"/>
          <w:szCs w:val="24"/>
        </w:rPr>
      </w:pPr>
      <w:r w:rsidRPr="001C2951">
        <w:rPr>
          <w:rFonts w:ascii="Times New Roman" w:hAnsi="Times New Roman" w:cs="Times New Roman"/>
          <w:b/>
          <w:sz w:val="24"/>
          <w:szCs w:val="24"/>
        </w:rPr>
        <w:lastRenderedPageBreak/>
        <w:t>4) Scrt2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  <w:r w:rsidRPr="001C2951">
        <w:rPr>
          <w:rFonts w:ascii="Times New Roman" w:hAnsi="Times New Roman" w:cs="Times New Roman"/>
          <w:sz w:val="24"/>
          <w:szCs w:val="24"/>
        </w:rPr>
        <w:t>TCCTAAGGAGTTGAGGCTCTGATAAGGGTGGGCTTCTCCCCAGACCCATAAGGGGAGGAGCAGCCAGCGACGGACGGCCTTGCTGACTCTACCCTTTGACTTCCCAGTCCAGCTGGGGAAGCCAGACAGTCCCTGGGTGAAGCCAAGAGATTAAATAGAATAATAAATAGATAAATAAATAAATACACAAATAAATAGCGGAAGGGGCCCTGCCGGACGAGGGGATGTGTCCATGGGTGAGGTGCTCCAGGCTGTTCTCTAGCAAAGGCAGAGGCGAACCTGTAGTCCTGGGGCGAGGGAAAGTGCTCAGATAGTCTGGGAAATCGCAGCTCCAGGCCTGAGGCCTAGACAGGAACTTTCCTGGGGCAAGAGGGGTCACCTGAGAGGGCAGAGCCTTGGGCTGCCTCCCAAGTCTGTTCCCAGCTAGGAAAACTGAGGACTGGGAGCTACTAGTGGGAAGATGGAGCTGGAGAGAGCAGGATGTCTGATGAGATCCGGGAGGACTGATAATGTCAGGTGGAATCGTGTGTGTAAGAGGCTGGACCTAAGGCCCAAGCATGGAGGGGCTCAGGAATGGACAGGCAGAGGACTCCAAGAGTGGTGAAGATTAGATTACGGTATGGGGACACAC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b/>
          <w:sz w:val="24"/>
          <w:szCs w:val="24"/>
        </w:rPr>
      </w:pPr>
      <w:r w:rsidRPr="001C2951">
        <w:rPr>
          <w:rFonts w:ascii="Times New Roman" w:hAnsi="Times New Roman" w:cs="Times New Roman"/>
          <w:b/>
          <w:sz w:val="24"/>
          <w:szCs w:val="24"/>
        </w:rPr>
        <w:t xml:space="preserve">5) Stmn3 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  <w:r w:rsidRPr="001C2951">
        <w:rPr>
          <w:rFonts w:ascii="Times New Roman" w:hAnsi="Times New Roman" w:cs="Times New Roman"/>
          <w:sz w:val="24"/>
          <w:szCs w:val="24"/>
        </w:rPr>
        <w:t xml:space="preserve">TAAGAGAGCCCCAGCCACACCTGGCCTAGTGTCTGAATAGGGGACCATATCTCCTGCCTAAGGAGCTCCTTCAGGAAGAGCCCAAGGTCAGACACGTTACAAGGACTGGACAGTTCAGAGTGTGGGAAAAAAGCAGGAAGCTGAGGGGTACAGGGGAGCAGATAGGAGCAGGCACAAAATTCGCATCTAGACAGAATTGAAAACAAAAACAAAACCCGAAAACGTTCTTGTCGCCGCTGGGTCCAATACTCCTTAGCCAGACATTTCCTCCCGCTGCTCCTTGTTCCTGCGCACCTCAGCAGCGTGCAGCTCCTTCTCGCGCAGCCGCTCGCGCAGCGCTGCCAAGTGCGCCTCGCGGATCTCCTTGCTCAG 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b/>
          <w:sz w:val="24"/>
          <w:szCs w:val="24"/>
        </w:rPr>
      </w:pPr>
      <w:r w:rsidRPr="001C2951">
        <w:rPr>
          <w:rFonts w:ascii="Times New Roman" w:hAnsi="Times New Roman" w:cs="Times New Roman"/>
          <w:b/>
          <w:sz w:val="24"/>
          <w:szCs w:val="24"/>
        </w:rPr>
        <w:t>6) Shox2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  <w:r w:rsidRPr="001C2951">
        <w:rPr>
          <w:rFonts w:ascii="Times New Roman" w:hAnsi="Times New Roman" w:cs="Times New Roman"/>
          <w:sz w:val="24"/>
          <w:szCs w:val="24"/>
        </w:rPr>
        <w:t>CTCTATCCAGACTTCCCCAAACCCGCTCCTACAAAGCCGAATTTTAGTCCCAAGGGCGGGTGGGCAGGAGCCCCTGGGCTGGTGGCCCTCGTGGGATCCCGGGTCCAGCGCAGAGTCCCGCCCTGGGGATCCAGGGTGCAGAAAGAAAAGGCGGCAGTCAGCGGGGAAGGGACAGGCCTGGGCGACGGTCAGAAGCGGGTGCGGGAGAAGCCGGTCGCGGAGGGCGTGCAGGATCGCGCCGCTTAGGAGGCTCCACCGACCGTGGCGCTGGCGCCGGCGTCACAGACCCAGGGCGGCCGCGTGCTTTTTAGCTTTCAGTC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b/>
          <w:sz w:val="24"/>
          <w:szCs w:val="24"/>
        </w:rPr>
      </w:pPr>
      <w:r w:rsidRPr="001C2951">
        <w:rPr>
          <w:rFonts w:ascii="Times New Roman" w:hAnsi="Times New Roman" w:cs="Times New Roman"/>
          <w:b/>
          <w:sz w:val="24"/>
          <w:szCs w:val="24"/>
        </w:rPr>
        <w:t>7) Gabbr2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  <w:r w:rsidRPr="001C2951">
        <w:rPr>
          <w:rFonts w:ascii="Times New Roman" w:hAnsi="Times New Roman" w:cs="Times New Roman"/>
          <w:sz w:val="24"/>
          <w:szCs w:val="24"/>
        </w:rPr>
        <w:t>GTCGTAGATAAGGCTCGAGATCCGTGCTGAGTCCCTCTCTGCCTGAGCGCCATTCCAGCAGTCTGGAGAGGCAGCATGGTGCCCAGCTTCTCGCCGCCGTCAGCGTGCCAGTGGCAGGCGCCTTGGCCCAGCATGGTGCTGTCCCGGTGAGGCCCGGCCCCAGGCCTCCCTGCCCTACAGGCCCGAGACCATGACTCGGAAGGAGGGTGGTACGTGTCTGTGGCGAGGGCTGGCTGTAGGGCTGACACAGGG</w:t>
      </w:r>
      <w:r w:rsidRPr="001C2951">
        <w:rPr>
          <w:rFonts w:ascii="Times New Roman" w:hAnsi="Times New Roman" w:cs="Times New Roman"/>
          <w:sz w:val="24"/>
          <w:szCs w:val="24"/>
        </w:rPr>
        <w:lastRenderedPageBreak/>
        <w:t>GCTGACGCAGCTGGCGTCCACGCCTCCAATGGACGGGAGGTAGGCGTGGTGGAGGATGGGGAGCTGGAGGGACAGCCGGCGCTGGATGTGCTCTGGGGAGTTGATGTCCTCTATGGGGTCTTTGCATGTTCTTGAGGGCTCGGTCGTGTTCCACTGGAGCTGAGGGTTTTGATCGAGGTGATTTTTTAGAATGGCCTTTCCTCCATCTGTGCTCTCTGTGAAGTTGCCCAAGCTGAGGATGTCGTTGAGCTCTTGGTAGTGATTCTGTTTGATGTATGTGGTCTTCTCTGGTGTGTCTTGTAGCTGCATGGTGACTTCTTCCAAGTCTTTGTCCAGCTCTGTGATCTTCATTCGTAGGCGGTGGTTTTCTGACTGCAGTCCCTCCAGGCGTGACGTGCTCGCCTGGTTCACGCTGGTGACTGAGGTGGAGGTCTTCGAATCTTCTTTCTTCTGGTTCTGTGTGAACTGGAATCGCCTGTTCTGAGTGGCTGCGTCAGGGTTTGTCCTCAGAGTGATGAGCTTTGGCACAAACACCAGGCAGAGAGTGATGGTGCTACAGAAGATGATGACCAGGGCCACGATGCAGAACTGCACGTTGGGCTGGTCACGTGTCAGGAAGGAGACGGCGGCCCCGATGATGCACATGATCCCCACATTGTACACACTCATCCCAATGTACTTGCTGTC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b/>
          <w:sz w:val="24"/>
          <w:szCs w:val="24"/>
        </w:rPr>
      </w:pPr>
      <w:r w:rsidRPr="001C2951">
        <w:rPr>
          <w:rFonts w:ascii="Times New Roman" w:hAnsi="Times New Roman" w:cs="Times New Roman"/>
          <w:b/>
          <w:sz w:val="24"/>
          <w:szCs w:val="24"/>
        </w:rPr>
        <w:t xml:space="preserve">8) Celf4 </w:t>
      </w: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</w:p>
    <w:p w:rsidR="00C26BBE" w:rsidRPr="001C2951" w:rsidRDefault="00C26BBE" w:rsidP="00C26BBE">
      <w:pPr>
        <w:rPr>
          <w:rFonts w:ascii="Times New Roman" w:hAnsi="Times New Roman" w:cs="Times New Roman"/>
          <w:sz w:val="24"/>
          <w:szCs w:val="24"/>
        </w:rPr>
      </w:pPr>
      <w:r w:rsidRPr="001C2951">
        <w:rPr>
          <w:rFonts w:ascii="Times New Roman" w:hAnsi="Times New Roman" w:cs="Times New Roman"/>
          <w:sz w:val="24"/>
          <w:szCs w:val="24"/>
        </w:rPr>
        <w:t>GTCCTGCATACTGCTGCACTCCAGCGTAGGCCTGCTGCAGGGGGTCGGCTGCGGTGGGGCTCTGTGCTGGGTAGGGGTGAATGCCATTGGCAAACACAGCTTCCGCAGCAGGCTGCCCATTGGCCTGAGGGGGGAGGCCCGTGAAGCCGTTCACCCCAATGGGGGATGGGATGCTAGGCACAGCTGGTGCAGTGATGCCTGGAGGGGTGCTGCCACCTGAGGTTGGGGTCATAGGTGCGGCTGCCAGGCCATTCATGTTGAGGGCCGCCATCTGCTGCATTTGGGCGGCAGCGAAGGCAGCCATGGGATTCAGGTAGCCTCCTTGCGCGACCGATGCCATGAGGGCTGCTTGCTGCTGCATCAGTGCCTGAGCATAGGCGCCATAGGCTCCGAAGGGGATGGCCATGGGGTTGAACATGCCCATCTGGCCAGCCATCTGCTGCATCCGTCGCATTGTGCGCTCCTTGTCAGTGTCTGCAAACTTGACCACCAGGCTGGAGGAGGCTCCAGGCATGGTCTGGCTGCCATGTAGAGCGTTGATGGCGGCTTGTGCCTCGGCATGGGAGGAGTACTTCACAAAGGCGCACC</w:t>
      </w:r>
      <w:bookmarkStart w:id="0" w:name="_GoBack"/>
      <w:bookmarkEnd w:id="0"/>
    </w:p>
    <w:sectPr w:rsidR="00C26BBE" w:rsidRPr="001C2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DBE" w:rsidRDefault="00976DBE" w:rsidP="001C2951">
      <w:r>
        <w:separator/>
      </w:r>
    </w:p>
  </w:endnote>
  <w:endnote w:type="continuationSeparator" w:id="0">
    <w:p w:rsidR="00976DBE" w:rsidRDefault="00976DBE" w:rsidP="001C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DBE" w:rsidRDefault="00976DBE" w:rsidP="001C2951">
      <w:r>
        <w:separator/>
      </w:r>
    </w:p>
  </w:footnote>
  <w:footnote w:type="continuationSeparator" w:id="0">
    <w:p w:rsidR="00976DBE" w:rsidRDefault="00976DBE" w:rsidP="001C2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BE"/>
    <w:rsid w:val="0002000B"/>
    <w:rsid w:val="001C2951"/>
    <w:rsid w:val="00255CB9"/>
    <w:rsid w:val="00976DBE"/>
    <w:rsid w:val="00AB5EEF"/>
    <w:rsid w:val="00C26BBE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0C0320-2586-4CF9-B09B-252FFDE3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9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2019-11-08T03:04:00Z</dcterms:created>
  <dcterms:modified xsi:type="dcterms:W3CDTF">2019-11-08T03:19:00Z</dcterms:modified>
</cp:coreProperties>
</file>