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78E1A" w14:textId="2243055A" w:rsidR="003F6A00" w:rsidRDefault="003F6A00" w:rsidP="003F6A00">
      <w:pPr>
        <w:pStyle w:val="NormalWeb"/>
        <w:spacing w:before="0" w:beforeAutospacing="0" w:after="0" w:afterAutospacing="0"/>
      </w:pPr>
    </w:p>
    <w:tbl>
      <w:tblPr>
        <w:tblW w:w="9913" w:type="dxa"/>
        <w:tblInd w:w="-2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2448"/>
        <w:gridCol w:w="2216"/>
        <w:gridCol w:w="1838"/>
        <w:gridCol w:w="1843"/>
      </w:tblGrid>
      <w:tr w:rsidR="003F6A00" w14:paraId="20D47291" w14:textId="77777777" w:rsidTr="00AA5707">
        <w:trPr>
          <w:trHeight w:val="337"/>
        </w:trPr>
        <w:tc>
          <w:tcPr>
            <w:tcW w:w="991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737176" w14:textId="77777777" w:rsidR="003F6A00" w:rsidRDefault="003F6A00" w:rsidP="00A92278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Key Resources Table</w:t>
            </w:r>
          </w:p>
        </w:tc>
      </w:tr>
      <w:tr w:rsidR="005A3975" w14:paraId="203DAE7C" w14:textId="77777777" w:rsidTr="004F5E15">
        <w:trPr>
          <w:trHeight w:val="745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3BEF15" w14:textId="1E703CDB" w:rsidR="005A3975" w:rsidRDefault="005A3975" w:rsidP="005A3975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Reagent type (species) or resource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4FBA44" w14:textId="4521FC86" w:rsidR="005A3975" w:rsidRDefault="005A3975" w:rsidP="005A3975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6243C3" w14:textId="7777777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Source or reference</w:t>
            </w:r>
          </w:p>
          <w:p w14:paraId="64A9A109" w14:textId="43E182C3" w:rsidR="005A3975" w:rsidRDefault="005A3975" w:rsidP="005A3975">
            <w:pPr>
              <w:pStyle w:val="NormalWeb"/>
              <w:spacing w:before="0" w:beforeAutospacing="0" w:after="0" w:afterAutospacing="0"/>
              <w:ind w:right="120"/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93CA68" w14:textId="73B5FE80" w:rsidR="005A3975" w:rsidRDefault="005A3975" w:rsidP="005A3975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Identifiers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8E673" w14:textId="72708DA8" w:rsidR="005A3975" w:rsidRDefault="005A3975" w:rsidP="005A3975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Additional information</w:t>
            </w:r>
          </w:p>
        </w:tc>
      </w:tr>
      <w:tr w:rsidR="005A3975" w14:paraId="78779C0C" w14:textId="77777777" w:rsidTr="00AA5707">
        <w:trPr>
          <w:trHeight w:val="78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9EFBF5" w14:textId="45599D4E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r w:rsidRPr="00875EC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Mus musculus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1B15A3">
              <w:rPr>
                <w:rFonts w:ascii="Arial" w:hAnsi="Arial" w:cs="Arial"/>
                <w:color w:val="000000"/>
                <w:sz w:val="22"/>
                <w:szCs w:val="22"/>
              </w:rPr>
              <w:t>C57BL/6JRj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34A94B" w14:textId="54D92CE0" w:rsidR="005A3975" w:rsidRPr="00A92278" w:rsidRDefault="005A3975" w:rsidP="005A3975">
            <w:r w:rsidRPr="007C5B34">
              <w:rPr>
                <w:rFonts w:ascii="Arial" w:hAnsi="Arial" w:cs="Arial"/>
                <w:sz w:val="22"/>
                <w:szCs w:val="22"/>
              </w:rPr>
              <w:t>WT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4F5A12" w14:textId="27A55137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7C5B34">
              <w:rPr>
                <w:rFonts w:ascii="Arial" w:hAnsi="Arial" w:cs="Arial"/>
                <w:color w:val="000000"/>
                <w:sz w:val="22"/>
                <w:szCs w:val="22"/>
              </w:rPr>
              <w:t>Janvier Labs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F2460" w14:textId="0C296414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7C5B3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636DC9" w14:textId="57D3D2DB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975" w14:paraId="1D96CA7A" w14:textId="77777777" w:rsidTr="00AA5707">
        <w:trPr>
          <w:trHeight w:val="78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AA6502" w14:textId="7DF81D89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875EC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Mus musculus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F1BFE3" w14:textId="2C175AF4" w:rsidR="005A3975" w:rsidRPr="004F5E15" w:rsidRDefault="004F5E1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F5E15">
              <w:rPr>
                <w:rFonts w:ascii="Arial" w:hAnsi="Arial" w:cs="Arial"/>
                <w:i/>
                <w:iCs/>
                <w:sz w:val="22"/>
                <w:szCs w:val="22"/>
              </w:rPr>
              <w:t>Cdh5-mTnG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5B5036" w14:textId="67B3E884" w:rsidR="005A3975" w:rsidRPr="00A01D92" w:rsidRDefault="004F5E1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5A3975" w:rsidRPr="007C5B34">
              <w:rPr>
                <w:rFonts w:ascii="Arial" w:hAnsi="Arial" w:cs="Arial"/>
                <w:sz w:val="22"/>
                <w:szCs w:val="22"/>
              </w:rPr>
              <w:t>his paper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212546" w14:textId="744CFA0A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DCB4FD" w14:textId="4C8F9475" w:rsidR="005A3975" w:rsidRDefault="00C97A84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="005A3975">
              <w:rPr>
                <w:rFonts w:ascii="Arial" w:hAnsi="Arial" w:cs="Arial"/>
                <w:color w:val="000000"/>
                <w:sz w:val="22"/>
                <w:szCs w:val="22"/>
              </w:rPr>
              <w:t>ndothelial cell reporter mice</w:t>
            </w:r>
            <w:r w:rsidR="004F5E15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  <w:r w:rsidR="005A3975">
              <w:rPr>
                <w:rFonts w:ascii="Arial" w:hAnsi="Arial" w:cs="Arial"/>
                <w:color w:val="000000"/>
                <w:sz w:val="22"/>
                <w:szCs w:val="22"/>
              </w:rPr>
              <w:t xml:space="preserve"> (express membrane</w:t>
            </w:r>
            <w:r w:rsidR="004F5E15">
              <w:rPr>
                <w:rFonts w:ascii="Arial" w:hAnsi="Arial" w:cs="Arial"/>
                <w:color w:val="000000"/>
                <w:sz w:val="22"/>
                <w:szCs w:val="22"/>
              </w:rPr>
              <w:t xml:space="preserve">-anchored </w:t>
            </w:r>
            <w:proofErr w:type="spellStart"/>
            <w:r w:rsidR="004F5E15">
              <w:rPr>
                <w:rFonts w:ascii="Arial" w:hAnsi="Arial" w:cs="Arial"/>
                <w:color w:val="000000"/>
                <w:sz w:val="22"/>
                <w:szCs w:val="22"/>
              </w:rPr>
              <w:t>tdTomato</w:t>
            </w:r>
            <w:proofErr w:type="spellEnd"/>
            <w:r w:rsidR="004F5E15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nuclear H2B-GFP</w:t>
            </w:r>
            <w:r w:rsidR="005A3975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14:paraId="2F9FB95C" w14:textId="31AE4062" w:rsidR="00C97A84" w:rsidRPr="00A20589" w:rsidRDefault="00C97A84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see </w:t>
            </w:r>
            <w:r w:rsidRPr="00C97A84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ethods for details; line available from the Adams lab upon request</w:t>
            </w:r>
          </w:p>
        </w:tc>
      </w:tr>
      <w:tr w:rsidR="005A3975" w14:paraId="02367AFD" w14:textId="77777777" w:rsidTr="00AA5707">
        <w:trPr>
          <w:trHeight w:val="78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0CCB6" w14:textId="4DDBEB70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875EC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Mus musculus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A3584" w14:textId="31A2011C" w:rsidR="005A3975" w:rsidRPr="00875ECC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Cdh5-CreERT2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3C2CC" w14:textId="48466CA0" w:rsidR="004F5E15" w:rsidRPr="00A01D92" w:rsidRDefault="004F5E1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Wang et al., 2010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4EEA4" w14:textId="77777777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3DDF2" w14:textId="77777777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3975" w14:paraId="085618F5" w14:textId="77777777" w:rsidTr="00AA5707">
        <w:trPr>
          <w:trHeight w:val="78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A5AD7" w14:textId="27C0939C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875EC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Mus musculus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B9AA9" w14:textId="64D71055" w:rsidR="005A3975" w:rsidRPr="00875ECC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Yap1</w:t>
            </w:r>
            <w:r w:rsidRPr="00DE6C70">
              <w:rPr>
                <w:rFonts w:ascii="Arial" w:hAnsi="Arial" w:cs="Arial"/>
                <w:i/>
                <w:iCs/>
                <w:color w:val="000000"/>
                <w:sz w:val="22"/>
                <w:szCs w:val="22"/>
                <w:vertAlign w:val="superscript"/>
              </w:rPr>
              <w:t>flox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913D8" w14:textId="50C21416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E6C70">
              <w:rPr>
                <w:rFonts w:ascii="Arial" w:hAnsi="Arial" w:cs="Arial"/>
                <w:sz w:val="22"/>
                <w:szCs w:val="22"/>
              </w:rPr>
              <w:t>Reginensi</w:t>
            </w:r>
            <w:proofErr w:type="spellEnd"/>
            <w:r w:rsidRPr="00DE6C70">
              <w:rPr>
                <w:rFonts w:ascii="Arial" w:hAnsi="Arial" w:cs="Arial"/>
                <w:sz w:val="22"/>
                <w:szCs w:val="22"/>
              </w:rPr>
              <w:t xml:space="preserve"> et al., 2013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B2621" w14:textId="77777777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27F9B" w14:textId="77777777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3975" w14:paraId="663040F5" w14:textId="77777777" w:rsidTr="00AA5707">
        <w:trPr>
          <w:trHeight w:val="78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CBFD7" w14:textId="3615DE7C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875EC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Mus musculus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85361" w14:textId="5E7214F6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Taz</w:t>
            </w:r>
            <w:r w:rsidRPr="00DE6C70">
              <w:rPr>
                <w:rFonts w:ascii="Arial" w:hAnsi="Arial" w:cs="Arial"/>
                <w:i/>
                <w:iCs/>
                <w:color w:val="000000"/>
                <w:sz w:val="22"/>
                <w:szCs w:val="22"/>
                <w:vertAlign w:val="superscript"/>
              </w:rPr>
              <w:t>flox</w:t>
            </w:r>
            <w:proofErr w:type="spellEnd"/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37387" w14:textId="4089614A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E6C70">
              <w:rPr>
                <w:rFonts w:ascii="Arial" w:hAnsi="Arial" w:cs="Arial"/>
                <w:sz w:val="22"/>
                <w:szCs w:val="22"/>
              </w:rPr>
              <w:t>Reginensi</w:t>
            </w:r>
            <w:proofErr w:type="spellEnd"/>
            <w:r w:rsidRPr="00DE6C70">
              <w:rPr>
                <w:rFonts w:ascii="Arial" w:hAnsi="Arial" w:cs="Arial"/>
                <w:sz w:val="22"/>
                <w:szCs w:val="22"/>
              </w:rPr>
              <w:t xml:space="preserve"> et al., 2013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3B9DE" w14:textId="77777777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E397C" w14:textId="77777777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3975" w14:paraId="3F07FE24" w14:textId="77777777" w:rsidTr="00AA5707">
        <w:trPr>
          <w:trHeight w:val="78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421FA" w14:textId="738DF92F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875EC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Mus musculus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84377" w14:textId="3CFB995E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DE6C70">
              <w:rPr>
                <w:rFonts w:ascii="Arial" w:hAnsi="Arial" w:cs="Arial"/>
                <w:sz w:val="22"/>
                <w:szCs w:val="22"/>
              </w:rPr>
              <w:t>Rosa26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DE6C70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Yap1</w:t>
            </w:r>
            <w:r w:rsidRPr="00DE6C70">
              <w:rPr>
                <w:rFonts w:ascii="Arial" w:hAnsi="Arial" w:cs="Arial"/>
                <w:i/>
                <w:color w:val="000000" w:themeColor="text1"/>
                <w:sz w:val="22"/>
                <w:szCs w:val="22"/>
                <w:vertAlign w:val="superscript"/>
              </w:rPr>
              <w:t>S112A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12FA7" w14:textId="786ABE93" w:rsidR="005A3975" w:rsidRDefault="004F5E1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5A3975" w:rsidRPr="007C5B34">
              <w:rPr>
                <w:rFonts w:ascii="Arial" w:hAnsi="Arial" w:cs="Arial"/>
                <w:sz w:val="22"/>
                <w:szCs w:val="22"/>
              </w:rPr>
              <w:t>his paper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E0A96" w14:textId="77777777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8EC24" w14:textId="14063D3C" w:rsidR="005A3975" w:rsidRPr="00A01D92" w:rsidRDefault="00C97A84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Inducible overexpression of stabilized Yap1; see </w:t>
            </w:r>
            <w:r w:rsidRPr="00C97A84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ethods for details; line available from the Adams lab upon request</w:t>
            </w:r>
          </w:p>
        </w:tc>
      </w:tr>
      <w:tr w:rsidR="005A3975" w14:paraId="1980ACDF" w14:textId="77777777" w:rsidTr="00AA5707">
        <w:trPr>
          <w:trHeight w:val="78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254D6" w14:textId="324DF530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genetic reagent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(</w:t>
            </w:r>
            <w:r w:rsidRPr="00875EC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Mus musculus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D805D" w14:textId="415485C5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lastRenderedPageBreak/>
              <w:t>Lats2</w:t>
            </w:r>
            <w:r w:rsidRPr="00DE6C70">
              <w:rPr>
                <w:rFonts w:ascii="Arial" w:hAnsi="Arial" w:cs="Arial"/>
                <w:i/>
                <w:iCs/>
                <w:color w:val="000000"/>
                <w:sz w:val="22"/>
                <w:szCs w:val="22"/>
                <w:vertAlign w:val="superscript"/>
              </w:rPr>
              <w:t>flox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25BD4" w14:textId="2F53A106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 et al., 2010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9D15F" w14:textId="77777777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1FF02" w14:textId="77777777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3975" w14:paraId="67297A5E" w14:textId="77777777" w:rsidTr="00AA5707">
        <w:trPr>
          <w:trHeight w:val="50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E26BCF" w14:textId="7EB6BEA0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875EC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Mus musculus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4EB499" w14:textId="1B184E49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Rosa26-HIF1A</w:t>
            </w:r>
            <w:r w:rsidRPr="00DE6C70">
              <w:rPr>
                <w:rFonts w:ascii="Arial" w:hAnsi="Arial" w:cs="Arial"/>
                <w:i/>
                <w:iCs/>
                <w:color w:val="000000"/>
                <w:sz w:val="22"/>
                <w:szCs w:val="22"/>
                <w:vertAlign w:val="superscript"/>
              </w:rPr>
              <w:t>dPA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732799" w14:textId="62F92B84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E6C70">
              <w:rPr>
                <w:rFonts w:ascii="Arial" w:hAnsi="Arial" w:cs="Arial"/>
                <w:sz w:val="22"/>
                <w:szCs w:val="22"/>
              </w:rPr>
              <w:t>The Jackson Laboratory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C30681" w14:textId="10EDF3A6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E6C70">
              <w:rPr>
                <w:rFonts w:ascii="Arial" w:eastAsia="Times New Roman" w:hAnsi="Arial" w:cs="Arial"/>
                <w:color w:val="333333"/>
                <w:sz w:val="22"/>
                <w:szCs w:val="22"/>
                <w:shd w:val="clear" w:color="auto" w:fill="FFFFFF"/>
              </w:rPr>
              <w:t>JAX: 009673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D483E" w14:textId="13A8E5F3" w:rsidR="005A3975" w:rsidRPr="00A01D92" w:rsidRDefault="005A3975" w:rsidP="005A397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975" w14:paraId="11632F13" w14:textId="77777777" w:rsidTr="00AA5707">
        <w:trPr>
          <w:trHeight w:val="78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484E20" w14:textId="41219D9D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875ECC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Mus musculus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EA03A2" w14:textId="75D2BDF5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Hif1a</w:t>
            </w:r>
            <w:r w:rsidRPr="00DE6C70">
              <w:rPr>
                <w:rFonts w:ascii="Arial" w:hAnsi="Arial" w:cs="Arial"/>
                <w:i/>
                <w:iCs/>
                <w:color w:val="000000"/>
                <w:sz w:val="22"/>
                <w:szCs w:val="22"/>
                <w:vertAlign w:val="superscript"/>
              </w:rPr>
              <w:t>flox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9A27CE" w14:textId="760EBCDD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E6C70">
              <w:rPr>
                <w:rFonts w:ascii="Arial" w:hAnsi="Arial" w:cs="Arial"/>
                <w:sz w:val="22"/>
                <w:szCs w:val="22"/>
              </w:rPr>
              <w:t>The Jackson Laboratory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F5EE64" w14:textId="27B54620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DE6C70">
              <w:rPr>
                <w:rFonts w:ascii="Arial" w:eastAsia="Times New Roman" w:hAnsi="Arial" w:cs="Arial"/>
                <w:color w:val="333333"/>
                <w:sz w:val="22"/>
                <w:szCs w:val="22"/>
                <w:shd w:val="clear" w:color="auto" w:fill="FFFFFF"/>
              </w:rPr>
              <w:t>JAX: 00</w:t>
            </w:r>
            <w:r>
              <w:rPr>
                <w:rFonts w:ascii="Arial" w:eastAsia="Times New Roman" w:hAnsi="Arial" w:cs="Arial"/>
                <w:color w:val="333333"/>
                <w:sz w:val="22"/>
                <w:szCs w:val="22"/>
                <w:shd w:val="clear" w:color="auto" w:fill="FFFFFF"/>
              </w:rPr>
              <w:t>7561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C74306" w14:textId="704FFB1C" w:rsidR="005A3975" w:rsidRPr="00A01D92" w:rsidRDefault="005A3975" w:rsidP="005A397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975" w14:paraId="374AB387" w14:textId="77777777" w:rsidTr="00AA5707">
        <w:trPr>
          <w:trHeight w:val="78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80921" w14:textId="79399687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cell line (</w:t>
            </w:r>
            <w: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Homo</w:t>
            </w:r>
            <w:r w:rsidR="004F5E15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sapiens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2F015" w14:textId="5FFE12D1" w:rsidR="005A3975" w:rsidRPr="00811EDC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0CFE">
              <w:rPr>
                <w:rFonts w:ascii="Arial" w:hAnsi="Arial" w:cs="Arial"/>
                <w:color w:val="000000"/>
                <w:sz w:val="22"/>
                <w:szCs w:val="22"/>
              </w:rPr>
              <w:t>Human Umbilical Vein Endothelial Cells (HUVEC)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13F35" w14:textId="69918409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ThermoFisher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2851C" w14:textId="5B576E1F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Cat# C0035C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94721" w14:textId="44289432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A3975" w14:paraId="7D47F09C" w14:textId="77777777" w:rsidTr="00AA5707">
        <w:trPr>
          <w:trHeight w:val="78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F5D6D" w14:textId="41BB4C3E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transfected construct (</w:t>
            </w:r>
            <w:r w:rsidR="00873E8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Homo sapiens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FE781" w14:textId="6B76810E" w:rsidR="005A3975" w:rsidRPr="00A20589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11EDC">
              <w:rPr>
                <w:rFonts w:ascii="Arial" w:hAnsi="Arial" w:cs="Arial"/>
                <w:color w:val="000000"/>
                <w:sz w:val="22"/>
                <w:szCs w:val="22"/>
              </w:rPr>
              <w:t>Negative control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siRNA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10F95" w14:textId="481117F6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017E90">
              <w:rPr>
                <w:rFonts w:ascii="Arial" w:hAnsi="Arial" w:cs="Arial"/>
                <w:color w:val="000000"/>
                <w:sz w:val="22"/>
                <w:szCs w:val="22"/>
              </w:rPr>
              <w:t>Ambion</w:t>
            </w:r>
            <w:proofErr w:type="spellEnd"/>
            <w:r w:rsidRPr="00017E9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FD185" w14:textId="373349C4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Cat# </w:t>
            </w:r>
            <w:r w:rsidRPr="00017E90">
              <w:rPr>
                <w:rFonts w:ascii="Arial" w:hAnsi="Arial" w:cs="Arial"/>
                <w:color w:val="000000"/>
                <w:sz w:val="22"/>
                <w:szCs w:val="22"/>
              </w:rPr>
              <w:t>4390844</w:t>
            </w: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5C809" w14:textId="45A1BBDF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A3975" w14:paraId="01AEC47E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537048" w14:textId="5496EB36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transfected construct (</w:t>
            </w:r>
            <w:r w:rsidR="00873E8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Homo sapiens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075B6A" w14:textId="1B7E7D0E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413762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YAP1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siRNA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4AC282" w14:textId="5FAB2CBB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7E90">
              <w:rPr>
                <w:rFonts w:ascii="Arial" w:hAnsi="Arial" w:cs="Arial"/>
                <w:color w:val="000000"/>
                <w:sz w:val="22"/>
                <w:szCs w:val="22"/>
              </w:rPr>
              <w:t>Ambion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0A6093" w14:textId="77777777" w:rsidR="005A3975" w:rsidRDefault="005A3975" w:rsidP="005A397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Cat# 4392420</w:t>
            </w:r>
          </w:p>
          <w:p w14:paraId="7914B643" w14:textId="1527C12B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ID:s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20366)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A11BA8" w14:textId="312A5953" w:rsidR="005A3975" w:rsidRPr="00F77A21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975" w14:paraId="414B92FB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F828B" w14:textId="3B6E884B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transfected construct (</w:t>
            </w:r>
            <w:r w:rsidR="00873E8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Homo sapiens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FDC6C" w14:textId="72D120A5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413762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YAP1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siRNA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7F179" w14:textId="7955304B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017E90">
              <w:rPr>
                <w:rFonts w:ascii="Arial" w:hAnsi="Arial" w:cs="Arial"/>
                <w:color w:val="000000"/>
                <w:sz w:val="22"/>
                <w:szCs w:val="22"/>
              </w:rPr>
              <w:t>Ambion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71C76" w14:textId="77777777" w:rsidR="005A3975" w:rsidRDefault="005A3975" w:rsidP="005A397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Cat# 4392420</w:t>
            </w:r>
          </w:p>
          <w:p w14:paraId="51E7B1C8" w14:textId="48BB7B63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ID:s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20367)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C2531" w14:textId="5B79585C" w:rsidR="005A3975" w:rsidRPr="00F77A21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975" w14:paraId="1118A194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F7361" w14:textId="41854B03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transfected construct (</w:t>
            </w:r>
            <w:r w:rsidR="00873E8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Homo sapiens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A3AA2" w14:textId="6ECB6B77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WWTR1 </w:t>
            </w:r>
            <w:r w:rsidRPr="00413762">
              <w:rPr>
                <w:rFonts w:ascii="Arial" w:hAnsi="Arial" w:cs="Arial"/>
                <w:color w:val="000000"/>
                <w:sz w:val="22"/>
                <w:szCs w:val="22"/>
              </w:rPr>
              <w:t>siRNA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8565C" w14:textId="08AAC340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017E90">
              <w:rPr>
                <w:rFonts w:ascii="Arial" w:hAnsi="Arial" w:cs="Arial"/>
                <w:color w:val="000000"/>
                <w:sz w:val="22"/>
                <w:szCs w:val="22"/>
              </w:rPr>
              <w:t>Ambion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33821" w14:textId="77777777" w:rsidR="005A3975" w:rsidRDefault="005A3975" w:rsidP="005A397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Cat# 4392420</w:t>
            </w:r>
          </w:p>
          <w:p w14:paraId="3D45C46A" w14:textId="67FD1537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ID:s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42789)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CEACE" w14:textId="7323C6E7" w:rsidR="005A3975" w:rsidRPr="0086096E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975" w14:paraId="3774B7F3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12CE9" w14:textId="34ECD6CF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transfected construct (</w:t>
            </w:r>
            <w:r w:rsidR="00873E8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Homo sapiens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49C5F" w14:textId="6DC5AD4B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WWTR1 </w:t>
            </w:r>
            <w:r w:rsidRPr="00413762">
              <w:rPr>
                <w:rFonts w:ascii="Arial" w:hAnsi="Arial" w:cs="Arial"/>
                <w:color w:val="000000"/>
                <w:sz w:val="22"/>
                <w:szCs w:val="22"/>
              </w:rPr>
              <w:t>siRNA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FA50D" w14:textId="3E138088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017E90">
              <w:rPr>
                <w:rFonts w:ascii="Arial" w:hAnsi="Arial" w:cs="Arial"/>
                <w:color w:val="000000"/>
                <w:sz w:val="22"/>
                <w:szCs w:val="22"/>
              </w:rPr>
              <w:t>Ambion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772CD" w14:textId="77777777" w:rsidR="005A3975" w:rsidRDefault="005A3975" w:rsidP="005A397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Cat# 4392420</w:t>
            </w:r>
          </w:p>
          <w:p w14:paraId="51BBDAEF" w14:textId="585BC670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ID:s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42787)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ADC5D" w14:textId="53D897B8" w:rsidR="005A3975" w:rsidRPr="00F77A21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975" w14:paraId="24C1D8AB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AEC9E" w14:textId="0EE7DBDC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transfected construct (</w:t>
            </w:r>
            <w:r w:rsidR="00873E84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Homo sapiens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41E27" w14:textId="2EF96156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HIF1A</w:t>
            </w:r>
            <w:r w:rsidRPr="00413762">
              <w:rPr>
                <w:rFonts w:ascii="Arial" w:hAnsi="Arial" w:cs="Arial"/>
                <w:color w:val="000000"/>
                <w:sz w:val="22"/>
                <w:szCs w:val="22"/>
              </w:rPr>
              <w:t xml:space="preserve"> siRNA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56CDA" w14:textId="2351E442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7E90">
              <w:rPr>
                <w:rFonts w:ascii="Arial" w:hAnsi="Arial" w:cs="Arial"/>
                <w:color w:val="000000"/>
                <w:sz w:val="22"/>
                <w:szCs w:val="22"/>
              </w:rPr>
              <w:t>Ambion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4BDEC" w14:textId="77777777" w:rsidR="005A3975" w:rsidRDefault="005A3975" w:rsidP="005A397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Cat# 4392420</w:t>
            </w:r>
          </w:p>
          <w:p w14:paraId="07EDAF45" w14:textId="5126BC3C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ID:s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6539)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9AA94" w14:textId="561017CC" w:rsidR="005A3975" w:rsidRPr="002C3C03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975" w14:paraId="6587D6F9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9B730" w14:textId="08F78422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553B4" w14:textId="58730F78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sz w:val="22"/>
                <w:szCs w:val="22"/>
              </w:rPr>
              <w:t>Rat monoclonal anti-</w:t>
            </w:r>
            <w:proofErr w:type="spellStart"/>
            <w:r w:rsidRPr="00F71781">
              <w:rPr>
                <w:rFonts w:ascii="Arial" w:hAnsi="Arial" w:cs="Arial"/>
                <w:sz w:val="22"/>
                <w:szCs w:val="22"/>
              </w:rPr>
              <w:t>Endomucin</w:t>
            </w:r>
            <w:proofErr w:type="spellEnd"/>
            <w:r w:rsidRPr="00F71781">
              <w:rPr>
                <w:rFonts w:ascii="Arial" w:hAnsi="Arial" w:cs="Arial"/>
                <w:sz w:val="22"/>
                <w:szCs w:val="22"/>
              </w:rPr>
              <w:t xml:space="preserve"> (V.7C7)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8F1C2" w14:textId="213B5AC3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F71781">
              <w:rPr>
                <w:rFonts w:ascii="Arial" w:hAnsi="Arial" w:cs="Arial"/>
                <w:sz w:val="22"/>
                <w:szCs w:val="22"/>
              </w:rPr>
              <w:t>Santa Cruz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F7BB6" w14:textId="4397E1E1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F71781">
              <w:rPr>
                <w:rFonts w:ascii="Arial" w:hAnsi="Arial" w:cs="Arial"/>
                <w:sz w:val="22"/>
                <w:szCs w:val="22"/>
              </w:rPr>
              <w:t>Cat# sc-65495</w:t>
            </w:r>
            <w:r w:rsidRPr="0052077B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proofErr w:type="gramStart"/>
            <w:r w:rsidRPr="0052077B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Pr="0052077B">
              <w:rPr>
                <w:rFonts w:ascii="Arial" w:hAnsi="Arial" w:cs="Arial"/>
                <w:color w:val="212121"/>
                <w:sz w:val="22"/>
                <w:szCs w:val="22"/>
              </w:rPr>
              <w:t>_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2100037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F9297" w14:textId="77777777" w:rsidR="005A3975" w:rsidRPr="00F71781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>IF (1:100)</w:t>
            </w:r>
          </w:p>
          <w:p w14:paraId="1DC9E5F6" w14:textId="34C1503A" w:rsidR="005A3975" w:rsidRPr="002C3C03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975" w14:paraId="3F27976D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1694A" w14:textId="5FE24906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0DFD9" w14:textId="4DB16DB9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sz w:val="22"/>
                <w:szCs w:val="22"/>
              </w:rPr>
              <w:t>Goat polyclonal anti-CD31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868DE" w14:textId="50514F6D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sz w:val="22"/>
                <w:szCs w:val="22"/>
              </w:rPr>
              <w:t>R&amp;D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42876" w14:textId="77777777" w:rsidR="005A3975" w:rsidRDefault="005A3975" w:rsidP="005A397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F71781">
              <w:rPr>
                <w:rFonts w:ascii="Arial" w:hAnsi="Arial" w:cs="Arial"/>
                <w:sz w:val="22"/>
                <w:szCs w:val="22"/>
              </w:rPr>
              <w:t>Cat# AF3628</w:t>
            </w:r>
          </w:p>
          <w:p w14:paraId="03CBC8BF" w14:textId="15F114C1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 w:rsidRPr="0052077B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Pr="0052077B">
              <w:rPr>
                <w:rFonts w:ascii="Arial" w:hAnsi="Arial" w:cs="Arial"/>
                <w:color w:val="212121"/>
                <w:sz w:val="22"/>
                <w:szCs w:val="22"/>
              </w:rPr>
              <w:t>_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2161028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A215" w14:textId="77777777" w:rsidR="005A3975" w:rsidRPr="00F71781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>IF (1:100)</w:t>
            </w:r>
          </w:p>
          <w:p w14:paraId="3BE0EE6D" w14:textId="5CB5FA71" w:rsidR="005A3975" w:rsidRPr="00F77A21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975" w14:paraId="45106D09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B9783" w14:textId="56E93364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0498A" w14:textId="0E5A4244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sz w:val="22"/>
                <w:szCs w:val="22"/>
              </w:rPr>
              <w:t>Rabbit monoclonal anti-Yap</w:t>
            </w:r>
            <w:r>
              <w:rPr>
                <w:rFonts w:ascii="Arial" w:hAnsi="Arial" w:cs="Arial"/>
                <w:sz w:val="22"/>
                <w:szCs w:val="22"/>
              </w:rPr>
              <w:t xml:space="preserve"> (DBH1X)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221E1" w14:textId="7E447756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sz w:val="22"/>
                <w:szCs w:val="22"/>
              </w:rPr>
              <w:t xml:space="preserve">Cell </w:t>
            </w:r>
            <w:proofErr w:type="spellStart"/>
            <w:r w:rsidRPr="00F71781">
              <w:rPr>
                <w:rFonts w:ascii="Arial" w:hAnsi="Arial" w:cs="Arial"/>
                <w:sz w:val="22"/>
                <w:szCs w:val="22"/>
              </w:rPr>
              <w:t>signaling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A7A0C" w14:textId="42ABBA68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sz w:val="22"/>
                <w:szCs w:val="22"/>
              </w:rPr>
              <w:t xml:space="preserve"> Cat# 14074</w:t>
            </w:r>
            <w:r w:rsidRPr="0052077B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proofErr w:type="gramStart"/>
            <w:r w:rsidRPr="0052077B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Pr="0052077B">
              <w:rPr>
                <w:rFonts w:ascii="Arial" w:hAnsi="Arial" w:cs="Arial"/>
                <w:color w:val="212121"/>
                <w:sz w:val="22"/>
                <w:szCs w:val="22"/>
              </w:rPr>
              <w:t>_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2650491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79EF2" w14:textId="77777777" w:rsidR="005A3975" w:rsidRPr="00F71781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>IF (1:100)</w:t>
            </w:r>
          </w:p>
          <w:p w14:paraId="5C18F8DF" w14:textId="664960C2" w:rsidR="005A3975" w:rsidRPr="00F77A21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>WB (1:1000)</w:t>
            </w:r>
          </w:p>
        </w:tc>
      </w:tr>
      <w:tr w:rsidR="005A3975" w14:paraId="4AC767B1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9ADDF" w14:textId="535E5178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015C3" w14:textId="646847AD" w:rsidR="005A3975" w:rsidRPr="00DF24C2" w:rsidRDefault="005A3975" w:rsidP="005A3975">
            <w:r w:rsidRPr="00F71781">
              <w:rPr>
                <w:rFonts w:ascii="Arial" w:hAnsi="Arial" w:cs="Arial"/>
                <w:sz w:val="22"/>
                <w:szCs w:val="22"/>
              </w:rPr>
              <w:t>Rabbit polyclonal anti-Wwtr1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F93D5" w14:textId="07CE9D60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sz w:val="22"/>
                <w:szCs w:val="22"/>
              </w:rPr>
              <w:t>Sigma-Aldrich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742D8" w14:textId="49881826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sz w:val="22"/>
                <w:szCs w:val="22"/>
              </w:rPr>
              <w:t>Cat# HPA007415</w:t>
            </w:r>
            <w:r w:rsidRPr="0052077B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proofErr w:type="gramStart"/>
            <w:r w:rsidRPr="0052077B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Pr="0052077B">
              <w:rPr>
                <w:rFonts w:ascii="Arial" w:hAnsi="Arial" w:cs="Arial"/>
                <w:color w:val="212121"/>
                <w:sz w:val="22"/>
                <w:szCs w:val="22"/>
              </w:rPr>
              <w:t>_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1080602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33FE6" w14:textId="77777777" w:rsidR="005A3975" w:rsidRPr="00F71781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>IF (1:100)</w:t>
            </w:r>
          </w:p>
          <w:p w14:paraId="76AC4B08" w14:textId="47C72A21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>WB (1:1000)</w:t>
            </w:r>
          </w:p>
        </w:tc>
      </w:tr>
      <w:tr w:rsidR="005A3975" w14:paraId="052A3AC2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6618C" w14:textId="4F979627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8FAD8" w14:textId="0B17769B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 w:themeColor="text1"/>
                <w:sz w:val="22"/>
                <w:szCs w:val="22"/>
              </w:rPr>
              <w:t>Rabbit polyclonal anti-Lats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1/</w:t>
            </w:r>
            <w:r w:rsidRPr="00F71781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C1926" w14:textId="5F3760F2" w:rsidR="005A3975" w:rsidRPr="00F77A21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F71781">
              <w:rPr>
                <w:rFonts w:ascii="Arial" w:hAnsi="Arial" w:cs="Arial"/>
                <w:color w:val="000000" w:themeColor="text1"/>
                <w:sz w:val="22"/>
                <w:szCs w:val="22"/>
              </w:rPr>
              <w:t>Bethyl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D70C4" w14:textId="0EEDF5A5" w:rsidR="005A3975" w:rsidRPr="00F77A21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Cat#A300-479A</w:t>
            </w:r>
            <w:r w:rsidRPr="0052077B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proofErr w:type="gramStart"/>
            <w:r w:rsidRPr="0052077B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Pr="0052077B">
              <w:rPr>
                <w:rFonts w:ascii="Arial" w:hAnsi="Arial" w:cs="Arial"/>
                <w:color w:val="212121"/>
                <w:sz w:val="22"/>
                <w:szCs w:val="22"/>
              </w:rPr>
              <w:t>_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2133375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1056C" w14:textId="77777777" w:rsidR="005A3975" w:rsidRPr="00F71781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>IF (1:100)</w:t>
            </w:r>
          </w:p>
          <w:p w14:paraId="611BDE40" w14:textId="59F574DC" w:rsidR="005A3975" w:rsidRPr="00F77A21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975" w14:paraId="061B6019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E09A9" w14:textId="780FED20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56425" w14:textId="6CBE3C17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 w:themeColor="text1"/>
                <w:sz w:val="22"/>
                <w:szCs w:val="22"/>
              </w:rPr>
              <w:t>Rabbit monoclonal anti-Yap(ser127)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FD1C8" w14:textId="762FC275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Cell </w:t>
            </w:r>
            <w:proofErr w:type="spellStart"/>
            <w:r w:rsidRPr="00F71781">
              <w:rPr>
                <w:rFonts w:ascii="Arial" w:hAnsi="Arial" w:cs="Arial"/>
                <w:color w:val="000000" w:themeColor="text1"/>
                <w:sz w:val="22"/>
                <w:szCs w:val="22"/>
              </w:rPr>
              <w:t>Signaling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FC6B1" w14:textId="48D54F53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Cat# 13008</w:t>
            </w:r>
            <w:r w:rsidRPr="0052077B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proofErr w:type="gramStart"/>
            <w:r w:rsidRPr="0052077B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Pr="0052077B">
              <w:rPr>
                <w:rFonts w:ascii="Arial" w:hAnsi="Arial" w:cs="Arial"/>
                <w:color w:val="212121"/>
                <w:sz w:val="22"/>
                <w:szCs w:val="22"/>
              </w:rPr>
              <w:t>_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2650553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56F09" w14:textId="77777777" w:rsidR="005A3975" w:rsidRPr="00F71781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>IF (1:50)</w:t>
            </w:r>
          </w:p>
          <w:p w14:paraId="5A263064" w14:textId="3A510EE6" w:rsidR="005A3975" w:rsidRPr="00F77A21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975" w14:paraId="783A8DEA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3DD28" w14:textId="41017D06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82BDC" w14:textId="5E3D2ACA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 w:themeColor="text1"/>
                <w:sz w:val="22"/>
                <w:szCs w:val="22"/>
              </w:rPr>
              <w:t>Rabbit monoclonal anti-Yap1/</w:t>
            </w:r>
            <w:proofErr w:type="spellStart"/>
            <w:r w:rsidRPr="00F71781">
              <w:rPr>
                <w:rFonts w:ascii="Arial" w:hAnsi="Arial" w:cs="Arial"/>
                <w:color w:val="000000" w:themeColor="text1"/>
                <w:sz w:val="22"/>
                <w:szCs w:val="22"/>
              </w:rPr>
              <w:t>Taz</w:t>
            </w:r>
            <w:proofErr w:type="spellEnd"/>
            <w:r w:rsidRPr="00F71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(D24E4)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77914" w14:textId="614CA0BC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Cell </w:t>
            </w:r>
            <w:proofErr w:type="spellStart"/>
            <w:r w:rsidRPr="00F71781">
              <w:rPr>
                <w:rFonts w:ascii="Arial" w:hAnsi="Arial" w:cs="Arial"/>
                <w:color w:val="000000" w:themeColor="text1"/>
                <w:sz w:val="22"/>
                <w:szCs w:val="22"/>
              </w:rPr>
              <w:t>Signaling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AE286" w14:textId="77777777" w:rsidR="005A3975" w:rsidRDefault="005A3975" w:rsidP="005A3975">
            <w:r w:rsidRPr="00F71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Cat# 8418</w:t>
            </w:r>
            <w:r>
              <w:t xml:space="preserve"> </w:t>
            </w:r>
            <w:proofErr w:type="gramStart"/>
            <w:r>
              <w:t>RRID:AB</w:t>
            </w:r>
            <w:proofErr w:type="gramEnd"/>
            <w:r>
              <w:t>_10950494</w:t>
            </w:r>
          </w:p>
          <w:p w14:paraId="10BCCC29" w14:textId="53BF23BD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34BCB" w14:textId="77777777" w:rsidR="005A3975" w:rsidRPr="00F71781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>IF (1:100)</w:t>
            </w:r>
          </w:p>
          <w:p w14:paraId="35F0F6D8" w14:textId="317F9A77" w:rsidR="005A3975" w:rsidRPr="00F77A21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>WB (1:1000)</w:t>
            </w:r>
          </w:p>
        </w:tc>
      </w:tr>
      <w:tr w:rsidR="005A3975" w14:paraId="084A7547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3C771" w14:textId="7A140C97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7208D" w14:textId="5849DF2F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sz w:val="22"/>
                <w:szCs w:val="22"/>
              </w:rPr>
              <w:t>Goat polyclonal anti-CD31 (APC-conjugated)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8ADA5" w14:textId="214994AA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sz w:val="22"/>
                <w:szCs w:val="22"/>
              </w:rPr>
              <w:t>R&amp;D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4A83A" w14:textId="77777777" w:rsidR="005A3975" w:rsidRDefault="005A3975" w:rsidP="005A3975">
            <w:r w:rsidRPr="00F71781">
              <w:rPr>
                <w:rFonts w:ascii="Arial" w:hAnsi="Arial" w:cs="Arial"/>
                <w:sz w:val="22"/>
                <w:szCs w:val="22"/>
              </w:rPr>
              <w:t xml:space="preserve">Cat# </w:t>
            </w:r>
            <w:r>
              <w:rPr>
                <w:rFonts w:ascii="Arial" w:hAnsi="Arial" w:cs="Arial"/>
                <w:sz w:val="22"/>
                <w:szCs w:val="22"/>
              </w:rPr>
              <w:t>FA</w:t>
            </w:r>
            <w:r w:rsidRPr="00F71781">
              <w:rPr>
                <w:rFonts w:ascii="Arial" w:hAnsi="Arial" w:cs="Arial"/>
                <w:sz w:val="22"/>
                <w:szCs w:val="22"/>
              </w:rPr>
              <w:t>B3628A</w:t>
            </w:r>
            <w:r>
              <w:t xml:space="preserve"> </w:t>
            </w:r>
            <w:proofErr w:type="gramStart"/>
            <w:r>
              <w:t>RRID:AB</w:t>
            </w:r>
            <w:proofErr w:type="gramEnd"/>
            <w:r>
              <w:t>_10971931</w:t>
            </w:r>
          </w:p>
          <w:p w14:paraId="732A6669" w14:textId="1ED90F82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7B152" w14:textId="45C363B1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>IF (1:100)</w:t>
            </w:r>
          </w:p>
        </w:tc>
      </w:tr>
      <w:tr w:rsidR="005A3975" w14:paraId="37157514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5EFAA" w14:textId="3184EFC1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82240" w14:textId="53EE95A8" w:rsidR="005A3975" w:rsidRPr="00A01D92" w:rsidRDefault="005A3975" w:rsidP="005A3975">
            <w:pPr>
              <w:rPr>
                <w:rFonts w:ascii="Arial" w:hAnsi="Arial" w:cs="Arial"/>
                <w:sz w:val="22"/>
                <w:szCs w:val="22"/>
              </w:rPr>
            </w:pPr>
            <w:r w:rsidRPr="00F71781">
              <w:rPr>
                <w:rFonts w:ascii="Arial" w:hAnsi="Arial" w:cs="Arial"/>
                <w:sz w:val="22"/>
                <w:szCs w:val="22"/>
              </w:rPr>
              <w:t>Mouse monoclonal anti-alpha-smooth muscle actin (Cy3 - conjugated)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6D4C0" w14:textId="51089543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sz w:val="22"/>
                <w:szCs w:val="22"/>
              </w:rPr>
              <w:t>Sigma-Aldrich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CD259" w14:textId="7A846CAA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sz w:val="22"/>
                <w:szCs w:val="22"/>
              </w:rPr>
              <w:t>Cat#C6198</w:t>
            </w:r>
            <w:r w:rsidRPr="0052077B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proofErr w:type="gramStart"/>
            <w:r w:rsidRPr="0052077B">
              <w:rPr>
                <w:rFonts w:ascii="Arial" w:hAnsi="Arial" w:cs="Arial"/>
                <w:color w:val="212121"/>
                <w:sz w:val="22"/>
                <w:szCs w:val="22"/>
              </w:rPr>
              <w:t>RRID:AB</w:t>
            </w:r>
            <w:proofErr w:type="gramEnd"/>
            <w:r w:rsidRPr="0052077B">
              <w:rPr>
                <w:rFonts w:ascii="Arial" w:hAnsi="Arial" w:cs="Arial"/>
                <w:color w:val="212121"/>
                <w:sz w:val="22"/>
                <w:szCs w:val="22"/>
              </w:rPr>
              <w:t>_476856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E58E7" w14:textId="380A2DC9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>IF (1:200)</w:t>
            </w:r>
          </w:p>
        </w:tc>
      </w:tr>
      <w:tr w:rsidR="005A3975" w14:paraId="06A26C36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F7203" w14:textId="722C06F1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5A1DF" w14:textId="65427D60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 w:themeColor="text1"/>
                <w:sz w:val="22"/>
                <w:szCs w:val="22"/>
              </w:rPr>
              <w:t>Rabbit polyclonal anti-Hif-2α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FDE79" w14:textId="5CE4A773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sz w:val="22"/>
                <w:szCs w:val="22"/>
              </w:rPr>
              <w:t>Novus Biologicals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09E6C" w14:textId="77777777" w:rsidR="005A3975" w:rsidRDefault="005A3975" w:rsidP="005A3975">
            <w:r w:rsidRPr="00F71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Cat# NB100-122</w:t>
            </w:r>
            <w:r>
              <w:t xml:space="preserve"> </w:t>
            </w:r>
            <w:proofErr w:type="gramStart"/>
            <w:r>
              <w:t>RRID:AB</w:t>
            </w:r>
            <w:proofErr w:type="gramEnd"/>
            <w:r>
              <w:t>_10002593</w:t>
            </w:r>
          </w:p>
          <w:p w14:paraId="34B6A88A" w14:textId="4AF8C0FE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C9524" w14:textId="5E3BFFB3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>IF (1:100)</w:t>
            </w:r>
          </w:p>
        </w:tc>
      </w:tr>
      <w:tr w:rsidR="005A3975" w14:paraId="01069F47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6A9AD" w14:textId="667D9DCF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80F70" w14:textId="58171CFB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sz w:val="22"/>
                <w:szCs w:val="22"/>
              </w:rPr>
              <w:t>Rabbit polyclonal anti-HIF-1alpha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5215D" w14:textId="1A8A1013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sz w:val="22"/>
                <w:szCs w:val="22"/>
              </w:rPr>
              <w:t>Santa Cruz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CAAF9" w14:textId="77777777" w:rsidR="005A3975" w:rsidRDefault="005A3975" w:rsidP="005A3975">
            <w:r w:rsidRPr="00F71781">
              <w:rPr>
                <w:rFonts w:ascii="Arial" w:hAnsi="Arial" w:cs="Arial"/>
                <w:sz w:val="22"/>
                <w:szCs w:val="22"/>
              </w:rPr>
              <w:t xml:space="preserve">Cat# sc-10790 </w:t>
            </w:r>
            <w:proofErr w:type="gramStart"/>
            <w:r>
              <w:t>RRID:AB</w:t>
            </w:r>
            <w:proofErr w:type="gramEnd"/>
            <w:r>
              <w:t>_2116990</w:t>
            </w:r>
          </w:p>
          <w:p w14:paraId="49EDD948" w14:textId="3D976C90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57998" w14:textId="42A47D5E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>IF (1:100)</w:t>
            </w:r>
          </w:p>
        </w:tc>
      </w:tr>
      <w:tr w:rsidR="005A3975" w14:paraId="67F1EAD9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361CE" w14:textId="79D0947C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C0C9A" w14:textId="32376F46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sz w:val="22"/>
                <w:szCs w:val="22"/>
              </w:rPr>
              <w:t>Rabbit polyclonal anti-HIF-1alpha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C57F2" w14:textId="12E122AB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sz w:val="22"/>
                <w:szCs w:val="22"/>
              </w:rPr>
              <w:t xml:space="preserve">Thermo Scientific 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38170" w14:textId="77777777" w:rsidR="005A3975" w:rsidRDefault="005A3975" w:rsidP="005A3975">
            <w:r w:rsidRPr="00F71781">
              <w:rPr>
                <w:rFonts w:ascii="Arial" w:hAnsi="Arial" w:cs="Arial"/>
                <w:sz w:val="22"/>
                <w:szCs w:val="22"/>
              </w:rPr>
              <w:t>Cat#PA1-16601</w:t>
            </w:r>
            <w:r>
              <w:t xml:space="preserve"> </w:t>
            </w:r>
            <w:proofErr w:type="gramStart"/>
            <w:r>
              <w:t>RRID:AB</w:t>
            </w:r>
            <w:proofErr w:type="gramEnd"/>
            <w:r>
              <w:t>_2117128</w:t>
            </w:r>
          </w:p>
          <w:p w14:paraId="5176BD3F" w14:textId="61FBA846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7E931" w14:textId="77777777" w:rsidR="005A3975" w:rsidRPr="00F71781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>IF (1:100)</w:t>
            </w:r>
          </w:p>
          <w:p w14:paraId="62A9DC69" w14:textId="77777777" w:rsidR="005A3975" w:rsidRPr="00F71781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>WB(</w:t>
            </w:r>
            <w:proofErr w:type="gramEnd"/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>1:250)</w:t>
            </w:r>
          </w:p>
          <w:p w14:paraId="53470E06" w14:textId="297987AE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 xml:space="preserve">IP </w:t>
            </w:r>
          </w:p>
        </w:tc>
      </w:tr>
      <w:tr w:rsidR="005A3975" w14:paraId="168E87A5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55E90" w14:textId="3F1E176D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9AAED" w14:textId="3513C17A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sz w:val="22"/>
                <w:szCs w:val="22"/>
              </w:rPr>
              <w:t>Goat polyclonal anti-VEGFR3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F4687" w14:textId="54629118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sz w:val="22"/>
                <w:szCs w:val="22"/>
              </w:rPr>
              <w:t>R&amp;D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C4AB3" w14:textId="77777777" w:rsidR="005A3975" w:rsidRDefault="005A3975" w:rsidP="005A3975">
            <w:r w:rsidRPr="00F71781">
              <w:rPr>
                <w:rFonts w:ascii="Arial" w:hAnsi="Arial" w:cs="Arial"/>
                <w:sz w:val="22"/>
                <w:szCs w:val="22"/>
              </w:rPr>
              <w:t>Cat# AF743</w:t>
            </w:r>
            <w:r>
              <w:t xml:space="preserve"> </w:t>
            </w:r>
            <w:proofErr w:type="gramStart"/>
            <w:r>
              <w:t>RRID:AB</w:t>
            </w:r>
            <w:proofErr w:type="gramEnd"/>
            <w:r>
              <w:t>_355563</w:t>
            </w:r>
          </w:p>
          <w:p w14:paraId="78516967" w14:textId="64652D6B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595BE" w14:textId="65D186E7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>IF (1:100)</w:t>
            </w:r>
          </w:p>
        </w:tc>
      </w:tr>
      <w:tr w:rsidR="005A3975" w14:paraId="2D6643A1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A79CB" w14:textId="263F8A16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F23A8" w14:textId="37CCDBE9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sz w:val="22"/>
                <w:szCs w:val="22"/>
              </w:rPr>
              <w:t>Rabbit polyclonal anti-OSX (A-13)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7DCBC" w14:textId="057A4953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sz w:val="22"/>
                <w:szCs w:val="22"/>
              </w:rPr>
              <w:t>Santa Cruz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F63EB" w14:textId="77777777" w:rsidR="005A3975" w:rsidRDefault="005A3975" w:rsidP="005A397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F71781">
              <w:rPr>
                <w:rFonts w:ascii="Arial" w:hAnsi="Arial" w:cs="Arial"/>
                <w:sz w:val="22"/>
                <w:szCs w:val="22"/>
              </w:rPr>
              <w:t xml:space="preserve">Cat# sc-22536-R </w:t>
            </w:r>
          </w:p>
          <w:p w14:paraId="4CB8F57A" w14:textId="77777777" w:rsidR="005A3975" w:rsidRDefault="005A3975" w:rsidP="005A3975">
            <w:proofErr w:type="gramStart"/>
            <w:r>
              <w:t>RRID:AB</w:t>
            </w:r>
            <w:proofErr w:type="gramEnd"/>
            <w:r>
              <w:t>_831618</w:t>
            </w:r>
          </w:p>
          <w:p w14:paraId="1EAC0266" w14:textId="3F5BB584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4BE53" w14:textId="2BB2749C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>IF (1:200)</w:t>
            </w:r>
          </w:p>
        </w:tc>
      </w:tr>
      <w:tr w:rsidR="005A3975" w14:paraId="2D0D8BA1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F6339" w14:textId="78304209" w:rsidR="005A3975" w:rsidRPr="008D25A7" w:rsidRDefault="005A3975" w:rsidP="005A39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E472B" w14:textId="4BCD4A6D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sz w:val="22"/>
                <w:szCs w:val="22"/>
              </w:rPr>
              <w:t xml:space="preserve">Rabbit polyclonal anti-OSX 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CFEB5" w14:textId="15883015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sz w:val="22"/>
                <w:szCs w:val="22"/>
              </w:rPr>
              <w:t>Abcam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6774A" w14:textId="77777777" w:rsidR="005A3975" w:rsidRDefault="005A3975" w:rsidP="005A3975">
            <w:r>
              <w:rPr>
                <w:rFonts w:ascii="Arial" w:hAnsi="Arial" w:cs="Arial"/>
                <w:sz w:val="22"/>
                <w:szCs w:val="22"/>
              </w:rPr>
              <w:t>Cat#ab22552</w:t>
            </w:r>
            <w:r>
              <w:t xml:space="preserve"> </w:t>
            </w:r>
            <w:proofErr w:type="gramStart"/>
            <w:r>
              <w:t>RRID:AB</w:t>
            </w:r>
            <w:proofErr w:type="gramEnd"/>
            <w:r>
              <w:t>_2194492</w:t>
            </w:r>
          </w:p>
          <w:p w14:paraId="62644789" w14:textId="24A96222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92E2F" w14:textId="216A64DB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>IF (1: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>00)</w:t>
            </w:r>
          </w:p>
        </w:tc>
      </w:tr>
      <w:tr w:rsidR="005A3975" w14:paraId="7FEC43DD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B88E5" w14:textId="2089C1C1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F743D" w14:textId="68561DEF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 w:themeColor="text1"/>
                <w:sz w:val="22"/>
                <w:szCs w:val="22"/>
              </w:rPr>
              <w:t>Rabbit monoclonal anti-Erg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B00BB" w14:textId="5C5CD5A5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sz w:val="22"/>
                <w:szCs w:val="22"/>
              </w:rPr>
              <w:t>Abcam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74D39" w14:textId="77777777" w:rsidR="005A3975" w:rsidRDefault="005A3975" w:rsidP="005A3975">
            <w:r w:rsidRPr="00F71781">
              <w:rPr>
                <w:rFonts w:ascii="Arial" w:hAnsi="Arial" w:cs="Arial"/>
                <w:sz w:val="22"/>
                <w:szCs w:val="22"/>
              </w:rPr>
              <w:t>Cat#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F71781">
              <w:rPr>
                <w:rFonts w:ascii="Arial" w:hAnsi="Arial" w:cs="Arial"/>
                <w:sz w:val="22"/>
                <w:szCs w:val="22"/>
              </w:rPr>
              <w:t>b110639</w:t>
            </w:r>
            <w:r>
              <w:t xml:space="preserve"> </w:t>
            </w:r>
            <w:proofErr w:type="gramStart"/>
            <w:r>
              <w:t>RRID:AB</w:t>
            </w:r>
            <w:proofErr w:type="gramEnd"/>
            <w:r>
              <w:t>_10864794</w:t>
            </w:r>
          </w:p>
          <w:p w14:paraId="2807E519" w14:textId="707D07F6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CAE6C" w14:textId="15083729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>IF (1:100)</w:t>
            </w:r>
          </w:p>
        </w:tc>
      </w:tr>
      <w:tr w:rsidR="005A3975" w14:paraId="24E69D83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CDD42" w14:textId="5998FA9D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12649" w14:textId="30336BF1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 w:themeColor="text1"/>
                <w:sz w:val="22"/>
                <w:szCs w:val="22"/>
              </w:rPr>
              <w:t>Rabbit monoclonal anti-cleaved Caspase-3(ASP175)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69B5B" w14:textId="60FC6DE2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Cell </w:t>
            </w:r>
            <w:proofErr w:type="spellStart"/>
            <w:r w:rsidRPr="00F71781">
              <w:rPr>
                <w:rFonts w:ascii="Arial" w:hAnsi="Arial" w:cs="Arial"/>
                <w:color w:val="000000" w:themeColor="text1"/>
                <w:sz w:val="22"/>
                <w:szCs w:val="22"/>
              </w:rPr>
              <w:t>Signaling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1766E" w14:textId="77777777" w:rsidR="005A3975" w:rsidRDefault="005A3975" w:rsidP="005A3975">
            <w:r w:rsidRPr="00F71781">
              <w:rPr>
                <w:rFonts w:ascii="Arial" w:hAnsi="Arial" w:cs="Arial"/>
                <w:color w:val="000000" w:themeColor="text1"/>
                <w:sz w:val="22"/>
                <w:szCs w:val="22"/>
              </w:rPr>
              <w:t>Cat# 9664</w:t>
            </w:r>
            <w:proofErr w:type="gramStart"/>
            <w:r>
              <w:t>RRID:AB</w:t>
            </w:r>
            <w:proofErr w:type="gramEnd"/>
            <w:r>
              <w:t>_2070042</w:t>
            </w:r>
          </w:p>
          <w:p w14:paraId="01D2CDED" w14:textId="4F105609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2A4BD" w14:textId="03A36619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>IF (1:100)</w:t>
            </w:r>
          </w:p>
        </w:tc>
      </w:tr>
      <w:tr w:rsidR="005A3975" w14:paraId="04653194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127E5" w14:textId="7ADFA5C1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4768D" w14:textId="60EB1F05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sz w:val="22"/>
                <w:szCs w:val="22"/>
              </w:rPr>
              <w:t>Goat polyclonal anti-</w:t>
            </w:r>
            <w:proofErr w:type="spellStart"/>
            <w:r w:rsidRPr="00F71781">
              <w:rPr>
                <w:rFonts w:ascii="Arial" w:hAnsi="Arial" w:cs="Arial"/>
                <w:sz w:val="22"/>
                <w:szCs w:val="22"/>
              </w:rPr>
              <w:t>Osteopontin</w:t>
            </w:r>
            <w:proofErr w:type="spellEnd"/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4CA86" w14:textId="45EB8C71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sz w:val="22"/>
                <w:szCs w:val="22"/>
              </w:rPr>
              <w:t>R&amp;D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31A55" w14:textId="77777777" w:rsidR="005A3975" w:rsidRDefault="005A3975" w:rsidP="005A3975">
            <w:r w:rsidRPr="00F71781">
              <w:rPr>
                <w:rFonts w:ascii="Arial" w:hAnsi="Arial" w:cs="Arial"/>
                <w:sz w:val="22"/>
                <w:szCs w:val="22"/>
              </w:rPr>
              <w:t>Cat# AF808</w:t>
            </w:r>
            <w:r>
              <w:t xml:space="preserve"> </w:t>
            </w:r>
            <w:proofErr w:type="gramStart"/>
            <w:r>
              <w:t>RRID:AB</w:t>
            </w:r>
            <w:proofErr w:type="gramEnd"/>
            <w:r>
              <w:t>_2194992</w:t>
            </w:r>
          </w:p>
          <w:p w14:paraId="058A6594" w14:textId="78779F31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78BA6" w14:textId="469F8462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>IF (1:200)</w:t>
            </w:r>
          </w:p>
        </w:tc>
      </w:tr>
      <w:tr w:rsidR="005A3975" w14:paraId="59B085D4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612E6" w14:textId="40718F57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FE415" w14:textId="6C669FE9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sz w:val="22"/>
                <w:szCs w:val="22"/>
              </w:rPr>
              <w:t>Rabbit polyclonal anti-Osteocalcin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DF45C" w14:textId="17810404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sz w:val="22"/>
                <w:szCs w:val="22"/>
              </w:rPr>
              <w:t>Lifespan Bioscience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F12B2" w14:textId="77777777" w:rsidR="005A3975" w:rsidRDefault="005A3975" w:rsidP="005A3975">
            <w:r w:rsidRPr="00F71781">
              <w:rPr>
                <w:rFonts w:ascii="Arial" w:hAnsi="Arial" w:cs="Arial"/>
                <w:sz w:val="22"/>
                <w:szCs w:val="22"/>
              </w:rPr>
              <w:t xml:space="preserve">Cat# LS-C17044 </w:t>
            </w:r>
            <w:proofErr w:type="gramStart"/>
            <w:r>
              <w:t>RRID:AB</w:t>
            </w:r>
            <w:proofErr w:type="gramEnd"/>
            <w:r>
              <w:t>_798874</w:t>
            </w:r>
          </w:p>
          <w:p w14:paraId="62A45B7D" w14:textId="4B83C666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6C42B" w14:textId="5B66CF0D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>IF (1:500)</w:t>
            </w:r>
          </w:p>
        </w:tc>
      </w:tr>
      <w:tr w:rsidR="005A3975" w14:paraId="515F7954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ED1E0" w14:textId="3CF44D62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664F4" w14:textId="340D1285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sz w:val="22"/>
                <w:szCs w:val="22"/>
              </w:rPr>
              <w:t>Rabbit polyclonal anti-Collagen type 1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BB1AB" w14:textId="44CE8180" w:rsidR="005A3975" w:rsidRPr="00847FAB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sz w:val="22"/>
                <w:szCs w:val="22"/>
              </w:rPr>
              <w:t>Millipore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67922" w14:textId="77777777" w:rsidR="005A3975" w:rsidRDefault="005A3975" w:rsidP="005A3975">
            <w:r w:rsidRPr="00F71781">
              <w:rPr>
                <w:rFonts w:ascii="Arial" w:hAnsi="Arial" w:cs="Arial"/>
                <w:sz w:val="22"/>
                <w:szCs w:val="22"/>
              </w:rPr>
              <w:t>Cat# AB765P</w:t>
            </w:r>
            <w:r>
              <w:t xml:space="preserve"> </w:t>
            </w:r>
            <w:proofErr w:type="gramStart"/>
            <w:r>
              <w:t>RRID:AB</w:t>
            </w:r>
            <w:proofErr w:type="gramEnd"/>
            <w:r>
              <w:t>_11212199</w:t>
            </w:r>
          </w:p>
          <w:p w14:paraId="046BBC79" w14:textId="414AF06E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A2F25" w14:textId="22A30C63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>IF (1:100)</w:t>
            </w:r>
          </w:p>
        </w:tc>
      </w:tr>
      <w:tr w:rsidR="005A3975" w14:paraId="3AF341F0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EF56A" w14:textId="11A82277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9C42B" w14:textId="5B57F6BB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sz w:val="22"/>
                <w:szCs w:val="22"/>
              </w:rPr>
              <w:t>Rabbit polyclonal anti-Runx2 (M-70)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7653C" w14:textId="416BF152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sz w:val="22"/>
                <w:szCs w:val="22"/>
              </w:rPr>
              <w:t>Santa Cruz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93403" w14:textId="77777777" w:rsidR="005A3975" w:rsidRDefault="005A3975" w:rsidP="005A3975">
            <w:r w:rsidRPr="00F71781">
              <w:rPr>
                <w:rFonts w:ascii="Arial" w:hAnsi="Arial" w:cs="Arial"/>
                <w:sz w:val="22"/>
                <w:szCs w:val="22"/>
              </w:rPr>
              <w:t xml:space="preserve">Cat# sc-10758 </w:t>
            </w:r>
            <w:proofErr w:type="gramStart"/>
            <w:r>
              <w:t>RRID:AB</w:t>
            </w:r>
            <w:proofErr w:type="gramEnd"/>
            <w:r>
              <w:t>_2184247</w:t>
            </w:r>
          </w:p>
          <w:p w14:paraId="12E390CE" w14:textId="6515A649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6F8CA" w14:textId="1B273AC4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>IF (1:50)</w:t>
            </w:r>
          </w:p>
        </w:tc>
      </w:tr>
      <w:tr w:rsidR="005A3975" w14:paraId="41C3E977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F7152" w14:textId="4774A4F7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B4EC0" w14:textId="79462239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sz w:val="22"/>
                <w:szCs w:val="22"/>
              </w:rPr>
              <w:t>Isolectin-B4 (IB4)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9052C" w14:textId="7EC3F1C1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sz w:val="22"/>
                <w:szCs w:val="22"/>
              </w:rPr>
              <w:t>Vector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751BB" w14:textId="77777777" w:rsidR="005A3975" w:rsidRDefault="005A3975" w:rsidP="005A397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F71781">
              <w:rPr>
                <w:rFonts w:ascii="Arial" w:hAnsi="Arial" w:cs="Arial"/>
                <w:sz w:val="22"/>
                <w:szCs w:val="22"/>
              </w:rPr>
              <w:t>Cat#B-1205</w:t>
            </w:r>
          </w:p>
          <w:p w14:paraId="0AA858A2" w14:textId="498732EC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 w:rsidRPr="0052077B">
              <w:rPr>
                <w:rFonts w:ascii="Arial" w:hAnsi="Arial" w:cs="Arial"/>
                <w:sz w:val="22"/>
                <w:szCs w:val="22"/>
              </w:rPr>
              <w:t>RRID:AB</w:t>
            </w:r>
            <w:proofErr w:type="gramEnd"/>
            <w:r w:rsidRPr="0052077B">
              <w:rPr>
                <w:rFonts w:ascii="Arial" w:hAnsi="Arial" w:cs="Arial"/>
                <w:sz w:val="22"/>
                <w:szCs w:val="22"/>
              </w:rPr>
              <w:t>_2314661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CE4D6" w14:textId="7D934E0D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>IF (1:100)</w:t>
            </w:r>
          </w:p>
        </w:tc>
      </w:tr>
      <w:tr w:rsidR="005A3975" w14:paraId="65926600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1B42B" w14:textId="34AB681E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9B934" w14:textId="0297DC30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sz w:val="22"/>
                <w:szCs w:val="22"/>
              </w:rPr>
              <w:t>Rabbit monoclonal anti-ATP6VIB1&amp;2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2C2BA" w14:textId="312E4412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sz w:val="22"/>
                <w:szCs w:val="22"/>
              </w:rPr>
              <w:t>Abcam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5344F" w14:textId="3CE5FF61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1781">
              <w:rPr>
                <w:rFonts w:ascii="Arial" w:hAnsi="Arial" w:cs="Arial"/>
                <w:sz w:val="22"/>
                <w:szCs w:val="22"/>
              </w:rPr>
              <w:t>Cat#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F71781">
              <w:rPr>
                <w:rFonts w:ascii="Arial" w:hAnsi="Arial" w:cs="Arial"/>
                <w:sz w:val="22"/>
                <w:szCs w:val="22"/>
              </w:rPr>
              <w:t>b200839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49343" w14:textId="652AEC50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>IF (1:100)</w:t>
            </w:r>
          </w:p>
        </w:tc>
      </w:tr>
      <w:tr w:rsidR="005A3975" w14:paraId="7EB16650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DE842" w14:textId="58E51730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42CB5" w14:textId="043CE80D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F71781">
              <w:rPr>
                <w:rFonts w:ascii="Arial" w:hAnsi="Arial" w:cs="Arial"/>
                <w:sz w:val="22"/>
                <w:szCs w:val="22"/>
              </w:rPr>
              <w:t>Anti rat</w:t>
            </w:r>
            <w:proofErr w:type="spellEnd"/>
            <w:r w:rsidRPr="00F71781">
              <w:rPr>
                <w:rFonts w:ascii="Arial" w:hAnsi="Arial" w:cs="Arial"/>
                <w:sz w:val="22"/>
                <w:szCs w:val="22"/>
              </w:rPr>
              <w:t xml:space="preserve"> Alexa Fluor 488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3D1A1" w14:textId="00611DFA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F71781">
              <w:rPr>
                <w:rFonts w:ascii="Arial" w:hAnsi="Arial" w:cs="Arial"/>
                <w:sz w:val="22"/>
                <w:szCs w:val="22"/>
              </w:rPr>
              <w:t>ThermoFisher</w:t>
            </w:r>
            <w:proofErr w:type="spellEnd"/>
            <w:r w:rsidRPr="00F71781">
              <w:rPr>
                <w:rFonts w:ascii="Arial" w:hAnsi="Arial" w:cs="Arial"/>
                <w:sz w:val="22"/>
                <w:szCs w:val="22"/>
              </w:rPr>
              <w:t xml:space="preserve"> Scientific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330E8" w14:textId="77777777" w:rsidR="005A3975" w:rsidRDefault="005A3975" w:rsidP="005A3975">
            <w:r w:rsidRPr="00F71781">
              <w:rPr>
                <w:rFonts w:ascii="Arial" w:hAnsi="Arial" w:cs="Arial"/>
                <w:sz w:val="22"/>
                <w:szCs w:val="22"/>
              </w:rPr>
              <w:t>Cat#A21208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t>RRID:AB</w:t>
            </w:r>
            <w:proofErr w:type="gramEnd"/>
            <w:r>
              <w:t>_141709</w:t>
            </w:r>
          </w:p>
          <w:p w14:paraId="75EDD7F7" w14:textId="28C7B9E4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30DB3" w14:textId="222E9519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>IF (1: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>00)</w:t>
            </w:r>
          </w:p>
        </w:tc>
      </w:tr>
      <w:tr w:rsidR="005A3975" w14:paraId="1533DB6E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3E910" w14:textId="7777777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7670A0D" w14:textId="6740DF41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97E99" w14:textId="286296DE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F71781">
              <w:rPr>
                <w:rFonts w:ascii="Arial" w:hAnsi="Arial" w:cs="Arial"/>
                <w:sz w:val="22"/>
                <w:szCs w:val="22"/>
              </w:rPr>
              <w:t>Anti rat</w:t>
            </w:r>
            <w:proofErr w:type="spellEnd"/>
            <w:r w:rsidRPr="00F71781">
              <w:rPr>
                <w:rFonts w:ascii="Arial" w:hAnsi="Arial" w:cs="Arial"/>
                <w:sz w:val="22"/>
                <w:szCs w:val="22"/>
              </w:rPr>
              <w:t xml:space="preserve"> Alexa Fluor 594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A8062" w14:textId="3B719978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F71781">
              <w:rPr>
                <w:rFonts w:ascii="Arial" w:hAnsi="Arial" w:cs="Arial"/>
                <w:sz w:val="22"/>
                <w:szCs w:val="22"/>
              </w:rPr>
              <w:t>ThermoFisher</w:t>
            </w:r>
            <w:proofErr w:type="spellEnd"/>
            <w:r w:rsidRPr="00F71781">
              <w:rPr>
                <w:rFonts w:ascii="Arial" w:hAnsi="Arial" w:cs="Arial"/>
                <w:sz w:val="22"/>
                <w:szCs w:val="22"/>
              </w:rPr>
              <w:t xml:space="preserve"> Scientific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E016F" w14:textId="77777777" w:rsidR="005A3975" w:rsidRDefault="005A3975" w:rsidP="005A3975">
            <w:r w:rsidRPr="00F71781">
              <w:rPr>
                <w:rFonts w:ascii="Arial" w:hAnsi="Arial" w:cs="Arial"/>
                <w:sz w:val="22"/>
                <w:szCs w:val="22"/>
              </w:rPr>
              <w:t>Cat#A21209</w:t>
            </w:r>
            <w:r>
              <w:t xml:space="preserve"> </w:t>
            </w:r>
            <w:proofErr w:type="gramStart"/>
            <w:r>
              <w:t>RRID:AB</w:t>
            </w:r>
            <w:proofErr w:type="gramEnd"/>
            <w:r>
              <w:t>_2535795</w:t>
            </w:r>
          </w:p>
          <w:p w14:paraId="329C1069" w14:textId="1019765A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E59B2" w14:textId="7BB5D801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>IF (1: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>00)</w:t>
            </w:r>
          </w:p>
        </w:tc>
      </w:tr>
      <w:tr w:rsidR="005A3975" w14:paraId="579D5AD3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C17C6" w14:textId="6D02900A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8D095" w14:textId="7DA76436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F71781">
              <w:rPr>
                <w:rFonts w:ascii="Arial" w:hAnsi="Arial" w:cs="Arial"/>
                <w:sz w:val="22"/>
                <w:szCs w:val="22"/>
              </w:rPr>
              <w:t>Anti goat</w:t>
            </w:r>
            <w:proofErr w:type="spellEnd"/>
            <w:r w:rsidRPr="00F71781">
              <w:rPr>
                <w:rFonts w:ascii="Arial" w:hAnsi="Arial" w:cs="Arial"/>
                <w:sz w:val="22"/>
                <w:szCs w:val="22"/>
              </w:rPr>
              <w:t xml:space="preserve"> Alexa Fluor 546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6D32D" w14:textId="6E10B722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F71781">
              <w:rPr>
                <w:rFonts w:ascii="Arial" w:hAnsi="Arial" w:cs="Arial"/>
                <w:sz w:val="22"/>
                <w:szCs w:val="22"/>
              </w:rPr>
              <w:t>ThermoFisher</w:t>
            </w:r>
            <w:proofErr w:type="spellEnd"/>
            <w:r w:rsidRPr="00F71781">
              <w:rPr>
                <w:rFonts w:ascii="Arial" w:hAnsi="Arial" w:cs="Arial"/>
                <w:sz w:val="22"/>
                <w:szCs w:val="22"/>
              </w:rPr>
              <w:t xml:space="preserve"> Scientific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9C6D1" w14:textId="77777777" w:rsidR="005A3975" w:rsidRDefault="005A3975" w:rsidP="005A3975">
            <w:r w:rsidRPr="00F71781">
              <w:rPr>
                <w:rFonts w:ascii="Arial" w:hAnsi="Arial" w:cs="Arial"/>
                <w:sz w:val="22"/>
                <w:szCs w:val="22"/>
              </w:rPr>
              <w:t>Cat#A11056</w:t>
            </w:r>
            <w:r>
              <w:t xml:space="preserve"> </w:t>
            </w:r>
            <w:proofErr w:type="gramStart"/>
            <w:r>
              <w:t>RRID:AB</w:t>
            </w:r>
            <w:proofErr w:type="gramEnd"/>
            <w:r>
              <w:t>_142628</w:t>
            </w:r>
          </w:p>
          <w:p w14:paraId="7400202A" w14:textId="124E7D4E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EDBA6" w14:textId="640AD4EE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>IF (1: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>00)</w:t>
            </w:r>
          </w:p>
        </w:tc>
      </w:tr>
      <w:tr w:rsidR="005A3975" w14:paraId="5B5D342C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0DE63" w14:textId="6B98E6FD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0379D" w14:textId="7FE4FC59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F71781">
              <w:rPr>
                <w:rFonts w:ascii="Arial" w:hAnsi="Arial" w:cs="Arial"/>
                <w:sz w:val="22"/>
                <w:szCs w:val="22"/>
              </w:rPr>
              <w:t>Anti goat</w:t>
            </w:r>
            <w:proofErr w:type="spellEnd"/>
            <w:r w:rsidRPr="00F71781">
              <w:rPr>
                <w:rFonts w:ascii="Arial" w:hAnsi="Arial" w:cs="Arial"/>
                <w:sz w:val="22"/>
                <w:szCs w:val="22"/>
              </w:rPr>
              <w:t xml:space="preserve"> Alexa Fluor 647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225A1" w14:textId="58F91757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F71781">
              <w:rPr>
                <w:rFonts w:ascii="Arial" w:hAnsi="Arial" w:cs="Arial"/>
                <w:sz w:val="22"/>
                <w:szCs w:val="22"/>
              </w:rPr>
              <w:t>ThermoFisher</w:t>
            </w:r>
            <w:proofErr w:type="spellEnd"/>
            <w:r w:rsidRPr="00F71781">
              <w:rPr>
                <w:rFonts w:ascii="Arial" w:hAnsi="Arial" w:cs="Arial"/>
                <w:sz w:val="22"/>
                <w:szCs w:val="22"/>
              </w:rPr>
              <w:t xml:space="preserve"> Scientific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46E2E" w14:textId="77777777" w:rsidR="005A3975" w:rsidRDefault="005A3975" w:rsidP="005A3975">
            <w:r w:rsidRPr="00F71781">
              <w:rPr>
                <w:rFonts w:ascii="Arial" w:hAnsi="Arial" w:cs="Arial"/>
                <w:sz w:val="22"/>
                <w:szCs w:val="22"/>
              </w:rPr>
              <w:t>Cat#A21447</w:t>
            </w:r>
            <w:r>
              <w:t xml:space="preserve"> </w:t>
            </w:r>
            <w:proofErr w:type="gramStart"/>
            <w:r>
              <w:t>RRID:AB</w:t>
            </w:r>
            <w:proofErr w:type="gramEnd"/>
            <w:r>
              <w:t>_141844</w:t>
            </w:r>
          </w:p>
          <w:p w14:paraId="007A4FAF" w14:textId="6701505A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F96E8" w14:textId="3631644A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>IF (1: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>00)</w:t>
            </w:r>
          </w:p>
        </w:tc>
      </w:tr>
      <w:tr w:rsidR="005A3975" w14:paraId="3DB7C8E1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2F32F" w14:textId="7777777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86005E3" w14:textId="6F48264B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ECE79" w14:textId="04DFC3E1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F71781">
              <w:rPr>
                <w:rFonts w:ascii="Arial" w:hAnsi="Arial" w:cs="Arial"/>
                <w:sz w:val="22"/>
                <w:szCs w:val="22"/>
              </w:rPr>
              <w:t>Anti rabbit</w:t>
            </w:r>
            <w:proofErr w:type="spellEnd"/>
            <w:r w:rsidRPr="00F71781">
              <w:rPr>
                <w:rFonts w:ascii="Arial" w:hAnsi="Arial" w:cs="Arial"/>
                <w:sz w:val="22"/>
                <w:szCs w:val="22"/>
              </w:rPr>
              <w:t xml:space="preserve"> Alexa Fluor 647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3DF36" w14:textId="63529FF3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F71781">
              <w:rPr>
                <w:rFonts w:ascii="Arial" w:hAnsi="Arial" w:cs="Arial"/>
                <w:sz w:val="22"/>
                <w:szCs w:val="22"/>
              </w:rPr>
              <w:t>ThermoFisher</w:t>
            </w:r>
            <w:proofErr w:type="spellEnd"/>
            <w:r w:rsidRPr="00F71781">
              <w:rPr>
                <w:rFonts w:ascii="Arial" w:hAnsi="Arial" w:cs="Arial"/>
                <w:sz w:val="22"/>
                <w:szCs w:val="22"/>
              </w:rPr>
              <w:t xml:space="preserve"> Scientific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BFDE1" w14:textId="77777777" w:rsidR="005A3975" w:rsidRDefault="005A3975" w:rsidP="005A3975">
            <w:r w:rsidRPr="00F71781">
              <w:rPr>
                <w:rFonts w:ascii="Arial" w:hAnsi="Arial" w:cs="Arial"/>
                <w:sz w:val="22"/>
                <w:szCs w:val="22"/>
              </w:rPr>
              <w:t>Cat#A31573</w:t>
            </w:r>
            <w:r>
              <w:t xml:space="preserve"> </w:t>
            </w:r>
            <w:proofErr w:type="gramStart"/>
            <w:r>
              <w:t>RRID:AB</w:t>
            </w:r>
            <w:proofErr w:type="gramEnd"/>
            <w:r>
              <w:t>_2536183</w:t>
            </w:r>
          </w:p>
          <w:p w14:paraId="0926D9A3" w14:textId="73CF2ADB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7EC7A" w14:textId="41B61FDA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>IF (1: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>00)</w:t>
            </w:r>
          </w:p>
        </w:tc>
      </w:tr>
      <w:tr w:rsidR="005A3975" w14:paraId="4BAB1D1D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96D5E" w14:textId="69C3D81D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58C35" w14:textId="48A6BAAB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F71781">
              <w:rPr>
                <w:rFonts w:ascii="Arial" w:hAnsi="Arial" w:cs="Arial"/>
                <w:sz w:val="22"/>
                <w:szCs w:val="22"/>
              </w:rPr>
              <w:t>Anti rabbit</w:t>
            </w:r>
            <w:proofErr w:type="spellEnd"/>
            <w:r w:rsidRPr="00F71781">
              <w:rPr>
                <w:rFonts w:ascii="Arial" w:hAnsi="Arial" w:cs="Arial"/>
                <w:sz w:val="22"/>
                <w:szCs w:val="22"/>
              </w:rPr>
              <w:t xml:space="preserve"> Alexa Fluor 488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0BE06" w14:textId="16C04984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F71781">
              <w:rPr>
                <w:rFonts w:ascii="Arial" w:hAnsi="Arial" w:cs="Arial"/>
                <w:sz w:val="22"/>
                <w:szCs w:val="22"/>
              </w:rPr>
              <w:t>ThermoFisher</w:t>
            </w:r>
            <w:proofErr w:type="spellEnd"/>
            <w:r w:rsidRPr="00F71781">
              <w:rPr>
                <w:rFonts w:ascii="Arial" w:hAnsi="Arial" w:cs="Arial"/>
                <w:sz w:val="22"/>
                <w:szCs w:val="22"/>
              </w:rPr>
              <w:t xml:space="preserve"> Scientific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A9E81" w14:textId="77777777" w:rsidR="005A3975" w:rsidRDefault="005A3975" w:rsidP="005A3975">
            <w:r w:rsidRPr="00F71781">
              <w:rPr>
                <w:rFonts w:ascii="Arial" w:hAnsi="Arial" w:cs="Arial"/>
                <w:sz w:val="22"/>
                <w:szCs w:val="22"/>
              </w:rPr>
              <w:t>Cat#A21206</w:t>
            </w:r>
            <w:r>
              <w:t xml:space="preserve"> </w:t>
            </w:r>
            <w:proofErr w:type="gramStart"/>
            <w:r>
              <w:t>RRID:AB</w:t>
            </w:r>
            <w:proofErr w:type="gramEnd"/>
            <w:r>
              <w:t>_141708</w:t>
            </w:r>
          </w:p>
          <w:p w14:paraId="50F6ADD1" w14:textId="69D10931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70943" w14:textId="3422D579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>IF (1: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F71781">
              <w:rPr>
                <w:rFonts w:ascii="Arial" w:hAnsi="Arial" w:cs="Arial"/>
                <w:color w:val="000000"/>
                <w:sz w:val="22"/>
                <w:szCs w:val="22"/>
              </w:rPr>
              <w:t>00)</w:t>
            </w:r>
          </w:p>
        </w:tc>
      </w:tr>
      <w:tr w:rsidR="005A3975" w14:paraId="5C567294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C7708" w14:textId="1FAAB6E5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1306F" w14:textId="77777777" w:rsidR="005A3975" w:rsidRDefault="005A3975" w:rsidP="005A3975">
            <w:pPr>
              <w:pStyle w:val="NormalWeb"/>
              <w:tabs>
                <w:tab w:val="left" w:pos="1483"/>
              </w:tabs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Streptavidin Alexa Fluor-488</w:t>
            </w:r>
          </w:p>
          <w:p w14:paraId="410F5CA7" w14:textId="7337450E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37FB" w14:textId="2A1E2DE2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Invitrogen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A4C56" w14:textId="52BCE792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7A21">
              <w:rPr>
                <w:rFonts w:ascii="Arial" w:hAnsi="Arial" w:cs="Arial"/>
                <w:color w:val="212121"/>
                <w:sz w:val="22"/>
                <w:szCs w:val="22"/>
              </w:rPr>
              <w:t>Cat# S11223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F42E7" w14:textId="672A190B" w:rsidR="005A3975" w:rsidRPr="00720F6F" w:rsidRDefault="005A3975" w:rsidP="005A3975">
            <w:r w:rsidRPr="00F77A21">
              <w:rPr>
                <w:rFonts w:ascii="Arial" w:hAnsi="Arial" w:cs="Arial"/>
                <w:sz w:val="22"/>
                <w:szCs w:val="22"/>
              </w:rPr>
              <w:t>IF (1:100)</w:t>
            </w:r>
          </w:p>
        </w:tc>
      </w:tr>
      <w:tr w:rsidR="005A3975" w14:paraId="75275708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151CF" w14:textId="5360154F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C56C2" w14:textId="2DE0302B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Streptavidin Alexa Fluor-647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8FAF7" w14:textId="25767E07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212121"/>
                <w:sz w:val="22"/>
                <w:szCs w:val="22"/>
              </w:rPr>
              <w:t>Invitrogen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088D5" w14:textId="60B7FE31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F77A21">
              <w:rPr>
                <w:rFonts w:ascii="Arial" w:hAnsi="Arial" w:cs="Arial"/>
                <w:color w:val="212121"/>
                <w:sz w:val="22"/>
                <w:szCs w:val="22"/>
              </w:rPr>
              <w:t>Cat# S32357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E2893" w14:textId="3EFEE3BA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77A21">
              <w:rPr>
                <w:rFonts w:ascii="Arial" w:hAnsi="Arial" w:cs="Arial"/>
                <w:sz w:val="22"/>
                <w:szCs w:val="22"/>
              </w:rPr>
              <w:t>IF (1:100)</w:t>
            </w:r>
          </w:p>
        </w:tc>
      </w:tr>
      <w:tr w:rsidR="005A3975" w14:paraId="13C183F9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3B5C9" w14:textId="7777777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  <w:p w14:paraId="3D255B87" w14:textId="47EE8635" w:rsidR="00873E84" w:rsidRPr="008D25A7" w:rsidRDefault="00873E84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Homo</w:t>
            </w:r>
            <w: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sapiens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52095" w14:textId="6644780C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Eukaryotic </w:t>
            </w:r>
            <w:r w:rsidRPr="003B13F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 rRNA </w:t>
            </w:r>
            <w:r w:rsidRPr="003B13FD">
              <w:rPr>
                <w:rFonts w:ascii="Arial" w:hAnsi="Arial" w:cs="Arial"/>
                <w:color w:val="000000"/>
                <w:sz w:val="22"/>
                <w:szCs w:val="22"/>
              </w:rPr>
              <w:t>Endogenous Control (VIC™/MGB probe, primer limited)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FEC76" w14:textId="7C98B9DE" w:rsidR="005A3975" w:rsidRPr="004F5E1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4F5E15">
              <w:rPr>
                <w:rFonts w:ascii="Arial" w:hAnsi="Arial" w:cs="Arial"/>
              </w:rPr>
              <w:t>ThermoFisher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F6020" w14:textId="74E2EE51" w:rsidR="005A3975" w:rsidRPr="004F5E1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4F5E15">
              <w:rPr>
                <w:rFonts w:ascii="Arial" w:hAnsi="Arial" w:cs="Arial"/>
              </w:rPr>
              <w:t>Cat#</w:t>
            </w:r>
            <w:r w:rsidRPr="004F5E15">
              <w:rPr>
                <w:rFonts w:ascii="Arial" w:hAnsi="Arial" w:cs="Arial"/>
                <w:color w:val="000000" w:themeColor="text1"/>
              </w:rPr>
              <w:t>4319413E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7B618" w14:textId="114A1C94" w:rsidR="005A3975" w:rsidRPr="00F77A21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TaqMan probe </w:t>
            </w:r>
            <w:r w:rsidRPr="00F43923">
              <w:rPr>
                <w:rFonts w:ascii="Arial" w:hAnsi="Arial" w:cs="Arial"/>
                <w:color w:val="000000"/>
                <w:sz w:val="22"/>
                <w:szCs w:val="22"/>
              </w:rPr>
              <w:t>Hs99999905_m1</w:t>
            </w:r>
          </w:p>
        </w:tc>
      </w:tr>
      <w:tr w:rsidR="005A3975" w14:paraId="4C431F60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E8806" w14:textId="7777777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  <w:p w14:paraId="3CC43320" w14:textId="5DD548D6" w:rsidR="00873E84" w:rsidRPr="008D25A7" w:rsidRDefault="00873E84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Mus musculus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A2C2A" w14:textId="7A2CCB06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ED6154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>Vegfa</w:t>
            </w:r>
            <w:proofErr w:type="spellEnd"/>
            <w:r w:rsidRPr="00ED6154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D236C" w14:textId="744507B0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1E19B4">
              <w:rPr>
                <w:rFonts w:ascii="Arial" w:hAnsi="Arial" w:cs="Arial"/>
                <w:sz w:val="22"/>
                <w:szCs w:val="22"/>
              </w:rPr>
              <w:t>ThermoFisher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4A9BF" w14:textId="46BEDB46" w:rsidR="005A3975" w:rsidRPr="00F77A21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1E19B4">
              <w:rPr>
                <w:rFonts w:ascii="Arial" w:eastAsia="Times New Roman" w:hAnsi="Arial" w:cs="Arial"/>
                <w:sz w:val="22"/>
                <w:szCs w:val="22"/>
              </w:rPr>
              <w:t>Cat# 4331182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0D11C" w14:textId="444C3C7C" w:rsidR="005A3975" w:rsidRPr="00F77A21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1E19B4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(Mm00437306_m1)</w:t>
            </w:r>
          </w:p>
        </w:tc>
      </w:tr>
      <w:tr w:rsidR="005A3975" w14:paraId="20CDA1B2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B5B2B" w14:textId="7777777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  <w:p w14:paraId="0D3A4304" w14:textId="44756BD8" w:rsidR="00873E84" w:rsidRPr="008D25A7" w:rsidRDefault="00873E84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Mus musculus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9B2B1" w14:textId="169EDCE5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ED6154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 xml:space="preserve">Angptl4 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8F9A8" w14:textId="25867B75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1E19B4">
              <w:rPr>
                <w:rFonts w:ascii="Arial" w:hAnsi="Arial" w:cs="Arial"/>
                <w:sz w:val="22"/>
                <w:szCs w:val="22"/>
              </w:rPr>
              <w:t>ThermoFisher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E7534" w14:textId="7A7FE0DF" w:rsidR="005A3975" w:rsidRPr="00F77A21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1E19B4">
              <w:rPr>
                <w:rFonts w:ascii="Arial" w:eastAsia="Times New Roman" w:hAnsi="Arial" w:cs="Arial"/>
                <w:sz w:val="22"/>
                <w:szCs w:val="22"/>
              </w:rPr>
              <w:t>Cat# 4331182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31731" w14:textId="166125BB" w:rsidR="005A3975" w:rsidRPr="00F77A21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1E19B4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(Mm00480431_m1)</w:t>
            </w:r>
          </w:p>
        </w:tc>
      </w:tr>
      <w:tr w:rsidR="005A3975" w14:paraId="103AE8CE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F4D9D" w14:textId="7777777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  <w:p w14:paraId="74A29A6E" w14:textId="63F17F30" w:rsidR="00873E84" w:rsidRPr="008D25A7" w:rsidRDefault="00873E84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Mus musculus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57E9" w14:textId="34808378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ED6154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>Ctgf</w:t>
            </w:r>
            <w:proofErr w:type="spellEnd"/>
            <w:r w:rsidRPr="00ED6154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8597D" w14:textId="5CFA849D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1E19B4">
              <w:rPr>
                <w:rFonts w:ascii="Arial" w:hAnsi="Arial" w:cs="Arial"/>
                <w:sz w:val="22"/>
                <w:szCs w:val="22"/>
              </w:rPr>
              <w:t>ThermoFisher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DF411" w14:textId="4FD04FC4" w:rsidR="005A3975" w:rsidRPr="00F77A21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1E19B4">
              <w:rPr>
                <w:rFonts w:ascii="Arial" w:eastAsia="Times New Roman" w:hAnsi="Arial" w:cs="Arial"/>
                <w:sz w:val="22"/>
                <w:szCs w:val="22"/>
              </w:rPr>
              <w:t>Cat# 4331182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8F9FB" w14:textId="277C487A" w:rsidR="005A3975" w:rsidRPr="00F77A21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1E19B4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(Mm01192932_g1)</w:t>
            </w:r>
          </w:p>
        </w:tc>
      </w:tr>
      <w:tr w:rsidR="005A3975" w14:paraId="6173E84D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7E626" w14:textId="7777777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  <w:p w14:paraId="568992C1" w14:textId="53252BED" w:rsidR="00873E84" w:rsidRPr="008D25A7" w:rsidRDefault="00873E84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Mus musculus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FDC63" w14:textId="21C3D9F1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ED6154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 xml:space="preserve">Cyr61 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6BFD9" w14:textId="3E9E8BA0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1E19B4">
              <w:rPr>
                <w:rFonts w:ascii="Arial" w:hAnsi="Arial" w:cs="Arial"/>
                <w:sz w:val="22"/>
                <w:szCs w:val="22"/>
              </w:rPr>
              <w:t>ThermoFisher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AA14D" w14:textId="5A8BA493" w:rsidR="005A3975" w:rsidRPr="00F77A21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1E19B4">
              <w:rPr>
                <w:rFonts w:ascii="Arial" w:eastAsia="Times New Roman" w:hAnsi="Arial" w:cs="Arial"/>
                <w:sz w:val="22"/>
                <w:szCs w:val="22"/>
              </w:rPr>
              <w:t>Cat# 4331182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AED06" w14:textId="31834A51" w:rsidR="005A3975" w:rsidRPr="00F77A21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1E19B4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(Mm00487499_g1)</w:t>
            </w:r>
          </w:p>
        </w:tc>
      </w:tr>
      <w:tr w:rsidR="005A3975" w14:paraId="708D4B31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14028" w14:textId="7777777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  <w:p w14:paraId="52DAA347" w14:textId="48A7355E" w:rsidR="00873E84" w:rsidRPr="008D25A7" w:rsidRDefault="00873E84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Mus musculus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6C5F1" w14:textId="3B692FBE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ED6154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>Lats2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47EA7" w14:textId="7B718C43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1E19B4">
              <w:rPr>
                <w:rFonts w:ascii="Arial" w:hAnsi="Arial" w:cs="Arial"/>
                <w:sz w:val="22"/>
                <w:szCs w:val="22"/>
              </w:rPr>
              <w:t>ThermoFisher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B86D1" w14:textId="115A0170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1E19B4">
              <w:rPr>
                <w:rFonts w:ascii="Arial" w:eastAsia="Times New Roman" w:hAnsi="Arial" w:cs="Arial"/>
                <w:sz w:val="22"/>
                <w:szCs w:val="22"/>
              </w:rPr>
              <w:t>Cat# 4331182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2"/>
              <w:gridCol w:w="345"/>
            </w:tblGrid>
            <w:tr w:rsidR="005A3975" w14:paraId="0CA1A69B" w14:textId="77777777" w:rsidTr="004F5E15">
              <w:trPr>
                <w:tblCellSpacing w:w="15" w:type="dxa"/>
              </w:trPr>
              <w:tc>
                <w:tcPr>
                  <w:tcW w:w="2037" w:type="dxa"/>
                  <w:vAlign w:val="center"/>
                  <w:hideMark/>
                </w:tcPr>
                <w:p w14:paraId="2753C986" w14:textId="77777777" w:rsidR="005A3975" w:rsidRDefault="005A3975" w:rsidP="005A3975">
                  <w:r>
                    <w:t>(Mm00497217_m</w:t>
                  </w:r>
                  <w:proofErr w:type="gramStart"/>
                  <w:r>
                    <w:t>1 )</w:t>
                  </w:r>
                  <w:proofErr w:type="gramEnd"/>
                </w:p>
              </w:tc>
              <w:tc>
                <w:tcPr>
                  <w:tcW w:w="300" w:type="dxa"/>
                  <w:vAlign w:val="center"/>
                  <w:hideMark/>
                </w:tcPr>
                <w:p w14:paraId="5466F3BE" w14:textId="77777777" w:rsidR="005A3975" w:rsidRDefault="005A3975" w:rsidP="005A3975"/>
              </w:tc>
            </w:tr>
          </w:tbl>
          <w:p w14:paraId="523FB19A" w14:textId="44F5DE09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975" w14:paraId="14E33376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4EC88" w14:textId="7777777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  <w:p w14:paraId="71D3E4B0" w14:textId="62D2FEE3" w:rsidR="00873E84" w:rsidRPr="008D25A7" w:rsidRDefault="00873E84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Homo sapiens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93436" w14:textId="3E19DBDA" w:rsidR="005A3975" w:rsidRPr="00A01D92" w:rsidRDefault="005A3975" w:rsidP="005A3975">
            <w:pPr>
              <w:pStyle w:val="NormalWeb"/>
              <w:tabs>
                <w:tab w:val="left" w:pos="1483"/>
              </w:tabs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ED615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VEGFA 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4FA9F" w14:textId="7C373915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1E19B4">
              <w:rPr>
                <w:rFonts w:ascii="Arial" w:hAnsi="Arial" w:cs="Arial"/>
                <w:sz w:val="22"/>
                <w:szCs w:val="22"/>
              </w:rPr>
              <w:t>ThermoFisher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F7B08" w14:textId="2804A596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1E19B4">
              <w:rPr>
                <w:rFonts w:ascii="Arial" w:eastAsia="Times New Roman" w:hAnsi="Arial" w:cs="Arial"/>
                <w:sz w:val="22"/>
                <w:szCs w:val="22"/>
              </w:rPr>
              <w:t>Cat# 4331182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FB082" w14:textId="24A7DB8F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1E19B4">
              <w:rPr>
                <w:rFonts w:ascii="Arial" w:hAnsi="Arial" w:cs="Arial"/>
                <w:sz w:val="22"/>
                <w:szCs w:val="22"/>
              </w:rPr>
              <w:t>(</w:t>
            </w:r>
            <w:r w:rsidRPr="001E19B4">
              <w:rPr>
                <w:rFonts w:ascii="Arial" w:eastAsia="Times New Roman" w:hAnsi="Arial" w:cs="Arial"/>
                <w:sz w:val="22"/>
                <w:szCs w:val="22"/>
              </w:rPr>
              <w:t>Hs00900055_m1)</w:t>
            </w:r>
          </w:p>
        </w:tc>
      </w:tr>
      <w:tr w:rsidR="005A3975" w14:paraId="3604EB27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16130" w14:textId="7777777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  <w:p w14:paraId="04C396DC" w14:textId="22CA3C84" w:rsidR="00873E84" w:rsidRPr="008D25A7" w:rsidRDefault="00873E84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Homo sapiens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F1790" w14:textId="03F04C1D" w:rsidR="005A3975" w:rsidRPr="00A01D92" w:rsidRDefault="005A3975" w:rsidP="005A3975">
            <w:pPr>
              <w:pStyle w:val="NormalWeb"/>
              <w:tabs>
                <w:tab w:val="left" w:pos="1483"/>
              </w:tabs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ED615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CTGF 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7DE81" w14:textId="2916AC0F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1E19B4">
              <w:rPr>
                <w:rFonts w:ascii="Arial" w:hAnsi="Arial" w:cs="Arial"/>
                <w:sz w:val="22"/>
                <w:szCs w:val="22"/>
              </w:rPr>
              <w:t>ThermoFisher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FE9FB" w14:textId="00FC0A98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1E19B4">
              <w:rPr>
                <w:rFonts w:ascii="Arial" w:eastAsia="Times New Roman" w:hAnsi="Arial" w:cs="Arial"/>
                <w:sz w:val="22"/>
                <w:szCs w:val="22"/>
              </w:rPr>
              <w:t>Cat# 4331182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02A55" w14:textId="098C746E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1E19B4">
              <w:rPr>
                <w:rFonts w:ascii="Arial" w:hAnsi="Arial" w:cs="Arial"/>
                <w:sz w:val="22"/>
                <w:szCs w:val="22"/>
              </w:rPr>
              <w:t>(</w:t>
            </w:r>
            <w:r w:rsidRPr="001E19B4">
              <w:rPr>
                <w:rFonts w:ascii="Arial" w:eastAsia="Times New Roman" w:hAnsi="Arial" w:cs="Arial"/>
                <w:sz w:val="22"/>
                <w:szCs w:val="22"/>
              </w:rPr>
              <w:t>Hs01026927_g1)</w:t>
            </w:r>
          </w:p>
        </w:tc>
      </w:tr>
      <w:tr w:rsidR="005A3975" w14:paraId="7CFD380E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DC6CA" w14:textId="7777777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  <w:p w14:paraId="166597AE" w14:textId="6D4FED26" w:rsidR="00873E84" w:rsidRPr="008D25A7" w:rsidRDefault="00873E84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Homo sapiens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8A74E" w14:textId="1DAA0496" w:rsidR="005A3975" w:rsidRPr="00A01D92" w:rsidRDefault="005A3975" w:rsidP="005A3975">
            <w:pPr>
              <w:pStyle w:val="NormalWeb"/>
              <w:tabs>
                <w:tab w:val="left" w:pos="1483"/>
              </w:tabs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ED6154">
              <w:rPr>
                <w:rFonts w:ascii="Arial" w:hAnsi="Arial" w:cs="Arial"/>
                <w:i/>
                <w:iCs/>
                <w:sz w:val="22"/>
                <w:szCs w:val="22"/>
              </w:rPr>
              <w:t>CYR61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744E8" w14:textId="7C4C0AED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1E19B4">
              <w:rPr>
                <w:rFonts w:ascii="Arial" w:hAnsi="Arial" w:cs="Arial"/>
                <w:sz w:val="22"/>
                <w:szCs w:val="22"/>
              </w:rPr>
              <w:t>ThermoFisher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B75DD" w14:textId="5D7DAB23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1E19B4">
              <w:rPr>
                <w:rFonts w:ascii="Arial" w:eastAsia="Times New Roman" w:hAnsi="Arial" w:cs="Arial"/>
                <w:sz w:val="22"/>
                <w:szCs w:val="22"/>
              </w:rPr>
              <w:t>Cat# 4331182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5633F" w14:textId="68D7FE96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1E19B4">
              <w:rPr>
                <w:rFonts w:ascii="Arial" w:hAnsi="Arial" w:cs="Arial"/>
                <w:sz w:val="22"/>
                <w:szCs w:val="22"/>
              </w:rPr>
              <w:t>(</w:t>
            </w:r>
            <w:r w:rsidRPr="001E19B4">
              <w:rPr>
                <w:rFonts w:ascii="Arial" w:eastAsia="Times New Roman" w:hAnsi="Arial" w:cs="Arial"/>
                <w:sz w:val="22"/>
                <w:szCs w:val="22"/>
              </w:rPr>
              <w:t>Hs00998500_g1)</w:t>
            </w:r>
          </w:p>
        </w:tc>
      </w:tr>
      <w:tr w:rsidR="005A3975" w14:paraId="4B94CC95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FFA92" w14:textId="7777777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  <w:p w14:paraId="367BE928" w14:textId="117CAEAD" w:rsidR="00873E84" w:rsidRPr="008D25A7" w:rsidRDefault="00873E84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Homo sapiens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C6372" w14:textId="66A521A4" w:rsidR="005A3975" w:rsidRPr="00A01D92" w:rsidRDefault="005A3975" w:rsidP="005A3975">
            <w:pPr>
              <w:pStyle w:val="NormalWeb"/>
              <w:tabs>
                <w:tab w:val="left" w:pos="1483"/>
              </w:tabs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ED6154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VEGFA 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FE3EE" w14:textId="262C5971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1E19B4">
              <w:rPr>
                <w:rFonts w:ascii="Arial" w:hAnsi="Arial" w:cs="Arial"/>
                <w:sz w:val="22"/>
                <w:szCs w:val="22"/>
              </w:rPr>
              <w:t>ThermoFisher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8014C" w14:textId="7AD36C8E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1E19B4">
              <w:rPr>
                <w:rFonts w:ascii="Arial" w:eastAsia="Times New Roman" w:hAnsi="Arial" w:cs="Arial"/>
                <w:sz w:val="22"/>
                <w:szCs w:val="22"/>
              </w:rPr>
              <w:t>Cat# 4331182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6804C" w14:textId="249D53E5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1E19B4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1E19B4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Hs00900055_m1)</w:t>
            </w:r>
          </w:p>
        </w:tc>
      </w:tr>
      <w:tr w:rsidR="005A3975" w14:paraId="2BA99ECF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CD339" w14:textId="7777777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  <w:p w14:paraId="26EB64E0" w14:textId="74900F70" w:rsidR="00873E84" w:rsidRPr="008D25A7" w:rsidRDefault="00873E84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Homo sapiens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9A9F0" w14:textId="3554D512" w:rsidR="005A3975" w:rsidRPr="008013C5" w:rsidRDefault="005A3975" w:rsidP="005A3975">
            <w:r w:rsidRPr="00ED6154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 xml:space="preserve">ANGPTL4 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91761" w14:textId="26D91CC7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1E19B4">
              <w:rPr>
                <w:rFonts w:ascii="Arial" w:hAnsi="Arial" w:cs="Arial"/>
                <w:sz w:val="22"/>
                <w:szCs w:val="22"/>
              </w:rPr>
              <w:t>ThermoFisher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2D11C" w14:textId="7CDBA66B" w:rsidR="005A3975" w:rsidRPr="00F77A21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1E19B4">
              <w:rPr>
                <w:rFonts w:ascii="Arial" w:eastAsia="Times New Roman" w:hAnsi="Arial" w:cs="Arial"/>
                <w:sz w:val="22"/>
                <w:szCs w:val="22"/>
              </w:rPr>
              <w:t>Cat# 4331182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CF616" w14:textId="4DE45D72" w:rsidR="005A3975" w:rsidRPr="00F77A21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1E19B4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(Hs01101127_m1)</w:t>
            </w:r>
          </w:p>
        </w:tc>
      </w:tr>
      <w:tr w:rsidR="005A3975" w14:paraId="107B4475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57C42" w14:textId="7777777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  <w:p w14:paraId="48817AAA" w14:textId="65ECDF9E" w:rsidR="00873E84" w:rsidRPr="008D25A7" w:rsidRDefault="00873E84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Homo sapiens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BA5F9" w14:textId="2B45462E" w:rsidR="005A3975" w:rsidRPr="00A01D92" w:rsidRDefault="005A3975" w:rsidP="005A3975">
            <w:pPr>
              <w:pStyle w:val="NormalWeb"/>
              <w:tabs>
                <w:tab w:val="left" w:pos="1483"/>
              </w:tabs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ED6154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 xml:space="preserve">IGFBP2 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B0F9C" w14:textId="35A2A545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1E19B4">
              <w:rPr>
                <w:rFonts w:ascii="Arial" w:hAnsi="Arial" w:cs="Arial"/>
                <w:sz w:val="22"/>
                <w:szCs w:val="22"/>
              </w:rPr>
              <w:t>ThermoFisher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29875" w14:textId="2CCB0F47" w:rsidR="005A3975" w:rsidRPr="00F77A21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1E19B4">
              <w:rPr>
                <w:rFonts w:ascii="Arial" w:eastAsia="Times New Roman" w:hAnsi="Arial" w:cs="Arial"/>
                <w:sz w:val="22"/>
                <w:szCs w:val="22"/>
              </w:rPr>
              <w:t>Cat# 4331182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F9099" w14:textId="32F188BA" w:rsidR="005A3975" w:rsidRPr="00F77A21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1E19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1E19B4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(Hs01040719_m1)</w:t>
            </w:r>
          </w:p>
        </w:tc>
      </w:tr>
      <w:tr w:rsidR="005A3975" w14:paraId="24A3C9F8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D6CE6" w14:textId="7777777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  <w:p w14:paraId="62705F39" w14:textId="11077379" w:rsidR="00873E84" w:rsidRPr="008D25A7" w:rsidRDefault="00873E84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Homo sapiens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20359" w14:textId="740A7F25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ED6154">
              <w:rPr>
                <w:rFonts w:ascii="Arial" w:eastAsia="Times New Roman" w:hAnsi="Arial" w:cs="Arial"/>
                <w:i/>
                <w:iCs/>
                <w:color w:val="000000" w:themeColor="text1"/>
                <w:sz w:val="22"/>
                <w:szCs w:val="22"/>
              </w:rPr>
              <w:t xml:space="preserve">XBP1 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7278D" w14:textId="4E0C071F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1E19B4">
              <w:rPr>
                <w:rFonts w:ascii="Arial" w:hAnsi="Arial" w:cs="Arial"/>
                <w:sz w:val="22"/>
                <w:szCs w:val="22"/>
              </w:rPr>
              <w:t>ThermoFisher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52B3B" w14:textId="690DCE32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1E19B4">
              <w:rPr>
                <w:rFonts w:ascii="Arial" w:eastAsia="Times New Roman" w:hAnsi="Arial" w:cs="Arial"/>
                <w:sz w:val="22"/>
                <w:szCs w:val="22"/>
              </w:rPr>
              <w:t>Cat# 4331182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85C90" w14:textId="584AAD0E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1E19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1E19B4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(Hs00231936_m1)</w:t>
            </w:r>
          </w:p>
        </w:tc>
      </w:tr>
      <w:tr w:rsidR="005A3975" w14:paraId="1B825DC3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60402" w14:textId="7777777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  <w:p w14:paraId="4AE3B96B" w14:textId="62E4806A" w:rsidR="00873E84" w:rsidRPr="008D25A7" w:rsidRDefault="00873E84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Homo sapiens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D0E0C" w14:textId="0F15ED13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ED6154">
              <w:rPr>
                <w:rFonts w:ascii="Arial" w:hAnsi="Arial" w:cs="Arial"/>
                <w:i/>
                <w:iCs/>
                <w:sz w:val="22"/>
                <w:szCs w:val="22"/>
              </w:rPr>
              <w:t>YAP1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0A379" w14:textId="1D5F81E2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spellStart"/>
            <w:r w:rsidRPr="001E19B4">
              <w:rPr>
                <w:rFonts w:ascii="Arial" w:hAnsi="Arial" w:cs="Arial"/>
                <w:sz w:val="22"/>
                <w:szCs w:val="22"/>
              </w:rPr>
              <w:t>ThermoFisher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C2CE0" w14:textId="363D1065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1E19B4">
              <w:rPr>
                <w:rFonts w:ascii="Arial" w:eastAsia="Times New Roman" w:hAnsi="Arial" w:cs="Arial"/>
                <w:sz w:val="22"/>
                <w:szCs w:val="22"/>
              </w:rPr>
              <w:t>Cat# 4331182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27800" w14:textId="35501C45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1E19B4">
              <w:rPr>
                <w:rFonts w:ascii="Arial" w:hAnsi="Arial" w:cs="Arial"/>
                <w:sz w:val="22"/>
                <w:szCs w:val="22"/>
              </w:rPr>
              <w:t>(</w:t>
            </w:r>
            <w:r w:rsidRPr="001E19B4">
              <w:rPr>
                <w:rFonts w:ascii="Arial" w:eastAsia="Times New Roman" w:hAnsi="Arial" w:cs="Arial"/>
                <w:sz w:val="22"/>
                <w:szCs w:val="22"/>
              </w:rPr>
              <w:t>Hs00902712_g1)</w:t>
            </w:r>
          </w:p>
        </w:tc>
      </w:tr>
      <w:tr w:rsidR="005A3975" w14:paraId="630D04CD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F99E2" w14:textId="7777777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  <w:p w14:paraId="15A4ADDB" w14:textId="0FDF31AC" w:rsidR="00873E84" w:rsidRPr="008D25A7" w:rsidRDefault="00873E84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Homo sapiens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E6753" w14:textId="10608675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15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WWTR1 (TAZ) 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EC0E7" w14:textId="0BD20669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E19B4">
              <w:rPr>
                <w:rFonts w:ascii="Arial" w:hAnsi="Arial" w:cs="Arial"/>
                <w:sz w:val="22"/>
                <w:szCs w:val="22"/>
              </w:rPr>
              <w:t>ThermoFisher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B5162" w14:textId="7C397A96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19B4">
              <w:rPr>
                <w:rFonts w:ascii="Arial" w:eastAsia="Times New Roman" w:hAnsi="Arial" w:cs="Arial"/>
                <w:sz w:val="22"/>
                <w:szCs w:val="22"/>
              </w:rPr>
              <w:t>Cat# 4331182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DF2EC" w14:textId="39D814B9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19B4">
              <w:rPr>
                <w:rFonts w:ascii="Arial" w:hAnsi="Arial" w:cs="Arial"/>
                <w:sz w:val="22"/>
                <w:szCs w:val="22"/>
              </w:rPr>
              <w:t>(</w:t>
            </w:r>
            <w:r w:rsidRPr="001E19B4">
              <w:rPr>
                <w:rFonts w:ascii="Arial" w:eastAsia="Times New Roman" w:hAnsi="Arial" w:cs="Arial"/>
                <w:sz w:val="22"/>
                <w:szCs w:val="22"/>
              </w:rPr>
              <w:t>Hs00210007_m1)</w:t>
            </w:r>
          </w:p>
        </w:tc>
      </w:tr>
      <w:tr w:rsidR="005A3975" w14:paraId="7F6D3EA4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652E4" w14:textId="7777777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  <w:p w14:paraId="15ACF579" w14:textId="1FC6FA81" w:rsidR="00873E84" w:rsidRPr="008D25A7" w:rsidRDefault="00873E84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Homo sapiens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1F322" w14:textId="513C850C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154">
              <w:rPr>
                <w:rFonts w:ascii="Arial" w:hAnsi="Arial" w:cs="Arial"/>
                <w:i/>
                <w:iCs/>
                <w:sz w:val="22"/>
                <w:szCs w:val="22"/>
              </w:rPr>
              <w:t>HIF1A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92078" w14:textId="4C925EC7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E19B4">
              <w:rPr>
                <w:rFonts w:ascii="Arial" w:hAnsi="Arial" w:cs="Arial"/>
                <w:sz w:val="22"/>
                <w:szCs w:val="22"/>
              </w:rPr>
              <w:t>ThermoFisher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6024F" w14:textId="77777777" w:rsidR="005A3975" w:rsidRDefault="005A3975" w:rsidP="005A397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eastAsia="Times New Roman" w:hAnsi="Arial" w:cs="Arial"/>
                <w:sz w:val="22"/>
                <w:szCs w:val="22"/>
              </w:rPr>
            </w:pPr>
            <w:r w:rsidRPr="001E19B4">
              <w:rPr>
                <w:rFonts w:ascii="Arial" w:eastAsia="Times New Roman" w:hAnsi="Arial" w:cs="Arial"/>
                <w:sz w:val="22"/>
                <w:szCs w:val="22"/>
              </w:rPr>
              <w:t>Cat# 4331182</w:t>
            </w:r>
          </w:p>
          <w:p w14:paraId="18C34E98" w14:textId="77777777" w:rsidR="005A3975" w:rsidRDefault="005A3975" w:rsidP="005A39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AAD20C" w14:textId="77777777" w:rsidR="005A3975" w:rsidRDefault="005A3975" w:rsidP="005A39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8F4926" w14:textId="264ADC66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6216D" w14:textId="76C744A9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19B4">
              <w:rPr>
                <w:rFonts w:ascii="Arial" w:hAnsi="Arial" w:cs="Arial"/>
                <w:sz w:val="22"/>
                <w:szCs w:val="22"/>
              </w:rPr>
              <w:t>(</w:t>
            </w:r>
            <w:r w:rsidRPr="001E19B4">
              <w:rPr>
                <w:rFonts w:ascii="Arial" w:eastAsia="Times New Roman" w:hAnsi="Arial" w:cs="Arial"/>
                <w:sz w:val="22"/>
                <w:szCs w:val="22"/>
              </w:rPr>
              <w:t>Hs00153153_m1)</w:t>
            </w:r>
          </w:p>
        </w:tc>
      </w:tr>
      <w:tr w:rsidR="005A3975" w14:paraId="0D4BB165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E3A3B" w14:textId="7777777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  <w:p w14:paraId="300F8696" w14:textId="0D9C9D5D" w:rsidR="00873E84" w:rsidRPr="008D25A7" w:rsidRDefault="00873E84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Mus musculus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AF225" w14:textId="0D8E6031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154">
              <w:rPr>
                <w:rFonts w:ascii="Arial" w:hAnsi="Arial" w:cs="Arial"/>
                <w:i/>
                <w:iCs/>
                <w:sz w:val="22"/>
                <w:szCs w:val="22"/>
              </w:rPr>
              <w:t>Yap1_F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8647C" w14:textId="63565DDE" w:rsidR="005A3975" w:rsidRDefault="00C97A84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5A3975" w:rsidRPr="00ED6154">
              <w:rPr>
                <w:rFonts w:ascii="Arial" w:hAnsi="Arial" w:cs="Arial"/>
                <w:sz w:val="22"/>
                <w:szCs w:val="22"/>
              </w:rPr>
              <w:t>his paper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3CA3B" w14:textId="15419C44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154">
              <w:rPr>
                <w:rFonts w:ascii="Arial" w:eastAsia="Times New Roman" w:hAnsi="Arial" w:cs="Arial"/>
                <w:sz w:val="22"/>
                <w:szCs w:val="22"/>
              </w:rPr>
              <w:t>PCR Primer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11"/>
              <w:gridCol w:w="345"/>
            </w:tblGrid>
            <w:tr w:rsidR="005A3975" w:rsidRPr="00ED6154" w14:paraId="3E8383DB" w14:textId="77777777" w:rsidTr="004F5E15">
              <w:trPr>
                <w:tblCellSpacing w:w="15" w:type="dxa"/>
              </w:trPr>
              <w:tc>
                <w:tcPr>
                  <w:tcW w:w="2466" w:type="dxa"/>
                  <w:vAlign w:val="center"/>
                  <w:hideMark/>
                </w:tcPr>
                <w:p w14:paraId="5FFCC313" w14:textId="77777777" w:rsidR="005A3975" w:rsidRPr="00ED6154" w:rsidRDefault="005A3975" w:rsidP="005A397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TGAGATCCCTGATGATGTACCAC 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14:paraId="7ED4A323" w14:textId="77777777" w:rsidR="005A3975" w:rsidRPr="00ED6154" w:rsidRDefault="005A3975" w:rsidP="005A397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9020376" w14:textId="4A907112" w:rsidR="005A3975" w:rsidRDefault="00C97A84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see </w:t>
            </w:r>
            <w:r w:rsidRPr="00C97A84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ethods</w:t>
            </w:r>
          </w:p>
        </w:tc>
      </w:tr>
      <w:tr w:rsidR="005A3975" w14:paraId="13720C2C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530D0" w14:textId="7777777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  <w:p w14:paraId="2C134D72" w14:textId="1A2E5170" w:rsidR="00873E84" w:rsidRPr="008D25A7" w:rsidRDefault="00873E84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Mus musculus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EE7E1" w14:textId="1D21EB64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ED6154">
              <w:rPr>
                <w:rFonts w:ascii="Arial" w:hAnsi="Arial" w:cs="Arial"/>
                <w:i/>
                <w:iCs/>
                <w:sz w:val="22"/>
                <w:szCs w:val="22"/>
              </w:rPr>
              <w:t>Yap1_R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28EF0" w14:textId="396C9EF0" w:rsidR="005A3975" w:rsidRPr="00A01D92" w:rsidRDefault="00C97A84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5A3975" w:rsidRPr="00ED6154">
              <w:rPr>
                <w:rFonts w:ascii="Arial" w:hAnsi="Arial" w:cs="Arial"/>
                <w:sz w:val="22"/>
                <w:szCs w:val="22"/>
              </w:rPr>
              <w:t>his paper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24BC1" w14:textId="1C77D88A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ED6154">
              <w:rPr>
                <w:rFonts w:ascii="Arial" w:eastAsia="Times New Roman" w:hAnsi="Arial" w:cs="Arial"/>
                <w:sz w:val="22"/>
                <w:szCs w:val="22"/>
              </w:rPr>
              <w:t>PCR Primer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9869B" w14:textId="7777777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TGTTGTTGTCTGATCGTTGTGAT </w:t>
            </w:r>
          </w:p>
          <w:p w14:paraId="0CF0F84B" w14:textId="5E4DC3B8" w:rsidR="00A0006A" w:rsidRPr="00A01D92" w:rsidRDefault="00A0006A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see </w:t>
            </w:r>
            <w:r w:rsidRPr="00C97A84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ethods</w:t>
            </w:r>
          </w:p>
        </w:tc>
      </w:tr>
      <w:tr w:rsidR="005A3975" w14:paraId="6FF50F86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53202" w14:textId="7777777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  <w:p w14:paraId="5EAE580C" w14:textId="601C2555" w:rsidR="00873E84" w:rsidRPr="008D25A7" w:rsidRDefault="00873E84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Mus musculus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49BCD" w14:textId="05401D44" w:rsidR="005A3975" w:rsidRPr="005476BB" w:rsidRDefault="005A3975" w:rsidP="005A3975">
            <w:pPr>
              <w:rPr>
                <w:rFonts w:ascii="Arial" w:hAnsi="Arial" w:cs="Arial"/>
                <w:color w:val="660099"/>
                <w:sz w:val="22"/>
                <w:szCs w:val="22"/>
                <w:shd w:val="clear" w:color="auto" w:fill="FFFFFF"/>
              </w:rPr>
            </w:pPr>
            <w:r w:rsidRPr="00ED6154">
              <w:rPr>
                <w:rFonts w:ascii="Arial" w:hAnsi="Arial" w:cs="Arial"/>
                <w:i/>
                <w:iCs/>
                <w:sz w:val="22"/>
                <w:szCs w:val="22"/>
              </w:rPr>
              <w:t>Wwtr1_F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9E056" w14:textId="470A7E10" w:rsidR="005A3975" w:rsidRPr="00A01D92" w:rsidRDefault="00C97A84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5A3975" w:rsidRPr="00ED6154">
              <w:rPr>
                <w:rFonts w:ascii="Arial" w:hAnsi="Arial" w:cs="Arial"/>
                <w:sz w:val="22"/>
                <w:szCs w:val="22"/>
              </w:rPr>
              <w:t>his paper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02D6B" w14:textId="61897081" w:rsidR="005A3975" w:rsidRPr="00A01D92" w:rsidRDefault="005A3975" w:rsidP="00C97A8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154">
              <w:rPr>
                <w:rFonts w:ascii="Arial" w:eastAsia="Times New Roman" w:hAnsi="Arial" w:cs="Arial"/>
                <w:sz w:val="22"/>
                <w:szCs w:val="22"/>
              </w:rPr>
              <w:t>PCR Primer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8BA69" w14:textId="77777777" w:rsidR="00A0006A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AGTCCTATVACGTGACCGACGGA</w:t>
            </w:r>
          </w:p>
          <w:p w14:paraId="378B241C" w14:textId="7FF44A99" w:rsidR="005A3975" w:rsidRPr="00A01D92" w:rsidRDefault="00A0006A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see </w:t>
            </w:r>
            <w:r w:rsidRPr="00C97A84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ethods</w:t>
            </w:r>
            <w:r w:rsidR="005A397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A3975" w14:paraId="7FB199E9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27520" w14:textId="7777777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  <w:p w14:paraId="0D884D10" w14:textId="151C8775" w:rsidR="00873E84" w:rsidRPr="008D25A7" w:rsidRDefault="00873E84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Mus</w:t>
            </w:r>
            <w: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musculus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11AFB" w14:textId="274DA942" w:rsidR="005A3975" w:rsidRPr="00A20589" w:rsidRDefault="005A3975" w:rsidP="005A3975">
            <w:pPr>
              <w:rPr>
                <w:rFonts w:ascii="Times New Roman" w:hAnsi="Times New Roman" w:cs="Times New Roman"/>
              </w:rPr>
            </w:pPr>
            <w:r w:rsidRPr="00ED6154">
              <w:rPr>
                <w:rFonts w:ascii="Arial" w:hAnsi="Arial" w:cs="Arial"/>
                <w:i/>
                <w:iCs/>
                <w:sz w:val="22"/>
                <w:szCs w:val="22"/>
              </w:rPr>
              <w:t>Wwtr1_R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4E38D" w14:textId="670C9E24" w:rsidR="005A3975" w:rsidRPr="00A01D92" w:rsidRDefault="00C97A84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5A3975" w:rsidRPr="00ED6154">
              <w:rPr>
                <w:rFonts w:ascii="Arial" w:hAnsi="Arial" w:cs="Arial"/>
                <w:sz w:val="22"/>
                <w:szCs w:val="22"/>
              </w:rPr>
              <w:t>his paper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A864B" w14:textId="103B6646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6154">
              <w:rPr>
                <w:rFonts w:ascii="Arial" w:eastAsia="Times New Roman" w:hAnsi="Arial" w:cs="Arial"/>
                <w:sz w:val="22"/>
                <w:szCs w:val="22"/>
              </w:rPr>
              <w:t>PCR Primer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11"/>
              <w:gridCol w:w="345"/>
            </w:tblGrid>
            <w:tr w:rsidR="005A3975" w:rsidRPr="00ED6154" w14:paraId="46A05166" w14:textId="77777777" w:rsidTr="004F5E15">
              <w:trPr>
                <w:tblCellSpacing w:w="15" w:type="dxa"/>
              </w:trPr>
              <w:tc>
                <w:tcPr>
                  <w:tcW w:w="2466" w:type="dxa"/>
                  <w:vAlign w:val="center"/>
                  <w:hideMark/>
                </w:tcPr>
                <w:p w14:paraId="51CF5336" w14:textId="77777777" w:rsidR="005A3975" w:rsidRPr="00ED6154" w:rsidRDefault="005A3975" w:rsidP="005A397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GGTCTTGCCATGTGGTGATTTT</w:t>
                  </w:r>
                  <w:r w:rsidRPr="00ED615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14:paraId="19B818E9" w14:textId="77777777" w:rsidR="005A3975" w:rsidRPr="00ED6154" w:rsidRDefault="005A3975" w:rsidP="005A397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B0EBE90" w14:textId="59DEC48B" w:rsidR="005A3975" w:rsidRPr="00A01D92" w:rsidRDefault="00A0006A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see </w:t>
            </w:r>
            <w:r w:rsidRPr="00C97A84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ethods</w:t>
            </w:r>
          </w:p>
        </w:tc>
      </w:tr>
      <w:tr w:rsidR="005A3975" w14:paraId="1E3C2584" w14:textId="77777777" w:rsidTr="00AA5707">
        <w:trPr>
          <w:trHeight w:val="78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D95069" w14:textId="7777777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  <w:p w14:paraId="28B4BBB0" w14:textId="40EE8C5C" w:rsidR="00873E84" w:rsidRPr="008D25A7" w:rsidRDefault="00873E84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Homo sapiens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912555" w14:textId="65AC16C2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A0006A">
              <w:rPr>
                <w:rFonts w:ascii="Arial" w:hAnsi="Arial" w:cs="Arial"/>
                <w:i/>
                <w:iCs/>
                <w:sz w:val="22"/>
                <w:szCs w:val="22"/>
              </w:rPr>
              <w:t>VEGFA</w:t>
            </w:r>
            <w:r w:rsidRPr="008B454A">
              <w:rPr>
                <w:rFonts w:ascii="Arial" w:hAnsi="Arial" w:cs="Arial"/>
                <w:sz w:val="22"/>
                <w:szCs w:val="22"/>
              </w:rPr>
              <w:t xml:space="preserve"> (-</w:t>
            </w:r>
            <w:proofErr w:type="gramStart"/>
            <w:r w:rsidRPr="008B454A">
              <w:rPr>
                <w:rFonts w:ascii="Arial" w:hAnsi="Arial" w:cs="Arial"/>
                <w:sz w:val="22"/>
                <w:szCs w:val="22"/>
              </w:rPr>
              <w:t>947)_</w:t>
            </w:r>
            <w:proofErr w:type="gramEnd"/>
            <w:r w:rsidRPr="008B454A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5208EB" w14:textId="3BE4EAF6" w:rsidR="005A3975" w:rsidRPr="00A01D92" w:rsidRDefault="00A0006A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5A3975" w:rsidRPr="008B454A">
              <w:rPr>
                <w:rFonts w:ascii="Arial" w:hAnsi="Arial" w:cs="Arial"/>
                <w:sz w:val="22"/>
                <w:szCs w:val="22"/>
              </w:rPr>
              <w:t>his paper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CED72" w14:textId="547588BB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8B454A">
              <w:rPr>
                <w:rFonts w:ascii="Arial" w:eastAsia="Times New Roman" w:hAnsi="Arial" w:cs="Arial"/>
                <w:sz w:val="22"/>
                <w:szCs w:val="22"/>
              </w:rPr>
              <w:t>PCR Primer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83EFA5" w14:textId="7777777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454A">
              <w:rPr>
                <w:rFonts w:ascii="Arial" w:hAnsi="Arial" w:cs="Arial"/>
                <w:color w:val="000000"/>
                <w:sz w:val="22"/>
                <w:szCs w:val="22"/>
              </w:rPr>
              <w:t>GCCAGACTCCACAGTGCATA</w:t>
            </w:r>
          </w:p>
          <w:p w14:paraId="6F9E1297" w14:textId="0F8D917E" w:rsidR="00A0006A" w:rsidRPr="00A01D92" w:rsidRDefault="00A0006A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see </w:t>
            </w:r>
            <w:r w:rsidRPr="00C97A84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ethods</w:t>
            </w:r>
          </w:p>
        </w:tc>
      </w:tr>
      <w:tr w:rsidR="005A3975" w14:paraId="7A321325" w14:textId="77777777" w:rsidTr="00AA5707">
        <w:trPr>
          <w:trHeight w:val="78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8B643" w14:textId="7777777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  <w:p w14:paraId="4A1D340D" w14:textId="0134D6BA" w:rsidR="00873E84" w:rsidRPr="008D25A7" w:rsidRDefault="00873E84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Homo sapiens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2B0B6" w14:textId="1EFDC305" w:rsidR="005A3975" w:rsidRPr="00EC0BA9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006A">
              <w:rPr>
                <w:rFonts w:ascii="Arial" w:hAnsi="Arial" w:cs="Arial"/>
                <w:i/>
                <w:iCs/>
                <w:sz w:val="22"/>
                <w:szCs w:val="22"/>
              </w:rPr>
              <w:t>VEGFA</w:t>
            </w:r>
            <w:r w:rsidRPr="008B454A">
              <w:rPr>
                <w:rFonts w:ascii="Arial" w:hAnsi="Arial" w:cs="Arial"/>
                <w:sz w:val="22"/>
                <w:szCs w:val="22"/>
              </w:rPr>
              <w:t xml:space="preserve"> (-</w:t>
            </w:r>
            <w:proofErr w:type="gramStart"/>
            <w:r w:rsidRPr="008B454A">
              <w:rPr>
                <w:rFonts w:ascii="Arial" w:hAnsi="Arial" w:cs="Arial"/>
                <w:sz w:val="22"/>
                <w:szCs w:val="22"/>
              </w:rPr>
              <w:t>947)_</w:t>
            </w:r>
            <w:proofErr w:type="gramEnd"/>
            <w:r w:rsidRPr="008B454A">
              <w:rPr>
                <w:rFonts w:ascii="Arial" w:hAnsi="Arial" w:cs="Arial"/>
                <w:sz w:val="22"/>
                <w:szCs w:val="22"/>
              </w:rPr>
              <w:t>R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215BA" w14:textId="10BE8D75" w:rsidR="005A3975" w:rsidRPr="00A01D92" w:rsidRDefault="00A0006A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5A3975" w:rsidRPr="008B454A">
              <w:rPr>
                <w:rFonts w:ascii="Arial" w:hAnsi="Arial" w:cs="Arial"/>
                <w:sz w:val="22"/>
                <w:szCs w:val="22"/>
              </w:rPr>
              <w:t>his paper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851B7" w14:textId="0EAC8079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454A">
              <w:rPr>
                <w:rFonts w:ascii="Arial" w:eastAsia="Times New Roman" w:hAnsi="Arial" w:cs="Arial"/>
                <w:sz w:val="22"/>
                <w:szCs w:val="22"/>
              </w:rPr>
              <w:t>PCR Primer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B8882" w14:textId="7777777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454A">
              <w:rPr>
                <w:rFonts w:ascii="Arial" w:hAnsi="Arial" w:cs="Arial"/>
                <w:color w:val="000000"/>
                <w:sz w:val="22"/>
                <w:szCs w:val="22"/>
              </w:rPr>
              <w:t>CTGAGAACGGGAAGCTGTGT</w:t>
            </w:r>
          </w:p>
          <w:p w14:paraId="1053CED2" w14:textId="7900CC59" w:rsidR="00A0006A" w:rsidRPr="00A01D92" w:rsidRDefault="00A0006A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see </w:t>
            </w:r>
            <w:r w:rsidRPr="00C97A84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ethods</w:t>
            </w:r>
          </w:p>
        </w:tc>
      </w:tr>
      <w:tr w:rsidR="005A3975" w14:paraId="409F7120" w14:textId="77777777" w:rsidTr="00AA5707">
        <w:trPr>
          <w:trHeight w:val="78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04112" w14:textId="4A7D6D8E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D4EFE" w14:textId="6E1253A6" w:rsidR="005A3975" w:rsidRDefault="005A3975" w:rsidP="005A3975">
            <w:pPr>
              <w:pStyle w:val="NormalWeb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F11DD">
              <w:rPr>
                <w:rFonts w:ascii="Arial" w:hAnsi="Arial" w:cs="Arial"/>
                <w:color w:val="000000"/>
                <w:sz w:val="22"/>
                <w:szCs w:val="22"/>
              </w:rPr>
              <w:t>Hypoxiprobe</w:t>
            </w:r>
            <w:proofErr w:type="spellEnd"/>
            <w:r w:rsidRPr="00BF11DD">
              <w:rPr>
                <w:rFonts w:ascii="Arial" w:hAnsi="Arial" w:cs="Arial"/>
                <w:color w:val="000000"/>
                <w:sz w:val="22"/>
                <w:szCs w:val="22"/>
              </w:rPr>
              <w:t xml:space="preserve"> Plus kit-FITC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C3EFD" w14:textId="773D1E70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Hypoxiprobe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94C26" w14:textId="7E2FB0E3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Cat# HP2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B1848" w14:textId="77777777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3975" w14:paraId="79D84B32" w14:textId="77777777" w:rsidTr="00AA5707">
        <w:trPr>
          <w:trHeight w:val="78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7C189" w14:textId="0F8D065A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871DE" w14:textId="25799D2A" w:rsidR="005A3975" w:rsidRPr="0049097B" w:rsidRDefault="005A3975" w:rsidP="005A3975">
            <w:pPr>
              <w:pStyle w:val="NormalWeb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454A">
              <w:rPr>
                <w:rFonts w:ascii="Arial" w:hAnsi="Arial" w:cs="Arial"/>
                <w:sz w:val="22"/>
                <w:szCs w:val="22"/>
              </w:rPr>
              <w:t>Click-</w:t>
            </w:r>
            <w:proofErr w:type="spellStart"/>
            <w:r w:rsidRPr="008B454A">
              <w:rPr>
                <w:rFonts w:ascii="Arial" w:hAnsi="Arial" w:cs="Arial"/>
                <w:sz w:val="22"/>
                <w:szCs w:val="22"/>
              </w:rPr>
              <w:t>iT</w:t>
            </w:r>
            <w:proofErr w:type="spellEnd"/>
            <w:r w:rsidRPr="008B454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B454A">
              <w:rPr>
                <w:rFonts w:ascii="Arial" w:hAnsi="Arial" w:cs="Arial"/>
                <w:sz w:val="22"/>
                <w:szCs w:val="22"/>
              </w:rPr>
              <w:t>EdU</w:t>
            </w:r>
            <w:proofErr w:type="spellEnd"/>
            <w:r w:rsidRPr="008B454A">
              <w:rPr>
                <w:rFonts w:ascii="Arial" w:hAnsi="Arial" w:cs="Arial"/>
                <w:sz w:val="22"/>
                <w:szCs w:val="22"/>
              </w:rPr>
              <w:t xml:space="preserve"> Alexa-647 imaging kit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54E53" w14:textId="1EC33F75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454A">
              <w:rPr>
                <w:rFonts w:ascii="Arial" w:hAnsi="Arial" w:cs="Arial"/>
                <w:sz w:val="22"/>
                <w:szCs w:val="22"/>
              </w:rPr>
              <w:t>Invitrogen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ACFF2" w14:textId="42A7D35C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454A">
              <w:rPr>
                <w:rFonts w:ascii="Arial" w:hAnsi="Arial" w:cs="Arial"/>
                <w:sz w:val="22"/>
                <w:szCs w:val="22"/>
              </w:rPr>
              <w:t>Cat# C10340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85241" w14:textId="77777777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3975" w14:paraId="458F2890" w14:textId="77777777" w:rsidTr="00AA5707">
        <w:trPr>
          <w:trHeight w:val="78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08C9D" w14:textId="12761306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F2724" w14:textId="4AB6A825" w:rsidR="005A3975" w:rsidRPr="0049097B" w:rsidRDefault="005A3975" w:rsidP="005A3975">
            <w:pPr>
              <w:pStyle w:val="NormalWeb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454A">
              <w:rPr>
                <w:rFonts w:ascii="Arial" w:hAnsi="Arial" w:cs="Arial"/>
                <w:sz w:val="22"/>
                <w:szCs w:val="22"/>
              </w:rPr>
              <w:t xml:space="preserve">RNeasy Plus Mini Kit 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D948E" w14:textId="063C2015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454A">
              <w:rPr>
                <w:rFonts w:ascii="Arial" w:hAnsi="Arial" w:cs="Arial"/>
                <w:sz w:val="22"/>
                <w:szCs w:val="22"/>
              </w:rPr>
              <w:t>QIAGEN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8C475" w14:textId="74C95C5D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454A">
              <w:rPr>
                <w:rFonts w:ascii="Arial" w:hAnsi="Arial" w:cs="Arial"/>
                <w:sz w:val="22"/>
                <w:szCs w:val="22"/>
              </w:rPr>
              <w:t>Cat# 74134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5912B" w14:textId="77777777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3975" w14:paraId="17F0EA67" w14:textId="77777777" w:rsidTr="00AA5707">
        <w:trPr>
          <w:trHeight w:val="78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9D035" w14:textId="704A43CC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53C12" w14:textId="6C0277F2" w:rsidR="005A3975" w:rsidRPr="0049097B" w:rsidRDefault="005A3975" w:rsidP="005A3975">
            <w:pPr>
              <w:pStyle w:val="NormalWeb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8B454A">
              <w:rPr>
                <w:rFonts w:ascii="Arial" w:hAnsi="Arial" w:cs="Arial"/>
                <w:sz w:val="22"/>
                <w:szCs w:val="22"/>
              </w:rPr>
              <w:t>iScript</w:t>
            </w:r>
            <w:proofErr w:type="spellEnd"/>
            <w:r w:rsidRPr="008B454A">
              <w:rPr>
                <w:rFonts w:ascii="Arial" w:hAnsi="Arial" w:cs="Arial"/>
                <w:sz w:val="22"/>
                <w:szCs w:val="22"/>
              </w:rPr>
              <w:t xml:space="preserve"> cDNA Synthesis kit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E6EEE" w14:textId="329A8D83" w:rsidR="005A3975" w:rsidRPr="0049097B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454A">
              <w:rPr>
                <w:rFonts w:ascii="Arial" w:hAnsi="Arial" w:cs="Arial"/>
                <w:sz w:val="22"/>
                <w:szCs w:val="22"/>
              </w:rPr>
              <w:t>BIO-RAD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28BFC" w14:textId="4EA0E886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454A">
              <w:rPr>
                <w:rFonts w:ascii="Arial" w:hAnsi="Arial" w:cs="Arial"/>
                <w:sz w:val="22"/>
                <w:szCs w:val="22"/>
              </w:rPr>
              <w:t>Cat# 1708890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10F32" w14:textId="77777777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3975" w14:paraId="3A0CC1D9" w14:textId="77777777" w:rsidTr="00AA5707">
        <w:trPr>
          <w:trHeight w:val="78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816BA" w14:textId="790F1DBA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C87FB" w14:textId="6116D4AD" w:rsidR="005A3975" w:rsidRPr="00BF11DD" w:rsidRDefault="005A3975" w:rsidP="005A3975">
            <w:pPr>
              <w:pStyle w:val="NormalWeb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454A">
              <w:rPr>
                <w:rFonts w:ascii="Arial" w:hAnsi="Arial" w:cs="Arial"/>
                <w:sz w:val="22"/>
                <w:szCs w:val="22"/>
              </w:rPr>
              <w:t xml:space="preserve">Lipofectamine </w:t>
            </w:r>
            <w:proofErr w:type="spellStart"/>
            <w:r w:rsidRPr="008B454A">
              <w:rPr>
                <w:rFonts w:ascii="Arial" w:hAnsi="Arial" w:cs="Arial"/>
                <w:sz w:val="22"/>
                <w:szCs w:val="22"/>
              </w:rPr>
              <w:t>RNAiMAX</w:t>
            </w:r>
            <w:proofErr w:type="spellEnd"/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97AAE" w14:textId="7EB209D5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454A">
              <w:rPr>
                <w:rFonts w:ascii="Arial" w:hAnsi="Arial" w:cs="Arial"/>
                <w:sz w:val="22"/>
                <w:szCs w:val="22"/>
              </w:rPr>
              <w:t>Invitrogen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43E86" w14:textId="4870E288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454A">
              <w:rPr>
                <w:rFonts w:ascii="Arial" w:hAnsi="Arial" w:cs="Arial"/>
                <w:sz w:val="22"/>
                <w:szCs w:val="22"/>
              </w:rPr>
              <w:t>Cat# 13778075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F884E" w14:textId="77777777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3975" w14:paraId="6BD0D670" w14:textId="77777777" w:rsidTr="00AA5707">
        <w:trPr>
          <w:trHeight w:val="78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5C99D" w14:textId="3A4C44B9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449D9" w14:textId="4E714C01" w:rsidR="005A3975" w:rsidRPr="00BF11DD" w:rsidRDefault="005A3975" w:rsidP="005A3975">
            <w:pPr>
              <w:pStyle w:val="NormalWeb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454A">
              <w:rPr>
                <w:rFonts w:ascii="Arial" w:hAnsi="Arial" w:cs="Arial"/>
                <w:sz w:val="22"/>
                <w:szCs w:val="22"/>
              </w:rPr>
              <w:t>TaqMan Gene Expression Master Mix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20469" w14:textId="4F81CA2C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8B454A">
              <w:rPr>
                <w:rFonts w:ascii="Arial" w:hAnsi="Arial" w:cs="Arial"/>
                <w:sz w:val="22"/>
                <w:szCs w:val="22"/>
              </w:rPr>
              <w:t>Thermoscientific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036A5" w14:textId="47966823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454A">
              <w:rPr>
                <w:rFonts w:ascii="Arial" w:hAnsi="Arial" w:cs="Arial"/>
                <w:sz w:val="22"/>
                <w:szCs w:val="22"/>
              </w:rPr>
              <w:t>Cat#4369016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D0D37" w14:textId="77777777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3975" w14:paraId="047393CD" w14:textId="77777777" w:rsidTr="00AA5707">
        <w:trPr>
          <w:trHeight w:val="78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19400" w14:textId="77DF7C5C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79CF1" w14:textId="0C41C954" w:rsidR="005A3975" w:rsidRPr="00BF11DD" w:rsidRDefault="005A3975" w:rsidP="005A3975">
            <w:pPr>
              <w:pStyle w:val="NormalWeb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8B454A">
              <w:rPr>
                <w:rFonts w:ascii="Arial" w:hAnsi="Arial" w:cs="Arial"/>
                <w:sz w:val="22"/>
                <w:szCs w:val="22"/>
              </w:rPr>
              <w:t>PowerUp</w:t>
            </w:r>
            <w:proofErr w:type="spellEnd"/>
            <w:r w:rsidRPr="008B454A">
              <w:rPr>
                <w:rFonts w:ascii="Arial" w:hAnsi="Arial" w:cs="Arial"/>
                <w:sz w:val="22"/>
                <w:szCs w:val="22"/>
              </w:rPr>
              <w:t xml:space="preserve"> SYBR Green Mater Mix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C9454" w14:textId="5B21E501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8B454A">
              <w:rPr>
                <w:rFonts w:ascii="Arial" w:hAnsi="Arial" w:cs="Arial"/>
                <w:sz w:val="22"/>
                <w:szCs w:val="22"/>
              </w:rPr>
              <w:t>Thermoscientific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33EFF" w14:textId="504C9215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454A">
              <w:rPr>
                <w:rFonts w:ascii="Arial" w:hAnsi="Arial" w:cs="Arial"/>
                <w:sz w:val="22"/>
                <w:szCs w:val="22"/>
              </w:rPr>
              <w:t>Cat#A25742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4865E" w14:textId="77777777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3975" w14:paraId="5BE25F09" w14:textId="77777777" w:rsidTr="00AA5707">
        <w:trPr>
          <w:trHeight w:val="78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D1640" w14:textId="5124389A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B8D0F" w14:textId="08A0D103" w:rsidR="005A3975" w:rsidRPr="00BF11DD" w:rsidRDefault="005A3975" w:rsidP="005A3975">
            <w:pPr>
              <w:pStyle w:val="NormalWeb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454A">
              <w:rPr>
                <w:rFonts w:ascii="Arial" w:hAnsi="Arial" w:cs="Arial"/>
                <w:sz w:val="22"/>
                <w:szCs w:val="22"/>
              </w:rPr>
              <w:t>Quantification-RNA (Bioanalyzer)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F635E" w14:textId="52E1EA8D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454A">
              <w:rPr>
                <w:rFonts w:ascii="Arial" w:hAnsi="Arial" w:cs="Arial"/>
                <w:sz w:val="22"/>
                <w:szCs w:val="22"/>
              </w:rPr>
              <w:t>Thermoscientific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41525" w14:textId="78BA3338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454A">
              <w:rPr>
                <w:rFonts w:ascii="Arial" w:hAnsi="Arial" w:cs="Arial"/>
                <w:color w:val="000000" w:themeColor="text1"/>
                <w:sz w:val="22"/>
                <w:szCs w:val="22"/>
              </w:rPr>
              <w:t>Cat#Q32851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BF9FE" w14:textId="77777777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A3975" w14:paraId="09E12444" w14:textId="77777777" w:rsidTr="00AA5707">
        <w:trPr>
          <w:trHeight w:val="637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77F9C5" w14:textId="6A1753F4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B5B29E" w14:textId="4756DFF6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454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MiSeq</w:t>
            </w:r>
            <w:proofErr w:type="spellEnd"/>
            <w:r w:rsidRPr="008B454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Reagent Kit v3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9205C8" w14:textId="65C7222C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8B454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Illumina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F48DD7" w14:textId="21D793E9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8B454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Cat#MS-102-3001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2562F" w14:textId="66520D5C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975" w14:paraId="35DD3EBC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4BB07" w14:textId="0964F531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7D1F0" w14:textId="1DD96078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8B454A">
              <w:rPr>
                <w:rFonts w:ascii="Arial" w:hAnsi="Arial" w:cs="Arial"/>
                <w:sz w:val="22"/>
                <w:szCs w:val="22"/>
              </w:rPr>
              <w:t>MG-132 proteasome inhibitor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DA83A" w14:textId="1150A4F8" w:rsidR="005A3975" w:rsidRPr="00A01D92" w:rsidRDefault="005A3975" w:rsidP="005A397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454A">
              <w:rPr>
                <w:rFonts w:ascii="Arial" w:hAnsi="Arial" w:cs="Arial"/>
                <w:sz w:val="22"/>
                <w:szCs w:val="22"/>
              </w:rPr>
              <w:t>Millipore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B69D9" w14:textId="644133DE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8B454A">
              <w:rPr>
                <w:rFonts w:ascii="Arial" w:hAnsi="Arial" w:cs="Arial"/>
                <w:sz w:val="22"/>
                <w:szCs w:val="22"/>
              </w:rPr>
              <w:t xml:space="preserve">Cat# </w:t>
            </w:r>
            <w:r w:rsidRPr="008B454A">
              <w:rPr>
                <w:rStyle w:val="ptitle"/>
                <w:rFonts w:ascii="Arial" w:hAnsi="Arial" w:cs="Arial"/>
                <w:sz w:val="22"/>
                <w:szCs w:val="22"/>
              </w:rPr>
              <w:t>474790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88D2F" w14:textId="346FBB71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975" w14:paraId="5AF36ADF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F713D" w14:textId="0E84F6FC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8108B" w14:textId="174633DE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8B454A">
              <w:rPr>
                <w:rFonts w:ascii="Arial" w:hAnsi="Arial" w:cs="Arial"/>
                <w:sz w:val="22"/>
                <w:szCs w:val="22"/>
              </w:rPr>
              <w:t xml:space="preserve">Tamoxifen 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F8719" w14:textId="75E0AEB5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454A">
              <w:rPr>
                <w:rFonts w:ascii="Arial" w:hAnsi="Arial" w:cs="Arial"/>
                <w:sz w:val="22"/>
                <w:szCs w:val="22"/>
              </w:rPr>
              <w:t>Sigma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ECBC9" w14:textId="29B1129F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8B454A">
              <w:rPr>
                <w:rFonts w:ascii="Arial" w:hAnsi="Arial" w:cs="Arial"/>
                <w:sz w:val="22"/>
                <w:szCs w:val="22"/>
              </w:rPr>
              <w:t>Cat#T5648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CA1AD" w14:textId="092415A9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975" w14:paraId="1772075F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106F6" w14:textId="1B9D8652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4E2A8" w14:textId="1EE78F46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8B454A">
              <w:rPr>
                <w:rFonts w:ascii="Arial" w:hAnsi="Arial" w:cs="Arial"/>
                <w:sz w:val="22"/>
                <w:szCs w:val="22"/>
              </w:rPr>
              <w:t>4’,6’-diamidino-2-phenylindole (DAPI)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83852" w14:textId="4CD39051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454A">
              <w:rPr>
                <w:rFonts w:ascii="Arial" w:hAnsi="Arial" w:cs="Arial"/>
                <w:sz w:val="22"/>
                <w:szCs w:val="22"/>
              </w:rPr>
              <w:t>Sigma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59434" w14:textId="1AE309DD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8B454A">
              <w:rPr>
                <w:rFonts w:ascii="Arial" w:hAnsi="Arial" w:cs="Arial"/>
                <w:sz w:val="22"/>
                <w:szCs w:val="22"/>
              </w:rPr>
              <w:t>Cat# D9542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376D1" w14:textId="7777777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975" w14:paraId="3969EFDC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7A72A" w14:textId="38DE86F6" w:rsidR="005A3975" w:rsidRPr="008D25A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4BD5D" w14:textId="4538C7D8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Sucrose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18116" w14:textId="6BA35E68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Sigma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1FCD6" w14:textId="730A538D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 S0389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D8165" w14:textId="7777777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975" w14:paraId="753AD23C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A6239" w14:textId="65EB196E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5A7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6D2EF" w14:textId="10A7A7AE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cOmplete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ULTRA Tablets Protease Inhibitor Cocktail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71DCD" w14:textId="2ACDD2C9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Roche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F086E" w14:textId="16C81469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Cat# </w:t>
            </w:r>
            <w:r w:rsidRPr="00FA15A7">
              <w:rPr>
                <w:rFonts w:ascii="Arial" w:hAnsi="Arial" w:cs="Arial"/>
                <w:sz w:val="22"/>
                <w:szCs w:val="22"/>
              </w:rPr>
              <w:t>05892970001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33E52" w14:textId="7777777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975" w14:paraId="2AEBCD51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A1FAB" w14:textId="3289AF8A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DA0B6" w14:textId="533970D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phosphatase inhibitor cocktail set V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B4BCC" w14:textId="79EDBD72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EMD Millipore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79751" w14:textId="2F73C45F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 524629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4DFD6" w14:textId="7777777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975" w14:paraId="36F097A5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1C0EF" w14:textId="6C13AFCA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355FC" w14:textId="5B47DE3C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Gelatine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6711F" w14:textId="0E0F33D8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Sigma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EA486" w14:textId="7CA07714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 G1890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AA8F4" w14:textId="7777777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975" w14:paraId="7D5F7017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52584" w14:textId="6C55CBAE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D16FD" w14:textId="1F7328CF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Polyvinylpyrrolidone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7C02D" w14:textId="05989B08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Sigma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45724" w14:textId="340E1C74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 P5288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FBCEC" w14:textId="1C666DE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975" w14:paraId="1B2EC1E5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DD853" w14:textId="40002D50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0DB8B" w14:textId="1447A5C5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Fatty-acids free BSA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332D9" w14:textId="2B1D6BF6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Sigma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27005" w14:textId="421BDB4F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 A9205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04AB5" w14:textId="41B93BCB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975" w14:paraId="450A1211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5C4FA" w14:textId="4465A3B1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28F4D" w14:textId="2BFA83C9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6E4892">
              <w:rPr>
                <w:rFonts w:ascii="Arial" w:hAnsi="Arial" w:cs="Arial"/>
                <w:sz w:val="22"/>
                <w:szCs w:val="22"/>
              </w:rPr>
              <w:t>Trypsin-EDTA solution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046B5" w14:textId="0E7B2535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Sigma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5370A" w14:textId="64638B3A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 T3924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D57B1" w14:textId="59E11B71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975" w14:paraId="40B21FFC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0BD55" w14:textId="4A0A243B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C505A" w14:textId="24AF0144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A40D74">
              <w:rPr>
                <w:rFonts w:ascii="Arial" w:hAnsi="Arial" w:cs="Arial"/>
                <w:sz w:val="22"/>
                <w:szCs w:val="22"/>
              </w:rPr>
              <w:t>Paraformaldehyde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36ACF" w14:textId="1DDF0B26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Sigma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54011" w14:textId="014AA11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 P6148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7C736" w14:textId="7777777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975" w14:paraId="7677C6A0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64380" w14:textId="0F822820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83754" w14:textId="28AFB325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D7D58">
              <w:rPr>
                <w:rFonts w:ascii="Arial" w:hAnsi="Arial" w:cs="Arial"/>
                <w:sz w:val="22"/>
                <w:szCs w:val="22"/>
              </w:rPr>
              <w:t>Fluoromount</w:t>
            </w:r>
            <w:proofErr w:type="spellEnd"/>
            <w:r w:rsidRPr="00ED7D58">
              <w:rPr>
                <w:rFonts w:ascii="Arial" w:hAnsi="Arial" w:cs="Arial"/>
                <w:sz w:val="22"/>
                <w:szCs w:val="22"/>
              </w:rPr>
              <w:t>-G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F6356" w14:textId="607EB7AB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Southern Biotech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2C191" w14:textId="0B74A81B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Cat# </w:t>
            </w:r>
            <w:r w:rsidRPr="00ED7D58">
              <w:rPr>
                <w:rFonts w:ascii="Arial" w:hAnsi="Arial" w:cs="Arial"/>
                <w:sz w:val="22"/>
                <w:szCs w:val="22"/>
              </w:rPr>
              <w:t>0100-01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8C419" w14:textId="7777777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975" w14:paraId="7FAF1E44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13771" w14:textId="6509F776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8D8F1" w14:textId="7C06CA16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47890">
              <w:rPr>
                <w:rFonts w:ascii="Arial" w:hAnsi="Arial" w:cs="Arial"/>
                <w:sz w:val="22"/>
                <w:szCs w:val="22"/>
              </w:rPr>
              <w:t>ECL™ Prime Western Blotting Detection Reagent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78F28" w14:textId="76F4F7F1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GE-Healthcare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BEA2B" w14:textId="4D84F284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Cat# </w:t>
            </w:r>
            <w:r w:rsidRPr="00F47890">
              <w:rPr>
                <w:rFonts w:ascii="Arial" w:hAnsi="Arial" w:cs="Arial"/>
                <w:sz w:val="22"/>
                <w:szCs w:val="22"/>
              </w:rPr>
              <w:t>RPN2236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3382E" w14:textId="7777777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975" w14:paraId="667D02A5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6E53C" w14:textId="607ED657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4D709" w14:textId="5C72567B" w:rsidR="005A3975" w:rsidRPr="006E48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F32E8F">
              <w:rPr>
                <w:rFonts w:ascii="Arial" w:hAnsi="Arial" w:cs="Arial"/>
                <w:sz w:val="22"/>
                <w:szCs w:val="22"/>
              </w:rPr>
              <w:t>Dimethyl sulfoxide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A3C81" w14:textId="4491076B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Sigma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FD83B" w14:textId="60A5E07E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 D8418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588E" w14:textId="7777777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975" w14:paraId="651EBCFE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41DD8" w14:textId="26A509B5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9DF47" w14:textId="487A1CB5" w:rsidR="005A3975" w:rsidRPr="00A40D74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2847E1">
              <w:rPr>
                <w:rFonts w:ascii="Arial" w:hAnsi="Arial" w:cs="Arial"/>
                <w:sz w:val="22"/>
                <w:szCs w:val="22"/>
              </w:rPr>
              <w:t>EBM-2 endothelial cells medium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791B7" w14:textId="5C1973A5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Lonza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DFB09" w14:textId="75769A71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 CC-3156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47525" w14:textId="7777777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975" w14:paraId="5C80F5C1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9D536" w14:textId="155B56B6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1D92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56F9B" w14:textId="4377C38A" w:rsidR="005A3975" w:rsidRPr="00ED7D58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2847E1">
              <w:rPr>
                <w:rFonts w:ascii="Arial" w:hAnsi="Arial" w:cs="Arial"/>
                <w:sz w:val="22"/>
                <w:szCs w:val="22"/>
              </w:rPr>
              <w:t xml:space="preserve">EGM-2 Single </w:t>
            </w:r>
            <w:proofErr w:type="spellStart"/>
            <w:r w:rsidRPr="002847E1">
              <w:rPr>
                <w:rFonts w:ascii="Arial" w:hAnsi="Arial" w:cs="Arial"/>
                <w:sz w:val="22"/>
                <w:szCs w:val="22"/>
              </w:rPr>
              <w:t>Quo</w:t>
            </w:r>
            <w:r>
              <w:rPr>
                <w:rFonts w:ascii="Arial" w:hAnsi="Arial" w:cs="Arial"/>
                <w:sz w:val="22"/>
                <w:szCs w:val="22"/>
              </w:rPr>
              <w:t>ts</w:t>
            </w:r>
            <w:proofErr w:type="spellEnd"/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751DF" w14:textId="515808E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Lonza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C9335" w14:textId="5EBBBD3F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Cat# CC-4176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81EC3" w14:textId="7777777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975" w14:paraId="1451E858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14E05" w14:textId="413C2C16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AF161" w14:textId="4DA1C14B" w:rsidR="005A3975" w:rsidRPr="00F47890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Volocity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(v6.3)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AEEBA" w14:textId="64BDC16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Perkin Elmer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54345" w14:textId="5B1F106F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5108E">
              <w:t>RRID:SCR_002668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25E8B" w14:textId="7777777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975" w14:paraId="2D0CAC53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633C3" w14:textId="41F9DB2F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CAD16" w14:textId="0FBB970F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GraphPad Prism7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8F864" w14:textId="2C4B6C5F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GraphPad Software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DCE2C" w14:textId="7FCABF29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5108E">
              <w:rPr>
                <w:rFonts w:ascii="Arial" w:hAnsi="Arial" w:cs="Arial"/>
                <w:sz w:val="22"/>
                <w:szCs w:val="22"/>
              </w:rPr>
              <w:t>RRID:SCR_002798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B5085" w14:textId="7777777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975" w14:paraId="5185E6DD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48305" w14:textId="4FF22A9A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35B84" w14:textId="32934C49" w:rsidR="005A3975" w:rsidRPr="005173D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FlowJo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(v10.3)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AA4CD" w14:textId="20DFE73B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BD Life Sciences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1421D" w14:textId="1AF01C28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5108E">
              <w:rPr>
                <w:rFonts w:ascii="Arial" w:hAnsi="Arial" w:cs="Arial"/>
                <w:sz w:val="22"/>
                <w:szCs w:val="22"/>
              </w:rPr>
              <w:t>RRID:SCR_008520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20CE7" w14:textId="7777777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3975" w14:paraId="579024D7" w14:textId="77777777" w:rsidTr="00AA5707">
        <w:trPr>
          <w:trHeight w:val="1060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72E7F" w14:textId="069562FB" w:rsidR="005A3975" w:rsidRPr="00A01D92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FB2F3" w14:textId="05D493E0" w:rsidR="005A3975" w:rsidRPr="005173D7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Illustrator (vCC2018)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0F503" w14:textId="0857D4D5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Adobe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43AAD" w14:textId="28B56FBA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5108E">
              <w:rPr>
                <w:rFonts w:ascii="Arial" w:hAnsi="Arial" w:cs="Arial"/>
                <w:sz w:val="22"/>
                <w:szCs w:val="22"/>
              </w:rPr>
              <w:t>RRID:SCR_010279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BB65E" w14:textId="77777777" w:rsidR="005A3975" w:rsidRDefault="005A3975" w:rsidP="005A397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379181" w14:textId="2B0C60DC" w:rsidR="000302A1" w:rsidRDefault="000302A1" w:rsidP="00A20589">
      <w:pPr>
        <w:pStyle w:val="NormalWeb"/>
        <w:spacing w:before="0" w:beforeAutospacing="0" w:after="0" w:afterAutospacing="0"/>
      </w:pPr>
    </w:p>
    <w:sectPr w:rsidR="000302A1" w:rsidSect="008E1B8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00"/>
    <w:rsid w:val="000002B4"/>
    <w:rsid w:val="00005E8C"/>
    <w:rsid w:val="00017E90"/>
    <w:rsid w:val="000302A1"/>
    <w:rsid w:val="00060CFE"/>
    <w:rsid w:val="00071024"/>
    <w:rsid w:val="00072A5C"/>
    <w:rsid w:val="00082A47"/>
    <w:rsid w:val="0009584D"/>
    <w:rsid w:val="000A56E1"/>
    <w:rsid w:val="000C5E1F"/>
    <w:rsid w:val="000C7063"/>
    <w:rsid w:val="000E214A"/>
    <w:rsid w:val="000E5079"/>
    <w:rsid w:val="001071BD"/>
    <w:rsid w:val="0012648E"/>
    <w:rsid w:val="00131283"/>
    <w:rsid w:val="0014358A"/>
    <w:rsid w:val="0018754B"/>
    <w:rsid w:val="0019161C"/>
    <w:rsid w:val="001A202F"/>
    <w:rsid w:val="001B15A3"/>
    <w:rsid w:val="001D3B59"/>
    <w:rsid w:val="001D7C9D"/>
    <w:rsid w:val="001E5EF3"/>
    <w:rsid w:val="001F72C4"/>
    <w:rsid w:val="002003C7"/>
    <w:rsid w:val="00227C1C"/>
    <w:rsid w:val="00243444"/>
    <w:rsid w:val="0026281F"/>
    <w:rsid w:val="0027055B"/>
    <w:rsid w:val="002776FB"/>
    <w:rsid w:val="00283966"/>
    <w:rsid w:val="002847E1"/>
    <w:rsid w:val="00286F28"/>
    <w:rsid w:val="0029531B"/>
    <w:rsid w:val="002C3C03"/>
    <w:rsid w:val="002C5DC4"/>
    <w:rsid w:val="002D69BF"/>
    <w:rsid w:val="002E09AB"/>
    <w:rsid w:val="002F39B9"/>
    <w:rsid w:val="002F6554"/>
    <w:rsid w:val="00303F1C"/>
    <w:rsid w:val="0032471C"/>
    <w:rsid w:val="00331405"/>
    <w:rsid w:val="00345BFE"/>
    <w:rsid w:val="00346050"/>
    <w:rsid w:val="0035549B"/>
    <w:rsid w:val="003651B8"/>
    <w:rsid w:val="00367A14"/>
    <w:rsid w:val="0038186D"/>
    <w:rsid w:val="003960B3"/>
    <w:rsid w:val="003A36AB"/>
    <w:rsid w:val="003B13FD"/>
    <w:rsid w:val="003D03E3"/>
    <w:rsid w:val="003F50B1"/>
    <w:rsid w:val="003F6A00"/>
    <w:rsid w:val="00402842"/>
    <w:rsid w:val="004173F9"/>
    <w:rsid w:val="004360AF"/>
    <w:rsid w:val="004618E4"/>
    <w:rsid w:val="00482B99"/>
    <w:rsid w:val="0049097B"/>
    <w:rsid w:val="004C4A9D"/>
    <w:rsid w:val="004D7BF3"/>
    <w:rsid w:val="004F1DE6"/>
    <w:rsid w:val="004F4454"/>
    <w:rsid w:val="004F5E15"/>
    <w:rsid w:val="005040B1"/>
    <w:rsid w:val="005173D7"/>
    <w:rsid w:val="0052077B"/>
    <w:rsid w:val="00524A8B"/>
    <w:rsid w:val="005378F5"/>
    <w:rsid w:val="00541911"/>
    <w:rsid w:val="005476BB"/>
    <w:rsid w:val="00550E0F"/>
    <w:rsid w:val="0055108E"/>
    <w:rsid w:val="005920C2"/>
    <w:rsid w:val="005A3975"/>
    <w:rsid w:val="005C3CD9"/>
    <w:rsid w:val="005F56B5"/>
    <w:rsid w:val="0063004F"/>
    <w:rsid w:val="00647A45"/>
    <w:rsid w:val="006E04D6"/>
    <w:rsid w:val="006E4892"/>
    <w:rsid w:val="006F1247"/>
    <w:rsid w:val="006F60B0"/>
    <w:rsid w:val="00720F6F"/>
    <w:rsid w:val="0072459B"/>
    <w:rsid w:val="00737761"/>
    <w:rsid w:val="00752E55"/>
    <w:rsid w:val="00776CCF"/>
    <w:rsid w:val="0078778F"/>
    <w:rsid w:val="00795AE0"/>
    <w:rsid w:val="007A102C"/>
    <w:rsid w:val="007A4508"/>
    <w:rsid w:val="007A7487"/>
    <w:rsid w:val="007B33B4"/>
    <w:rsid w:val="007D341E"/>
    <w:rsid w:val="007D5E58"/>
    <w:rsid w:val="007E6184"/>
    <w:rsid w:val="007F2DA5"/>
    <w:rsid w:val="008013C5"/>
    <w:rsid w:val="00811EDC"/>
    <w:rsid w:val="00816BA3"/>
    <w:rsid w:val="00847FAB"/>
    <w:rsid w:val="00850F66"/>
    <w:rsid w:val="0086096E"/>
    <w:rsid w:val="00864609"/>
    <w:rsid w:val="00873E84"/>
    <w:rsid w:val="00875ECC"/>
    <w:rsid w:val="00882872"/>
    <w:rsid w:val="008A20FD"/>
    <w:rsid w:val="008A2EBD"/>
    <w:rsid w:val="008A376D"/>
    <w:rsid w:val="008D25A7"/>
    <w:rsid w:val="008D2F33"/>
    <w:rsid w:val="008D398D"/>
    <w:rsid w:val="008E1B85"/>
    <w:rsid w:val="008F04AC"/>
    <w:rsid w:val="008F2CCB"/>
    <w:rsid w:val="0096575C"/>
    <w:rsid w:val="00992390"/>
    <w:rsid w:val="00993B5A"/>
    <w:rsid w:val="009B7B7E"/>
    <w:rsid w:val="009C095C"/>
    <w:rsid w:val="009C167A"/>
    <w:rsid w:val="009D5D22"/>
    <w:rsid w:val="00A0006A"/>
    <w:rsid w:val="00A01D92"/>
    <w:rsid w:val="00A05196"/>
    <w:rsid w:val="00A1259D"/>
    <w:rsid w:val="00A14C9C"/>
    <w:rsid w:val="00A16990"/>
    <w:rsid w:val="00A20589"/>
    <w:rsid w:val="00A40D74"/>
    <w:rsid w:val="00A41ED6"/>
    <w:rsid w:val="00A4614C"/>
    <w:rsid w:val="00A635A9"/>
    <w:rsid w:val="00A6516F"/>
    <w:rsid w:val="00A7478A"/>
    <w:rsid w:val="00A859D6"/>
    <w:rsid w:val="00A92278"/>
    <w:rsid w:val="00A948F9"/>
    <w:rsid w:val="00AA5707"/>
    <w:rsid w:val="00AB1592"/>
    <w:rsid w:val="00AC1916"/>
    <w:rsid w:val="00AC3C34"/>
    <w:rsid w:val="00AC61F3"/>
    <w:rsid w:val="00AD245E"/>
    <w:rsid w:val="00AE6022"/>
    <w:rsid w:val="00AF5FFE"/>
    <w:rsid w:val="00B0035B"/>
    <w:rsid w:val="00B10D3B"/>
    <w:rsid w:val="00B21320"/>
    <w:rsid w:val="00B569A8"/>
    <w:rsid w:val="00B77190"/>
    <w:rsid w:val="00B85617"/>
    <w:rsid w:val="00BB5A40"/>
    <w:rsid w:val="00BC1669"/>
    <w:rsid w:val="00BE053A"/>
    <w:rsid w:val="00BF11DD"/>
    <w:rsid w:val="00BF2BD6"/>
    <w:rsid w:val="00BF64EE"/>
    <w:rsid w:val="00BF6AD0"/>
    <w:rsid w:val="00C0666A"/>
    <w:rsid w:val="00C24CA2"/>
    <w:rsid w:val="00C30B1A"/>
    <w:rsid w:val="00C33D7F"/>
    <w:rsid w:val="00C91960"/>
    <w:rsid w:val="00C97A84"/>
    <w:rsid w:val="00CC5B74"/>
    <w:rsid w:val="00CF0EAA"/>
    <w:rsid w:val="00CF1A4C"/>
    <w:rsid w:val="00D02561"/>
    <w:rsid w:val="00D11D33"/>
    <w:rsid w:val="00D35D8E"/>
    <w:rsid w:val="00D36F3B"/>
    <w:rsid w:val="00D731F1"/>
    <w:rsid w:val="00D84EF4"/>
    <w:rsid w:val="00D85DB7"/>
    <w:rsid w:val="00DA123A"/>
    <w:rsid w:val="00DA4F24"/>
    <w:rsid w:val="00DC7129"/>
    <w:rsid w:val="00DE05C0"/>
    <w:rsid w:val="00DE5288"/>
    <w:rsid w:val="00DF24C2"/>
    <w:rsid w:val="00E1646A"/>
    <w:rsid w:val="00E21210"/>
    <w:rsid w:val="00E246D1"/>
    <w:rsid w:val="00E548EB"/>
    <w:rsid w:val="00E961F3"/>
    <w:rsid w:val="00EA1909"/>
    <w:rsid w:val="00EB55F5"/>
    <w:rsid w:val="00EC0BA9"/>
    <w:rsid w:val="00EC3E18"/>
    <w:rsid w:val="00EC56A2"/>
    <w:rsid w:val="00ED7D58"/>
    <w:rsid w:val="00EF34D6"/>
    <w:rsid w:val="00EF43CE"/>
    <w:rsid w:val="00EF4A68"/>
    <w:rsid w:val="00F129FE"/>
    <w:rsid w:val="00F32E8F"/>
    <w:rsid w:val="00F43923"/>
    <w:rsid w:val="00F43C5D"/>
    <w:rsid w:val="00F44849"/>
    <w:rsid w:val="00F47890"/>
    <w:rsid w:val="00F47ECC"/>
    <w:rsid w:val="00F52C40"/>
    <w:rsid w:val="00F75F0A"/>
    <w:rsid w:val="00F77A21"/>
    <w:rsid w:val="00F92E6B"/>
    <w:rsid w:val="00FA15A7"/>
    <w:rsid w:val="00FA7B11"/>
    <w:rsid w:val="00FD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D00940"/>
  <w14:defaultImageDpi w14:val="32767"/>
  <w15:chartTrackingRefBased/>
  <w15:docId w15:val="{427F67C6-2CE0-464E-A058-BB44CBE5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F6A00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65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13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476B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6A0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C095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476BB"/>
    <w:rPr>
      <w:rFonts w:ascii="Times New Roman" w:eastAsia="Times New Roman" w:hAnsi="Times New Roman" w:cs="Times New Roman"/>
      <w:b/>
      <w:bCs/>
      <w:sz w:val="27"/>
      <w:szCs w:val="27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sid w:val="002F6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13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title">
    <w:name w:val="p_title"/>
    <w:basedOn w:val="DefaultParagraphFont"/>
    <w:rsid w:val="005A3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1319</Words>
  <Characters>7522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Ralf Adams</cp:lastModifiedBy>
  <cp:revision>6</cp:revision>
  <cp:lastPrinted>2019-12-17T14:48:00Z</cp:lastPrinted>
  <dcterms:created xsi:type="dcterms:W3CDTF">2019-12-13T09:29:00Z</dcterms:created>
  <dcterms:modified xsi:type="dcterms:W3CDTF">2019-12-20T13:07:00Z</dcterms:modified>
</cp:coreProperties>
</file>