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B6C0D" w14:textId="33CE4DBB" w:rsidR="00703479" w:rsidRDefault="00CA778A" w:rsidP="0070347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Supplementary File 1</w:t>
      </w:r>
    </w:p>
    <w:p w14:paraId="0C88DA33" w14:textId="77777777" w:rsidR="00CA778A" w:rsidRDefault="00CA778A" w:rsidP="00703479">
      <w:pPr>
        <w:pStyle w:val="NormalWeb"/>
        <w:spacing w:before="0" w:beforeAutospacing="0" w:after="0" w:afterAutospacing="0"/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1710"/>
        <w:gridCol w:w="1710"/>
        <w:gridCol w:w="1530"/>
        <w:gridCol w:w="2260"/>
      </w:tblGrid>
      <w:tr w:rsidR="00703479" w:rsidRPr="00E44DC5" w14:paraId="2F6EEB79" w14:textId="77777777" w:rsidTr="000B2947">
        <w:trPr>
          <w:trHeight w:val="337"/>
        </w:trPr>
        <w:tc>
          <w:tcPr>
            <w:tcW w:w="9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BCF77B" w14:textId="7D66D207" w:rsidR="00703479" w:rsidRPr="00E44DC5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0B2947" w:rsidRPr="00E44DC5" w14:paraId="4B926B2F" w14:textId="77777777" w:rsidTr="00F34185">
        <w:trPr>
          <w:trHeight w:val="745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4C46DD" w14:textId="77777777" w:rsidR="00703479" w:rsidRPr="00E44DC5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477830" w14:textId="77777777" w:rsidR="00703479" w:rsidRPr="00E44DC5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DA6C22" w14:textId="77777777" w:rsidR="00703479" w:rsidRPr="00E44DC5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730BA6" w14:textId="77777777" w:rsidR="00703479" w:rsidRPr="00E44DC5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92D215" w14:textId="77777777" w:rsidR="00703479" w:rsidRPr="00E44DC5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723670" w:rsidRPr="00E44DC5" w14:paraId="5705D45E" w14:textId="77777777" w:rsidTr="00F34185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26D825" w14:textId="0A4CDB3B" w:rsidR="00703479" w:rsidRPr="00E44DC5" w:rsidRDefault="00703479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 (</w:t>
            </w:r>
            <w:r w:rsidR="00CD1A4E" w:rsidRPr="00A5043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3ED6C3" w14:textId="3D9935D2" w:rsidR="00703479" w:rsidRPr="00E44DC5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="00CD1A4E"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fru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C1D015" w14:textId="0EABB995" w:rsidR="00703479" w:rsidRPr="00E44DC5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="00723670" w:rsidRPr="00E44DC5">
              <w:rPr>
                <w:rFonts w:ascii="Arial" w:hAnsi="Arial" w:cs="Arial"/>
                <w:color w:val="000000"/>
                <w:sz w:val="22"/>
                <w:szCs w:val="22"/>
              </w:rPr>
              <w:t>FlyBase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5875EC" w14:textId="33D77747" w:rsidR="00703479" w:rsidRPr="00E44DC5" w:rsidRDefault="00723670" w:rsidP="00723670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gram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FLYB: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FBgn</w:t>
            </w:r>
            <w:proofErr w:type="gramEnd"/>
            <w:r w:rsidRPr="00E44D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0004652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B08C5D" w14:textId="77777777" w:rsidR="00703479" w:rsidRPr="00E44DC5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23670" w:rsidRPr="00E44DC5" w14:paraId="4E83E70C" w14:textId="77777777" w:rsidTr="00F34185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B1102A" w14:textId="2533B8E8" w:rsidR="00703479" w:rsidRPr="00E44DC5" w:rsidRDefault="00703479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="00723670"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C5D1F5" w14:textId="20F9B719" w:rsidR="00703479" w:rsidRPr="00E44DC5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723670" w:rsidRPr="00E44DC5">
              <w:rPr>
                <w:rFonts w:ascii="Arial" w:hAnsi="Arial" w:cs="Arial"/>
                <w:color w:val="000000"/>
                <w:sz w:val="22"/>
                <w:szCs w:val="22"/>
              </w:rPr>
              <w:t>Canton-S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146E68" w14:textId="61D6C583" w:rsidR="00703479" w:rsidRPr="00BD09C8" w:rsidRDefault="0072367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Hoyer et al., 2008</w:t>
            </w:r>
            <w:r w:rsidR="00BD09C8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BD09C8" w:rsidRPr="00BD09C8">
              <w:rPr>
                <w:rFonts w:ascii="Arial" w:hAnsi="Arial" w:cs="Arial"/>
                <w:color w:val="000000"/>
                <w:sz w:val="22"/>
                <w:szCs w:val="22"/>
              </w:rPr>
              <w:t>DOI:10.1016/j.cub</w:t>
            </w:r>
            <w:proofErr w:type="gramEnd"/>
            <w:r w:rsidR="00BD09C8" w:rsidRPr="00BD09C8">
              <w:rPr>
                <w:rFonts w:ascii="Arial" w:hAnsi="Arial" w:cs="Arial"/>
                <w:color w:val="000000"/>
                <w:sz w:val="22"/>
                <w:szCs w:val="22"/>
              </w:rPr>
              <w:t>.2007.12.052</w:t>
            </w:r>
            <w:r w:rsidR="00BD09C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DC73C8" w14:textId="77777777" w:rsidR="00703479" w:rsidRPr="00E44DC5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529DFD" w14:textId="214988FC" w:rsidR="00703479" w:rsidRPr="00E44DC5" w:rsidRDefault="00C92BF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Gift from David Anderson (California Institute of Technology)</w:t>
            </w:r>
          </w:p>
        </w:tc>
      </w:tr>
      <w:tr w:rsidR="00C92BFA" w:rsidRPr="00E44DC5" w14:paraId="67FB4480" w14:textId="77777777" w:rsidTr="00F34185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91D8D" w14:textId="0E86303F" w:rsidR="00C92BFA" w:rsidRPr="00E44DC5" w:rsidRDefault="00C92BFA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F5B9A" w14:textId="6D0FC4A6" w:rsidR="00C92BFA" w:rsidRPr="00E44DC5" w:rsidRDefault="00C92BF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i/>
                <w:sz w:val="22"/>
                <w:szCs w:val="22"/>
              </w:rPr>
              <w:t>nos-phiC31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44DC5">
              <w:rPr>
                <w:rFonts w:ascii="Arial" w:hAnsi="Arial" w:cs="Arial"/>
                <w:i/>
                <w:sz w:val="22"/>
                <w:szCs w:val="22"/>
              </w:rPr>
              <w:t>y</w:t>
            </w:r>
            <w:r w:rsidRPr="00E44DC5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1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44DC5">
              <w:rPr>
                <w:rFonts w:ascii="Arial" w:hAnsi="Arial" w:cs="Arial"/>
                <w:i/>
                <w:sz w:val="22"/>
                <w:szCs w:val="22"/>
              </w:rPr>
              <w:t>sc</w:t>
            </w:r>
            <w:r w:rsidRPr="00E44DC5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1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44DC5">
              <w:rPr>
                <w:rFonts w:ascii="Arial" w:hAnsi="Arial" w:cs="Arial"/>
                <w:i/>
                <w:sz w:val="22"/>
                <w:szCs w:val="22"/>
              </w:rPr>
              <w:t>v</w:t>
            </w:r>
            <w:r w:rsidRPr="00E44DC5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1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44DC5">
              <w:rPr>
                <w:rFonts w:ascii="Arial" w:hAnsi="Arial" w:cs="Arial"/>
                <w:i/>
                <w:sz w:val="22"/>
                <w:szCs w:val="22"/>
              </w:rPr>
              <w:t>sev</w:t>
            </w:r>
            <w:r w:rsidRPr="00E44DC5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21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E44DC5">
              <w:rPr>
                <w:rFonts w:ascii="Arial" w:hAnsi="Arial" w:cs="Arial"/>
                <w:i/>
                <w:sz w:val="22"/>
                <w:szCs w:val="22"/>
              </w:rPr>
              <w:t>P{</w:t>
            </w:r>
            <w:proofErr w:type="spellStart"/>
            <w:r w:rsidRPr="00E44DC5">
              <w:rPr>
                <w:rFonts w:ascii="Arial" w:hAnsi="Arial" w:cs="Arial"/>
                <w:i/>
                <w:sz w:val="22"/>
                <w:szCs w:val="22"/>
              </w:rPr>
              <w:t>CaryP</w:t>
            </w:r>
            <w:proofErr w:type="spellEnd"/>
            <w:r w:rsidRPr="00E44DC5">
              <w:rPr>
                <w:rFonts w:ascii="Arial" w:hAnsi="Arial" w:cs="Arial"/>
                <w:i/>
                <w:sz w:val="22"/>
                <w:szCs w:val="22"/>
              </w:rPr>
              <w:t>}attP2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9F153" w14:textId="2FB3E360" w:rsidR="00C92BFA" w:rsidRPr="00E44DC5" w:rsidRDefault="00C92BF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 xml:space="preserve">Bloomington </w:t>
            </w:r>
            <w:r w:rsidRPr="00E44DC5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Drosophila</w:t>
            </w:r>
            <w:r w:rsidRPr="00E44DC5">
              <w:rPr>
                <w:rFonts w:ascii="Arial" w:hAnsi="Arial" w:cs="Arial"/>
                <w:noProof/>
                <w:sz w:val="22"/>
                <w:szCs w:val="22"/>
              </w:rPr>
              <w:t xml:space="preserve"> Resource Center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BB07B" w14:textId="3AAB8422" w:rsidR="00C92BFA" w:rsidRPr="00E44DC5" w:rsidRDefault="00F3418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BDSC:25710; FLYB:</w:t>
            </w:r>
            <w:r>
              <w:t xml:space="preserve"> </w:t>
            </w:r>
            <w:r w:rsidRPr="00F34185">
              <w:rPr>
                <w:rFonts w:ascii="Arial" w:hAnsi="Arial" w:cs="Arial"/>
                <w:sz w:val="22"/>
                <w:szCs w:val="22"/>
              </w:rPr>
              <w:t>FBst</w:t>
            </w:r>
            <w:proofErr w:type="gramStart"/>
            <w:r w:rsidRPr="00F34185">
              <w:rPr>
                <w:rFonts w:ascii="Arial" w:hAnsi="Arial" w:cs="Arial"/>
                <w:sz w:val="22"/>
                <w:szCs w:val="22"/>
              </w:rPr>
              <w:t>0025710</w:t>
            </w:r>
            <w:r>
              <w:rPr>
                <w:rFonts w:ascii="Arial" w:hAnsi="Arial" w:cs="Arial"/>
                <w:sz w:val="22"/>
                <w:szCs w:val="22"/>
              </w:rPr>
              <w:t xml:space="preserve">;  </w:t>
            </w:r>
            <w:r w:rsidR="00C92BFA" w:rsidRPr="00E44DC5">
              <w:rPr>
                <w:rFonts w:ascii="Arial" w:hAnsi="Arial" w:cs="Arial"/>
                <w:sz w:val="22"/>
                <w:szCs w:val="22"/>
              </w:rPr>
              <w:t>RRID</w:t>
            </w:r>
            <w:proofErr w:type="gramEnd"/>
            <w:r w:rsidR="00C92BFA" w:rsidRPr="00E44DC5">
              <w:rPr>
                <w:rFonts w:ascii="Arial" w:hAnsi="Arial" w:cs="Arial"/>
                <w:sz w:val="22"/>
                <w:szCs w:val="22"/>
              </w:rPr>
              <w:t>:BDSC_25710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E226C" w14:textId="484433F0" w:rsidR="00C92BFA" w:rsidRPr="00E44DC5" w:rsidRDefault="00A045C2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Used to create the </w:t>
            </w:r>
            <w:r w:rsidRPr="00A045C2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R71G01-LexA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(in attP2) transgenic reagent (see below)</w:t>
            </w:r>
          </w:p>
        </w:tc>
      </w:tr>
      <w:tr w:rsidR="00723670" w:rsidRPr="00E44DC5" w14:paraId="0D574CCA" w14:textId="77777777" w:rsidTr="00F34185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43A62E" w14:textId="0F770DA1" w:rsidR="00703479" w:rsidRPr="00E44DC5" w:rsidRDefault="00703479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="00723670"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AFEFC" w14:textId="346F6B8E" w:rsidR="00703479" w:rsidRPr="00E44DC5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723670"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NP2631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25064D" w14:textId="64DF33E5" w:rsidR="00703479" w:rsidRPr="00E44DC5" w:rsidRDefault="0072367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Yu et al., 2010</w:t>
            </w:r>
            <w:r w:rsidR="00BD09C8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BD09C8" w:rsidRPr="00BD09C8">
              <w:rPr>
                <w:rFonts w:ascii="Arial" w:hAnsi="Arial" w:cs="Arial"/>
                <w:color w:val="000000"/>
                <w:sz w:val="22"/>
                <w:szCs w:val="22"/>
              </w:rPr>
              <w:t>DOI:10.1016/j.cub</w:t>
            </w:r>
            <w:proofErr w:type="gramEnd"/>
            <w:r w:rsidR="00BD09C8" w:rsidRPr="00BD09C8">
              <w:rPr>
                <w:rFonts w:ascii="Arial" w:hAnsi="Arial" w:cs="Arial"/>
                <w:color w:val="000000"/>
                <w:sz w:val="22"/>
                <w:szCs w:val="22"/>
              </w:rPr>
              <w:t>.2010.08.025</w:t>
            </w:r>
            <w:r w:rsidR="00BD09C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6FA272" w14:textId="3F7A6F2A" w:rsidR="00703479" w:rsidRPr="00E44DC5" w:rsidRDefault="00F3418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DGGR:104266;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FLYB:</w:t>
            </w:r>
            <w:r w:rsidRPr="00F34185">
              <w:rPr>
                <w:rFonts w:ascii="Arial" w:hAnsi="Arial" w:cs="Arial"/>
                <w:color w:val="000000"/>
                <w:sz w:val="22"/>
                <w:szCs w:val="22"/>
              </w:rPr>
              <w:t>FBti</w:t>
            </w:r>
            <w:proofErr w:type="gramEnd"/>
            <w:r w:rsidRPr="00F34185">
              <w:rPr>
                <w:rFonts w:ascii="Arial" w:hAnsi="Arial" w:cs="Arial"/>
                <w:color w:val="000000"/>
                <w:sz w:val="22"/>
                <w:szCs w:val="22"/>
              </w:rPr>
              <w:t>0034959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; </w:t>
            </w:r>
            <w:r w:rsidRPr="00F34185">
              <w:rPr>
                <w:rFonts w:ascii="Arial" w:hAnsi="Arial" w:cs="Arial"/>
                <w:color w:val="000000"/>
                <w:sz w:val="22"/>
                <w:szCs w:val="22"/>
              </w:rPr>
              <w:t>RRID:DGGR_104266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B7CD9A" w14:textId="1F835B88" w:rsidR="00703479" w:rsidRPr="00E44DC5" w:rsidRDefault="0072367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Gift from Daisuke Yamamoto (Tohoku Univ.)</w:t>
            </w:r>
          </w:p>
        </w:tc>
      </w:tr>
      <w:tr w:rsidR="00723670" w:rsidRPr="00E44DC5" w14:paraId="600A071B" w14:textId="77777777" w:rsidTr="00F34185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3457C" w14:textId="7B541655" w:rsidR="00723670" w:rsidRPr="00E44DC5" w:rsidRDefault="00723670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D6118" w14:textId="71229B1E" w:rsidR="00723670" w:rsidRPr="00E44DC5" w:rsidRDefault="0072367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i/>
                <w:sz w:val="22"/>
                <w:szCs w:val="22"/>
              </w:rPr>
              <w:t>R15A01-p65</w:t>
            </w:r>
            <w:proofErr w:type="gramStart"/>
            <w:r w:rsidRPr="00E44DC5">
              <w:rPr>
                <w:rFonts w:ascii="Arial" w:hAnsi="Arial" w:cs="Arial"/>
                <w:i/>
                <w:sz w:val="22"/>
                <w:szCs w:val="22"/>
              </w:rPr>
              <w:t>AD:Zp</w:t>
            </w:r>
            <w:proofErr w:type="gramEnd"/>
            <w:r w:rsidRPr="00E44DC5">
              <w:rPr>
                <w:rFonts w:ascii="Arial" w:hAnsi="Arial" w:cs="Arial"/>
                <w:sz w:val="22"/>
                <w:szCs w:val="22"/>
              </w:rPr>
              <w:t xml:space="preserve"> (in attP40)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28E49" w14:textId="7AA69CED" w:rsidR="00723670" w:rsidRPr="00E44DC5" w:rsidRDefault="0072367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Hoopfer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al., 2015</w:t>
            </w:r>
            <w:r w:rsidR="00BD09C8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="00BD09C8" w:rsidRPr="00BD09C8">
              <w:rPr>
                <w:rFonts w:ascii="Arial" w:hAnsi="Arial" w:cs="Arial"/>
                <w:color w:val="000000"/>
                <w:sz w:val="22"/>
                <w:szCs w:val="22"/>
              </w:rPr>
              <w:t>DOI:10.7554/eLife.11346</w:t>
            </w:r>
            <w:r w:rsidR="00BD09C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98C0B" w14:textId="6EB36948" w:rsidR="00723670" w:rsidRPr="00E44DC5" w:rsidRDefault="00BD09C8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BDSC:68837; FLYB: </w:t>
            </w:r>
            <w:r w:rsidR="008B79FB" w:rsidRPr="008B79FB">
              <w:rPr>
                <w:rFonts w:ascii="Arial" w:hAnsi="Arial" w:cs="Arial"/>
                <w:sz w:val="22"/>
                <w:szCs w:val="22"/>
              </w:rPr>
              <w:t>FBti0187848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gramStart"/>
            <w:r w:rsidR="00723670" w:rsidRPr="00E44DC5">
              <w:rPr>
                <w:rFonts w:ascii="Arial" w:hAnsi="Arial" w:cs="Arial"/>
                <w:sz w:val="22"/>
                <w:szCs w:val="22"/>
              </w:rPr>
              <w:t>RRID:BDSC</w:t>
            </w:r>
            <w:proofErr w:type="gramEnd"/>
            <w:r w:rsidR="00723670" w:rsidRPr="00E44DC5">
              <w:rPr>
                <w:rFonts w:ascii="Arial" w:hAnsi="Arial" w:cs="Arial"/>
                <w:sz w:val="22"/>
                <w:szCs w:val="22"/>
              </w:rPr>
              <w:t>_68837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E4FD9" w14:textId="369E5B08" w:rsidR="00723670" w:rsidRPr="00E44DC5" w:rsidRDefault="0072367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Gift from David Anderson (California Institute of Technology)</w:t>
            </w:r>
          </w:p>
        </w:tc>
      </w:tr>
      <w:tr w:rsidR="00723670" w:rsidRPr="00E44DC5" w14:paraId="314FE63C" w14:textId="77777777" w:rsidTr="00F34185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6B31C" w14:textId="69502633" w:rsidR="00723670" w:rsidRPr="00E44DC5" w:rsidRDefault="00723670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0232B4" w14:textId="3D25470D" w:rsidR="00723670" w:rsidRPr="00E44DC5" w:rsidRDefault="0072367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i/>
                <w:sz w:val="22"/>
                <w:szCs w:val="22"/>
              </w:rPr>
              <w:t>R71G01-</w:t>
            </w:r>
            <w:proofErr w:type="gramStart"/>
            <w:r w:rsidRPr="00E44DC5">
              <w:rPr>
                <w:rFonts w:ascii="Arial" w:hAnsi="Arial" w:cs="Arial"/>
                <w:i/>
                <w:sz w:val="22"/>
                <w:szCs w:val="22"/>
              </w:rPr>
              <w:t>Zp:GAL</w:t>
            </w:r>
            <w:proofErr w:type="gramEnd"/>
            <w:r w:rsidRPr="00E44DC5">
              <w:rPr>
                <w:rFonts w:ascii="Arial" w:hAnsi="Arial" w:cs="Arial"/>
                <w:i/>
                <w:sz w:val="22"/>
                <w:szCs w:val="22"/>
              </w:rPr>
              <w:t>4DBD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(in attP2)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0150E" w14:textId="38825293" w:rsidR="00723670" w:rsidRPr="00E44DC5" w:rsidRDefault="00BD09C8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Hoopfer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al., 2015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Pr="00BD09C8">
              <w:rPr>
                <w:rFonts w:ascii="Arial" w:hAnsi="Arial" w:cs="Arial"/>
                <w:color w:val="000000"/>
                <w:sz w:val="22"/>
                <w:szCs w:val="22"/>
              </w:rPr>
              <w:t>DOI:10.7554/eLife.11346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14A8FC" w14:textId="796A282A" w:rsidR="00723670" w:rsidRPr="00E44DC5" w:rsidRDefault="00BD09C8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BDSC:69507; FLYB: </w:t>
            </w:r>
            <w:r w:rsidR="008B79FB" w:rsidRPr="008B79FB">
              <w:rPr>
                <w:rFonts w:ascii="Arial" w:hAnsi="Arial" w:cs="Arial"/>
                <w:sz w:val="22"/>
                <w:szCs w:val="22"/>
              </w:rPr>
              <w:t>FBti0191802</w:t>
            </w:r>
            <w:r w:rsidR="008B79FB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gramStart"/>
            <w:r w:rsidR="00723670" w:rsidRPr="00E44DC5">
              <w:rPr>
                <w:rFonts w:ascii="Arial" w:hAnsi="Arial" w:cs="Arial"/>
                <w:sz w:val="22"/>
                <w:szCs w:val="22"/>
              </w:rPr>
              <w:t>RRID:BDSC</w:t>
            </w:r>
            <w:proofErr w:type="gramEnd"/>
            <w:r w:rsidR="00723670" w:rsidRPr="00E44DC5">
              <w:rPr>
                <w:rFonts w:ascii="Arial" w:hAnsi="Arial" w:cs="Arial"/>
                <w:sz w:val="22"/>
                <w:szCs w:val="22"/>
              </w:rPr>
              <w:t>_69507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3786F" w14:textId="04337BCE" w:rsidR="00723670" w:rsidRPr="00E44DC5" w:rsidRDefault="0072367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Gift from David Anderson (California Institute of Technology)</w:t>
            </w:r>
          </w:p>
        </w:tc>
      </w:tr>
      <w:tr w:rsidR="00723670" w:rsidRPr="00E44DC5" w14:paraId="28270F21" w14:textId="77777777" w:rsidTr="00F34185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BCC76" w14:textId="1DB11537" w:rsidR="00723670" w:rsidRPr="00E44DC5" w:rsidRDefault="00723670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FA12F" w14:textId="6D0D143C" w:rsidR="00723670" w:rsidRPr="00E44DC5" w:rsidRDefault="0072367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sz w:val="22"/>
                <w:szCs w:val="22"/>
              </w:rPr>
            </w:pPr>
            <w:r w:rsidRPr="00E44DC5">
              <w:rPr>
                <w:rFonts w:ascii="Arial" w:hAnsi="Arial" w:cs="Arial"/>
                <w:i/>
                <w:sz w:val="22"/>
                <w:szCs w:val="22"/>
              </w:rPr>
              <w:t>R15A01-LexA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(in attP2)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76B81" w14:textId="6873AB5F" w:rsidR="00723670" w:rsidRPr="00E44DC5" w:rsidRDefault="00BD09C8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Hoopfer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al., 2015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Pr="00BD09C8">
              <w:rPr>
                <w:rFonts w:ascii="Arial" w:hAnsi="Arial" w:cs="Arial"/>
                <w:color w:val="000000"/>
                <w:sz w:val="22"/>
                <w:szCs w:val="22"/>
              </w:rPr>
              <w:t>DOI:10.7554/eLife.11346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40F21" w14:textId="72D95A87" w:rsidR="00723670" w:rsidRPr="00E44DC5" w:rsidRDefault="00F3418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FLYB:</w:t>
            </w:r>
            <w:r w:rsidR="00BD09C8" w:rsidRPr="00BD09C8">
              <w:rPr>
                <w:rFonts w:ascii="Arial" w:hAnsi="Arial" w:cs="Arial"/>
                <w:color w:val="000000"/>
                <w:sz w:val="22"/>
                <w:szCs w:val="22"/>
              </w:rPr>
              <w:t>FBtp</w:t>
            </w:r>
            <w:proofErr w:type="gramEnd"/>
            <w:r w:rsidR="00BD09C8" w:rsidRPr="00BD09C8">
              <w:rPr>
                <w:rFonts w:ascii="Arial" w:hAnsi="Arial" w:cs="Arial"/>
                <w:color w:val="000000"/>
                <w:sz w:val="22"/>
                <w:szCs w:val="22"/>
              </w:rPr>
              <w:t>0087961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45219A" w14:textId="462133C0" w:rsidR="00723670" w:rsidRPr="00E44DC5" w:rsidRDefault="0072367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Gift from David Anderson (California Institute of Technology)</w:t>
            </w:r>
          </w:p>
        </w:tc>
      </w:tr>
      <w:tr w:rsidR="000B2947" w:rsidRPr="00E44DC5" w14:paraId="54261F35" w14:textId="77777777" w:rsidTr="00F34185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391C8" w14:textId="3A793E69" w:rsidR="000B2947" w:rsidRPr="00E44DC5" w:rsidRDefault="000B2947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C989A" w14:textId="58397266" w:rsidR="000B2947" w:rsidRPr="00E44DC5" w:rsidRDefault="000B294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sz w:val="22"/>
                <w:szCs w:val="22"/>
              </w:rPr>
            </w:pPr>
            <w:r w:rsidRPr="00E44DC5">
              <w:rPr>
                <w:rFonts w:ascii="Arial" w:hAnsi="Arial" w:cs="Arial"/>
                <w:i/>
                <w:sz w:val="22"/>
                <w:szCs w:val="22"/>
              </w:rPr>
              <w:t>20XUAS-IVS-Syn21-</w:t>
            </w:r>
            <w:proofErr w:type="gramStart"/>
            <w:r w:rsidRPr="00E44DC5">
              <w:rPr>
                <w:rFonts w:ascii="Arial" w:hAnsi="Arial" w:cs="Arial"/>
                <w:i/>
                <w:sz w:val="22"/>
                <w:szCs w:val="22"/>
              </w:rPr>
              <w:t>CsChrimson:tdTomato</w:t>
            </w:r>
            <w:proofErr w:type="gramEnd"/>
            <w:r w:rsidRPr="00E44DC5">
              <w:rPr>
                <w:rFonts w:ascii="Arial" w:hAnsi="Arial" w:cs="Arial"/>
                <w:sz w:val="22"/>
                <w:szCs w:val="22"/>
              </w:rPr>
              <w:t xml:space="preserve"> (in VK00022)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6F17C" w14:textId="43FF2F91" w:rsidR="000B294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Rubin lab (HHMI 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Janelia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Research Campus)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AFBF6" w14:textId="77777777" w:rsidR="000B2947" w:rsidRPr="00E44DC5" w:rsidRDefault="000B294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0F078" w14:textId="7448567F" w:rsidR="000B2947" w:rsidRPr="00E44DC5" w:rsidRDefault="000B294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Gift from David Anderson (California Institute of Technology)</w:t>
            </w:r>
          </w:p>
        </w:tc>
      </w:tr>
      <w:tr w:rsidR="000B2947" w:rsidRPr="00E44DC5" w14:paraId="08AEC5B5" w14:textId="77777777" w:rsidTr="00F34185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4538B" w14:textId="164B5525" w:rsidR="000B2947" w:rsidRPr="00E44DC5" w:rsidRDefault="000B2947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5DC9B" w14:textId="152699CF" w:rsidR="000B2947" w:rsidRPr="00E44DC5" w:rsidRDefault="000B294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Cs/>
                <w:sz w:val="22"/>
                <w:szCs w:val="22"/>
              </w:rPr>
            </w:pPr>
            <w:r w:rsidRPr="00E44DC5">
              <w:rPr>
                <w:rFonts w:ascii="Arial" w:hAnsi="Arial" w:cs="Arial"/>
                <w:i/>
                <w:sz w:val="22"/>
                <w:szCs w:val="22"/>
              </w:rPr>
              <w:t>20XUAS&gt;</w:t>
            </w:r>
            <w:proofErr w:type="gramStart"/>
            <w:r w:rsidRPr="00E44DC5">
              <w:rPr>
                <w:rFonts w:ascii="Arial" w:hAnsi="Arial" w:cs="Arial"/>
                <w:i/>
                <w:sz w:val="22"/>
                <w:szCs w:val="22"/>
              </w:rPr>
              <w:t>myr:TopHAT</w:t>
            </w:r>
            <w:proofErr w:type="gramEnd"/>
            <w:r w:rsidRPr="00E44DC5">
              <w:rPr>
                <w:rFonts w:ascii="Arial" w:hAnsi="Arial" w:cs="Arial"/>
                <w:i/>
                <w:sz w:val="22"/>
                <w:szCs w:val="22"/>
              </w:rPr>
              <w:t>2&gt;</w:t>
            </w:r>
            <w:proofErr w:type="spellStart"/>
            <w:r w:rsidRPr="00E44DC5">
              <w:rPr>
                <w:rFonts w:ascii="Arial" w:hAnsi="Arial" w:cs="Arial"/>
                <w:i/>
                <w:sz w:val="22"/>
                <w:szCs w:val="22"/>
              </w:rPr>
              <w:t>CsChrimson:tdTomato</w:t>
            </w:r>
            <w:proofErr w:type="spellEnd"/>
            <w:r w:rsidRPr="00E44DC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44DC5">
              <w:rPr>
                <w:rFonts w:ascii="Arial" w:hAnsi="Arial" w:cs="Arial"/>
                <w:iCs/>
                <w:sz w:val="22"/>
                <w:szCs w:val="22"/>
              </w:rPr>
              <w:t>(in VK00022)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CE960" w14:textId="4E3F5571" w:rsidR="000B294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Rubin lab (HHMI 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Janelia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Research Campus)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1AACB" w14:textId="77777777" w:rsidR="000B2947" w:rsidRPr="00E44DC5" w:rsidRDefault="000B294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1F9F3" w14:textId="162B4D3C" w:rsidR="000B2947" w:rsidRPr="00E44DC5" w:rsidRDefault="000B294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Gift from David Anderson (California Institute of Technology)</w:t>
            </w:r>
          </w:p>
        </w:tc>
      </w:tr>
      <w:tr w:rsidR="000B2947" w:rsidRPr="00E44DC5" w14:paraId="07327535" w14:textId="77777777" w:rsidTr="00F34185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8A3C5" w14:textId="28AFCD2E" w:rsidR="000B2947" w:rsidRPr="00E44DC5" w:rsidRDefault="000B2947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FB460" w14:textId="1B89E19B" w:rsidR="000B2947" w:rsidRPr="00E44DC5" w:rsidRDefault="000B294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sz w:val="22"/>
                <w:szCs w:val="22"/>
              </w:rPr>
            </w:pPr>
            <w:r w:rsidRPr="00E44DC5">
              <w:rPr>
                <w:rFonts w:ascii="Arial" w:hAnsi="Arial" w:cs="Arial"/>
                <w:i/>
                <w:sz w:val="22"/>
                <w:szCs w:val="22"/>
              </w:rPr>
              <w:t>20XUAS&gt;</w:t>
            </w:r>
            <w:proofErr w:type="gramStart"/>
            <w:r w:rsidRPr="00E44DC5">
              <w:rPr>
                <w:rFonts w:ascii="Arial" w:hAnsi="Arial" w:cs="Arial"/>
                <w:i/>
                <w:sz w:val="22"/>
                <w:szCs w:val="22"/>
              </w:rPr>
              <w:t>myr:TopHAT</w:t>
            </w:r>
            <w:proofErr w:type="gramEnd"/>
            <w:r w:rsidRPr="00E44DC5">
              <w:rPr>
                <w:rFonts w:ascii="Arial" w:hAnsi="Arial" w:cs="Arial"/>
                <w:i/>
                <w:sz w:val="22"/>
                <w:szCs w:val="22"/>
              </w:rPr>
              <w:t>2&gt;</w:t>
            </w:r>
            <w:proofErr w:type="spellStart"/>
            <w:r w:rsidRPr="00E44DC5">
              <w:rPr>
                <w:rFonts w:ascii="Arial" w:hAnsi="Arial" w:cs="Arial"/>
                <w:i/>
                <w:sz w:val="22"/>
                <w:szCs w:val="22"/>
              </w:rPr>
              <w:t>CsChrimson:tdTomato</w:t>
            </w:r>
            <w:proofErr w:type="spellEnd"/>
            <w:r w:rsidRPr="00E44DC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44DC5">
              <w:rPr>
                <w:rFonts w:ascii="Arial" w:hAnsi="Arial" w:cs="Arial"/>
                <w:iCs/>
                <w:sz w:val="22"/>
                <w:szCs w:val="22"/>
              </w:rPr>
              <w:t>(in VK00005)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7B1BA" w14:textId="1ADB9842" w:rsidR="000B2947" w:rsidRPr="008B79FB" w:rsidRDefault="000B294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Duistermars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al., 201</w:t>
            </w:r>
            <w:r w:rsidR="008B79FB">
              <w:rPr>
                <w:rFonts w:ascii="Arial" w:hAnsi="Arial" w:cs="Arial"/>
                <w:color w:val="000000"/>
                <w:sz w:val="22"/>
                <w:szCs w:val="22"/>
              </w:rPr>
              <w:t>8 (</w:t>
            </w:r>
            <w:proofErr w:type="gramStart"/>
            <w:r w:rsidR="008B79FB" w:rsidRPr="008B79FB">
              <w:rPr>
                <w:rFonts w:ascii="Arial" w:hAnsi="Arial" w:cs="Arial"/>
                <w:color w:val="000000"/>
                <w:sz w:val="22"/>
                <w:szCs w:val="22"/>
              </w:rPr>
              <w:t>DOI:10.1016/j.neuron</w:t>
            </w:r>
            <w:proofErr w:type="gramEnd"/>
            <w:r w:rsidR="008B79FB" w:rsidRPr="008B79FB">
              <w:rPr>
                <w:rFonts w:ascii="Arial" w:hAnsi="Arial" w:cs="Arial"/>
                <w:color w:val="000000"/>
                <w:sz w:val="22"/>
                <w:szCs w:val="22"/>
              </w:rPr>
              <w:t>.2018.10.027</w:t>
            </w:r>
            <w:r w:rsidR="008B79F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9E0CC" w14:textId="77777777" w:rsidR="000B2947" w:rsidRPr="00E44DC5" w:rsidRDefault="000B294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1BCBD" w14:textId="163EBD75" w:rsidR="000B2947" w:rsidRPr="00E44DC5" w:rsidRDefault="000B294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Gift from David Anderson (California Institute of Technology)</w:t>
            </w:r>
          </w:p>
        </w:tc>
      </w:tr>
      <w:tr w:rsidR="00631527" w:rsidRPr="00E44DC5" w14:paraId="1184421C" w14:textId="77777777" w:rsidTr="00F34185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67D05" w14:textId="0688F566" w:rsidR="00631527" w:rsidRPr="00E44DC5" w:rsidRDefault="00631527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6E8F4" w14:textId="4E02FCAE" w:rsidR="0063152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sz w:val="22"/>
                <w:szCs w:val="22"/>
              </w:rPr>
            </w:pPr>
            <w:r w:rsidRPr="00E44DC5">
              <w:rPr>
                <w:rFonts w:ascii="Arial" w:hAnsi="Arial" w:cs="Arial"/>
                <w:i/>
                <w:sz w:val="22"/>
                <w:szCs w:val="22"/>
              </w:rPr>
              <w:t>13XlexAop2-IVS-Syn21-GCaMP6f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(codon-optimized)</w:t>
            </w:r>
            <w:r w:rsidRPr="00E44DC5">
              <w:rPr>
                <w:rFonts w:ascii="Arial" w:hAnsi="Arial" w:cs="Arial"/>
                <w:i/>
                <w:sz w:val="22"/>
                <w:szCs w:val="22"/>
              </w:rPr>
              <w:t>-p10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(in </w:t>
            </w:r>
            <w:proofErr w:type="spellStart"/>
            <w:proofErr w:type="gramStart"/>
            <w:r w:rsidRPr="00E44DC5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E44DC5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proofErr w:type="gramEnd"/>
            <w:r w:rsidRPr="00E44DC5">
              <w:rPr>
                <w:rFonts w:ascii="Arial" w:hAnsi="Arial" w:cs="Arial"/>
                <w:sz w:val="22"/>
                <w:szCs w:val="22"/>
              </w:rPr>
              <w:t>Hw</w:t>
            </w:r>
            <w:proofErr w:type="spellEnd"/>
            <w:r w:rsidRPr="00E44DC5">
              <w:rPr>
                <w:rFonts w:ascii="Arial" w:hAnsi="Arial" w:cs="Arial"/>
                <w:sz w:val="22"/>
                <w:szCs w:val="22"/>
              </w:rPr>
              <w:t>)attP</w:t>
            </w:r>
            <w:r w:rsidR="00304C61">
              <w:rPr>
                <w:rFonts w:ascii="Arial" w:hAnsi="Arial" w:cs="Arial"/>
                <w:sz w:val="22"/>
                <w:szCs w:val="22"/>
              </w:rPr>
              <w:t>5</w:t>
            </w:r>
            <w:r w:rsidRPr="00E44D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3C50F" w14:textId="75859A74" w:rsidR="0063152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Rubin lab (HHMI 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Janelia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Research Campus)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BCA47" w14:textId="77777777" w:rsidR="0063152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C137B" w14:textId="72BA2C98" w:rsidR="0063152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Gift from David Anderson (California Institute of Technology)</w:t>
            </w:r>
          </w:p>
        </w:tc>
      </w:tr>
      <w:tr w:rsidR="00631527" w:rsidRPr="00E44DC5" w14:paraId="726753E9" w14:textId="77777777" w:rsidTr="00F34185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18124" w14:textId="5A0114DE" w:rsidR="00631527" w:rsidRPr="00E44DC5" w:rsidRDefault="00631527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42A87" w14:textId="08A74D19" w:rsidR="0063152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i/>
                <w:sz w:val="22"/>
                <w:szCs w:val="22"/>
              </w:rPr>
              <w:t>fru</w:t>
            </w:r>
            <w:r w:rsidRPr="00E44DC5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M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05EFA" w14:textId="756CE434" w:rsidR="0063152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Demir &amp; Dickson, 2005</w:t>
            </w:r>
            <w:r w:rsidR="008B79FB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8B79FB" w:rsidRPr="008B79FB">
              <w:rPr>
                <w:rFonts w:ascii="Arial" w:hAnsi="Arial" w:cs="Arial"/>
                <w:color w:val="000000"/>
                <w:sz w:val="22"/>
                <w:szCs w:val="22"/>
              </w:rPr>
              <w:t>DOI:10.1016/j.cell</w:t>
            </w:r>
            <w:proofErr w:type="gramEnd"/>
            <w:r w:rsidR="008B79FB" w:rsidRPr="008B79FB">
              <w:rPr>
                <w:rFonts w:ascii="Arial" w:hAnsi="Arial" w:cs="Arial"/>
                <w:color w:val="000000"/>
                <w:sz w:val="22"/>
                <w:szCs w:val="22"/>
              </w:rPr>
              <w:t>.2005.04.027</w:t>
            </w:r>
            <w:r w:rsidR="008B79F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85FCE" w14:textId="77F6C5CE" w:rsidR="00631527" w:rsidRPr="00E44DC5" w:rsidRDefault="008B79F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BDSC:66874;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FLYB:</w:t>
            </w:r>
            <w:r w:rsidR="00AA79A8" w:rsidRPr="00AA79A8">
              <w:rPr>
                <w:rFonts w:ascii="Arial" w:hAnsi="Arial" w:cs="Arial"/>
                <w:sz w:val="22"/>
                <w:szCs w:val="22"/>
              </w:rPr>
              <w:t>FBal</w:t>
            </w:r>
            <w:proofErr w:type="gramEnd"/>
            <w:r w:rsidR="00AA79A8" w:rsidRPr="00AA79A8">
              <w:rPr>
                <w:rFonts w:ascii="Arial" w:hAnsi="Arial" w:cs="Arial"/>
                <w:sz w:val="22"/>
                <w:szCs w:val="22"/>
              </w:rPr>
              <w:t>0179807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631527" w:rsidRPr="00E44DC5">
              <w:rPr>
                <w:rFonts w:ascii="Arial" w:hAnsi="Arial" w:cs="Arial"/>
                <w:sz w:val="22"/>
                <w:szCs w:val="22"/>
              </w:rPr>
              <w:t>RRID:BDSC_66874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04A82" w14:textId="731195A2" w:rsidR="0063152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Gift from Barry Dickson (HHMI 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Janelia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Research Campus)</w:t>
            </w:r>
          </w:p>
        </w:tc>
      </w:tr>
      <w:tr w:rsidR="00631527" w:rsidRPr="00E44DC5" w14:paraId="4DA74087" w14:textId="77777777" w:rsidTr="00F34185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96D45" w14:textId="48D52E0E" w:rsidR="00631527" w:rsidRPr="00E44DC5" w:rsidRDefault="00631527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1D11A" w14:textId="1AD7B396" w:rsidR="0063152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i/>
                <w:sz w:val="22"/>
                <w:szCs w:val="22"/>
              </w:rPr>
              <w:t>fru</w:t>
            </w:r>
            <w:r w:rsidRPr="00E44DC5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F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F8E8A" w14:textId="6D7BA2FD" w:rsidR="00631527" w:rsidRPr="00E44DC5" w:rsidRDefault="008B79F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Demir &amp; Dickson, 2005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8B79FB">
              <w:rPr>
                <w:rFonts w:ascii="Arial" w:hAnsi="Arial" w:cs="Arial"/>
                <w:color w:val="000000"/>
                <w:sz w:val="22"/>
                <w:szCs w:val="22"/>
              </w:rPr>
              <w:t>DOI:10.1016/j.cell</w:t>
            </w:r>
            <w:proofErr w:type="gramEnd"/>
            <w:r w:rsidRPr="008B79FB">
              <w:rPr>
                <w:rFonts w:ascii="Arial" w:hAnsi="Arial" w:cs="Arial"/>
                <w:color w:val="000000"/>
                <w:sz w:val="22"/>
                <w:szCs w:val="22"/>
              </w:rPr>
              <w:t>.2005.04.027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C1188" w14:textId="2C2A9083" w:rsidR="00631527" w:rsidRPr="00E44DC5" w:rsidRDefault="008B79F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BDSC:66873;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FLYB:</w:t>
            </w:r>
            <w:r w:rsidR="00AA79A8" w:rsidRPr="00AA79A8">
              <w:rPr>
                <w:rFonts w:ascii="Arial" w:hAnsi="Arial" w:cs="Arial"/>
                <w:sz w:val="22"/>
                <w:szCs w:val="22"/>
              </w:rPr>
              <w:t>FBal</w:t>
            </w:r>
            <w:proofErr w:type="gramEnd"/>
            <w:r w:rsidR="00AA79A8" w:rsidRPr="00AA79A8">
              <w:rPr>
                <w:rFonts w:ascii="Arial" w:hAnsi="Arial" w:cs="Arial"/>
                <w:sz w:val="22"/>
                <w:szCs w:val="22"/>
              </w:rPr>
              <w:t>0191136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631527" w:rsidRPr="00E44DC5">
              <w:rPr>
                <w:rFonts w:ascii="Arial" w:hAnsi="Arial" w:cs="Arial"/>
                <w:sz w:val="22"/>
                <w:szCs w:val="22"/>
              </w:rPr>
              <w:t>RRID:BDSC_66873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98098" w14:textId="7B1E78CF" w:rsidR="0063152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Gift from Barry Dickson (HHMI 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Janelia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Research Campus)</w:t>
            </w:r>
          </w:p>
        </w:tc>
      </w:tr>
      <w:tr w:rsidR="00631527" w:rsidRPr="00E44DC5" w14:paraId="6C2578F5" w14:textId="77777777" w:rsidTr="00F34185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41214" w14:textId="38CFC567" w:rsidR="00631527" w:rsidRPr="00E44DC5" w:rsidRDefault="00631527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648F4" w14:textId="5BAFCC3A" w:rsidR="0063152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i/>
                <w:sz w:val="22"/>
                <w:szCs w:val="22"/>
              </w:rPr>
              <w:t>fru</w:t>
            </w:r>
            <w:r w:rsidRPr="00E44DC5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FLP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9A19D" w14:textId="3B28A6BE" w:rsidR="00631527" w:rsidRPr="00E44DC5" w:rsidRDefault="00BD09C8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Yu et al., 2010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BD09C8">
              <w:rPr>
                <w:rFonts w:ascii="Arial" w:hAnsi="Arial" w:cs="Arial"/>
                <w:color w:val="000000"/>
                <w:sz w:val="22"/>
                <w:szCs w:val="22"/>
              </w:rPr>
              <w:t>DOI:10.1016/j.cub</w:t>
            </w:r>
            <w:proofErr w:type="gramEnd"/>
            <w:r w:rsidRPr="00BD09C8">
              <w:rPr>
                <w:rFonts w:ascii="Arial" w:hAnsi="Arial" w:cs="Arial"/>
                <w:color w:val="000000"/>
                <w:sz w:val="22"/>
                <w:szCs w:val="22"/>
              </w:rPr>
              <w:t>.2010.08.025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9F03B" w14:textId="04E04E5A" w:rsidR="00631527" w:rsidRPr="00E44DC5" w:rsidRDefault="008B79F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BDSC:66870;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FLYB:</w:t>
            </w:r>
            <w:r w:rsidR="00AA79A8" w:rsidRPr="00AA79A8">
              <w:rPr>
                <w:rFonts w:ascii="Arial" w:hAnsi="Arial" w:cs="Arial"/>
                <w:sz w:val="22"/>
                <w:szCs w:val="22"/>
              </w:rPr>
              <w:t>FBal</w:t>
            </w:r>
            <w:proofErr w:type="gramEnd"/>
            <w:r w:rsidR="00AA79A8" w:rsidRPr="00AA79A8">
              <w:rPr>
                <w:rFonts w:ascii="Arial" w:hAnsi="Arial" w:cs="Arial"/>
                <w:sz w:val="22"/>
                <w:szCs w:val="22"/>
              </w:rPr>
              <w:t>0248671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631527" w:rsidRPr="00E44DC5">
              <w:rPr>
                <w:rFonts w:ascii="Arial" w:hAnsi="Arial" w:cs="Arial"/>
                <w:sz w:val="22"/>
                <w:szCs w:val="22"/>
              </w:rPr>
              <w:t>RRID:BDSC_66870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1EC5E" w14:textId="5B0DA498" w:rsidR="0063152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Gift from Barry Dickson (HHMI 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Janelia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Research Campus)</w:t>
            </w:r>
          </w:p>
        </w:tc>
      </w:tr>
      <w:tr w:rsidR="00631527" w:rsidRPr="00E44DC5" w14:paraId="1639B9FB" w14:textId="77777777" w:rsidTr="00F34185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C691C" w14:textId="3BF5C70D" w:rsidR="00631527" w:rsidRPr="00E44DC5" w:rsidRDefault="00631527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95892" w14:textId="6A2DD14F" w:rsidR="0063152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sz w:val="22"/>
                <w:szCs w:val="22"/>
              </w:rPr>
            </w:pPr>
            <w:r w:rsidRPr="00E44DC5">
              <w:rPr>
                <w:rFonts w:ascii="Arial" w:hAnsi="Arial" w:cs="Arial"/>
                <w:i/>
                <w:sz w:val="22"/>
                <w:szCs w:val="22"/>
              </w:rPr>
              <w:t>dsx</w:t>
            </w:r>
            <w:r w:rsidRPr="00E44DC5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GAL4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7CD7A" w14:textId="09A505C9" w:rsidR="0063152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Rideout et al., 2010</w:t>
            </w:r>
            <w:r w:rsidR="008B79FB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="008B79FB" w:rsidRPr="008B79FB">
              <w:rPr>
                <w:rFonts w:ascii="Arial" w:hAnsi="Arial" w:cs="Arial"/>
                <w:color w:val="000000"/>
                <w:sz w:val="22"/>
                <w:szCs w:val="22"/>
              </w:rPr>
              <w:t>DOI:10.1038/nn.2515</w:t>
            </w:r>
            <w:r w:rsidR="008B79F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2A57F" w14:textId="1E2946DE" w:rsidR="00631527" w:rsidRPr="00E44DC5" w:rsidRDefault="00AA79A8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FLYB:</w:t>
            </w:r>
            <w:r w:rsidRPr="00AA79A8">
              <w:rPr>
                <w:rFonts w:ascii="Arial" w:hAnsi="Arial" w:cs="Arial"/>
                <w:sz w:val="22"/>
                <w:szCs w:val="22"/>
              </w:rPr>
              <w:t>FBal</w:t>
            </w:r>
            <w:proofErr w:type="gramEnd"/>
            <w:r w:rsidRPr="00AA79A8">
              <w:rPr>
                <w:rFonts w:ascii="Arial" w:hAnsi="Arial" w:cs="Arial"/>
                <w:sz w:val="22"/>
                <w:szCs w:val="22"/>
              </w:rPr>
              <w:t>0248671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3F3B9" w14:textId="786077EA" w:rsidR="0063152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Gift from Stephen Goodwin (Univ. Oxford)</w:t>
            </w:r>
          </w:p>
        </w:tc>
      </w:tr>
      <w:tr w:rsidR="00631527" w:rsidRPr="00E44DC5" w14:paraId="392D1712" w14:textId="77777777" w:rsidTr="00F34185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57B80" w14:textId="72BAB6DD" w:rsidR="00631527" w:rsidRPr="00E44DC5" w:rsidRDefault="00631527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FDE27" w14:textId="31ACB7EC" w:rsidR="0063152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i/>
                <w:sz w:val="22"/>
                <w:szCs w:val="22"/>
              </w:rPr>
              <w:t>dsx</w:t>
            </w:r>
            <w:r w:rsidRPr="00E44DC5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FLP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A535C" w14:textId="219190FB" w:rsidR="0063152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Rezaval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al., 2014</w:t>
            </w:r>
            <w:r w:rsidR="00AA79A8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AA79A8" w:rsidRPr="00AA79A8">
              <w:rPr>
                <w:rFonts w:ascii="Arial" w:hAnsi="Arial" w:cs="Arial"/>
                <w:color w:val="000000"/>
                <w:sz w:val="22"/>
                <w:szCs w:val="22"/>
              </w:rPr>
              <w:t>DOI:10.1016/j.cub</w:t>
            </w:r>
            <w:proofErr w:type="gramEnd"/>
            <w:r w:rsidR="00AA79A8" w:rsidRPr="00AA79A8">
              <w:rPr>
                <w:rFonts w:ascii="Arial" w:hAnsi="Arial" w:cs="Arial"/>
                <w:color w:val="000000"/>
                <w:sz w:val="22"/>
                <w:szCs w:val="22"/>
              </w:rPr>
              <w:t>.2013.12.051</w:t>
            </w:r>
            <w:r w:rsidR="00AA79A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CDE6B" w14:textId="7D2A73AF" w:rsidR="00631527" w:rsidRPr="00E44DC5" w:rsidRDefault="00AA79A8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FLYB:</w:t>
            </w:r>
            <w:r w:rsidRPr="00AA79A8">
              <w:rPr>
                <w:rFonts w:ascii="Arial" w:hAnsi="Arial" w:cs="Arial"/>
                <w:sz w:val="22"/>
                <w:szCs w:val="22"/>
              </w:rPr>
              <w:t>FBal</w:t>
            </w:r>
            <w:proofErr w:type="gramEnd"/>
            <w:r w:rsidRPr="00AA79A8">
              <w:rPr>
                <w:rFonts w:ascii="Arial" w:hAnsi="Arial" w:cs="Arial"/>
                <w:sz w:val="22"/>
                <w:szCs w:val="22"/>
              </w:rPr>
              <w:t>0296301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D7B3A" w14:textId="58FAD077" w:rsidR="0063152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Gift from Stephen Goodwin (Univ. Oxford)</w:t>
            </w:r>
          </w:p>
        </w:tc>
      </w:tr>
      <w:tr w:rsidR="00631527" w:rsidRPr="00E44DC5" w14:paraId="65013D80" w14:textId="77777777" w:rsidTr="00F34185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F965E" w14:textId="06D772A8" w:rsidR="00631527" w:rsidRPr="00E44DC5" w:rsidRDefault="00631527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8581B" w14:textId="484B5604" w:rsidR="0063152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sz w:val="22"/>
                <w:szCs w:val="22"/>
              </w:rPr>
            </w:pPr>
            <w:r w:rsidRPr="00E44DC5">
              <w:rPr>
                <w:rFonts w:ascii="Arial" w:hAnsi="Arial" w:cs="Arial"/>
                <w:i/>
                <w:sz w:val="22"/>
                <w:szCs w:val="22"/>
              </w:rPr>
              <w:t>fru</w:t>
            </w:r>
            <w:r w:rsidRPr="00E44DC5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P1.LexA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8FA58" w14:textId="3419F391" w:rsidR="0063152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>Mellert et al., 2010</w:t>
            </w:r>
            <w:r w:rsidR="008055A9">
              <w:rPr>
                <w:rFonts w:ascii="Arial" w:hAnsi="Arial" w:cs="Arial"/>
                <w:noProof/>
                <w:sz w:val="22"/>
                <w:szCs w:val="22"/>
              </w:rPr>
              <w:t xml:space="preserve"> (</w:t>
            </w:r>
            <w:r w:rsidR="008055A9" w:rsidRPr="008055A9">
              <w:rPr>
                <w:rFonts w:ascii="Arial" w:hAnsi="Arial" w:cs="Arial"/>
                <w:noProof/>
                <w:sz w:val="22"/>
                <w:szCs w:val="22"/>
              </w:rPr>
              <w:t>DOI: 10.1242/dev.045047</w:t>
            </w:r>
            <w:r w:rsidR="008055A9"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8E973" w14:textId="47C91299" w:rsidR="00631527" w:rsidRPr="00E44DC5" w:rsidRDefault="00D23394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BDSC:66698;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FLYB:</w:t>
            </w:r>
            <w:r w:rsidRPr="00D23394">
              <w:rPr>
                <w:rFonts w:ascii="Arial" w:hAnsi="Arial" w:cs="Arial"/>
                <w:sz w:val="22"/>
                <w:szCs w:val="22"/>
              </w:rPr>
              <w:t>FBal</w:t>
            </w:r>
            <w:proofErr w:type="gramEnd"/>
            <w:r w:rsidRPr="00D23394">
              <w:rPr>
                <w:rFonts w:ascii="Arial" w:hAnsi="Arial" w:cs="Arial"/>
                <w:sz w:val="22"/>
                <w:szCs w:val="22"/>
              </w:rPr>
              <w:t>0244777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631527" w:rsidRPr="00E44DC5">
              <w:rPr>
                <w:rFonts w:ascii="Arial" w:hAnsi="Arial" w:cs="Arial"/>
                <w:sz w:val="22"/>
                <w:szCs w:val="22"/>
              </w:rPr>
              <w:t>RRID:BDSC_66698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08E55" w14:textId="0A3EF8E3" w:rsidR="0063152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Gift from Bruce Baker (HHMI 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Janelia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Research Campus)</w:t>
            </w:r>
          </w:p>
        </w:tc>
      </w:tr>
      <w:tr w:rsidR="00631527" w:rsidRPr="00E44DC5" w14:paraId="03374120" w14:textId="77777777" w:rsidTr="00F34185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38B64" w14:textId="62531BD7" w:rsidR="00631527" w:rsidRPr="00E44DC5" w:rsidRDefault="00631527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78041" w14:textId="77E16640" w:rsidR="0063152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sz w:val="22"/>
                <w:szCs w:val="22"/>
              </w:rPr>
            </w:pPr>
            <w:r w:rsidRPr="00E44DC5">
              <w:rPr>
                <w:rFonts w:ascii="Arial" w:hAnsi="Arial" w:cs="Arial"/>
                <w:i/>
                <w:sz w:val="22"/>
                <w:szCs w:val="22"/>
              </w:rPr>
              <w:t>fru</w:t>
            </w:r>
            <w:r w:rsidRPr="00E44DC5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4-40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FFA14" w14:textId="7403F0E6" w:rsidR="0063152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 xml:space="preserve">Bloomington </w:t>
            </w:r>
            <w:r w:rsidRPr="00E44DC5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Drosophila</w:t>
            </w:r>
            <w:r w:rsidRPr="00E44DC5">
              <w:rPr>
                <w:rFonts w:ascii="Arial" w:hAnsi="Arial" w:cs="Arial"/>
                <w:noProof/>
                <w:sz w:val="22"/>
                <w:szCs w:val="22"/>
              </w:rPr>
              <w:t xml:space="preserve"> Resource Center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9C183" w14:textId="49F13230" w:rsidR="00631527" w:rsidRPr="00E44DC5" w:rsidRDefault="00D23394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BDRC:66692;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FLYB:</w:t>
            </w:r>
            <w:r w:rsidRPr="00D23394">
              <w:rPr>
                <w:rFonts w:ascii="Arial" w:hAnsi="Arial" w:cs="Arial"/>
                <w:sz w:val="22"/>
                <w:szCs w:val="22"/>
              </w:rPr>
              <w:t>FBal</w:t>
            </w:r>
            <w:proofErr w:type="gramEnd"/>
            <w:r w:rsidRPr="00D23394">
              <w:rPr>
                <w:rFonts w:ascii="Arial" w:hAnsi="Arial" w:cs="Arial"/>
                <w:sz w:val="22"/>
                <w:szCs w:val="22"/>
              </w:rPr>
              <w:t>0126397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631527" w:rsidRPr="00E44DC5">
              <w:rPr>
                <w:rFonts w:ascii="Arial" w:hAnsi="Arial" w:cs="Arial"/>
                <w:sz w:val="22"/>
                <w:szCs w:val="22"/>
              </w:rPr>
              <w:t>RRID:BDSC_66692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175F7" w14:textId="77777777" w:rsidR="0063152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31527" w:rsidRPr="00E44DC5" w14:paraId="1287B02C" w14:textId="77777777" w:rsidTr="00F34185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A8A41" w14:textId="5439C7ED" w:rsidR="00631527" w:rsidRPr="00E44DC5" w:rsidRDefault="00631527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C6C42B" w14:textId="05BD2F4C" w:rsidR="0063152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sz w:val="22"/>
                <w:szCs w:val="22"/>
              </w:rPr>
            </w:pPr>
            <w:r w:rsidRPr="00E44DC5">
              <w:rPr>
                <w:rFonts w:ascii="Arial" w:hAnsi="Arial" w:cs="Arial"/>
                <w:i/>
                <w:sz w:val="22"/>
                <w:szCs w:val="22"/>
              </w:rPr>
              <w:t>8XlexAop2-GAL80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(in attP40)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07651" w14:textId="69AAC9B4" w:rsidR="0063152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 xml:space="preserve">Bloomington </w:t>
            </w:r>
            <w:r w:rsidRPr="00E44DC5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Drosophila</w:t>
            </w:r>
            <w:r w:rsidRPr="00E44DC5">
              <w:rPr>
                <w:rFonts w:ascii="Arial" w:hAnsi="Arial" w:cs="Arial"/>
                <w:noProof/>
                <w:sz w:val="22"/>
                <w:szCs w:val="22"/>
              </w:rPr>
              <w:t xml:space="preserve"> Resource Center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7F351" w14:textId="7936B916" w:rsidR="00631527" w:rsidRPr="00E44DC5" w:rsidRDefault="00D23394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BDSC:32214; FLYB:</w:t>
            </w:r>
            <w:r>
              <w:t xml:space="preserve"> </w:t>
            </w:r>
            <w:r w:rsidRPr="00D23394">
              <w:rPr>
                <w:rFonts w:ascii="Arial" w:hAnsi="Arial" w:cs="Arial"/>
                <w:sz w:val="22"/>
                <w:szCs w:val="22"/>
              </w:rPr>
              <w:t>FBti0131966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gramStart"/>
            <w:r w:rsidR="00631527" w:rsidRPr="00E44DC5">
              <w:rPr>
                <w:rFonts w:ascii="Arial" w:hAnsi="Arial" w:cs="Arial"/>
                <w:sz w:val="22"/>
                <w:szCs w:val="22"/>
              </w:rPr>
              <w:t>RRID:BDSC</w:t>
            </w:r>
            <w:proofErr w:type="gramEnd"/>
            <w:r w:rsidR="00631527" w:rsidRPr="00E44DC5">
              <w:rPr>
                <w:rFonts w:ascii="Arial" w:hAnsi="Arial" w:cs="Arial"/>
                <w:sz w:val="22"/>
                <w:szCs w:val="22"/>
              </w:rPr>
              <w:t>_32214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E47DD" w14:textId="77777777" w:rsidR="0063152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31527" w:rsidRPr="00E44DC5" w14:paraId="23D586A3" w14:textId="77777777" w:rsidTr="00F34185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F85FA" w14:textId="321FFAA0" w:rsidR="00631527" w:rsidRPr="00E44DC5" w:rsidRDefault="00631527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3ABD9" w14:textId="7533E76E" w:rsidR="0063152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sz w:val="22"/>
                <w:szCs w:val="22"/>
              </w:rPr>
            </w:pPr>
            <w:r w:rsidRPr="00E44DC5">
              <w:rPr>
                <w:rFonts w:ascii="Arial" w:hAnsi="Arial" w:cs="Arial"/>
                <w:i/>
                <w:sz w:val="22"/>
                <w:szCs w:val="22"/>
              </w:rPr>
              <w:t>R71G01-LexA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(in attP2)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4907A" w14:textId="05410271" w:rsidR="00631527" w:rsidRPr="00E44DC5" w:rsidRDefault="00C92BF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>This paper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780D9" w14:textId="76580DAA" w:rsidR="00631527" w:rsidRPr="00E44DC5" w:rsidRDefault="006315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6C738" w14:textId="045F0BBD" w:rsidR="00631527" w:rsidRPr="00E44DC5" w:rsidRDefault="00C92BF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Created by targeting the GMR71G01-LexA plasmid (gift from Rubin lab</w:t>
            </w:r>
            <w:r w:rsidR="00F34185">
              <w:rPr>
                <w:rFonts w:ascii="Arial" w:hAnsi="Arial" w:cs="Arial"/>
                <w:color w:val="000000"/>
                <w:sz w:val="22"/>
                <w:szCs w:val="22"/>
              </w:rPr>
              <w:t>; see below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 into the attP2 landing site.</w:t>
            </w:r>
            <w:r w:rsidR="00F34185">
              <w:rPr>
                <w:rFonts w:ascii="Arial" w:hAnsi="Arial" w:cs="Arial"/>
                <w:color w:val="000000"/>
                <w:sz w:val="22"/>
                <w:szCs w:val="22"/>
              </w:rPr>
              <w:t xml:space="preserve"> See also Materials and Methods for details.</w:t>
            </w:r>
          </w:p>
        </w:tc>
      </w:tr>
      <w:tr w:rsidR="00723670" w:rsidRPr="00E44DC5" w14:paraId="72E266D9" w14:textId="77777777" w:rsidTr="00F34185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D14FBC" w14:textId="77777777" w:rsidR="00703479" w:rsidRPr="00E44DC5" w:rsidRDefault="00703479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ECE246" w14:textId="716F31BA" w:rsidR="00703479" w:rsidRPr="00E44DC5" w:rsidRDefault="00C92BFA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anti-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DsRed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(Rabbit polyclonal)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B15E64" w14:textId="36BA5D0D" w:rsidR="00703479" w:rsidRPr="00E44DC5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="00C92BFA" w:rsidRPr="00E44DC5">
              <w:rPr>
                <w:rFonts w:ascii="Arial" w:hAnsi="Arial" w:cs="Arial"/>
                <w:color w:val="000000"/>
                <w:sz w:val="22"/>
                <w:szCs w:val="22"/>
              </w:rPr>
              <w:t>Clontech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7ED654" w14:textId="0B8BCC36" w:rsidR="00703479" w:rsidRPr="00E44DC5" w:rsidRDefault="00C92BF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Cat # 632496</w:t>
            </w:r>
            <w:r w:rsidR="0023497D">
              <w:rPr>
                <w:rFonts w:ascii="Arial" w:hAnsi="Arial" w:cs="Arial"/>
                <w:sz w:val="22"/>
                <w:szCs w:val="22"/>
              </w:rPr>
              <w:t>;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RRID: AB_10013483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F1309A" w14:textId="794BEB8B" w:rsidR="00703479" w:rsidRPr="00E44DC5" w:rsidRDefault="00C92BFA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IHC </w:t>
            </w:r>
            <w:r w:rsidR="00CB62F0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1:1,000</w:t>
            </w:r>
            <w:r w:rsidR="00CB62F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C92BFA" w:rsidRPr="00E44DC5" w14:paraId="0527062E" w14:textId="77777777" w:rsidTr="00F34185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E9CA2" w14:textId="23A84A9C" w:rsidR="00C92BFA" w:rsidRPr="00E44DC5" w:rsidRDefault="00C92BFA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BADD2" w14:textId="1A3531FD" w:rsidR="00C92BFA" w:rsidRPr="00E44DC5" w:rsidRDefault="00C92BFA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anti-BRP (Mouse monoclonal nc82)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82941" w14:textId="780B7A7D" w:rsidR="00C92BFA" w:rsidRPr="00E44DC5" w:rsidRDefault="00C92BF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Developmental Studies Hybridoma Bank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385E5" w14:textId="14CAAFC1" w:rsidR="00C92BFA" w:rsidRPr="00E44DC5" w:rsidRDefault="00C92BF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nc82 (concentrate)</w:t>
            </w:r>
            <w:r w:rsidR="00D23394">
              <w:rPr>
                <w:rFonts w:ascii="Arial" w:hAnsi="Arial" w:cs="Arial"/>
                <w:sz w:val="22"/>
                <w:szCs w:val="22"/>
              </w:rPr>
              <w:t>;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RRID: AB_2314866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46F84" w14:textId="17E4E44B" w:rsidR="00C92BFA" w:rsidRPr="00E44DC5" w:rsidRDefault="00C92BFA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IHC </w:t>
            </w:r>
            <w:r w:rsidR="00CB62F0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1:100</w:t>
            </w:r>
            <w:r w:rsidR="00CB62F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C92BFA" w:rsidRPr="00E44DC5" w14:paraId="6C99C0D2" w14:textId="77777777" w:rsidTr="00F34185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1BBA4" w14:textId="031FE04D" w:rsidR="00C92BFA" w:rsidRPr="00E44DC5" w:rsidRDefault="00C92BFA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88328" w14:textId="69D0F1B6" w:rsidR="00C92BFA" w:rsidRPr="00E44DC5" w:rsidRDefault="00C92BFA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anti-GFP (Chicken polyclonal)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C63AF" w14:textId="42163BA9" w:rsidR="00C92BFA" w:rsidRPr="00E44DC5" w:rsidRDefault="00C92BF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Abcam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8F55C" w14:textId="2D1EA8F2" w:rsidR="00C92BFA" w:rsidRPr="00E44DC5" w:rsidRDefault="00C92BF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Cat # ab13970</w:t>
            </w:r>
            <w:r w:rsidR="00D23394">
              <w:rPr>
                <w:rFonts w:ascii="Arial" w:hAnsi="Arial" w:cs="Arial"/>
                <w:sz w:val="22"/>
                <w:szCs w:val="22"/>
              </w:rPr>
              <w:t>;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E44DC5">
              <w:rPr>
                <w:rFonts w:ascii="Arial" w:hAnsi="Arial" w:cs="Arial"/>
                <w:sz w:val="22"/>
                <w:szCs w:val="22"/>
              </w:rPr>
              <w:t>RRID:AB</w:t>
            </w:r>
            <w:proofErr w:type="gramEnd"/>
            <w:r w:rsidRPr="00E44DC5">
              <w:rPr>
                <w:rFonts w:ascii="Arial" w:hAnsi="Arial" w:cs="Arial"/>
                <w:sz w:val="22"/>
                <w:szCs w:val="22"/>
              </w:rPr>
              <w:t>_300798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99A86" w14:textId="5F4B936C" w:rsidR="00C92BFA" w:rsidRPr="00E44DC5" w:rsidRDefault="00C92BFA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IHC </w:t>
            </w:r>
            <w:r w:rsidR="00CB62F0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1:1,000</w:t>
            </w:r>
            <w:r w:rsidR="00CB62F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C92BFA" w:rsidRPr="00E44DC5" w14:paraId="4C4921D9" w14:textId="77777777" w:rsidTr="00F34185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521F0" w14:textId="56F3BB44" w:rsidR="00C92BFA" w:rsidRPr="00E44DC5" w:rsidRDefault="00C92BFA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3B767" w14:textId="1AF3D2F8" w:rsidR="00C92BFA" w:rsidRPr="00E44DC5" w:rsidRDefault="00C92BFA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anti-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FruM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(Rabbit polyclonal)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F9B45" w14:textId="332A5841" w:rsidR="00C92BFA" w:rsidRPr="00E44DC5" w:rsidRDefault="00C92BF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Stockinger et al., 2005</w:t>
            </w:r>
            <w:r w:rsidR="00D2339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gramStart"/>
            <w:r w:rsidR="00D23394" w:rsidRPr="00D23394">
              <w:rPr>
                <w:rFonts w:ascii="Arial" w:hAnsi="Arial" w:cs="Arial"/>
                <w:sz w:val="22"/>
                <w:szCs w:val="22"/>
              </w:rPr>
              <w:t>DOI:10.1016/j.cell</w:t>
            </w:r>
            <w:proofErr w:type="gramEnd"/>
            <w:r w:rsidR="00D23394" w:rsidRPr="00D23394">
              <w:rPr>
                <w:rFonts w:ascii="Arial" w:hAnsi="Arial" w:cs="Arial"/>
                <w:sz w:val="22"/>
                <w:szCs w:val="22"/>
              </w:rPr>
              <w:t>.2005.04.026</w:t>
            </w:r>
            <w:r w:rsidR="00D2339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49064" w14:textId="77777777" w:rsidR="00C92BFA" w:rsidRPr="00E44DC5" w:rsidRDefault="00C92BF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41C94" w14:textId="13F3DF59" w:rsidR="00C92BFA" w:rsidRPr="00E44DC5" w:rsidRDefault="00C92BFA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Gift from Barry Dickson (HHMI 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Janelia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Research Campus)</w:t>
            </w:r>
            <w:r w:rsidR="00F7765E"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. IHC </w:t>
            </w:r>
            <w:r w:rsidR="00CB62F0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F7765E" w:rsidRPr="00E44DC5">
              <w:rPr>
                <w:rFonts w:ascii="Arial" w:hAnsi="Arial" w:cs="Arial"/>
                <w:color w:val="000000"/>
                <w:sz w:val="22"/>
                <w:szCs w:val="22"/>
              </w:rPr>
              <w:t>1:10,000</w:t>
            </w:r>
            <w:r w:rsidR="00CB62F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C92BFA" w:rsidRPr="00E44DC5" w14:paraId="752FE69F" w14:textId="77777777" w:rsidTr="00F34185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9489A" w14:textId="1F709686" w:rsidR="00C92BFA" w:rsidRPr="00E44DC5" w:rsidRDefault="00F7765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31018" w14:textId="083EDE3F" w:rsidR="00C92BFA" w:rsidRPr="00E44DC5" w:rsidRDefault="00F7765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anti-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FruM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(Guinea pig polyclonal)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D1B84" w14:textId="6A98FC9B" w:rsidR="00C92BFA" w:rsidRPr="00E44DC5" w:rsidRDefault="00F7765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59D01" w14:textId="77777777" w:rsidR="00C92BFA" w:rsidRPr="00E44DC5" w:rsidRDefault="00C92BF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4E131" w14:textId="66DDC0D6" w:rsidR="00C92BFA" w:rsidRPr="00E44DC5" w:rsidRDefault="00F7765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Generated by Michael Perry (UC San Diego) and provided to the authors. IHC </w:t>
            </w:r>
            <w:r w:rsidR="00CB62F0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1:100</w:t>
            </w:r>
            <w:r w:rsidR="00CB62F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F7765E" w:rsidRPr="00E44DC5" w14:paraId="3E8CE67B" w14:textId="77777777" w:rsidTr="00F34185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1C9B8" w14:textId="1B847DE9" w:rsidR="00F7765E" w:rsidRPr="00E44DC5" w:rsidRDefault="00F7765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488D5" w14:textId="42E1DBE4" w:rsidR="00F7765E" w:rsidRPr="00E44DC5" w:rsidRDefault="00F7765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anti-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DsxM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="0023497D">
              <w:rPr>
                <w:rFonts w:ascii="Arial" w:hAnsi="Arial" w:cs="Arial"/>
                <w:color w:val="000000"/>
                <w:sz w:val="22"/>
                <w:szCs w:val="22"/>
              </w:rPr>
              <w:t>Rat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polyclonal)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D25048" w14:textId="6EB33BFE" w:rsidR="00F7765E" w:rsidRPr="00E44DC5" w:rsidRDefault="00F7765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ED291" w14:textId="77777777" w:rsidR="00F7765E" w:rsidRPr="00E44DC5" w:rsidRDefault="00F7765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0DA8B" w14:textId="63965DBE" w:rsidR="00F7765E" w:rsidRPr="00E44DC5" w:rsidRDefault="00F7765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Generated by Michael Perry (UC San Diego) and provided to the authors. IHC </w:t>
            </w:r>
            <w:r w:rsidR="00CB62F0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1:100</w:t>
            </w:r>
            <w:r w:rsidR="00CB62F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F7765E" w:rsidRPr="00E44DC5" w14:paraId="216FC872" w14:textId="77777777" w:rsidTr="00F34185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53179" w14:textId="6A4775E4" w:rsidR="00F7765E" w:rsidRPr="00E44DC5" w:rsidRDefault="00F7765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7D443" w14:textId="17E2B832" w:rsidR="00F7765E" w:rsidRPr="00E44DC5" w:rsidRDefault="00F7765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anti-chicken 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IgY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Alexa 488 (Goat polyclonal)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6D7FE" w14:textId="3A4364AE" w:rsidR="00F7765E" w:rsidRPr="00E44DC5" w:rsidRDefault="00F7765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  <w:r w:rsidRPr="00E44DC5">
              <w:rPr>
                <w:rFonts w:ascii="Arial" w:hAnsi="Arial" w:cs="Arial"/>
                <w:sz w:val="22"/>
                <w:szCs w:val="22"/>
              </w:rPr>
              <w:t xml:space="preserve"> Scientific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91A51" w14:textId="29641D16" w:rsidR="00F7765E" w:rsidRPr="00E44DC5" w:rsidRDefault="00F7765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Cat # A11039</w:t>
            </w:r>
            <w:r w:rsidR="00D23394">
              <w:rPr>
                <w:rFonts w:ascii="Arial" w:hAnsi="Arial" w:cs="Arial"/>
                <w:sz w:val="22"/>
                <w:szCs w:val="22"/>
              </w:rPr>
              <w:t>;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E44DC5">
              <w:rPr>
                <w:rFonts w:ascii="Arial" w:hAnsi="Arial" w:cs="Arial"/>
                <w:sz w:val="22"/>
                <w:szCs w:val="22"/>
              </w:rPr>
              <w:t>RRID:AB</w:t>
            </w:r>
            <w:proofErr w:type="gramEnd"/>
            <w:r w:rsidRPr="00E44DC5">
              <w:rPr>
                <w:rFonts w:ascii="Arial" w:hAnsi="Arial" w:cs="Arial"/>
                <w:sz w:val="22"/>
                <w:szCs w:val="22"/>
              </w:rPr>
              <w:t>_2534096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376C1" w14:textId="35399ABF" w:rsidR="00F7765E" w:rsidRPr="00E44DC5" w:rsidRDefault="00F7765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IHC </w:t>
            </w:r>
            <w:r w:rsidR="00CB62F0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1:100</w:t>
            </w:r>
            <w:r w:rsidR="00CB62F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F7765E" w:rsidRPr="00E44DC5" w14:paraId="693CBD30" w14:textId="77777777" w:rsidTr="00F34185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BE732" w14:textId="79379ED6" w:rsidR="00F7765E" w:rsidRPr="00E44DC5" w:rsidRDefault="00F7765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12062" w14:textId="328948DB" w:rsidR="00F7765E" w:rsidRPr="00E44DC5" w:rsidRDefault="00F7765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anti-rat IgG Alexa 488 (Goat polyclonal)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44AC9" w14:textId="369D1A9B" w:rsidR="00F7765E" w:rsidRPr="00E44DC5" w:rsidRDefault="00F7765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  <w:r w:rsidRPr="00E44DC5">
              <w:rPr>
                <w:rFonts w:ascii="Arial" w:hAnsi="Arial" w:cs="Arial"/>
                <w:sz w:val="22"/>
                <w:szCs w:val="22"/>
              </w:rPr>
              <w:t xml:space="preserve"> Scientific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5CC2B" w14:textId="5E5B97C7" w:rsidR="00F7765E" w:rsidRPr="00E44DC5" w:rsidRDefault="00F7765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Cat # A11006</w:t>
            </w:r>
            <w:r w:rsidR="00D23394">
              <w:rPr>
                <w:rFonts w:ascii="Arial" w:hAnsi="Arial" w:cs="Arial"/>
                <w:sz w:val="22"/>
                <w:szCs w:val="22"/>
              </w:rPr>
              <w:t>;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E44DC5">
              <w:rPr>
                <w:rFonts w:ascii="Arial" w:hAnsi="Arial" w:cs="Arial"/>
                <w:sz w:val="22"/>
                <w:szCs w:val="22"/>
              </w:rPr>
              <w:t>RRID:AB</w:t>
            </w:r>
            <w:proofErr w:type="gramEnd"/>
            <w:r w:rsidRPr="00E44DC5">
              <w:rPr>
                <w:rFonts w:ascii="Arial" w:hAnsi="Arial" w:cs="Arial"/>
                <w:sz w:val="22"/>
                <w:szCs w:val="22"/>
              </w:rPr>
              <w:t>_2534074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694F2" w14:textId="578427B1" w:rsidR="00F7765E" w:rsidRPr="00E44DC5" w:rsidRDefault="00CB62F0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IHC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1:100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E44E8C" w:rsidRPr="00E44DC5" w14:paraId="509CED82" w14:textId="77777777" w:rsidTr="00F34185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FCA10" w14:textId="7091E94F" w:rsidR="00E44E8C" w:rsidRPr="00E44DC5" w:rsidRDefault="00E44E8C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7A1F3" w14:textId="52B220E0" w:rsidR="00E44E8C" w:rsidRPr="00E44DC5" w:rsidRDefault="00E44E8C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anti-rabbit IgG Alexa 568 (Goat polyclonal)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CD4D4" w14:textId="4393C1E5" w:rsidR="00E44E8C" w:rsidRPr="00E44DC5" w:rsidRDefault="00E44E8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  <w:r w:rsidRPr="00E44DC5">
              <w:rPr>
                <w:rFonts w:ascii="Arial" w:hAnsi="Arial" w:cs="Arial"/>
                <w:sz w:val="22"/>
                <w:szCs w:val="22"/>
              </w:rPr>
              <w:t xml:space="preserve"> Scientific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D6B90" w14:textId="2F591FA4" w:rsidR="00E44E8C" w:rsidRPr="00E44DC5" w:rsidRDefault="00E44E8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Cat # A11036</w:t>
            </w:r>
            <w:r w:rsidR="00D23394">
              <w:rPr>
                <w:rFonts w:ascii="Arial" w:hAnsi="Arial" w:cs="Arial"/>
                <w:sz w:val="22"/>
                <w:szCs w:val="22"/>
              </w:rPr>
              <w:t>;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E44DC5">
              <w:rPr>
                <w:rFonts w:ascii="Arial" w:hAnsi="Arial" w:cs="Arial"/>
                <w:sz w:val="22"/>
                <w:szCs w:val="22"/>
              </w:rPr>
              <w:t>RRID:AB</w:t>
            </w:r>
            <w:proofErr w:type="gramEnd"/>
            <w:r w:rsidRPr="00E44DC5">
              <w:rPr>
                <w:rFonts w:ascii="Arial" w:hAnsi="Arial" w:cs="Arial"/>
                <w:sz w:val="22"/>
                <w:szCs w:val="22"/>
              </w:rPr>
              <w:t>_10563566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41CAD" w14:textId="03F38872" w:rsidR="00E44E8C" w:rsidRPr="00E44DC5" w:rsidRDefault="00CB62F0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IHC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1:100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E44E8C" w:rsidRPr="00E44DC5" w14:paraId="0A560F45" w14:textId="77777777" w:rsidTr="00F34185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8C450" w14:textId="62B9E7D5" w:rsidR="00E44E8C" w:rsidRPr="00E44DC5" w:rsidRDefault="00E44E8C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0395C" w14:textId="0BDA2094" w:rsidR="00E44E8C" w:rsidRPr="00E44DC5" w:rsidRDefault="00E44E8C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anti-mouse IgG Alexa 633 (Goat polyclonal)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5417C" w14:textId="02A0B9EF" w:rsidR="00E44E8C" w:rsidRPr="00E44DC5" w:rsidRDefault="00E44E8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  <w:r w:rsidRPr="00E44DC5">
              <w:rPr>
                <w:rFonts w:ascii="Arial" w:hAnsi="Arial" w:cs="Arial"/>
                <w:sz w:val="22"/>
                <w:szCs w:val="22"/>
              </w:rPr>
              <w:t xml:space="preserve"> Scientific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DFB54" w14:textId="1CDA2BE9" w:rsidR="00E44E8C" w:rsidRPr="00E44DC5" w:rsidRDefault="00E44E8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Cat # A21052</w:t>
            </w:r>
            <w:r w:rsidR="00D23394">
              <w:rPr>
                <w:rFonts w:ascii="Arial" w:hAnsi="Arial" w:cs="Arial"/>
                <w:sz w:val="22"/>
                <w:szCs w:val="22"/>
              </w:rPr>
              <w:t>;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E44DC5">
              <w:rPr>
                <w:rFonts w:ascii="Arial" w:hAnsi="Arial" w:cs="Arial"/>
                <w:sz w:val="22"/>
                <w:szCs w:val="22"/>
              </w:rPr>
              <w:t>RRID:AB</w:t>
            </w:r>
            <w:proofErr w:type="gramEnd"/>
            <w:r w:rsidRPr="00E44DC5">
              <w:rPr>
                <w:rFonts w:ascii="Arial" w:hAnsi="Arial" w:cs="Arial"/>
                <w:sz w:val="22"/>
                <w:szCs w:val="22"/>
              </w:rPr>
              <w:t>_2535719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F91B7" w14:textId="30C63A68" w:rsidR="00E44E8C" w:rsidRPr="00E44DC5" w:rsidRDefault="00CB62F0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IHC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1:100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E44E8C" w:rsidRPr="00E44DC5" w14:paraId="7FFB4574" w14:textId="77777777" w:rsidTr="00F34185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9DDE1" w14:textId="2ABA59AA" w:rsidR="00E44E8C" w:rsidRPr="00E44DC5" w:rsidRDefault="00E44E8C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1D27B" w14:textId="7123C952" w:rsidR="00E44E8C" w:rsidRPr="00E44DC5" w:rsidRDefault="00E44E8C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anti-guinea pig IgG Alexa 633 (Goat polyclonal)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4BF68" w14:textId="2763E736" w:rsidR="00E44E8C" w:rsidRPr="00E44DC5" w:rsidRDefault="00E44E8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  <w:r w:rsidRPr="00E44DC5">
              <w:rPr>
                <w:rFonts w:ascii="Arial" w:hAnsi="Arial" w:cs="Arial"/>
                <w:sz w:val="22"/>
                <w:szCs w:val="22"/>
              </w:rPr>
              <w:t xml:space="preserve"> Scientific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FC309" w14:textId="5EE77160" w:rsidR="00E44E8C" w:rsidRPr="00E44DC5" w:rsidRDefault="00E44E8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Cat # A21105</w:t>
            </w:r>
            <w:r w:rsidR="00D23394">
              <w:rPr>
                <w:rFonts w:ascii="Arial" w:hAnsi="Arial" w:cs="Arial"/>
                <w:sz w:val="22"/>
                <w:szCs w:val="22"/>
              </w:rPr>
              <w:t>;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E44DC5">
              <w:rPr>
                <w:rFonts w:ascii="Arial" w:hAnsi="Arial" w:cs="Arial"/>
                <w:sz w:val="22"/>
                <w:szCs w:val="22"/>
              </w:rPr>
              <w:t>RRID:AB</w:t>
            </w:r>
            <w:proofErr w:type="gramEnd"/>
            <w:r w:rsidRPr="00E44DC5">
              <w:rPr>
                <w:rFonts w:ascii="Arial" w:hAnsi="Arial" w:cs="Arial"/>
                <w:sz w:val="22"/>
                <w:szCs w:val="22"/>
              </w:rPr>
              <w:t>_2535757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CA0A56" w14:textId="3FBB7C13" w:rsidR="00E44E8C" w:rsidRPr="00E44DC5" w:rsidRDefault="00CB62F0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IHC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1:100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723670" w:rsidRPr="00E44DC5" w14:paraId="6C4A7B22" w14:textId="77777777" w:rsidTr="00F34185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908A0A" w14:textId="77777777" w:rsidR="00703479" w:rsidRPr="00E44DC5" w:rsidRDefault="00703479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CA189" w14:textId="6FF55600" w:rsidR="00703479" w:rsidRPr="00E44DC5" w:rsidRDefault="00E44E8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GMR71G01-LexA plasmid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9DE102" w14:textId="45740A9E" w:rsidR="00703479" w:rsidRPr="00E44DC5" w:rsidRDefault="00E44E8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HHMI 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Janelia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Research Campus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CDD436" w14:textId="4BBCE0D3" w:rsidR="00703479" w:rsidRPr="00E44DC5" w:rsidRDefault="00D23394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FLYB:</w:t>
            </w:r>
            <w:r w:rsidRPr="00D23394">
              <w:rPr>
                <w:rFonts w:ascii="Arial" w:hAnsi="Arial" w:cs="Arial"/>
                <w:sz w:val="22"/>
                <w:szCs w:val="22"/>
              </w:rPr>
              <w:t>FBtp</w:t>
            </w:r>
            <w:proofErr w:type="gramEnd"/>
            <w:r w:rsidRPr="00D23394">
              <w:rPr>
                <w:rFonts w:ascii="Arial" w:hAnsi="Arial" w:cs="Arial"/>
                <w:sz w:val="22"/>
                <w:szCs w:val="22"/>
              </w:rPr>
              <w:t>0079698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52BDDB" w14:textId="6E1BDF22" w:rsidR="00703479" w:rsidRPr="00F34185" w:rsidRDefault="00E44E8C" w:rsidP="00E44E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Details of plasmid design are described in Pfeiffer et al., 2010 </w:t>
            </w:r>
            <w:r w:rsidR="00F34185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F34185" w:rsidRPr="00F34185">
              <w:rPr>
                <w:rFonts w:ascii="Arial" w:hAnsi="Arial" w:cs="Arial"/>
                <w:color w:val="000000"/>
                <w:sz w:val="22"/>
                <w:szCs w:val="22"/>
              </w:rPr>
              <w:t>10.1534/genetics.110.119917</w:t>
            </w:r>
            <w:r w:rsidR="00F34185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and Jennet et al., 2012</w:t>
            </w:r>
            <w:r w:rsidR="00F34185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="00F34185" w:rsidRPr="00F34185">
              <w:rPr>
                <w:rFonts w:ascii="Arial" w:hAnsi="Arial" w:cs="Arial"/>
                <w:color w:val="000000"/>
                <w:sz w:val="22"/>
                <w:szCs w:val="22"/>
              </w:rPr>
              <w:t>10.1016/j.celrep.2012.09.011</w:t>
            </w:r>
            <w:r w:rsidR="00F34185">
              <w:rPr>
                <w:rFonts w:ascii="Arial" w:hAnsi="Arial" w:cs="Arial"/>
                <w:color w:val="000000"/>
                <w:sz w:val="22"/>
                <w:szCs w:val="22"/>
              </w:rPr>
              <w:t>).</w:t>
            </w:r>
          </w:p>
        </w:tc>
      </w:tr>
      <w:tr w:rsidR="00723670" w:rsidRPr="00E44DC5" w14:paraId="23AFB695" w14:textId="77777777" w:rsidTr="00F34185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220E8A" w14:textId="77777777" w:rsidR="00703479" w:rsidRPr="00E44DC5" w:rsidRDefault="00703479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chemical compound, drug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948EB1" w14:textId="0038CA03" w:rsidR="00703479" w:rsidRPr="00E44DC5" w:rsidRDefault="0072367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Vectashield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32C582" w14:textId="255E0A02" w:rsidR="00703479" w:rsidRPr="00E44DC5" w:rsidRDefault="00E44E8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Vector Laboratories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D008AF" w14:textId="0FCAE8F7" w:rsidR="00703479" w:rsidRPr="00E44DC5" w:rsidRDefault="00E44E8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Cat # H-1000</w:t>
            </w:r>
            <w:r w:rsidR="00590AC5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gramStart"/>
            <w:r w:rsidR="00590AC5" w:rsidRPr="00590AC5">
              <w:rPr>
                <w:rFonts w:ascii="Arial" w:hAnsi="Arial" w:cs="Arial"/>
                <w:sz w:val="22"/>
                <w:szCs w:val="22"/>
              </w:rPr>
              <w:t>RRID:AB</w:t>
            </w:r>
            <w:proofErr w:type="gramEnd"/>
            <w:r w:rsidR="00590AC5" w:rsidRPr="00590AC5">
              <w:rPr>
                <w:rFonts w:ascii="Arial" w:hAnsi="Arial" w:cs="Arial"/>
                <w:sz w:val="22"/>
                <w:szCs w:val="22"/>
              </w:rPr>
              <w:t>_2336789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E9F02D" w14:textId="686494BF" w:rsidR="00703479" w:rsidRPr="00E44DC5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E8C" w:rsidRPr="00E44DC5" w14:paraId="4347CA8D" w14:textId="77777777" w:rsidTr="00F34185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D681A" w14:textId="7FF7E077" w:rsidR="00E44E8C" w:rsidRPr="00E44DC5" w:rsidRDefault="00E44E8C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F7F6C" w14:textId="79267A6B" w:rsidR="00E44E8C" w:rsidRPr="00E44DC5" w:rsidRDefault="00E44E8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FocusClear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7FAC6" w14:textId="48C2E7C6" w:rsidR="00E44E8C" w:rsidRPr="00E44DC5" w:rsidRDefault="00E44E8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CelExplorer</w:t>
            </w:r>
            <w:proofErr w:type="spellEnd"/>
            <w:r w:rsidRPr="00E44DC5">
              <w:rPr>
                <w:rFonts w:ascii="Arial" w:hAnsi="Arial" w:cs="Arial"/>
                <w:sz w:val="22"/>
                <w:szCs w:val="22"/>
              </w:rPr>
              <w:t xml:space="preserve"> Labs, Taiwan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C3BAC" w14:textId="45B30717" w:rsidR="00E44E8C" w:rsidRPr="00E44DC5" w:rsidRDefault="00E44E8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Cat # FC-101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A02BC" w14:textId="77777777" w:rsidR="00E44E8C" w:rsidRPr="00E44DC5" w:rsidRDefault="00E44E8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E8C" w:rsidRPr="00E44DC5" w14:paraId="306CB553" w14:textId="77777777" w:rsidTr="00F34185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804939" w14:textId="16E1128B" w:rsidR="00E44E8C" w:rsidRPr="00E44DC5" w:rsidRDefault="00E44E8C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5ED39" w14:textId="6154B1BF" w:rsidR="00E44E8C" w:rsidRPr="00E44DC5" w:rsidRDefault="00E44E8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MountClear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A6233" w14:textId="56F807EA" w:rsidR="00E44E8C" w:rsidRPr="00E44DC5" w:rsidRDefault="00E44E8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CelExplorer</w:t>
            </w:r>
            <w:proofErr w:type="spellEnd"/>
            <w:r w:rsidRPr="00E44DC5">
              <w:rPr>
                <w:rFonts w:ascii="Arial" w:hAnsi="Arial" w:cs="Arial"/>
                <w:sz w:val="22"/>
                <w:szCs w:val="22"/>
              </w:rPr>
              <w:t xml:space="preserve"> Labs, Taiwan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604BD" w14:textId="49AA5C90" w:rsidR="00E44E8C" w:rsidRPr="00E44DC5" w:rsidRDefault="00E44E8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Cat # MC-301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081B5" w14:textId="77777777" w:rsidR="00E44E8C" w:rsidRPr="00E44DC5" w:rsidRDefault="00E44E8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1AF" w:rsidRPr="00E44DC5" w14:paraId="30BA7A82" w14:textId="77777777" w:rsidTr="00F34185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7CF91" w14:textId="4C3C33DB" w:rsidR="007231AF" w:rsidRPr="00E44DC5" w:rsidRDefault="007231AF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2E27D" w14:textId="63130311" w:rsidR="007231AF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all-</w:t>
            </w:r>
            <w:r w:rsidRPr="00E44DC5">
              <w:rPr>
                <w:rFonts w:ascii="Arial" w:hAnsi="Arial" w:cs="Arial"/>
                <w:i/>
                <w:sz w:val="22"/>
                <w:szCs w:val="22"/>
              </w:rPr>
              <w:t>trans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retinal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7B624" w14:textId="3EF4F0A2" w:rsidR="007231AF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MilliporeSigma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37007" w14:textId="697E0B97" w:rsidR="007231AF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Cat # R2500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D7411" w14:textId="23AB58F6" w:rsidR="007231AF" w:rsidRPr="00E44DC5" w:rsidRDefault="00362E78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Used at 0.2mM</w:t>
            </w:r>
          </w:p>
        </w:tc>
      </w:tr>
      <w:tr w:rsidR="00723670" w:rsidRPr="00E44DC5" w14:paraId="3F8830A3" w14:textId="77777777" w:rsidTr="00F34185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FC2981" w14:textId="77777777" w:rsidR="00703479" w:rsidRPr="00E44DC5" w:rsidRDefault="00703479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D0F642" w14:textId="7066294F" w:rsidR="00703479" w:rsidRPr="00E44DC5" w:rsidRDefault="00E44E8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Fiji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8404E4" w14:textId="5BE79D4B" w:rsidR="00703479" w:rsidRPr="00E44DC5" w:rsidRDefault="00E44E8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>Schindelin et al., 2012</w:t>
            </w:r>
            <w:r w:rsidR="002165A7">
              <w:rPr>
                <w:rFonts w:ascii="Arial" w:hAnsi="Arial" w:cs="Arial"/>
                <w:noProof/>
                <w:sz w:val="22"/>
                <w:szCs w:val="22"/>
              </w:rPr>
              <w:t xml:space="preserve"> (</w:t>
            </w:r>
            <w:r w:rsidR="002165A7" w:rsidRPr="002165A7">
              <w:rPr>
                <w:rFonts w:ascii="Arial" w:hAnsi="Arial" w:cs="Arial"/>
                <w:noProof/>
                <w:sz w:val="22"/>
                <w:szCs w:val="22"/>
              </w:rPr>
              <w:t>DOI:10.1038/nmeth.2019</w:t>
            </w:r>
            <w:r w:rsidR="002165A7"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BC5A2D" w14:textId="6970C072" w:rsidR="00703479" w:rsidRPr="00E44DC5" w:rsidRDefault="00E44E8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>RRID:SCR_002285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DC1E6E" w14:textId="6E5CDB45" w:rsidR="00703479" w:rsidRPr="00E44DC5" w:rsidRDefault="00E44E8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>https://fiji.sc/</w:t>
            </w:r>
          </w:p>
        </w:tc>
      </w:tr>
      <w:tr w:rsidR="00E44E8C" w:rsidRPr="00E44DC5" w14:paraId="1C456E3A" w14:textId="77777777" w:rsidTr="00F34185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6A280" w14:textId="40507A04" w:rsidR="00E44E8C" w:rsidRPr="00E44DC5" w:rsidRDefault="007231AF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4E57D" w14:textId="24E0CF40" w:rsidR="00E44E8C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 xml:space="preserve">Computational Morphometry </w:t>
            </w: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Tookit</w:t>
            </w:r>
            <w:proofErr w:type="spellEnd"/>
            <w:r w:rsidRPr="00E44DC5">
              <w:rPr>
                <w:rFonts w:ascii="Arial" w:hAnsi="Arial" w:cs="Arial"/>
                <w:sz w:val="22"/>
                <w:szCs w:val="22"/>
              </w:rPr>
              <w:t xml:space="preserve"> (CMTK)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4AFD8" w14:textId="737105F3" w:rsidR="00E44E8C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>Rohlfing &amp; Maurer, 2003</w:t>
            </w:r>
            <w:r w:rsidR="002165A7">
              <w:rPr>
                <w:rFonts w:ascii="Arial" w:hAnsi="Arial" w:cs="Arial"/>
                <w:noProof/>
                <w:sz w:val="22"/>
                <w:szCs w:val="22"/>
              </w:rPr>
              <w:t xml:space="preserve"> (</w:t>
            </w:r>
            <w:r w:rsidR="002165A7" w:rsidRPr="002165A7">
              <w:rPr>
                <w:rFonts w:ascii="Arial" w:hAnsi="Arial" w:cs="Arial"/>
                <w:noProof/>
                <w:sz w:val="22"/>
                <w:szCs w:val="22"/>
              </w:rPr>
              <w:t>DOI:10.1109/titb.2003.808506</w:t>
            </w:r>
            <w:r w:rsidR="002165A7"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ADD98" w14:textId="55FE2099" w:rsidR="00E44E8C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RRID:SCR_002234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3C7D1" w14:textId="47CC066B" w:rsidR="00E44E8C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https://www.nitrc.org/projects/cmtk</w:t>
            </w:r>
          </w:p>
        </w:tc>
      </w:tr>
      <w:tr w:rsidR="007231AF" w:rsidRPr="00E44DC5" w14:paraId="35CF9F24" w14:textId="77777777" w:rsidTr="00F34185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CF24B" w14:textId="4C840FD9" w:rsidR="007231AF" w:rsidRPr="00E44DC5" w:rsidRDefault="007231AF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82C65" w14:textId="48587CF4" w:rsidR="007231AF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Fiji plugin for CMTK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BEFFD" w14:textId="7BC245DE" w:rsidR="007231AF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>Jefferis et al., 2007</w:t>
            </w:r>
            <w:r w:rsidR="002165A7">
              <w:rPr>
                <w:rFonts w:ascii="Arial" w:hAnsi="Arial" w:cs="Arial"/>
                <w:noProof/>
                <w:sz w:val="22"/>
                <w:szCs w:val="22"/>
              </w:rPr>
              <w:t xml:space="preserve"> (</w:t>
            </w:r>
            <w:r w:rsidR="002165A7" w:rsidRPr="002165A7">
              <w:rPr>
                <w:rFonts w:ascii="Arial" w:hAnsi="Arial" w:cs="Arial"/>
                <w:noProof/>
                <w:sz w:val="22"/>
                <w:szCs w:val="22"/>
              </w:rPr>
              <w:t>DOI:10.1016/j.cell.2007.01.040</w:t>
            </w:r>
            <w:r w:rsidR="002165A7"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299D3" w14:textId="77777777" w:rsidR="007231AF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3F01E" w14:textId="205F7354" w:rsidR="007231AF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https://github.com/jefferis/fiji-cmtk-gui</w:t>
            </w:r>
          </w:p>
        </w:tc>
      </w:tr>
      <w:tr w:rsidR="007231AF" w:rsidRPr="00E44DC5" w14:paraId="75D274B4" w14:textId="77777777" w:rsidTr="00F34185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DE4DD" w14:textId="1BC80C93" w:rsidR="007231AF" w:rsidRPr="00E44DC5" w:rsidRDefault="007231AF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197E6" w14:textId="6CD79AC3" w:rsidR="007231AF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FluoRender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D3370" w14:textId="3763318F" w:rsidR="007231AF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>Wan, Otsuna, Chien, &amp; Hansen, 2009</w:t>
            </w:r>
            <w:r w:rsidR="002165A7">
              <w:rPr>
                <w:rFonts w:ascii="Arial" w:hAnsi="Arial" w:cs="Arial"/>
                <w:noProof/>
                <w:sz w:val="22"/>
                <w:szCs w:val="22"/>
              </w:rPr>
              <w:t xml:space="preserve"> (</w:t>
            </w:r>
            <w:r w:rsidR="002165A7" w:rsidRPr="002165A7">
              <w:rPr>
                <w:rFonts w:ascii="Arial" w:hAnsi="Arial" w:cs="Arial"/>
                <w:noProof/>
                <w:sz w:val="22"/>
                <w:szCs w:val="22"/>
              </w:rPr>
              <w:t>DOI:10.1109/TVCG.2009.118</w:t>
            </w:r>
            <w:r w:rsidR="002165A7"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B2434" w14:textId="7740D7D7" w:rsidR="007231AF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RRID:SCR_014303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8DAE6" w14:textId="3FB14BCE" w:rsidR="007231AF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https://github.com/SCIInstitute/fluorender</w:t>
            </w:r>
          </w:p>
        </w:tc>
      </w:tr>
      <w:tr w:rsidR="007231AF" w:rsidRPr="00E44DC5" w14:paraId="110EDAD3" w14:textId="77777777" w:rsidTr="00F34185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6FD6A" w14:textId="59409C14" w:rsidR="007231AF" w:rsidRPr="00E44DC5" w:rsidRDefault="007231AF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4A74C" w14:textId="3E44E3AE" w:rsidR="007231AF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MATLAB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2D5A4" w14:textId="65B1A38C" w:rsidR="007231AF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 xml:space="preserve">The Mathworks, Inc.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AD5E9" w14:textId="79E873DB" w:rsidR="007231AF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>RRID:SCR_001622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D23B0" w14:textId="77777777" w:rsidR="007231AF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1AF" w:rsidRPr="00E44DC5" w14:paraId="451512D3" w14:textId="77777777" w:rsidTr="00F34185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35CD8" w14:textId="26000B58" w:rsidR="007231AF" w:rsidRPr="00E44DC5" w:rsidRDefault="007231AF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software, algorithm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D9638" w14:textId="4109DD5C" w:rsidR="007231AF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BIAS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8D4B0" w14:textId="6000331A" w:rsidR="007231AF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IORodeo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41E76" w14:textId="77777777" w:rsidR="007231AF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14307" w14:textId="5ECB046E" w:rsidR="007231AF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https://bitbucket.org/iorodeo/bias</w:t>
            </w:r>
          </w:p>
        </w:tc>
      </w:tr>
      <w:tr w:rsidR="007231AF" w:rsidRPr="00E44DC5" w14:paraId="6E494CD1" w14:textId="77777777" w:rsidTr="00F34185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92D9B" w14:textId="64FA730B" w:rsidR="007231AF" w:rsidRPr="00E44DC5" w:rsidRDefault="007231AF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7801A" w14:textId="591EBDE8" w:rsidR="007231AF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FlyTracker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A5BC1" w14:textId="7234CAFF" w:rsidR="007231AF" w:rsidRPr="002165A7" w:rsidRDefault="007231AF" w:rsidP="002165A7">
            <w:pPr>
              <w:pStyle w:val="NormalWeb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>Eyjolfsdottir et al., 2014</w:t>
            </w:r>
            <w:r w:rsidR="002165A7">
              <w:rPr>
                <w:rFonts w:ascii="Arial" w:hAnsi="Arial" w:cs="Arial"/>
                <w:noProof/>
                <w:sz w:val="22"/>
                <w:szCs w:val="22"/>
              </w:rPr>
              <w:t xml:space="preserve"> (</w:t>
            </w:r>
            <w:r w:rsidR="002165A7" w:rsidRPr="002165A7">
              <w:rPr>
                <w:rFonts w:ascii="Arial" w:hAnsi="Arial" w:cs="Arial"/>
                <w:noProof/>
                <w:sz w:val="22"/>
                <w:szCs w:val="22"/>
              </w:rPr>
              <w:t>DOI</w:t>
            </w:r>
            <w:r w:rsidR="002165A7">
              <w:rPr>
                <w:rFonts w:ascii="Arial" w:hAnsi="Arial" w:cs="Arial"/>
                <w:noProof/>
                <w:sz w:val="22"/>
                <w:szCs w:val="22"/>
              </w:rPr>
              <w:t>:</w:t>
            </w:r>
            <w:r w:rsidR="002165A7" w:rsidRPr="002165A7">
              <w:rPr>
                <w:rFonts w:ascii="Arial" w:hAnsi="Arial" w:cs="Arial"/>
                <w:noProof/>
                <w:sz w:val="22"/>
                <w:szCs w:val="22"/>
              </w:rPr>
              <w:t>https://doi.org/10.1007/978-3-319-10605-2_50</w:t>
            </w:r>
            <w:r w:rsidR="002165A7"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EF40C" w14:textId="77777777" w:rsidR="007231AF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550CC" w14:textId="157FC957" w:rsidR="007231AF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>http://www.vision.caltech.edu/Tools/FlyTracker/</w:t>
            </w:r>
          </w:p>
        </w:tc>
      </w:tr>
      <w:tr w:rsidR="007231AF" w:rsidRPr="00E44DC5" w14:paraId="3D52D930" w14:textId="77777777" w:rsidTr="00F34185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87744" w14:textId="14401A0D" w:rsidR="007231AF" w:rsidRPr="00E44DC5" w:rsidRDefault="007231AF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42ED7" w14:textId="025C8324" w:rsidR="007231AF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JAABA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85BE5A" w14:textId="021E6A6B" w:rsidR="007231AF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>Kabra et al., 2013</w:t>
            </w:r>
            <w:r w:rsidR="002165A7">
              <w:rPr>
                <w:rFonts w:ascii="Arial" w:hAnsi="Arial" w:cs="Arial"/>
                <w:noProof/>
                <w:sz w:val="22"/>
                <w:szCs w:val="22"/>
              </w:rPr>
              <w:t xml:space="preserve"> (</w:t>
            </w:r>
            <w:r w:rsidR="002165A7" w:rsidRPr="002165A7">
              <w:rPr>
                <w:rFonts w:ascii="Arial" w:hAnsi="Arial" w:cs="Arial"/>
                <w:noProof/>
                <w:sz w:val="22"/>
                <w:szCs w:val="22"/>
              </w:rPr>
              <w:t>DOI: 10.1038/nmeth.2281</w:t>
            </w:r>
            <w:r w:rsidR="002165A7"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47123" w14:textId="77777777" w:rsidR="007231AF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54208" w14:textId="50DBD77D" w:rsidR="007231AF" w:rsidRPr="00E44DC5" w:rsidRDefault="007231A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>https://sourceforge.net/projects/jaaba/files/</w:t>
            </w:r>
          </w:p>
        </w:tc>
      </w:tr>
    </w:tbl>
    <w:p w14:paraId="38C69486" w14:textId="6450F812" w:rsidR="00936EE3" w:rsidRPr="00703479" w:rsidRDefault="00703479" w:rsidP="00A5043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sectPr w:rsidR="00936EE3" w:rsidRPr="00703479" w:rsidSect="00C51A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C759C" w14:textId="77777777" w:rsidR="009050CA" w:rsidRDefault="009050CA" w:rsidP="003C053F">
      <w:r>
        <w:separator/>
      </w:r>
    </w:p>
  </w:endnote>
  <w:endnote w:type="continuationSeparator" w:id="0">
    <w:p w14:paraId="388E1BCC" w14:textId="77777777" w:rsidR="009050CA" w:rsidRDefault="009050CA" w:rsidP="003C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1315E" w14:textId="77777777" w:rsidR="009050CA" w:rsidRDefault="009050CA" w:rsidP="003C053F">
      <w:r>
        <w:separator/>
      </w:r>
    </w:p>
  </w:footnote>
  <w:footnote w:type="continuationSeparator" w:id="0">
    <w:p w14:paraId="43BA988A" w14:textId="77777777" w:rsidR="009050CA" w:rsidRDefault="009050CA" w:rsidP="003C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71711"/>
    <w:multiLevelType w:val="hybridMultilevel"/>
    <w:tmpl w:val="538A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0A33"/>
    <w:multiLevelType w:val="hybridMultilevel"/>
    <w:tmpl w:val="ED567CA8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427F"/>
    <w:multiLevelType w:val="hybridMultilevel"/>
    <w:tmpl w:val="70FE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2891"/>
    <w:multiLevelType w:val="hybridMultilevel"/>
    <w:tmpl w:val="0E3A3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F3FD1"/>
    <w:multiLevelType w:val="hybridMultilevel"/>
    <w:tmpl w:val="F6CEF6F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3F79"/>
    <w:multiLevelType w:val="hybridMultilevel"/>
    <w:tmpl w:val="7284CD6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F3548"/>
    <w:multiLevelType w:val="hybridMultilevel"/>
    <w:tmpl w:val="90BA9600"/>
    <w:lvl w:ilvl="0" w:tplc="213C6C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2531B"/>
    <w:multiLevelType w:val="hybridMultilevel"/>
    <w:tmpl w:val="1754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01401"/>
    <w:multiLevelType w:val="hybridMultilevel"/>
    <w:tmpl w:val="578ADB2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76097"/>
    <w:multiLevelType w:val="hybridMultilevel"/>
    <w:tmpl w:val="BAE45246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A6DEB"/>
    <w:multiLevelType w:val="hybridMultilevel"/>
    <w:tmpl w:val="29364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D05EDC"/>
    <w:multiLevelType w:val="hybridMultilevel"/>
    <w:tmpl w:val="B698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A198F"/>
    <w:multiLevelType w:val="hybridMultilevel"/>
    <w:tmpl w:val="57027BEC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32B4C"/>
    <w:multiLevelType w:val="hybridMultilevel"/>
    <w:tmpl w:val="65CCAD2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1"/>
  </w:num>
  <w:num w:numId="5">
    <w:abstractNumId w:val="9"/>
  </w:num>
  <w:num w:numId="6">
    <w:abstractNumId w:val="1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4A"/>
    <w:rsid w:val="000B2947"/>
    <w:rsid w:val="000E1C34"/>
    <w:rsid w:val="00126344"/>
    <w:rsid w:val="002165A7"/>
    <w:rsid w:val="0023497D"/>
    <w:rsid w:val="002939C5"/>
    <w:rsid w:val="00304C61"/>
    <w:rsid w:val="00362E78"/>
    <w:rsid w:val="003C053F"/>
    <w:rsid w:val="00425E2E"/>
    <w:rsid w:val="00590AC5"/>
    <w:rsid w:val="0062252A"/>
    <w:rsid w:val="00624752"/>
    <w:rsid w:val="00631527"/>
    <w:rsid w:val="0063253B"/>
    <w:rsid w:val="006A0CFF"/>
    <w:rsid w:val="00703479"/>
    <w:rsid w:val="007231AF"/>
    <w:rsid w:val="00723670"/>
    <w:rsid w:val="008055A9"/>
    <w:rsid w:val="00875195"/>
    <w:rsid w:val="008B79FB"/>
    <w:rsid w:val="009050CA"/>
    <w:rsid w:val="00936EE3"/>
    <w:rsid w:val="009D1DD2"/>
    <w:rsid w:val="00A045C2"/>
    <w:rsid w:val="00A46C1C"/>
    <w:rsid w:val="00A50434"/>
    <w:rsid w:val="00A92D56"/>
    <w:rsid w:val="00AA1D03"/>
    <w:rsid w:val="00AA79A8"/>
    <w:rsid w:val="00B46F7A"/>
    <w:rsid w:val="00BB284A"/>
    <w:rsid w:val="00BD09C8"/>
    <w:rsid w:val="00C1211B"/>
    <w:rsid w:val="00C51A09"/>
    <w:rsid w:val="00C92BFA"/>
    <w:rsid w:val="00CA778A"/>
    <w:rsid w:val="00CB62F0"/>
    <w:rsid w:val="00CD1A4E"/>
    <w:rsid w:val="00CE66F1"/>
    <w:rsid w:val="00D23394"/>
    <w:rsid w:val="00DC5F5D"/>
    <w:rsid w:val="00DD3C98"/>
    <w:rsid w:val="00E44DC5"/>
    <w:rsid w:val="00E44E8C"/>
    <w:rsid w:val="00E6141B"/>
    <w:rsid w:val="00E77BBD"/>
    <w:rsid w:val="00ED63B9"/>
    <w:rsid w:val="00F34185"/>
    <w:rsid w:val="00F44836"/>
    <w:rsid w:val="00F7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26586A"/>
  <w14:defaultImageDpi w14:val="300"/>
  <w15:docId w15:val="{1DD5039B-9521-FF45-88F2-B85B70E3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84A"/>
    <w:pPr>
      <w:ind w:left="720"/>
      <w:contextualSpacing/>
    </w:pPr>
  </w:style>
  <w:style w:type="table" w:styleId="TableGrid">
    <w:name w:val="Table Grid"/>
    <w:basedOn w:val="TableNormal"/>
    <w:uiPriority w:val="59"/>
    <w:rsid w:val="00BB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6E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53F"/>
  </w:style>
  <w:style w:type="paragraph" w:styleId="Footer">
    <w:name w:val="footer"/>
    <w:basedOn w:val="Normal"/>
    <w:link w:val="Foot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53F"/>
  </w:style>
  <w:style w:type="character" w:styleId="FollowedHyperlink">
    <w:name w:val="FollowedHyperlink"/>
    <w:basedOn w:val="DefaultParagraphFont"/>
    <w:uiPriority w:val="99"/>
    <w:semiHidden/>
    <w:unhideWhenUsed/>
    <w:rsid w:val="003C05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03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53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53B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77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eLife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Millicent McConnell</dc:creator>
  <cp:keywords/>
  <dc:description/>
  <cp:lastModifiedBy>Kenta Asahina</cp:lastModifiedBy>
  <cp:revision>4</cp:revision>
  <dcterms:created xsi:type="dcterms:W3CDTF">2020-03-27T16:19:00Z</dcterms:created>
  <dcterms:modified xsi:type="dcterms:W3CDTF">2020-03-28T01:35:00Z</dcterms:modified>
</cp:coreProperties>
</file>