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15"/>
        <w:gridCol w:w="1980"/>
        <w:gridCol w:w="2025"/>
        <w:gridCol w:w="2340"/>
      </w:tblGrid>
      <w:tr w:rsidR="009A3A1A" w:rsidRPr="005A1AF4" w14:paraId="42C414E0" w14:textId="77777777" w:rsidTr="00795CD5">
        <w:trPr>
          <w:trHeight w:val="1080"/>
        </w:trPr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3172E" w14:textId="285D979F" w:rsidR="009A3A1A" w:rsidRPr="005A1AF4" w:rsidRDefault="00B90101" w:rsidP="00795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Sub-Network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D1FB3" w14:textId="77777777" w:rsidR="009A3A1A" w:rsidRPr="005A1AF4" w:rsidRDefault="009A3A1A" w:rsidP="00795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highlight w:val="white"/>
              </w:rPr>
            </w:pPr>
            <w:r w:rsidRPr="005A1AF4">
              <w:rPr>
                <w:b/>
                <w:highlight w:val="white"/>
              </w:rPr>
              <w:t>Number of Seeds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5BD5D" w14:textId="77777777" w:rsidR="009A3A1A" w:rsidRPr="005A1AF4" w:rsidRDefault="009A3A1A" w:rsidP="00795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highlight w:val="white"/>
              </w:rPr>
            </w:pPr>
            <w:r w:rsidRPr="005A1AF4">
              <w:rPr>
                <w:b/>
                <w:highlight w:val="white"/>
              </w:rPr>
              <w:t>Number of Connectors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E807C" w14:textId="40CD5B29" w:rsidR="009A3A1A" w:rsidRPr="005A1AF4" w:rsidRDefault="009A3A1A" w:rsidP="00795CD5">
            <w:pPr>
              <w:widowControl w:val="0"/>
              <w:spacing w:line="240" w:lineRule="auto"/>
              <w:jc w:val="center"/>
              <w:rPr>
                <w:b/>
                <w:highlight w:val="white"/>
              </w:rPr>
            </w:pPr>
            <w:r w:rsidRPr="005A1AF4">
              <w:rPr>
                <w:b/>
                <w:highlight w:val="white"/>
              </w:rPr>
              <w:t xml:space="preserve">Number of connector genes </w:t>
            </w:r>
            <w:r w:rsidRPr="005A1AF4">
              <w:rPr>
                <w:b/>
              </w:rPr>
              <w:t>above |</w:t>
            </w:r>
            <w:proofErr w:type="spellStart"/>
            <w:r w:rsidRPr="005A1AF4">
              <w:rPr>
                <w:rFonts w:eastAsia="Times New Roman"/>
                <w:b/>
                <w:i/>
              </w:rPr>
              <w:t>Z</w:t>
            </w:r>
            <w:r w:rsidRPr="005A1AF4">
              <w:rPr>
                <w:rFonts w:eastAsia="Times New Roman"/>
                <w:b/>
                <w:i/>
                <w:vertAlign w:val="subscript"/>
              </w:rPr>
              <w:t>gene</w:t>
            </w:r>
            <w:proofErr w:type="spellEnd"/>
            <w:r w:rsidRPr="005A1AF4">
              <w:rPr>
                <w:b/>
              </w:rPr>
              <w:t xml:space="preserve">| threshold within </w:t>
            </w:r>
            <w:r w:rsidR="00CB6EBB">
              <w:rPr>
                <w:b/>
              </w:rPr>
              <w:t>sub-network</w:t>
            </w:r>
            <w:r w:rsidRPr="005A1AF4">
              <w:rPr>
                <w:b/>
              </w:rPr>
              <w:t xml:space="preserve"> phenotype</w:t>
            </w:r>
          </w:p>
        </w:tc>
      </w:tr>
      <w:tr w:rsidR="009A3A1A" w:rsidRPr="005A1AF4" w14:paraId="2AC0EAD5" w14:textId="77777777" w:rsidTr="00795CD5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1AAB7" w14:textId="77777777" w:rsidR="009A3A1A" w:rsidRPr="005A1AF4" w:rsidRDefault="009A3A1A" w:rsidP="00795CD5">
            <w:pPr>
              <w:rPr>
                <w:b/>
                <w:highlight w:val="white"/>
              </w:rPr>
            </w:pPr>
            <w:proofErr w:type="spellStart"/>
            <w:r w:rsidRPr="005A1AF4">
              <w:rPr>
                <w:b/>
                <w:i/>
              </w:rPr>
              <w:t>hpo</w:t>
            </w:r>
            <w:proofErr w:type="spellEnd"/>
            <w:r w:rsidRPr="005A1AF4">
              <w:rPr>
                <w:b/>
                <w:i/>
              </w:rPr>
              <w:t>[RNAi]</w:t>
            </w:r>
            <w:r w:rsidRPr="005A1AF4">
              <w:rPr>
                <w:b/>
              </w:rPr>
              <w:t xml:space="preserve"> Egg Laying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F2A69" w14:textId="77777777" w:rsidR="009A3A1A" w:rsidRPr="005A1AF4" w:rsidRDefault="009A3A1A" w:rsidP="00795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 w:rsidRPr="005A1AF4">
              <w:rPr>
                <w:highlight w:val="white"/>
              </w:rPr>
              <w:t>58</w:t>
            </w:r>
          </w:p>
          <w:p w14:paraId="246AE8C5" w14:textId="77777777" w:rsidR="009A3A1A" w:rsidRPr="005A1AF4" w:rsidRDefault="009A3A1A" w:rsidP="00795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09353" w14:textId="77777777" w:rsidR="009A3A1A" w:rsidRPr="005A1AF4" w:rsidRDefault="009A3A1A" w:rsidP="00795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 w:rsidRPr="005A1AF4">
              <w:rPr>
                <w:highlight w:val="white"/>
              </w:rPr>
              <w:t>18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0B51C" w14:textId="4BF7D536" w:rsidR="009A3A1A" w:rsidRPr="005A1AF4" w:rsidRDefault="009A3A1A" w:rsidP="00795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 w:rsidRPr="005A1AF4">
              <w:rPr>
                <w:highlight w:val="white"/>
              </w:rPr>
              <w:t>7 (41.</w:t>
            </w:r>
            <w:r w:rsidR="00070CDC">
              <w:rPr>
                <w:highlight w:val="white"/>
              </w:rPr>
              <w:t>1</w:t>
            </w:r>
            <w:r w:rsidRPr="005A1AF4">
              <w:rPr>
                <w:highlight w:val="white"/>
              </w:rPr>
              <w:t>%)</w:t>
            </w:r>
          </w:p>
        </w:tc>
      </w:tr>
      <w:tr w:rsidR="009A3A1A" w:rsidRPr="005A1AF4" w14:paraId="326DF98C" w14:textId="77777777" w:rsidTr="00795CD5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CA4A" w14:textId="77777777" w:rsidR="009A3A1A" w:rsidRPr="005A1AF4" w:rsidRDefault="009A3A1A" w:rsidP="00795CD5">
            <w:pPr>
              <w:widowControl w:val="0"/>
              <w:spacing w:line="240" w:lineRule="auto"/>
              <w:rPr>
                <w:b/>
                <w:highlight w:val="white"/>
              </w:rPr>
            </w:pPr>
            <w:r w:rsidRPr="005A1AF4">
              <w:rPr>
                <w:b/>
                <w:highlight w:val="white"/>
              </w:rPr>
              <w:t>Core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65BB7" w14:textId="77777777" w:rsidR="009A3A1A" w:rsidRPr="005A1AF4" w:rsidRDefault="009A3A1A" w:rsidP="00795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 w:rsidRPr="005A1AF4">
              <w:rPr>
                <w:highlight w:val="white"/>
              </w:rPr>
              <w:t>27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455D" w14:textId="77777777" w:rsidR="009A3A1A" w:rsidRPr="005A1AF4" w:rsidRDefault="009A3A1A" w:rsidP="00795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 w:rsidRPr="005A1AF4">
              <w:rPr>
                <w:highlight w:val="white"/>
              </w:rPr>
              <w:t>10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6B802" w14:textId="77777777" w:rsidR="009A3A1A" w:rsidRPr="005A1AF4" w:rsidRDefault="009A3A1A" w:rsidP="00795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 w:rsidRPr="005A1AF4">
              <w:rPr>
                <w:highlight w:val="white"/>
              </w:rPr>
              <w:t>1 (10</w:t>
            </w:r>
            <w:r>
              <w:rPr>
                <w:highlight w:val="white"/>
              </w:rPr>
              <w:t>.0</w:t>
            </w:r>
            <w:r w:rsidRPr="005A1AF4">
              <w:rPr>
                <w:highlight w:val="white"/>
              </w:rPr>
              <w:t>%)</w:t>
            </w:r>
          </w:p>
        </w:tc>
      </w:tr>
      <w:tr w:rsidR="009A3A1A" w:rsidRPr="005A1AF4" w14:paraId="38ED9A84" w14:textId="77777777" w:rsidTr="00795CD5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B3B03" w14:textId="77777777" w:rsidR="009A3A1A" w:rsidRPr="005A1AF4" w:rsidRDefault="009A3A1A" w:rsidP="00795CD5">
            <w:pPr>
              <w:widowControl w:val="0"/>
              <w:spacing w:line="240" w:lineRule="auto"/>
              <w:rPr>
                <w:b/>
                <w:highlight w:val="white"/>
              </w:rPr>
            </w:pPr>
            <w:r w:rsidRPr="005A1AF4">
              <w:rPr>
                <w:b/>
                <w:highlight w:val="white"/>
              </w:rPr>
              <w:t>Egg Laying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3C30D" w14:textId="77777777" w:rsidR="009A3A1A" w:rsidRPr="005A1AF4" w:rsidRDefault="009A3A1A" w:rsidP="00795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 w:rsidRPr="005A1AF4">
              <w:rPr>
                <w:highlight w:val="white"/>
              </w:rPr>
              <w:t>49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E7EDA" w14:textId="77777777" w:rsidR="009A3A1A" w:rsidRPr="005A1AF4" w:rsidRDefault="009A3A1A" w:rsidP="00795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 w:rsidRPr="005A1AF4">
              <w:rPr>
                <w:highlight w:val="white"/>
              </w:rPr>
              <w:t>11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1C5C" w14:textId="77777777" w:rsidR="009A3A1A" w:rsidRPr="005A1AF4" w:rsidRDefault="009A3A1A" w:rsidP="00795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 w:rsidRPr="005A1AF4">
              <w:rPr>
                <w:highlight w:val="white"/>
              </w:rPr>
              <w:t>0 (0</w:t>
            </w:r>
            <w:r>
              <w:rPr>
                <w:highlight w:val="white"/>
              </w:rPr>
              <w:t>.0</w:t>
            </w:r>
            <w:r w:rsidRPr="005A1AF4">
              <w:rPr>
                <w:highlight w:val="white"/>
              </w:rPr>
              <w:t>%)</w:t>
            </w:r>
          </w:p>
        </w:tc>
      </w:tr>
      <w:tr w:rsidR="009A3A1A" w:rsidRPr="005A1AF4" w14:paraId="1FDD992F" w14:textId="77777777" w:rsidTr="00795CD5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D810E" w14:textId="77777777" w:rsidR="009A3A1A" w:rsidRPr="005A1AF4" w:rsidRDefault="009A3A1A" w:rsidP="00795CD5">
            <w:pPr>
              <w:rPr>
                <w:b/>
                <w:highlight w:val="white"/>
              </w:rPr>
            </w:pPr>
            <w:proofErr w:type="spellStart"/>
            <w:r w:rsidRPr="005A1AF4">
              <w:rPr>
                <w:b/>
                <w:i/>
              </w:rPr>
              <w:t>hpo</w:t>
            </w:r>
            <w:proofErr w:type="spellEnd"/>
            <w:r w:rsidRPr="005A1AF4">
              <w:rPr>
                <w:b/>
                <w:i/>
              </w:rPr>
              <w:t>[RNAi]</w:t>
            </w:r>
            <w:r w:rsidRPr="005A1AF4">
              <w:rPr>
                <w:b/>
              </w:rPr>
              <w:t xml:space="preserve"> Ovariole Number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CA8BD" w14:textId="77777777" w:rsidR="009A3A1A" w:rsidRPr="005A1AF4" w:rsidRDefault="009A3A1A" w:rsidP="00795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 w:rsidRPr="005A1AF4">
              <w:rPr>
                <w:highlight w:val="white"/>
              </w:rPr>
              <w:t>66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22C68" w14:textId="77777777" w:rsidR="009A3A1A" w:rsidRPr="005A1AF4" w:rsidRDefault="009A3A1A" w:rsidP="00795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 w:rsidRPr="005A1AF4">
              <w:rPr>
                <w:highlight w:val="white"/>
              </w:rPr>
              <w:t>11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E7223" w14:textId="1D466AF9" w:rsidR="009A3A1A" w:rsidRPr="005A1AF4" w:rsidRDefault="009A3A1A" w:rsidP="00795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 w:rsidRPr="005A1AF4">
              <w:rPr>
                <w:highlight w:val="white"/>
              </w:rPr>
              <w:t>3 (27.</w:t>
            </w:r>
            <w:r w:rsidR="00070CDC">
              <w:rPr>
                <w:highlight w:val="white"/>
              </w:rPr>
              <w:t>2</w:t>
            </w:r>
            <w:r w:rsidRPr="005A1AF4">
              <w:rPr>
                <w:highlight w:val="white"/>
              </w:rPr>
              <w:t>%)</w:t>
            </w:r>
          </w:p>
        </w:tc>
      </w:tr>
    </w:tbl>
    <w:p w14:paraId="2B18943C" w14:textId="77777777" w:rsidR="00834BDC" w:rsidRDefault="00CB6EBB"/>
    <w:sectPr w:rsidR="00834BDC" w:rsidSect="00366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A1A"/>
    <w:rsid w:val="00070CDC"/>
    <w:rsid w:val="003667D7"/>
    <w:rsid w:val="009A3A1A"/>
    <w:rsid w:val="00B90101"/>
    <w:rsid w:val="00CB6EBB"/>
    <w:rsid w:val="00F1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8D44D"/>
  <w15:chartTrackingRefBased/>
  <w15:docId w15:val="{D9E5F388-9147-FC44-8CCF-B8DFCC71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A1A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3A1A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A1A"/>
    <w:rPr>
      <w:rFonts w:ascii="Times New Roman" w:eastAsia="Arial" w:hAnsi="Times New Roman" w:cs="Times New Roman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Blondel, Leo</dc:creator>
  <cp:keywords/>
  <dc:description/>
  <cp:lastModifiedBy>Extavour, Cassandra</cp:lastModifiedBy>
  <cp:revision>3</cp:revision>
  <cp:lastPrinted>2020-01-10T11:53:00Z</cp:lastPrinted>
  <dcterms:created xsi:type="dcterms:W3CDTF">2020-07-29T16:15:00Z</dcterms:created>
  <dcterms:modified xsi:type="dcterms:W3CDTF">2020-07-29T16:15:00Z</dcterms:modified>
</cp:coreProperties>
</file>