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3"/>
        <w:gridCol w:w="3003"/>
        <w:gridCol w:w="3345"/>
      </w:tblGrid>
      <w:tr w:rsidR="003A2596" w14:paraId="2F9AD7F5" w14:textId="77777777" w:rsidTr="003A2596">
        <w:tc>
          <w:tcPr>
            <w:tcW w:w="3003" w:type="dxa"/>
          </w:tcPr>
          <w:p w14:paraId="4261BD7F" w14:textId="2A15ABB7" w:rsidR="003A2596" w:rsidRDefault="003A2596">
            <w:bookmarkStart w:id="0" w:name="_GoBack"/>
            <w:bookmarkEnd w:id="0"/>
            <w:r>
              <w:t>Compound</w:t>
            </w:r>
          </w:p>
        </w:tc>
        <w:tc>
          <w:tcPr>
            <w:tcW w:w="3003" w:type="dxa"/>
          </w:tcPr>
          <w:p w14:paraId="3AAF8236" w14:textId="22BD389F" w:rsidR="003A2596" w:rsidRDefault="003A2596">
            <w:r>
              <w:t>Concentration (</w:t>
            </w:r>
            <w:r w:rsidRPr="003A2596">
              <w:rPr>
                <w:rFonts w:ascii="Symbol" w:hAnsi="Symbol"/>
              </w:rPr>
              <w:t>m</w:t>
            </w:r>
            <w:r>
              <w:t>M)</w:t>
            </w:r>
          </w:p>
        </w:tc>
        <w:tc>
          <w:tcPr>
            <w:tcW w:w="3345" w:type="dxa"/>
          </w:tcPr>
          <w:p w14:paraId="7A23199F" w14:textId="621AFF0A" w:rsidR="003A2596" w:rsidRDefault="003A2596">
            <w:r>
              <w:t>% binding (relative to 1,4,5-IP3)</w:t>
            </w:r>
          </w:p>
        </w:tc>
      </w:tr>
      <w:tr w:rsidR="003A2596" w14:paraId="3348E8AA" w14:textId="77777777" w:rsidTr="003A2596">
        <w:tc>
          <w:tcPr>
            <w:tcW w:w="3003" w:type="dxa"/>
          </w:tcPr>
          <w:p w14:paraId="625B9AC2" w14:textId="068BC489" w:rsidR="003A2596" w:rsidRDefault="003A2596">
            <w:r>
              <w:t>CAI (</w:t>
            </w:r>
            <w:r w:rsidRPr="003A2596">
              <w:rPr>
                <w:b/>
                <w:bCs/>
              </w:rPr>
              <w:t>9</w:t>
            </w:r>
            <w:r>
              <w:t>)</w:t>
            </w:r>
          </w:p>
        </w:tc>
        <w:tc>
          <w:tcPr>
            <w:tcW w:w="3003" w:type="dxa"/>
          </w:tcPr>
          <w:p w14:paraId="36ACCFAB" w14:textId="227FCCBF" w:rsidR="003A2596" w:rsidRPr="003A2596" w:rsidRDefault="003A2596" w:rsidP="003A25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0.25</w:t>
            </w:r>
          </w:p>
          <w:p w14:paraId="1EA7AADD" w14:textId="1BDE8CD6" w:rsidR="003A2596" w:rsidRPr="003A2596" w:rsidRDefault="003A2596" w:rsidP="003A25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0.5</w:t>
            </w:r>
          </w:p>
          <w:p w14:paraId="2152AEAA" w14:textId="43CDB23A" w:rsidR="003A2596" w:rsidRPr="003A2596" w:rsidRDefault="003A2596" w:rsidP="003A25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1</w:t>
            </w:r>
          </w:p>
          <w:p w14:paraId="7C036315" w14:textId="453B35A9" w:rsidR="003A2596" w:rsidRPr="003A2596" w:rsidRDefault="003A2596" w:rsidP="003A25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3</w:t>
            </w:r>
          </w:p>
          <w:p w14:paraId="0A318744" w14:textId="0B865F07" w:rsidR="003A2596" w:rsidRPr="003A2596" w:rsidRDefault="003A2596" w:rsidP="003A25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5</w:t>
            </w:r>
          </w:p>
          <w:p w14:paraId="6F4CECA0" w14:textId="3CF83FB9" w:rsidR="003A2596" w:rsidRDefault="003A2596" w:rsidP="003A2596">
            <w:pPr>
              <w:autoSpaceDE w:val="0"/>
              <w:autoSpaceDN w:val="0"/>
              <w:adjustRightInd w:val="0"/>
              <w:jc w:val="center"/>
            </w:pPr>
            <w:r w:rsidRPr="003A2596">
              <w:rPr>
                <w:rFonts w:ascii="Calibri" w:hAnsi="Calibri" w:cs="Calibri"/>
              </w:rPr>
              <w:t>10</w:t>
            </w:r>
          </w:p>
        </w:tc>
        <w:tc>
          <w:tcPr>
            <w:tcW w:w="3345" w:type="dxa"/>
          </w:tcPr>
          <w:p w14:paraId="70E5FF8B" w14:textId="77777777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428979B9" w14:textId="415F9AF6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2F0F7C5C" w14:textId="2BD6AA84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00229A36" w14:textId="0602AD95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12</w:t>
            </w:r>
          </w:p>
          <w:p w14:paraId="4A82B35A" w14:textId="282E3884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3</w:t>
            </w:r>
          </w:p>
          <w:p w14:paraId="751EA265" w14:textId="103AD801" w:rsidR="003A2596" w:rsidRDefault="003A2596" w:rsidP="00323605">
            <w:pPr>
              <w:jc w:val="center"/>
            </w:pPr>
            <w:r w:rsidRPr="003A2596">
              <w:rPr>
                <w:rFonts w:ascii="Calibri" w:hAnsi="Calibri" w:cs="Calibri"/>
              </w:rPr>
              <w:t>2</w:t>
            </w:r>
          </w:p>
        </w:tc>
      </w:tr>
      <w:tr w:rsidR="003A2596" w14:paraId="6974133A" w14:textId="77777777" w:rsidTr="003A2596">
        <w:tc>
          <w:tcPr>
            <w:tcW w:w="3003" w:type="dxa"/>
          </w:tcPr>
          <w:p w14:paraId="0F1291DC" w14:textId="4B4DFD39" w:rsidR="003A2596" w:rsidRPr="003A2596" w:rsidRDefault="003A2596">
            <w:pPr>
              <w:rPr>
                <w:b/>
                <w:bCs/>
              </w:rPr>
            </w:pPr>
            <w:r w:rsidRPr="003A2596">
              <w:rPr>
                <w:b/>
                <w:bCs/>
              </w:rPr>
              <w:t>10</w:t>
            </w:r>
          </w:p>
        </w:tc>
        <w:tc>
          <w:tcPr>
            <w:tcW w:w="3003" w:type="dxa"/>
          </w:tcPr>
          <w:p w14:paraId="1F8DAB98" w14:textId="77777777" w:rsidR="003A2596" w:rsidRPr="003A2596" w:rsidRDefault="003A2596" w:rsidP="003A2596">
            <w:pPr>
              <w:jc w:val="center"/>
            </w:pPr>
            <w:r w:rsidRPr="003A2596">
              <w:t>0.25</w:t>
            </w:r>
          </w:p>
          <w:p w14:paraId="18FC9ECB" w14:textId="77777777" w:rsidR="003A2596" w:rsidRPr="003A2596" w:rsidRDefault="003A2596" w:rsidP="003A2596">
            <w:pPr>
              <w:jc w:val="center"/>
            </w:pPr>
            <w:r w:rsidRPr="003A2596">
              <w:t>0.5</w:t>
            </w:r>
          </w:p>
          <w:p w14:paraId="2E648A8B" w14:textId="77777777" w:rsidR="003A2596" w:rsidRPr="003A2596" w:rsidRDefault="003A2596" w:rsidP="003A2596">
            <w:pPr>
              <w:jc w:val="center"/>
            </w:pPr>
            <w:r w:rsidRPr="003A2596">
              <w:t>1</w:t>
            </w:r>
          </w:p>
          <w:p w14:paraId="6223C432" w14:textId="77777777" w:rsidR="003A2596" w:rsidRPr="003A2596" w:rsidRDefault="003A2596" w:rsidP="003A2596">
            <w:pPr>
              <w:jc w:val="center"/>
            </w:pPr>
            <w:r w:rsidRPr="003A2596">
              <w:t>3</w:t>
            </w:r>
          </w:p>
          <w:p w14:paraId="112A99DE" w14:textId="77777777" w:rsidR="003A2596" w:rsidRPr="003A2596" w:rsidRDefault="003A2596" w:rsidP="003A2596">
            <w:pPr>
              <w:jc w:val="center"/>
            </w:pPr>
            <w:r w:rsidRPr="003A2596">
              <w:t>5</w:t>
            </w:r>
          </w:p>
          <w:p w14:paraId="56725F11" w14:textId="2A5D9C1D" w:rsidR="003A2596" w:rsidRDefault="003A2596" w:rsidP="003A2596">
            <w:pPr>
              <w:jc w:val="center"/>
            </w:pPr>
            <w:r w:rsidRPr="003A2596">
              <w:t>10</w:t>
            </w:r>
          </w:p>
        </w:tc>
        <w:tc>
          <w:tcPr>
            <w:tcW w:w="3345" w:type="dxa"/>
          </w:tcPr>
          <w:p w14:paraId="3C2C7DB9" w14:textId="515A691E" w:rsidR="003A2596" w:rsidRPr="003A2596" w:rsidRDefault="00323605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A2596" w:rsidRPr="003A2596">
              <w:rPr>
                <w:rFonts w:ascii="Calibri" w:hAnsi="Calibri" w:cs="Calibri"/>
              </w:rPr>
              <w:t>9</w:t>
            </w:r>
          </w:p>
          <w:p w14:paraId="11DFE964" w14:textId="147F7F04" w:rsidR="003A2596" w:rsidRPr="003A2596" w:rsidRDefault="00323605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3A2596" w:rsidRPr="003A2596">
              <w:rPr>
                <w:rFonts w:ascii="Calibri" w:hAnsi="Calibri" w:cs="Calibri"/>
              </w:rPr>
              <w:t>6</w:t>
            </w:r>
          </w:p>
          <w:p w14:paraId="56096A3B" w14:textId="32897EF5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423D4F85" w14:textId="7A386B21" w:rsidR="003A2596" w:rsidRPr="003A2596" w:rsidRDefault="00323605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3A2596" w:rsidRPr="003A2596">
              <w:rPr>
                <w:rFonts w:ascii="Calibri" w:hAnsi="Calibri" w:cs="Calibri"/>
              </w:rPr>
              <w:t>8</w:t>
            </w:r>
          </w:p>
          <w:p w14:paraId="45208558" w14:textId="0A62E451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7CB5E737" w14:textId="0EDDA429" w:rsidR="003A2596" w:rsidRDefault="003A2596" w:rsidP="00323605">
            <w:pPr>
              <w:jc w:val="center"/>
            </w:pPr>
            <w:r w:rsidRPr="003A2596">
              <w:rPr>
                <w:rFonts w:ascii="Calibri" w:hAnsi="Calibri" w:cs="Calibri"/>
              </w:rPr>
              <w:t>~0</w:t>
            </w:r>
          </w:p>
        </w:tc>
      </w:tr>
      <w:tr w:rsidR="003A2596" w14:paraId="0A9DF85D" w14:textId="77777777" w:rsidTr="003A2596">
        <w:tc>
          <w:tcPr>
            <w:tcW w:w="3003" w:type="dxa"/>
          </w:tcPr>
          <w:p w14:paraId="251287CA" w14:textId="13961EA0" w:rsidR="003A2596" w:rsidRPr="003A2596" w:rsidRDefault="003A2596" w:rsidP="003A2596">
            <w:pPr>
              <w:rPr>
                <w:b/>
                <w:bCs/>
              </w:rPr>
            </w:pPr>
            <w:r w:rsidRPr="003A2596">
              <w:rPr>
                <w:b/>
                <w:bCs/>
              </w:rPr>
              <w:t>11</w:t>
            </w:r>
          </w:p>
        </w:tc>
        <w:tc>
          <w:tcPr>
            <w:tcW w:w="3003" w:type="dxa"/>
          </w:tcPr>
          <w:p w14:paraId="4D88A9C0" w14:textId="77777777" w:rsidR="003A2596" w:rsidRPr="003A2596" w:rsidRDefault="003A2596" w:rsidP="003A2596">
            <w:pPr>
              <w:jc w:val="center"/>
            </w:pPr>
            <w:r w:rsidRPr="003A2596">
              <w:t>0.25</w:t>
            </w:r>
          </w:p>
          <w:p w14:paraId="0EE50DE2" w14:textId="77777777" w:rsidR="003A2596" w:rsidRPr="003A2596" w:rsidRDefault="003A2596" w:rsidP="003A2596">
            <w:pPr>
              <w:jc w:val="center"/>
            </w:pPr>
            <w:r w:rsidRPr="003A2596">
              <w:t>0.5</w:t>
            </w:r>
          </w:p>
          <w:p w14:paraId="0452567F" w14:textId="77777777" w:rsidR="003A2596" w:rsidRPr="003A2596" w:rsidRDefault="003A2596" w:rsidP="003A2596">
            <w:pPr>
              <w:jc w:val="center"/>
            </w:pPr>
            <w:r w:rsidRPr="003A2596">
              <w:t>1</w:t>
            </w:r>
          </w:p>
          <w:p w14:paraId="65CCECDF" w14:textId="77777777" w:rsidR="003A2596" w:rsidRPr="003A2596" w:rsidRDefault="003A2596" w:rsidP="003A2596">
            <w:pPr>
              <w:jc w:val="center"/>
            </w:pPr>
            <w:r w:rsidRPr="003A2596">
              <w:t>3</w:t>
            </w:r>
          </w:p>
          <w:p w14:paraId="01A823B2" w14:textId="77777777" w:rsidR="003A2596" w:rsidRPr="003A2596" w:rsidRDefault="003A2596" w:rsidP="003A2596">
            <w:pPr>
              <w:jc w:val="center"/>
            </w:pPr>
            <w:r w:rsidRPr="003A2596">
              <w:t>5</w:t>
            </w:r>
          </w:p>
          <w:p w14:paraId="52F0238D" w14:textId="2A6E20BB" w:rsidR="003A2596" w:rsidRDefault="003A2596" w:rsidP="003A2596">
            <w:pPr>
              <w:jc w:val="center"/>
            </w:pPr>
            <w:r w:rsidRPr="003A2596">
              <w:t>10</w:t>
            </w:r>
          </w:p>
        </w:tc>
        <w:tc>
          <w:tcPr>
            <w:tcW w:w="3345" w:type="dxa"/>
          </w:tcPr>
          <w:p w14:paraId="32B0154F" w14:textId="6172D768" w:rsidR="00323605" w:rsidRDefault="00323605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A2596" w:rsidRPr="003A2596">
              <w:rPr>
                <w:rFonts w:ascii="Calibri" w:hAnsi="Calibri" w:cs="Calibri"/>
              </w:rPr>
              <w:t>6</w:t>
            </w:r>
          </w:p>
          <w:p w14:paraId="224C5DE6" w14:textId="4E29BFCE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66BB0CAE" w14:textId="757BE024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30E25E08" w14:textId="2E0C54F6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~0</w:t>
            </w:r>
          </w:p>
          <w:p w14:paraId="773E252E" w14:textId="2A242002" w:rsidR="003A2596" w:rsidRPr="003A2596" w:rsidRDefault="003A2596" w:rsidP="00323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A2596">
              <w:rPr>
                <w:rFonts w:ascii="Calibri" w:hAnsi="Calibri" w:cs="Calibri"/>
              </w:rPr>
              <w:t>10</w:t>
            </w:r>
          </w:p>
          <w:p w14:paraId="6190C9E3" w14:textId="66D50E03" w:rsidR="003A2596" w:rsidRPr="003A2596" w:rsidRDefault="00323605" w:rsidP="003236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3A2596" w:rsidRPr="003A2596">
              <w:rPr>
                <w:rFonts w:ascii="Calibri" w:hAnsi="Calibri" w:cs="Calibri"/>
              </w:rPr>
              <w:t>2</w:t>
            </w:r>
          </w:p>
        </w:tc>
      </w:tr>
      <w:tr w:rsidR="003A2596" w14:paraId="78FBAA10" w14:textId="77777777" w:rsidTr="003A2596">
        <w:tc>
          <w:tcPr>
            <w:tcW w:w="3003" w:type="dxa"/>
          </w:tcPr>
          <w:p w14:paraId="694DB4AA" w14:textId="3E759BCD" w:rsidR="003A2596" w:rsidRDefault="003A2596" w:rsidP="003A2596">
            <w:proofErr w:type="spellStart"/>
            <w:r>
              <w:t>Mubritinib</w:t>
            </w:r>
            <w:proofErr w:type="spellEnd"/>
            <w:r>
              <w:t xml:space="preserve"> (</w:t>
            </w:r>
            <w:r w:rsidRPr="003A2596">
              <w:rPr>
                <w:b/>
                <w:bCs/>
              </w:rPr>
              <w:t>1</w:t>
            </w:r>
            <w:r>
              <w:t>)</w:t>
            </w:r>
          </w:p>
        </w:tc>
        <w:tc>
          <w:tcPr>
            <w:tcW w:w="3003" w:type="dxa"/>
          </w:tcPr>
          <w:p w14:paraId="3E8BE9C6" w14:textId="77777777" w:rsidR="003A2596" w:rsidRPr="003A2596" w:rsidRDefault="003A2596" w:rsidP="003A2596">
            <w:pPr>
              <w:jc w:val="center"/>
            </w:pPr>
            <w:r w:rsidRPr="003A2596">
              <w:t>0.25</w:t>
            </w:r>
          </w:p>
          <w:p w14:paraId="18942F58" w14:textId="77777777" w:rsidR="003A2596" w:rsidRPr="003A2596" w:rsidRDefault="003A2596" w:rsidP="003A2596">
            <w:pPr>
              <w:jc w:val="center"/>
            </w:pPr>
            <w:r w:rsidRPr="003A2596">
              <w:t>0.5</w:t>
            </w:r>
          </w:p>
          <w:p w14:paraId="07E8FCD1" w14:textId="77777777" w:rsidR="003A2596" w:rsidRPr="003A2596" w:rsidRDefault="003A2596" w:rsidP="003A2596">
            <w:pPr>
              <w:jc w:val="center"/>
            </w:pPr>
            <w:r w:rsidRPr="003A2596">
              <w:t>1</w:t>
            </w:r>
          </w:p>
          <w:p w14:paraId="10379A19" w14:textId="77777777" w:rsidR="003A2596" w:rsidRPr="003A2596" w:rsidRDefault="003A2596" w:rsidP="003A2596">
            <w:pPr>
              <w:jc w:val="center"/>
            </w:pPr>
            <w:r w:rsidRPr="003A2596">
              <w:t>3</w:t>
            </w:r>
          </w:p>
          <w:p w14:paraId="401F5F17" w14:textId="77777777" w:rsidR="003A2596" w:rsidRPr="003A2596" w:rsidRDefault="003A2596" w:rsidP="003A2596">
            <w:pPr>
              <w:jc w:val="center"/>
            </w:pPr>
            <w:r w:rsidRPr="003A2596">
              <w:t>5</w:t>
            </w:r>
          </w:p>
          <w:p w14:paraId="6518D664" w14:textId="0E8FBD11" w:rsidR="003A2596" w:rsidRDefault="003A2596" w:rsidP="003A2596">
            <w:pPr>
              <w:jc w:val="center"/>
            </w:pPr>
            <w:r w:rsidRPr="003A2596">
              <w:t>10</w:t>
            </w:r>
          </w:p>
        </w:tc>
        <w:tc>
          <w:tcPr>
            <w:tcW w:w="3345" w:type="dxa"/>
          </w:tcPr>
          <w:p w14:paraId="4F62182F" w14:textId="3D08874F" w:rsidR="003A2596" w:rsidRDefault="00323605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3A2596" w:rsidRPr="003A2596">
              <w:rPr>
                <w:rFonts w:ascii="Calibri" w:hAnsi="Calibri" w:cs="Calibri"/>
              </w:rPr>
              <w:t>~</w:t>
            </w:r>
            <w:r w:rsidR="003A2596">
              <w:rPr>
                <w:rFonts w:asciiTheme="minorHAnsi" w:hAnsiTheme="minorHAnsi" w:cstheme="minorHAnsi"/>
              </w:rPr>
              <w:t>0</w:t>
            </w:r>
          </w:p>
          <w:p w14:paraId="6EDAA889" w14:textId="6C7D37C7" w:rsid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 w:rsidRPr="003A2596">
              <w:rPr>
                <w:rFonts w:ascii="Calibri" w:hAnsi="Calibri" w:cs="Calibri"/>
              </w:rPr>
              <w:t>~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66FFF627" w14:textId="1AD1CE52" w:rsid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 w:rsidRPr="003A2596">
              <w:rPr>
                <w:rFonts w:ascii="Calibri" w:hAnsi="Calibri" w:cs="Calibri"/>
              </w:rPr>
              <w:t>~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4468D4F2" w14:textId="7DE4F188" w:rsid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 w:rsidRPr="003A2596">
              <w:rPr>
                <w:rFonts w:ascii="Calibri" w:hAnsi="Calibri" w:cs="Calibri"/>
              </w:rPr>
              <w:t>~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09679BDE" w14:textId="3E583F37" w:rsid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  <w:p w14:paraId="5A7DE4DD" w14:textId="2AC1E1DB" w:rsidR="003A2596" w:rsidRP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04E5A51B" w14:textId="131608F3" w:rsidR="003A2596" w:rsidRPr="003A2596" w:rsidRDefault="003A2596" w:rsidP="003A2596">
            <w:pPr>
              <w:pStyle w:val="BodyText"/>
              <w:kinsoku w:val="0"/>
              <w:overflowPunct w:val="0"/>
              <w:spacing w:before="14"/>
              <w:ind w:right="1629"/>
              <w:rPr>
                <w:rFonts w:ascii="Calibri" w:hAnsi="Calibri" w:cs="Calibri"/>
              </w:rPr>
            </w:pPr>
          </w:p>
        </w:tc>
      </w:tr>
      <w:tr w:rsidR="003A2596" w14:paraId="777D2F8E" w14:textId="77777777" w:rsidTr="003A2596">
        <w:tc>
          <w:tcPr>
            <w:tcW w:w="3003" w:type="dxa"/>
          </w:tcPr>
          <w:p w14:paraId="69B81CEC" w14:textId="40E6E236" w:rsidR="003A2596" w:rsidRDefault="003A2596" w:rsidP="003A2596">
            <w:r>
              <w:t>6</w:t>
            </w:r>
          </w:p>
        </w:tc>
        <w:tc>
          <w:tcPr>
            <w:tcW w:w="3003" w:type="dxa"/>
          </w:tcPr>
          <w:p w14:paraId="573A8657" w14:textId="42740B97" w:rsidR="003A2596" w:rsidRDefault="003A2596" w:rsidP="003A2596">
            <w:pPr>
              <w:jc w:val="center"/>
            </w:pPr>
            <w:r>
              <w:t>10</w:t>
            </w:r>
          </w:p>
        </w:tc>
        <w:tc>
          <w:tcPr>
            <w:tcW w:w="3345" w:type="dxa"/>
          </w:tcPr>
          <w:p w14:paraId="7B409410" w14:textId="2C52C4FB" w:rsidR="003A2596" w:rsidRDefault="003A2596" w:rsidP="003A2596">
            <w:pPr>
              <w:jc w:val="center"/>
            </w:pPr>
            <w:r>
              <w:t>5</w:t>
            </w:r>
          </w:p>
        </w:tc>
      </w:tr>
    </w:tbl>
    <w:p w14:paraId="2648BDA3" w14:textId="7478EF5F" w:rsidR="00734655" w:rsidRDefault="00734655"/>
    <w:p w14:paraId="5E840F56" w14:textId="4DDD177C" w:rsidR="00D4047A" w:rsidRPr="00D4047A" w:rsidRDefault="00D4047A">
      <w:pPr>
        <w:rPr>
          <w:b/>
          <w:bCs/>
        </w:rPr>
      </w:pPr>
      <w:r w:rsidRPr="00D4047A">
        <w:rPr>
          <w:b/>
          <w:bCs/>
        </w:rPr>
        <w:t>Supplementary File 2</w:t>
      </w:r>
    </w:p>
    <w:sectPr w:rsidR="00D4047A" w:rsidRPr="00D4047A" w:rsidSect="002B57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96"/>
    <w:rsid w:val="000A2626"/>
    <w:rsid w:val="000D78DC"/>
    <w:rsid w:val="000E70BC"/>
    <w:rsid w:val="00156A5B"/>
    <w:rsid w:val="00184E5D"/>
    <w:rsid w:val="00196EF1"/>
    <w:rsid w:val="001E3BC9"/>
    <w:rsid w:val="001F0025"/>
    <w:rsid w:val="001F156E"/>
    <w:rsid w:val="002071AE"/>
    <w:rsid w:val="0024208B"/>
    <w:rsid w:val="00276EAC"/>
    <w:rsid w:val="00293DA6"/>
    <w:rsid w:val="002B576F"/>
    <w:rsid w:val="003041FA"/>
    <w:rsid w:val="00323605"/>
    <w:rsid w:val="003A06A6"/>
    <w:rsid w:val="003A2596"/>
    <w:rsid w:val="003F2089"/>
    <w:rsid w:val="00421C1F"/>
    <w:rsid w:val="00425542"/>
    <w:rsid w:val="004A64A5"/>
    <w:rsid w:val="005C6F0C"/>
    <w:rsid w:val="00621A36"/>
    <w:rsid w:val="00640AAF"/>
    <w:rsid w:val="00703A53"/>
    <w:rsid w:val="00734655"/>
    <w:rsid w:val="007543BE"/>
    <w:rsid w:val="00797689"/>
    <w:rsid w:val="007A4C17"/>
    <w:rsid w:val="0085069E"/>
    <w:rsid w:val="00862F35"/>
    <w:rsid w:val="0089787D"/>
    <w:rsid w:val="00902735"/>
    <w:rsid w:val="009468A2"/>
    <w:rsid w:val="00995FBA"/>
    <w:rsid w:val="009C1C67"/>
    <w:rsid w:val="009F16EB"/>
    <w:rsid w:val="00A30F61"/>
    <w:rsid w:val="00A3525B"/>
    <w:rsid w:val="00B0742C"/>
    <w:rsid w:val="00B672A0"/>
    <w:rsid w:val="00BC66CA"/>
    <w:rsid w:val="00C12266"/>
    <w:rsid w:val="00C632CB"/>
    <w:rsid w:val="00C87526"/>
    <w:rsid w:val="00D34BC5"/>
    <w:rsid w:val="00D4047A"/>
    <w:rsid w:val="00D45387"/>
    <w:rsid w:val="00D655E1"/>
    <w:rsid w:val="00DE142D"/>
    <w:rsid w:val="00E77DAB"/>
    <w:rsid w:val="00F063B2"/>
    <w:rsid w:val="00F2526D"/>
    <w:rsid w:val="00F53665"/>
    <w:rsid w:val="00FA0D3E"/>
    <w:rsid w:val="00FA4816"/>
    <w:rsid w:val="00FA4F76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81799"/>
  <w15:chartTrackingRefBased/>
  <w15:docId w15:val="{C16FC1C8-C8A2-C04E-806C-B1879F1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A2596"/>
    <w:pPr>
      <w:autoSpaceDE w:val="0"/>
      <w:autoSpaceDN w:val="0"/>
      <w:adjustRightInd w:val="0"/>
      <w:spacing w:before="60"/>
      <w:ind w:right="1569"/>
      <w:jc w:val="right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A25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Willis</dc:creator>
  <cp:keywords/>
  <dc:description/>
  <cp:lastModifiedBy>Anne Willis</cp:lastModifiedBy>
  <cp:revision>2</cp:revision>
  <dcterms:created xsi:type="dcterms:W3CDTF">2020-05-06T16:44:00Z</dcterms:created>
  <dcterms:modified xsi:type="dcterms:W3CDTF">2020-05-06T16:44:00Z</dcterms:modified>
</cp:coreProperties>
</file>