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540"/>
        <w:gridCol w:w="630"/>
        <w:gridCol w:w="455"/>
        <w:gridCol w:w="900"/>
        <w:gridCol w:w="895"/>
        <w:gridCol w:w="1080"/>
        <w:gridCol w:w="450"/>
        <w:gridCol w:w="720"/>
        <w:gridCol w:w="450"/>
        <w:gridCol w:w="810"/>
      </w:tblGrid>
      <w:tr w:rsidR="00F664FE" w:rsidRPr="00992B5F" w:rsidTr="00894B59"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:rsidR="00F664FE" w:rsidRPr="00992B5F" w:rsidRDefault="00F664FE" w:rsidP="00894B5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 xml:space="preserve">CdiB </w:t>
            </w:r>
            <w:proofErr w:type="spellStart"/>
            <w:r w:rsidRPr="00992B5F">
              <w:rPr>
                <w:rFonts w:cstheme="minorHAnsi"/>
                <w:i/>
                <w:sz w:val="24"/>
                <w:szCs w:val="24"/>
              </w:rPr>
              <w:t>A.baumannii</w:t>
            </w:r>
            <w:proofErr w:type="spellEnd"/>
          </w:p>
          <w:p w:rsidR="00F664FE" w:rsidRPr="00992B5F" w:rsidRDefault="00F664FE" w:rsidP="00894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 w:val="restart"/>
          </w:tcPr>
          <w:p w:rsidR="00F664FE" w:rsidRPr="00992B5F" w:rsidRDefault="00F664FE" w:rsidP="00894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 xml:space="preserve">CdiB </w:t>
            </w:r>
            <w:r w:rsidRPr="00992B5F">
              <w:rPr>
                <w:rFonts w:cstheme="minorHAnsi"/>
                <w:i/>
                <w:sz w:val="24"/>
                <w:szCs w:val="24"/>
              </w:rPr>
              <w:t>E.coli</w:t>
            </w:r>
          </w:p>
        </w:tc>
      </w:tr>
      <w:tr w:rsidR="00F664FE" w:rsidRPr="00992B5F" w:rsidTr="00894B59">
        <w:tc>
          <w:tcPr>
            <w:tcW w:w="1075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β-Barrel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H1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loop6</w:t>
            </w: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β-Barrel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H1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664FE" w:rsidRPr="00992B5F" w:rsidRDefault="00F664FE" w:rsidP="00894B59">
            <w:pPr>
              <w:rPr>
                <w:rFonts w:cstheme="minorHAnsi"/>
                <w:b/>
                <w:sz w:val="24"/>
                <w:szCs w:val="24"/>
              </w:rPr>
            </w:pPr>
            <w:r w:rsidRPr="00992B5F">
              <w:rPr>
                <w:rFonts w:cstheme="minorHAnsi"/>
                <w:b/>
                <w:sz w:val="24"/>
                <w:szCs w:val="24"/>
              </w:rPr>
              <w:t>loop6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R356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D5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Q214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R10</w:t>
            </w:r>
            <w:r w:rsidRPr="00992B5F">
              <w:rPr>
                <w:rFonts w:cstheme="minorHAns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810" w:type="dxa"/>
            <w:shd w:val="clear" w:color="auto" w:fill="auto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K440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Q295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V6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R10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S429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Q295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V6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R10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G431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S266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S10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Q214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Q14</w:t>
            </w:r>
            <w:r w:rsidRPr="00992B5F">
              <w:rPr>
                <w:rFonts w:cstheme="minorHAns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G431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N268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S10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R324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Q16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Y291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S10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Q17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S429</w:t>
            </w: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S312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Q11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T352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Q27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S270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Q14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N363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  <w:r w:rsidRPr="00992B5F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Q27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N289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Q14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S398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R28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N237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R17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Q400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2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R28</w:t>
            </w: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S270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R17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Q276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h</w:t>
            </w:r>
            <w:r w:rsidRPr="00992B5F">
              <w:rPr>
                <w:rFonts w:cstheme="minorHAnsi"/>
                <w:sz w:val="24"/>
                <w:szCs w:val="24"/>
                <w:vertAlign w:val="superscript"/>
              </w:rPr>
              <w:t>x2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Q26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</w:tr>
      <w:tr w:rsidR="00F664FE" w:rsidRPr="00992B5F" w:rsidTr="00894B59">
        <w:tc>
          <w:tcPr>
            <w:tcW w:w="1075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R422</w:t>
            </w:r>
          </w:p>
        </w:tc>
        <w:tc>
          <w:tcPr>
            <w:tcW w:w="54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s</w:t>
            </w:r>
            <w:r w:rsidRPr="00992B5F">
              <w:rPr>
                <w:rFonts w:cstheme="minorHAnsi"/>
                <w:sz w:val="24"/>
                <w:szCs w:val="24"/>
                <w:vertAlign w:val="superscript"/>
              </w:rPr>
              <w:t>x2</w:t>
            </w:r>
          </w:p>
        </w:tc>
        <w:tc>
          <w:tcPr>
            <w:tcW w:w="63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  <w:r w:rsidRPr="00992B5F">
              <w:rPr>
                <w:rFonts w:cstheme="minorHAnsi"/>
                <w:sz w:val="24"/>
                <w:szCs w:val="24"/>
              </w:rPr>
              <w:t>D27</w:t>
            </w:r>
          </w:p>
        </w:tc>
        <w:tc>
          <w:tcPr>
            <w:tcW w:w="455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nil"/>
            </w:tcBorders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F664FE" w:rsidRPr="00992B5F" w:rsidRDefault="00F664FE" w:rsidP="00894B59">
            <w:pPr>
              <w:suppressLineNumbers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F664FE" w:rsidRPr="00992B5F" w:rsidRDefault="00F664FE" w:rsidP="00894B59">
            <w:pPr>
              <w:suppressLineNumber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664FE" w:rsidRPr="00992B5F" w:rsidRDefault="00F664FE" w:rsidP="00894B59">
            <w:pPr>
              <w:suppressLineNumbers/>
              <w:rPr>
                <w:rFonts w:cstheme="minorHAnsi"/>
                <w:sz w:val="24"/>
                <w:szCs w:val="24"/>
              </w:rPr>
            </w:pPr>
          </w:p>
        </w:tc>
      </w:tr>
    </w:tbl>
    <w:p w:rsidR="00F664FE" w:rsidRDefault="00F664FE">
      <w:bookmarkStart w:id="0" w:name="_GoBack"/>
      <w:bookmarkEnd w:id="0"/>
    </w:p>
    <w:sectPr w:rsidR="00F6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A9"/>
    <w:rsid w:val="002374A5"/>
    <w:rsid w:val="008051A9"/>
    <w:rsid w:val="00C916F6"/>
    <w:rsid w:val="00F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F260-B71E-4DAC-9D10-497EAA1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64FE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LigiraL</dc:creator>
  <cp:keywords/>
  <dc:description/>
  <cp:lastModifiedBy>Jeremy LigiraL</cp:lastModifiedBy>
  <cp:revision>3</cp:revision>
  <dcterms:created xsi:type="dcterms:W3CDTF">2020-10-01T19:49:00Z</dcterms:created>
  <dcterms:modified xsi:type="dcterms:W3CDTF">2020-10-01T20:42:00Z</dcterms:modified>
</cp:coreProperties>
</file>