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82"/>
        <w:ind w:left="495"/>
      </w:pPr>
      <w:r>
        <w:rPr/>
        <w:t>Figure 4B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spacing w:before="96"/>
        <w:ind w:left="164" w:right="0" w:firstLine="0"/>
        <w:jc w:val="left"/>
        <w:rPr>
          <w:sz w:val="16"/>
        </w:rPr>
      </w:pPr>
      <w:r>
        <w:rPr/>
        <w:pict>
          <v:group style="position:absolute;margin-left:29.16pt;margin-top:-30.072422pt;width:219.15pt;height:176.65pt;mso-position-horizontal-relative:page;mso-position-vertical-relative:paragraph;z-index:-251928576" coordorigin="583,-601" coordsize="4383,3533">
            <v:shape style="position:absolute;left:583;top:-602;width:4383;height:3533" type="#_x0000_t75" stroked="false">
              <v:imagedata r:id="rId6" o:title=""/>
            </v:shape>
            <v:shape style="position:absolute;left:1308;top:227;width:1824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1198;top:2616;width:76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α-FLAG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kDa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8"/>
        <w:gridCol w:w="1581"/>
        <w:gridCol w:w="1551"/>
        <w:gridCol w:w="1100"/>
      </w:tblGrid>
      <w:tr>
        <w:trPr>
          <w:trHeight w:val="300" w:hRule="atLeast"/>
        </w:trPr>
        <w:tc>
          <w:tcPr>
            <w:tcW w:w="868" w:type="dxa"/>
            <w:tcBorders>
              <w:right w:val="dashSmallGap" w:sz="8" w:space="0" w:color="000000"/>
            </w:tcBorders>
          </w:tcPr>
          <w:p>
            <w:pPr>
              <w:pStyle w:val="TableParagraph"/>
              <w:spacing w:line="107" w:lineRule="exact"/>
              <w:ind w:left="5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581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spacing w:before="12"/>
              <w:ind w:left="139"/>
              <w:rPr>
                <w:sz w:val="21"/>
              </w:rPr>
            </w:pPr>
            <w:r>
              <w:rPr>
                <w:sz w:val="21"/>
              </w:rPr>
              <w:t>OppA</w:t>
            </w:r>
          </w:p>
        </w:tc>
        <w:tc>
          <w:tcPr>
            <w:tcW w:w="1100" w:type="dxa"/>
          </w:tcPr>
          <w:p>
            <w:pPr>
              <w:pStyle w:val="TableParagraph"/>
              <w:spacing w:line="105" w:lineRule="exact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</w:tr>
      <w:tr>
        <w:trPr>
          <w:trHeight w:val="271" w:hRule="atLeast"/>
        </w:trPr>
        <w:tc>
          <w:tcPr>
            <w:tcW w:w="868" w:type="dxa"/>
          </w:tcPr>
          <w:p>
            <w:pPr>
              <w:pStyle w:val="TableParagraph"/>
              <w:spacing w:line="172" w:lineRule="exact"/>
              <w:ind w:left="50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581" w:type="dxa"/>
            <w:tcBorders>
              <w:top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line="169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</w:tr>
      <w:tr>
        <w:trPr>
          <w:trHeight w:val="487" w:hRule="atLeast"/>
        </w:trPr>
        <w:tc>
          <w:tcPr>
            <w:tcW w:w="868" w:type="dxa"/>
          </w:tcPr>
          <w:p>
            <w:pPr>
              <w:pStyle w:val="TableParagraph"/>
              <w:spacing w:before="97"/>
              <w:ind w:left="50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581" w:type="dxa"/>
            <w:tcBorders>
              <w:bottom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</w:tr>
      <w:tr>
        <w:trPr>
          <w:trHeight w:val="323" w:hRule="atLeast"/>
        </w:trPr>
        <w:tc>
          <w:tcPr>
            <w:tcW w:w="868" w:type="dxa"/>
            <w:tcBorders>
              <w:right w:val="dashSmallGap" w:sz="8" w:space="0" w:color="000000"/>
            </w:tcBorders>
          </w:tcPr>
          <w:p>
            <w:pPr>
              <w:pStyle w:val="TableParagraph"/>
              <w:spacing w:before="43"/>
              <w:ind w:left="50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81" w:type="dxa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1" w:type="dxa"/>
            <w:tcBorders>
              <w:left w:val="dashSmallGap" w:sz="8" w:space="0" w:color="000000"/>
            </w:tcBorders>
          </w:tcPr>
          <w:p>
            <w:pPr>
              <w:pStyle w:val="TableParagraph"/>
              <w:spacing w:before="13"/>
              <w:ind w:left="129"/>
              <w:rPr>
                <w:sz w:val="21"/>
              </w:rPr>
            </w:pPr>
            <w:r>
              <w:rPr>
                <w:sz w:val="21"/>
              </w:rPr>
              <w:t>OppB</w:t>
            </w:r>
          </w:p>
        </w:tc>
        <w:tc>
          <w:tcPr>
            <w:tcW w:w="1100" w:type="dxa"/>
          </w:tcPr>
          <w:p>
            <w:pPr>
              <w:pStyle w:val="TableParagraph"/>
              <w:spacing w:before="4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240" w:lineRule="auto"/>
        <w:ind w:left="555" w:right="-29" w:firstLine="0"/>
        <w:rPr>
          <w:sz w:val="20"/>
        </w:rPr>
      </w:pPr>
      <w:r>
        <w:rPr>
          <w:sz w:val="20"/>
        </w:rPr>
        <w:pict>
          <v:group style="width:143.4pt;height:328.6pt;mso-position-horizontal-relative:char;mso-position-vertical-relative:line" coordorigin="0,0" coordsize="2868,6572">
            <v:shape style="position:absolute;left:0;top:0;width:2657;height:6572" type="#_x0000_t75" alt="Ein Bild, das sitzend, Front, Tisch, weiß enthält.  Automatisch generierte Beschreibung" stroked="false">
              <v:imagedata r:id="rId7" o:title=""/>
            </v:shape>
            <v:rect style="position:absolute;left:933;top:4627;width:1407;height:344" filled="false" stroked="true" strokeweight=".96pt" strokecolor="#000000">
              <v:stroke dashstyle="shortdash"/>
            </v:rect>
            <v:shape style="position:absolute;left:1264;top:4307;width:1604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09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-42"/>
          <w:sz w:val="20"/>
        </w:rPr>
        <w:t> </w:t>
      </w:r>
      <w:r>
        <w:rPr>
          <w:spacing w:val="-42"/>
          <w:sz w:val="20"/>
        </w:rPr>
        <w:pict>
          <v:group style="width:144.1pt;height:328.85pt;mso-position-horizontal-relative:char;mso-position-vertical-relative:line" coordorigin="0,0" coordsize="2882,6577">
            <v:shape style="position:absolute;left:0;top:0;width:2775;height:6577" type="#_x0000_t75" alt="Ein Bild, das Wasser, Front, sitzend, Mann enthält.  Automatisch generierte Beschreibung" stroked="false">
              <v:imagedata r:id="rId8" o:title=""/>
            </v:shape>
            <v:rect style="position:absolute;left:960;top:4555;width:1407;height:464" filled="false" stroked="true" strokeweight=".96pt" strokecolor="#000000">
              <v:stroke dashstyle="shortdash"/>
            </v:rect>
            <v:shape style="position:absolute;left:1278;top:4213;width:1604;height:223" type="#_x0000_t20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769" w:val="left" w:leader="none"/>
                        <w:tab w:pos="1098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42"/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spacing w:val="63"/>
          <w:sz w:val="20"/>
        </w:rPr>
        <w:pict>
          <v:group style="width:137.050pt;height:328.8pt;mso-position-horizontal-relative:char;mso-position-vertical-relative:line" coordorigin="0,0" coordsize="2741,6576" alt="Ein Bild, das weiß, sitzend, Front, schwarz enthält.  Automatisch generierte Beschreibung">
            <v:shape style="position:absolute;left:0;top:0;width:2741;height:6576" type="#_x0000_t75" alt="Ein Bild, das weiß, sitzend, Front, schwarz enthält.  Automatisch generierte Beschreibung" stroked="false">
              <v:imagedata r:id="rId9" o:title=""/>
            </v:shape>
            <v:rect style="position:absolute;left:729;top:2683;width:1407;height:346" filled="false" stroked="true" strokeweight=".96pt" strokecolor="#000000">
              <v:stroke dashstyle="shortdash"/>
            </v:rect>
            <v:shape style="position:absolute;left:932;top:2176;width:1714;height:223" type="#_x0000_t202" filled="false" stroked="false">
              <v:textbox inset="0,0,0,0">
                <w:txbxContent>
                  <w:p>
                    <w:pPr>
                      <w:tabs>
                        <w:tab w:pos="438" w:val="left" w:leader="none"/>
                        <w:tab w:pos="880" w:val="left" w:leader="none"/>
                        <w:tab w:pos="120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63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5"/>
          <w:type w:val="continuous"/>
          <w:pgSz w:w="10800" w:h="14400"/>
          <w:pgMar w:header="596" w:top="860" w:bottom="280" w:left="100" w:right="1480"/>
        </w:sectPr>
      </w:pPr>
    </w:p>
    <w:p>
      <w:pPr>
        <w:pStyle w:val="BodyText"/>
        <w:spacing w:before="59"/>
        <w:ind w:left="698"/>
      </w:pPr>
      <w:r>
        <w:rPr/>
        <w:pict>
          <v:group style="position:absolute;margin-left:254.434326pt;margin-top:78.239998pt;width:241.05pt;height:177.75pt;mso-position-horizontal-relative:page;mso-position-vertical-relative:page;z-index:-251931648" coordorigin="5089,1565" coordsize="4821,3555">
            <v:shape style="position:absolute;left:5320;top:1564;width:4589;height:3555" type="#_x0000_t75" stroked="false">
              <v:imagedata r:id="rId10" o:title=""/>
            </v:shape>
            <v:rect style="position:absolute;left:5851;top:2104;width:1584;height:346" filled="false" stroked="true" strokeweight=".96pt" strokecolor="#000000">
              <v:stroke dashstyle="shortdash"/>
            </v:rect>
            <v:shape style="position:absolute;left:6078;top:1792;width:1824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  <w:tab w:pos="988" w:val="left" w:leader="none"/>
                        <w:tab w:pos="131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5088;top:2266;width:306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</w:t>
                    </w:r>
                  </w:p>
                </w:txbxContent>
              </v:textbox>
              <w10:wrap type="none"/>
            </v:shape>
            <v:shape style="position:absolute;left:7760;top:2343;width:61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  <v:shape style="position:absolute;left:6054;top:4760;width:8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α-RNAP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native OppZ (KPO-2688)</w:t>
      </w:r>
    </w:p>
    <w:p>
      <w:pPr>
        <w:pStyle w:val="BodyText"/>
        <w:spacing w:before="28"/>
        <w:ind w:left="459"/>
      </w:pPr>
      <w:r>
        <w:rPr/>
        <w:br w:type="column"/>
      </w:r>
      <w:r>
        <w:rPr/>
        <w:t>regulator OppZ (KPO-3192)</w:t>
      </w:r>
    </w:p>
    <w:p>
      <w:pPr>
        <w:pStyle w:val="BodyText"/>
        <w:spacing w:before="53"/>
        <w:ind w:left="428"/>
      </w:pPr>
      <w:r>
        <w:rPr/>
        <w:br w:type="column"/>
      </w:r>
      <w:r>
        <w:rPr/>
        <w:t>5S (KPO-0243)</w:t>
      </w:r>
    </w:p>
    <w:p>
      <w:pPr>
        <w:spacing w:after="0"/>
        <w:sectPr>
          <w:type w:val="continuous"/>
          <w:pgSz w:w="10800" w:h="14400"/>
          <w:pgMar w:top="860" w:bottom="280" w:left="100" w:right="1480"/>
          <w:cols w:num="3" w:equalWidth="0">
            <w:col w:w="3028" w:space="40"/>
            <w:col w:w="3061" w:space="39"/>
            <w:col w:w="3052"/>
          </w:cols>
        </w:sectPr>
      </w:pPr>
    </w:p>
    <w:p>
      <w:pPr>
        <w:pStyle w:val="BodyText"/>
        <w:spacing w:before="3"/>
        <w:rPr>
          <w:sz w:val="24"/>
        </w:rPr>
      </w:pPr>
      <w:r>
        <w:rPr/>
        <w:pict>
          <v:group style="position:absolute;margin-left:283.560028pt;margin-top:459.23999pt;width:233.9pt;height:222.85pt;mso-position-horizontal-relative:page;mso-position-vertical-relative:page;z-index:251696128" coordorigin="5671,9185" coordsize="4678,4457">
            <v:shape style="position:absolute;left:5671;top:9184;width:4678;height:4457" type="#_x0000_t75" stroked="false">
              <v:imagedata r:id="rId12" o:title=""/>
            </v:shape>
            <v:rect style="position:absolute;left:6062;top:10677;width:2561;height:344" filled="false" stroked="true" strokeweight=".96pt" strokecolor="#000000">
              <v:stroke dashstyle="shortdash"/>
            </v:rect>
            <v:shape style="position:absolute;left:6207;top:10412;width:2978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595" w:val="left" w:leader="none"/>
                        <w:tab w:pos="219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 </w:t>
                    </w:r>
                    <w:r>
                      <w:rPr>
                        <w:spacing w:val="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  <w:tab/>
                      <w:t>6 </w:t>
                    </w:r>
                    <w:r>
                      <w:rPr>
                        <w:spacing w:val="5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</w:t>
                      <w:tab/>
                      <w:t>8</w:t>
                    </w:r>
                    <w:r>
                      <w:rPr>
                        <w:spacing w:val="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[lane]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300.7pt;height:179.05pt;mso-position-horizontal-relative:char;mso-position-vertical-relative:line" coordorigin="0,0" coordsize="6014,3581">
            <v:shape style="position:absolute;left:255;top:0;width:5700;height:3581" type="#_x0000_t75" alt="Ein Bild, das weiß enthält.  Automatisch generierte Beschreibung" stroked="false">
              <v:imagedata r:id="rId13" o:title=""/>
            </v:shape>
            <v:rect style="position:absolute;left:757;top:540;width:4407;height:344" filled="false" stroked="true" strokeweight=".96pt" strokecolor="#000000">
              <v:stroke dashstyle="shortdash"/>
            </v:rect>
            <v:rect style="position:absolute;left:757;top:1142;width:4407;height:346" filled="false" stroked="true" strokeweight=".96pt" strokecolor="#000000">
              <v:stroke dashstyle="shortdash"/>
            </v:rect>
            <v:shape style="position:absolute;left:0;top:315;width:306;height:1313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 70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86;top:237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35;top:237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084;top:237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634;top:237;width:628;height:223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3680;top:237;width:625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  <w:tab/>
                      <w:t>7</w:t>
                    </w:r>
                  </w:p>
                </w:txbxContent>
              </v:textbox>
              <w10:wrap type="none"/>
            </v:shape>
            <v:shape style="position:absolute;left:4723;top:237;width:1290;height:1145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  <w:tab/>
                      <w:t>[lane]</w:t>
                    </w:r>
                  </w:p>
                  <w:p>
                    <w:pPr>
                      <w:spacing w:before="130"/>
                      <w:ind w:left="7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OppA</w:t>
                    </w: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7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OppB</w:t>
                    </w:r>
                  </w:p>
                </w:txbxContent>
              </v:textbox>
              <w10:wrap type="none"/>
            </v:shape>
            <v:shape style="position:absolute;left:873;top:3238;width:766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α-FLAG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5"/>
        </w:rPr>
      </w:pPr>
      <w:r>
        <w:rPr/>
        <w:pict>
          <v:group style="position:absolute;margin-left:16.07486pt;margin-top:5.00002pt;width:298pt;height:184.45pt;mso-position-horizontal-relative:page;mso-position-vertical-relative:paragraph;z-index:-251624448;mso-wrap-distance-left:0;mso-wrap-distance-right:0" coordorigin="321,100" coordsize="5960,3689">
            <v:shape style="position:absolute;left:580;top:100;width:5700;height:3689" type="#_x0000_t75" alt="Ein Bild, das Screenshot enthält.  Automatisch generierte Beschreibung" stroked="false">
              <v:imagedata r:id="rId14" o:title=""/>
            </v:shape>
            <v:rect style="position:absolute;left:1096;top:985;width:4407;height:344" filled="false" stroked="true" strokeweight=".96pt" strokecolor="#000000">
              <v:stroke dashstyle="shortdash"/>
            </v:rect>
            <v:shape style="position:absolute;left:321;top:485;width:306;height:782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kDa 70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55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647;top:1038;width:610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RNAP</w:t>
                    </w:r>
                  </w:p>
                </w:txbxContent>
              </v:textbox>
              <w10:wrap type="none"/>
            </v:shape>
            <v:shape style="position:absolute;left:321;top:1374;width:198;height:423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  <w:p>
                    <w:pPr>
                      <w:spacing w:before="5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326;top:1499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76;top:1499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25;top:1499;width:13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975;top:1499;width:628;height:223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  <w:tab/>
                      <w:t>5</w:t>
                    </w:r>
                  </w:p>
                </w:txbxContent>
              </v:textbox>
              <w10:wrap type="none"/>
            </v:shape>
            <v:shape style="position:absolute;left:4021;top:1499;width:625;height:223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</w:t>
                      <w:tab/>
                      <w:t>7</w:t>
                    </w:r>
                  </w:p>
                </w:txbxContent>
              </v:textbox>
              <w10:wrap type="none"/>
            </v:shape>
            <v:shape style="position:absolute;left:5064;top:1499;width:1001;height:223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  <w:tab/>
                      <w:t>[lane]</w:t>
                    </w:r>
                  </w:p>
                </w:txbxContent>
              </v:textbox>
              <w10:wrap type="none"/>
            </v:shape>
            <v:shape style="position:absolute;left:1226;top:3472;width:802;height:236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α-RNAP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22.32pt;margin-top:18.130976pt;width:233.55pt;height:223.9pt;mso-position-horizontal-relative:page;mso-position-vertical-relative:paragraph;z-index:-251622400;mso-wrap-distance-left:0;mso-wrap-distance-right:0" coordorigin="446,363" coordsize="4671,4478" alt="Ein Bild, das Tisch, Computer, weiß enthält.  Automatisch generierte Beschreibung">
            <v:shape style="position:absolute;left:446;top:362;width:4671;height:4478" type="#_x0000_t75" alt="Ein Bild, das Tisch, Computer, weiß enthält.  Automatisch generierte Beschreibung" stroked="false">
              <v:imagedata r:id="rId15" o:title=""/>
            </v:shape>
            <v:rect style="position:absolute;left:830;top:3252;width:2561;height:344" filled="false" stroked="true" strokeweight=".96pt" strokecolor="#000000">
              <v:stroke dashstyle="shortdash"/>
            </v:rect>
            <v:shape style="position:absolute;left:939;top:2950;width:2978;height:223" type="#_x0000_t202" filled="false" stroked="false">
              <v:textbox inset="0,0,0,0">
                <w:txbxContent>
                  <w:p>
                    <w:pPr>
                      <w:tabs>
                        <w:tab w:pos="328" w:val="left" w:leader="none"/>
                        <w:tab w:pos="659" w:val="left" w:leader="none"/>
                        <w:tab w:pos="988" w:val="left" w:leader="none"/>
                        <w:tab w:pos="1595" w:val="left" w:leader="none"/>
                        <w:tab w:pos="2199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  <w:tab/>
                      <w:t>2</w:t>
                      <w:tab/>
                      <w:t>3</w:t>
                      <w:tab/>
                      <w:t>4 </w:t>
                    </w:r>
                    <w:r>
                      <w:rPr>
                        <w:spacing w:val="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</w:t>
                      <w:tab/>
                      <w:t>6 </w:t>
                    </w:r>
                    <w:r>
                      <w:rPr>
                        <w:spacing w:val="5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7</w:t>
                      <w:tab/>
                      <w:t>8</w:t>
                    </w:r>
                    <w:r>
                      <w:rPr>
                        <w:spacing w:val="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[lane]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5713" w:val="left" w:leader="none"/>
        </w:tabs>
        <w:spacing w:before="51"/>
        <w:ind w:left="491"/>
      </w:pPr>
      <w:r>
        <w:rPr/>
        <w:t>OppZ</w:t>
      </w:r>
      <w:r>
        <w:rPr>
          <w:spacing w:val="-2"/>
        </w:rPr>
        <w:t> </w:t>
      </w:r>
      <w:r>
        <w:rPr/>
        <w:t>(KPO-0845)</w:t>
        <w:tab/>
        <w:t>5S</w:t>
      </w:r>
      <w:r>
        <w:rPr>
          <w:spacing w:val="-3"/>
        </w:rPr>
        <w:t> </w:t>
      </w:r>
      <w:r>
        <w:rPr/>
        <w:t>(KPO-0243)</w:t>
      </w:r>
    </w:p>
    <w:sectPr>
      <w:headerReference w:type="default" r:id="rId11"/>
      <w:pgSz w:w="10800" w:h="14400"/>
      <w:pgMar w:header="596" w:footer="0" w:top="860" w:bottom="280" w:left="10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76pt;margin-top:28.816719pt;width:140.2pt;height:15.45pt;mso-position-horizontal-relative:page;mso-position-vertical-relative:page;z-index:-251941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Source data for Figure 4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76pt;margin-top:28.816719pt;width:57.5pt;height:15.45pt;mso-position-horizontal-relative:page;mso-position-vertical-relative:page;z-index:-2519408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Figure 4C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dc:title>PowerPoint-Präsentation</dc:title>
  <dcterms:created xsi:type="dcterms:W3CDTF">2020-07-15T12:24:21Z</dcterms:created>
  <dcterms:modified xsi:type="dcterms:W3CDTF">2020-07-15T12:24:21Z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2020-07-15T00:00:00Z</vt:filetime>
  </property>
</Properties>
</file>