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1681" w14:textId="77777777" w:rsidR="00A375E1" w:rsidRDefault="00A375E1" w:rsidP="00A375E1">
      <w:pPr>
        <w:spacing w:line="48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等线" w:hAnsi="Times New Roman" w:cs="Times New Roman"/>
          <w:b/>
          <w:sz w:val="24"/>
          <w:szCs w:val="28"/>
        </w:rPr>
        <w:t xml:space="preserve">Supplementary Table 1: </w:t>
      </w:r>
      <w:bookmarkStart w:id="0" w:name="_Hlk30151123"/>
      <w:r>
        <w:rPr>
          <w:rFonts w:ascii="Times New Roman" w:eastAsia="等线" w:hAnsi="Times New Roman" w:cs="Times New Roman"/>
          <w:b/>
          <w:sz w:val="24"/>
          <w:szCs w:val="28"/>
        </w:rPr>
        <w:t>Primers of the</w:t>
      </w:r>
      <w:r>
        <w:rPr>
          <w:rFonts w:ascii="Times New Roman" w:hAnsi="Times New Roman" w:cs="Times New Roman"/>
          <w:b/>
          <w:sz w:val="24"/>
          <w:szCs w:val="28"/>
        </w:rPr>
        <w:t xml:space="preserve"> analyzed genes.</w:t>
      </w:r>
      <w:bookmarkEnd w:id="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99"/>
        <w:gridCol w:w="3374"/>
        <w:gridCol w:w="3623"/>
      </w:tblGrid>
      <w:tr w:rsidR="00A375E1" w14:paraId="3B30B1D1" w14:textId="77777777" w:rsidTr="000B7812"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818D8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E2057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 Primer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B657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Reverse Primer</w:t>
            </w:r>
          </w:p>
        </w:tc>
      </w:tr>
      <w:tr w:rsidR="00A375E1" w14:paraId="642FD2F8" w14:textId="77777777" w:rsidTr="000B7812"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2771E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08BB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AAGGTGAAGGTCGGAGTCAA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CF92B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AATGAAGGGGTCATTGATGG</w:t>
            </w:r>
          </w:p>
        </w:tc>
      </w:tr>
      <w:tr w:rsidR="00A375E1" w14:paraId="5533E36D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9BD579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GAS5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FD66AD1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AGGTATGGAGAGTCGGCTTG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FCC8C6C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GCATGCTTGCTTGTTGTGGT</w:t>
            </w:r>
          </w:p>
        </w:tc>
      </w:tr>
      <w:tr w:rsidR="00A375E1" w14:paraId="72EA761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2A89E6B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ALP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D2563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ATGGGATGGGTGTCTCCACA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541A88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CCACGAAGGGGAACTTGTC</w:t>
            </w:r>
          </w:p>
        </w:tc>
      </w:tr>
      <w:tr w:rsidR="00A375E1" w14:paraId="1727D7EB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7C13BBB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Runx2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B1D33A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CCGCCTCAGTGATTTAGGGC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A53426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GGGTCTGTAATCTGACTCTGTCC</w:t>
            </w:r>
          </w:p>
        </w:tc>
      </w:tr>
      <w:tr w:rsidR="00A375E1" w14:paraId="6B39C189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E930C10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OCN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A42BCC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CACTCCTCGCCCTATTGGC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0D50AE4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CCCTCCTGCTTGGACACAAAG</w:t>
            </w:r>
          </w:p>
        </w:tc>
      </w:tr>
      <w:tr w:rsidR="00A375E1" w14:paraId="050F5CA0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1C2A161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Col1a1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2B5BC6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GAGGGCCAAGACGAAGACATC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5109EE7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CAGATCACGTCATCGCACAAC</w:t>
            </w:r>
          </w:p>
        </w:tc>
      </w:tr>
      <w:tr w:rsidR="00A375E1" w14:paraId="7574E0AD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9611B7A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SP7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67D76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CCTCTGCGGGACTCAACAAC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3BEB00D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AGCCCATTAGTGCTTGTAAAGG</w:t>
            </w:r>
          </w:p>
        </w:tc>
      </w:tr>
      <w:tr w:rsidR="00A375E1" w14:paraId="42E86A36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FDC33BA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UPF1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DB9292E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CTGCAACGGACGTGGAAATAC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36DB5E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ACAGCCGCAGTTGTAGCAC</w:t>
            </w:r>
          </w:p>
        </w:tc>
      </w:tr>
      <w:tr w:rsidR="00A375E1" w14:paraId="6EABF29E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93F66CB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Smad7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0575708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GGACGCTGTTGGTACACAAG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1B2AD3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GCTGCATAAACTCGTGGTCATTG</w:t>
            </w:r>
          </w:p>
        </w:tc>
      </w:tr>
      <w:tr w:rsidR="00A375E1" w14:paraId="6C7F531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58776EE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ZBTB37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8EA7914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GAGCCATCTAAACCAGTTGCG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633CE54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CATGTGATCCCGGAAATAGGG</w:t>
            </w:r>
          </w:p>
        </w:tc>
      </w:tr>
      <w:tr w:rsidR="00A375E1" w14:paraId="513D40AA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BA38CBE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SERPINC1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5B4ABC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TGAATCCCATGTGCATTTACCG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554EF5EC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TGGTAGCAAAGCGGGAATTGG</w:t>
            </w:r>
          </w:p>
        </w:tc>
      </w:tr>
      <w:tr w:rsidR="00A375E1" w14:paraId="04CD7F91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5E6A31C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RC3H1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C0C2B7B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TCCACAATGGACGGATTTCCT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9ED045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AACCCAAACTGATGGGCTTTC</w:t>
            </w:r>
          </w:p>
        </w:tc>
      </w:tr>
      <w:tr w:rsidR="00A375E1" w14:paraId="6C935309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AA382FD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CACYBP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DE50F48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CTCCCATTACAACGGGCTATAC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7882228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GAACTGCCTTCCACAGAGATG</w:t>
            </w:r>
          </w:p>
        </w:tc>
      </w:tr>
      <w:tr w:rsidR="00A375E1" w14:paraId="07A327CC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AE57FCC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TNN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16494F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GGAGATGTTCCGCTTCCCTAT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0AB2C7AE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GTCAGCGTCAACCTGAACCA</w:t>
            </w:r>
          </w:p>
        </w:tc>
      </w:tr>
      <w:tr w:rsidR="00A375E1" w14:paraId="642DD479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93A63F6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KIAA0040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019A1F4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CCTCAGACTAAGTGTCCCAGT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266FE13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GTGGGGTATGCCAGAGACAG</w:t>
            </w:r>
          </w:p>
        </w:tc>
      </w:tr>
      <w:tr w:rsidR="00A375E1" w14:paraId="2799A539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D3D214A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TNR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32ECF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AAGAATTGCTCGGAGCCCTAC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5B9E52C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GCTGTACTCGCTGTCACAGAT</w:t>
            </w:r>
          </w:p>
        </w:tc>
      </w:tr>
      <w:tr w:rsidR="00A375E1" w14:paraId="25400DC5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C64462F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DARS2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E5680B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ATGTGGAGAGTTGCGTTCGTC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4D5483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TGTTTTGCCTTCGGTACTGAATC</w:t>
            </w:r>
          </w:p>
        </w:tc>
      </w:tr>
      <w:tr w:rsidR="00A375E1" w14:paraId="2B03ECA8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55D035A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CENPL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C5663C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CACCAGAGTCAACTCCTAGTGC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193F4342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TCTGCTTCCTGACCGATTCTAA</w:t>
            </w:r>
          </w:p>
        </w:tc>
      </w:tr>
      <w:tr w:rsidR="00A375E1" w14:paraId="1CE6768C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09AACEA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KLHL20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8E87C93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GCAGGTGTACCAACATTCGAC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9FFFEF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GACAAAATGACTCGATGGGCATA</w:t>
            </w:r>
          </w:p>
        </w:tc>
      </w:tr>
      <w:tr w:rsidR="00A375E1" w14:paraId="7654103A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05EA0A4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ANKRD45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59458DDE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TGGGGTCGTTTGGAAACTTTG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5C6052C4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CCCTGATCCCTTTTCTGTGTC</w:t>
            </w:r>
          </w:p>
        </w:tc>
      </w:tr>
      <w:tr w:rsidR="00A375E1" w14:paraId="62251C6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1FF77E9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lastRenderedPageBreak/>
              <w:t>SLC9C2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10A7DC6C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AACAGACCTGATTTACTCTGCG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12BFC63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TGAAGCATACAAGCGTTGTGA</w:t>
            </w:r>
          </w:p>
        </w:tc>
      </w:tr>
      <w:tr w:rsidR="00A375E1" w14:paraId="554C7312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4BF7A21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TEX50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BD0E3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TATCTGCTTCTTCGGGGAGAG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FD83A9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AAAGTCGCAGCATAGTTTATCCA</w:t>
            </w:r>
          </w:p>
        </w:tc>
      </w:tr>
      <w:tr w:rsidR="00A375E1" w14:paraId="54096111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0E7522D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PRDX6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54883F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GACTCATGGGGCATTCTCTTC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9FC02EE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CAAGCTCCCGATTCCTATCATC</w:t>
            </w:r>
          </w:p>
        </w:tc>
      </w:tr>
      <w:tr w:rsidR="00A375E1" w14:paraId="22E3D1FB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6DDA5B7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TNFSF4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002B1D7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CCAGGCCAAGATTCGAGAGG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11166315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CCGATGTGATACCTGAAGAGCA</w:t>
            </w:r>
          </w:p>
        </w:tc>
      </w:tr>
      <w:tr w:rsidR="00A375E1" w14:paraId="779BC77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8FB589E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TNFSF18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7D83678F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AGTGGCTCCCAATGCAAACTA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3528C1B3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TATACAGCCGCACCTCAAAAG</w:t>
            </w:r>
          </w:p>
        </w:tc>
      </w:tr>
      <w:tr w:rsidR="00A375E1" w14:paraId="77EE570F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E401F76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FASLG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6D03B5D3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TGCCTTGGTAGGATTGGGC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42635630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GCTGGTAGACTCTCGGAGTTC</w:t>
            </w:r>
          </w:p>
        </w:tc>
      </w:tr>
      <w:tr w:rsidR="00A375E1" w14:paraId="7DE15256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D8EE2AC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PIGC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9A9CA7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ACTATGTGGACCGGCGATTC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F78870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CCCTCATCCATATACCACCAGA</w:t>
            </w:r>
          </w:p>
        </w:tc>
      </w:tr>
      <w:tr w:rsidR="00A375E1" w14:paraId="65EB274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820A700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DNM3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7B38B49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AGTTCGCCTTGAGATTGAAGC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DF332A8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CGTGTGGGGAATAGACTCGTAAA</w:t>
            </w:r>
          </w:p>
        </w:tc>
      </w:tr>
      <w:tr w:rsidR="00A375E1" w14:paraId="18F53E87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94EBD3E" w14:textId="77777777" w:rsidR="00A375E1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SUCO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2CBE9CF6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TCATCACCCTGGTACCGAAA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27984E01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TTCAGTTTGCCGCTGATCCT</w:t>
            </w:r>
          </w:p>
        </w:tc>
      </w:tr>
      <w:tr w:rsidR="00A375E1" w14:paraId="4844C28C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36C836F" w14:textId="77777777" w:rsidR="00A375E1" w:rsidRPr="00792AD5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 w:rsidRPr="00792AD5">
              <w:rPr>
                <w:rFonts w:ascii="Times New Roman" w:eastAsia="宋体" w:hAnsi="Times New Roman" w:cs="Times New Roman" w:hint="eastAsia"/>
                <w:i/>
                <w:iCs/>
              </w:rPr>
              <w:t>G</w:t>
            </w:r>
            <w:r w:rsidRPr="00792AD5">
              <w:rPr>
                <w:rFonts w:ascii="Times New Roman" w:eastAsia="宋体" w:hAnsi="Times New Roman" w:cs="Times New Roman"/>
                <w:i/>
                <w:iCs/>
              </w:rPr>
              <w:t>as5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44FAEA41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92AD5">
              <w:rPr>
                <w:rFonts w:ascii="Times New Roman" w:hAnsi="Times New Roman" w:cs="Times New Roman"/>
              </w:rPr>
              <w:t>GGAAGCTGGATAACAGAGCGA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8F98A8A" w14:textId="77777777" w:rsidR="00A375E1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92AD5">
              <w:rPr>
                <w:rFonts w:ascii="Times New Roman" w:hAnsi="Times New Roman" w:cs="Times New Roman"/>
              </w:rPr>
              <w:t>GGTATTCCTTGTAATGGGACCAC</w:t>
            </w:r>
          </w:p>
        </w:tc>
      </w:tr>
      <w:tr w:rsidR="00A375E1" w14:paraId="527A3303" w14:textId="77777777" w:rsidTr="000B7812"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0E85CB7" w14:textId="77777777" w:rsidR="00A375E1" w:rsidRPr="00792AD5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</w:rPr>
              <w:t>pf1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14:paraId="3D398284" w14:textId="77777777" w:rsidR="00A375E1" w:rsidRPr="00792AD5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D269A">
              <w:rPr>
                <w:rFonts w:ascii="Times New Roman" w:hAnsi="Times New Roman" w:cs="Times New Roman"/>
              </w:rPr>
              <w:t>GTGGCAGCCCCTAATCCAG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250D7F8" w14:textId="77777777" w:rsidR="00A375E1" w:rsidRPr="00792AD5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D269A">
              <w:rPr>
                <w:rFonts w:ascii="Times New Roman" w:hAnsi="Times New Roman" w:cs="Times New Roman"/>
              </w:rPr>
              <w:t>GATCTGCTGTGCCGTGATCT</w:t>
            </w:r>
          </w:p>
        </w:tc>
      </w:tr>
      <w:tr w:rsidR="00A375E1" w14:paraId="463B2FB6" w14:textId="77777777" w:rsidTr="000B7812"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3E5D6" w14:textId="77777777" w:rsidR="00A375E1" w:rsidRPr="00792AD5" w:rsidRDefault="00A375E1" w:rsidP="000B7812">
            <w:pPr>
              <w:spacing w:line="480" w:lineRule="auto"/>
              <w:rPr>
                <w:rFonts w:ascii="Times New Roman" w:eastAsia="宋体" w:hAnsi="Times New Roman" w:cs="Times New Roman"/>
                <w:i/>
                <w:iCs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</w:rPr>
              <w:t>S</w:t>
            </w:r>
            <w:r>
              <w:rPr>
                <w:rFonts w:ascii="Times New Roman" w:eastAsia="宋体" w:hAnsi="Times New Roman" w:cs="Times New Roman"/>
                <w:i/>
                <w:iCs/>
              </w:rPr>
              <w:t>mad7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52439" w14:textId="77777777" w:rsidR="00A375E1" w:rsidRPr="00792AD5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D269A">
              <w:rPr>
                <w:rFonts w:ascii="Times New Roman" w:hAnsi="Times New Roman" w:cs="Times New Roman"/>
              </w:rPr>
              <w:t>GCATTCCTCGGAAGTCAAGAG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B849D" w14:textId="77777777" w:rsidR="00A375E1" w:rsidRPr="00792AD5" w:rsidRDefault="00A375E1" w:rsidP="000B781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ED269A">
              <w:rPr>
                <w:rFonts w:ascii="Times New Roman" w:hAnsi="Times New Roman" w:cs="Times New Roman"/>
              </w:rPr>
              <w:t>CCAGGGGCCAGATAATTCGT</w:t>
            </w:r>
          </w:p>
        </w:tc>
      </w:tr>
    </w:tbl>
    <w:p w14:paraId="6411F657" w14:textId="77777777" w:rsidR="009329F0" w:rsidRDefault="009329F0"/>
    <w:sectPr w:rsidR="00932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94781" w14:textId="77777777" w:rsidR="00810C36" w:rsidRDefault="00810C36" w:rsidP="00A375E1">
      <w:r>
        <w:separator/>
      </w:r>
    </w:p>
  </w:endnote>
  <w:endnote w:type="continuationSeparator" w:id="0">
    <w:p w14:paraId="7E1B6EAC" w14:textId="77777777" w:rsidR="00810C36" w:rsidRDefault="00810C36" w:rsidP="00A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BB476" w14:textId="77777777" w:rsidR="00810C36" w:rsidRDefault="00810C36" w:rsidP="00A375E1">
      <w:r>
        <w:separator/>
      </w:r>
    </w:p>
  </w:footnote>
  <w:footnote w:type="continuationSeparator" w:id="0">
    <w:p w14:paraId="7531F7F9" w14:textId="77777777" w:rsidR="00810C36" w:rsidRDefault="00810C36" w:rsidP="00A3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CB"/>
    <w:rsid w:val="00242DCB"/>
    <w:rsid w:val="00810C36"/>
    <w:rsid w:val="009329F0"/>
    <w:rsid w:val="00A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8989FB-6D22-45E8-9A8C-DABA794E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5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5E1"/>
    <w:rPr>
      <w:sz w:val="18"/>
      <w:szCs w:val="18"/>
    </w:rPr>
  </w:style>
  <w:style w:type="table" w:styleId="a7">
    <w:name w:val="Table Grid"/>
    <w:basedOn w:val="a1"/>
    <w:uiPriority w:val="59"/>
    <w:qFormat/>
    <w:rsid w:val="00A375E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Ming</dc:creator>
  <cp:keywords/>
  <dc:description/>
  <cp:lastModifiedBy>Li Ming</cp:lastModifiedBy>
  <cp:revision>2</cp:revision>
  <dcterms:created xsi:type="dcterms:W3CDTF">2020-08-23T10:45:00Z</dcterms:created>
  <dcterms:modified xsi:type="dcterms:W3CDTF">2020-08-23T10:45:00Z</dcterms:modified>
</cp:coreProperties>
</file>