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41E77BCC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F96875">
        <w:t>10</w:t>
      </w:r>
      <w:r w:rsidRPr="00F81F5E">
        <w:rPr>
          <w:i/>
        </w:rPr>
        <w:t xml:space="preserve"> </w:t>
      </w:r>
      <w:r>
        <w:rPr>
          <w:b w:val="0"/>
          <w:i/>
        </w:rPr>
        <w:t xml:space="preserve">Brain activity </w:t>
      </w:r>
      <w:r w:rsidR="00A85B66">
        <w:rPr>
          <w:b w:val="0"/>
          <w:i/>
        </w:rPr>
        <w:t>in GL</w:t>
      </w:r>
      <w:r w:rsidR="00F96875">
        <w:rPr>
          <w:b w:val="0"/>
          <w:i/>
        </w:rPr>
        <w:t>M4diff</w:t>
      </w:r>
      <w:r w:rsidR="00A85B66">
        <w:rPr>
          <w:b w:val="0"/>
          <w:i/>
        </w:rPr>
        <w:t>.</w:t>
      </w:r>
    </w:p>
    <w:p w14:paraId="0F5E104A" w14:textId="2FE36389" w:rsidR="00DD29AA" w:rsidRDefault="0004614C">
      <w:r>
        <w:rPr>
          <w:noProof/>
        </w:rPr>
        <w:drawing>
          <wp:inline distT="0" distB="0" distL="0" distR="0" wp14:anchorId="416E3D43" wp14:editId="1AE25145">
            <wp:extent cx="5689600" cy="524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4614C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12180"/>
    <w:rsid w:val="00415C09"/>
    <w:rsid w:val="0043730F"/>
    <w:rsid w:val="004E613F"/>
    <w:rsid w:val="004F5051"/>
    <w:rsid w:val="00507E12"/>
    <w:rsid w:val="0052377F"/>
    <w:rsid w:val="005625B2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C0CA9"/>
    <w:rsid w:val="009D4493"/>
    <w:rsid w:val="00A04DD4"/>
    <w:rsid w:val="00A12A33"/>
    <w:rsid w:val="00A85B66"/>
    <w:rsid w:val="00AA0E78"/>
    <w:rsid w:val="00AD284C"/>
    <w:rsid w:val="00AF100E"/>
    <w:rsid w:val="00BF293D"/>
    <w:rsid w:val="00C3607E"/>
    <w:rsid w:val="00D34E5C"/>
    <w:rsid w:val="00D441F3"/>
    <w:rsid w:val="00D76454"/>
    <w:rsid w:val="00DD29AA"/>
    <w:rsid w:val="00DF7F7D"/>
    <w:rsid w:val="00E83C27"/>
    <w:rsid w:val="00EC23B0"/>
    <w:rsid w:val="00EF0CE5"/>
    <w:rsid w:val="00EF682B"/>
    <w:rsid w:val="00F545A5"/>
    <w:rsid w:val="00F9687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10</cp:revision>
  <dcterms:created xsi:type="dcterms:W3CDTF">2021-11-15T13:59:00Z</dcterms:created>
  <dcterms:modified xsi:type="dcterms:W3CDTF">2022-03-11T10:00:00Z</dcterms:modified>
</cp:coreProperties>
</file>