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124E5" w14:textId="4DF250FE" w:rsidR="00F84192" w:rsidRDefault="00FA4480">
      <w:pPr>
        <w:pStyle w:val="Heading6"/>
        <w:widowControl w:val="0"/>
        <w:spacing w:before="0" w:after="0" w:line="240" w:lineRule="auto"/>
        <w:jc w:val="both"/>
        <w:rPr>
          <w:rFonts w:ascii="Calibri" w:eastAsia="Calibri" w:hAnsi="Calibri" w:cs="Calibri"/>
          <w:b/>
          <w:i w:val="0"/>
          <w:color w:val="000000"/>
          <w:sz w:val="24"/>
          <w:szCs w:val="24"/>
        </w:rPr>
      </w:pPr>
      <w:bookmarkStart w:id="0" w:name="_n6w028xhtok0" w:colFirst="0" w:colLast="0"/>
      <w:bookmarkEnd w:id="0"/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Supple</w:t>
      </w:r>
      <w:r w:rsidR="0083338C"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mentary File</w:t>
      </w:r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 xml:space="preserve"> 1: Sample overview.</w:t>
      </w:r>
    </w:p>
    <w:p w14:paraId="6F713DE7" w14:textId="77777777" w:rsidR="00F84192" w:rsidRDefault="00F84192">
      <w:pPr>
        <w:widowControl w:val="0"/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660C984" w14:textId="52B146D0" w:rsidR="00F84192" w:rsidRDefault="00FA4480">
      <w:pPr>
        <w:widowControl w:val="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Supple</w:t>
      </w:r>
      <w:r w:rsidR="0083338C">
        <w:rPr>
          <w:rFonts w:ascii="Calibri" w:eastAsia="Calibri" w:hAnsi="Calibri" w:cs="Calibri"/>
          <w:b/>
          <w:sz w:val="20"/>
          <w:szCs w:val="20"/>
        </w:rPr>
        <w:t>mentary File</w:t>
      </w:r>
      <w:r>
        <w:rPr>
          <w:rFonts w:ascii="Calibri" w:eastAsia="Calibri" w:hAnsi="Calibri" w:cs="Calibri"/>
          <w:b/>
          <w:sz w:val="20"/>
          <w:szCs w:val="20"/>
        </w:rPr>
        <w:t xml:space="preserve"> 1.</w:t>
      </w:r>
      <w:r>
        <w:rPr>
          <w:rFonts w:ascii="Calibri" w:eastAsia="Calibri" w:hAnsi="Calibri" w:cs="Calibri"/>
          <w:sz w:val="20"/>
          <w:szCs w:val="20"/>
        </w:rPr>
        <w:t xml:space="preserve"> Summary of organism, tissue, age and sex for each sample; last column shows the RNA Quality Number (RQN) for the extracted RNA.</w:t>
      </w:r>
    </w:p>
    <w:p w14:paraId="2A1FBDDF" w14:textId="77777777" w:rsidR="00F84192" w:rsidRDefault="00F84192">
      <w:pPr>
        <w:widowControl w:val="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"/>
        <w:tblW w:w="8925" w:type="dxa"/>
        <w:tblLayout w:type="fixed"/>
        <w:tblLook w:val="0600" w:firstRow="0" w:lastRow="0" w:firstColumn="0" w:lastColumn="0" w:noHBand="1" w:noVBand="1"/>
      </w:tblPr>
      <w:tblGrid>
        <w:gridCol w:w="2250"/>
        <w:gridCol w:w="1410"/>
        <w:gridCol w:w="1455"/>
        <w:gridCol w:w="2205"/>
        <w:gridCol w:w="1605"/>
      </w:tblGrid>
      <w:tr w:rsidR="00F84192" w14:paraId="00DD71A6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E39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C79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Tissue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940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451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Sex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8F22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RQN</w:t>
            </w:r>
          </w:p>
        </w:tc>
      </w:tr>
      <w:tr w:rsidR="00F84192" w14:paraId="6C2A32A7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98E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A7F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Cerebellum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ED9F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 months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CE4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4C6C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7.3</w:t>
            </w:r>
          </w:p>
        </w:tc>
      </w:tr>
      <w:tr w:rsidR="00F84192" w14:paraId="1491F7A2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2EA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70A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Cerebellum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061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19.5 months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C6BC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F00E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8.9</w:t>
            </w:r>
          </w:p>
        </w:tc>
      </w:tr>
      <w:tr w:rsidR="00F84192" w14:paraId="5A9FB1F0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5BC4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7D2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Cerebellum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67A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15.5 months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891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061A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6.8</w:t>
            </w:r>
          </w:p>
        </w:tc>
      </w:tr>
      <w:tr w:rsidR="00F84192" w14:paraId="29737BEC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35B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1B5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Liver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00D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15.5 months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49D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57C0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9.3</w:t>
            </w:r>
          </w:p>
        </w:tc>
      </w:tr>
      <w:tr w:rsidR="00F84192" w14:paraId="63A5256E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D7E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006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Liver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50AB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 months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92CB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5CD6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8.6</w:t>
            </w:r>
          </w:p>
        </w:tc>
      </w:tr>
      <w:tr w:rsidR="00F84192" w14:paraId="61482339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9DE7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8CF4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Liver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B24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 months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845A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5EFA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</w:tr>
      <w:tr w:rsidR="00F84192" w14:paraId="22126D3E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331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32E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E6B7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 months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D850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449D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8.9</w:t>
            </w:r>
          </w:p>
        </w:tc>
      </w:tr>
      <w:tr w:rsidR="00F84192" w14:paraId="19BC1FA1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A1B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9BA2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423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 months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1FB9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DE37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8.5</w:t>
            </w:r>
          </w:p>
        </w:tc>
      </w:tr>
      <w:tr w:rsidR="00F84192" w14:paraId="5485B297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1D5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0286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B188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15.5 months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847A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F1C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8.9</w:t>
            </w:r>
          </w:p>
        </w:tc>
      </w:tr>
      <w:tr w:rsidR="00F84192" w14:paraId="4C4FF6F1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2D6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7035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Cerebellum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C1F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 weeks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85A9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878D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7.1</w:t>
            </w:r>
          </w:p>
        </w:tc>
      </w:tr>
      <w:tr w:rsidR="00F84192" w14:paraId="33E2CFB3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14F8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5791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Cerebellum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28E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 weeks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596B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4A2B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7.4</w:t>
            </w:r>
          </w:p>
        </w:tc>
      </w:tr>
      <w:tr w:rsidR="00F84192" w14:paraId="16A62A0F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6C69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E64E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Cerebellum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D30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 weeks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769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E19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</w:tr>
      <w:tr w:rsidR="00F84192" w14:paraId="279B369D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50D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3698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Liver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45D4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 weeks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A27C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5F59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7.9</w:t>
            </w:r>
          </w:p>
        </w:tc>
      </w:tr>
      <w:tr w:rsidR="00F84192" w14:paraId="31438E17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E49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FB67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Liver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DB1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 weeks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13EC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3392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7.6</w:t>
            </w:r>
          </w:p>
        </w:tc>
      </w:tr>
      <w:tr w:rsidR="00F84192" w14:paraId="4B93B85D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DFC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6DF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Liver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3D3A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 weeks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AB01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22BB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8.5</w:t>
            </w:r>
          </w:p>
        </w:tc>
      </w:tr>
      <w:tr w:rsidR="00F84192" w14:paraId="098D93E5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9A2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9D5B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369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 weeks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FCF3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553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8.4</w:t>
            </w:r>
          </w:p>
        </w:tc>
      </w:tr>
      <w:tr w:rsidR="00F84192" w14:paraId="73C5FBB3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F702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C90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269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 weeks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BA1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7C7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8.2</w:t>
            </w:r>
          </w:p>
        </w:tc>
      </w:tr>
      <w:tr w:rsidR="00F84192" w14:paraId="5C95FCCB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5FD9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E2B3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C16D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 weeks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55C1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A053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8.4</w:t>
            </w:r>
          </w:p>
        </w:tc>
      </w:tr>
      <w:tr w:rsidR="00F84192" w14:paraId="57FB8A64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FE96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500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Cerebellum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D62E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16 weeks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2F7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517B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7.2</w:t>
            </w:r>
          </w:p>
        </w:tc>
      </w:tr>
      <w:tr w:rsidR="00F84192" w14:paraId="3F44C574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000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32DB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Cerebellum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D942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16 weeks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991B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88C8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7.5</w:t>
            </w:r>
          </w:p>
        </w:tc>
      </w:tr>
      <w:tr w:rsidR="00F84192" w14:paraId="478CA483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7D0E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5042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Cerebellum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4F4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16 weeks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99F0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763C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7.7</w:t>
            </w:r>
          </w:p>
        </w:tc>
      </w:tr>
      <w:tr w:rsidR="00F84192" w14:paraId="7519E920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004C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4930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Liver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823C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16 weeks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FBF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B31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7.2</w:t>
            </w:r>
          </w:p>
        </w:tc>
      </w:tr>
      <w:tr w:rsidR="00F84192" w14:paraId="45444EA9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540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786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Liver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2B14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16 weeks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70BB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9440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7.9</w:t>
            </w:r>
          </w:p>
        </w:tc>
      </w:tr>
      <w:tr w:rsidR="00F84192" w14:paraId="3732F259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7C3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B32A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Liver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2014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16 weeks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738B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81F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7.8</w:t>
            </w:r>
          </w:p>
        </w:tc>
      </w:tr>
      <w:tr w:rsidR="00F84192" w14:paraId="49662333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0A9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F68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18C2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16 weeks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F44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A63D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7.7</w:t>
            </w:r>
          </w:p>
        </w:tc>
      </w:tr>
      <w:tr w:rsidR="00F84192" w14:paraId="0A0CCD77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1366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670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9A42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16 weeks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B194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579C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8.8</w:t>
            </w:r>
          </w:p>
        </w:tc>
      </w:tr>
      <w:tr w:rsidR="00F84192" w14:paraId="23660C60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0B6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Rat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1DB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E0E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16 weeks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164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50D2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7.8</w:t>
            </w:r>
          </w:p>
        </w:tc>
      </w:tr>
      <w:tr w:rsidR="00F84192" w14:paraId="4C6F185C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580B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 macaque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9F8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Cerebellum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D328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 years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8EE4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A670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8.5</w:t>
            </w:r>
          </w:p>
        </w:tc>
      </w:tr>
      <w:tr w:rsidR="00F84192" w14:paraId="140C6547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670B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 macaque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E060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Cerebellum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9F83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 years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F5E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60E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7.7</w:t>
            </w:r>
          </w:p>
        </w:tc>
      </w:tr>
      <w:tr w:rsidR="00F84192" w14:paraId="6A9625C5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0DF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 macaque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286E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Liver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E6BB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 years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1C5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C21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8.6</w:t>
            </w:r>
          </w:p>
        </w:tc>
      </w:tr>
      <w:tr w:rsidR="00F84192" w14:paraId="0816E825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F2E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 macaque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3BF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Liver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3C3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 years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9AAF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1293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8.2</w:t>
            </w:r>
          </w:p>
        </w:tc>
      </w:tr>
      <w:tr w:rsidR="00F84192" w14:paraId="13C9E838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479A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 macaque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BEDE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Liver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C3D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 years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BE24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630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8.6</w:t>
            </w:r>
          </w:p>
        </w:tc>
      </w:tr>
      <w:tr w:rsidR="00F84192" w14:paraId="69344D6E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716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 macaque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24E9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071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 years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CA5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BAD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9.5</w:t>
            </w:r>
          </w:p>
        </w:tc>
      </w:tr>
      <w:tr w:rsidR="00F84192" w14:paraId="51B35C0B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B680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 macaque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3948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729F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 years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2821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622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9.1</w:t>
            </w:r>
          </w:p>
        </w:tc>
      </w:tr>
      <w:tr w:rsidR="00F84192" w14:paraId="1F1BF1C6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EF5B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 macaque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5B15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14F7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 years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2618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4FF1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8.8</w:t>
            </w:r>
          </w:p>
        </w:tc>
      </w:tr>
      <w:tr w:rsidR="00F84192" w14:paraId="658718E6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048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5B9D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Liver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6235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64 years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5FAE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80C9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7.5</w:t>
            </w:r>
          </w:p>
        </w:tc>
      </w:tr>
      <w:tr w:rsidR="00F84192" w14:paraId="02B05878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23E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5CB9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Cerebellum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FEB7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29 years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3A5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6DC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8.2</w:t>
            </w:r>
          </w:p>
        </w:tc>
      </w:tr>
      <w:tr w:rsidR="00F84192" w14:paraId="1796886E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E99A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9A65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Cerebellum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109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41 years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8F30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037B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8.6</w:t>
            </w:r>
          </w:p>
        </w:tc>
      </w:tr>
      <w:tr w:rsidR="00F84192" w14:paraId="1A185BE9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9DB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BEA7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Cerebellum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FE2A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25 years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01D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0AC2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8.3</w:t>
            </w:r>
          </w:p>
        </w:tc>
      </w:tr>
      <w:tr w:rsidR="00F84192" w14:paraId="0D6B7559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BF0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510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391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21 years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EB5A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C2F3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7.8</w:t>
            </w:r>
          </w:p>
        </w:tc>
      </w:tr>
      <w:tr w:rsidR="00F84192" w14:paraId="70889AC0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853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F629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556A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41 years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0A6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A1BC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</w:t>
            </w:r>
          </w:p>
        </w:tc>
      </w:tr>
      <w:tr w:rsidR="00F84192" w14:paraId="02116FC0" w14:textId="77777777">
        <w:trPr>
          <w:trHeight w:val="1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A27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E26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68D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22 years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E892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35F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</w:t>
            </w:r>
          </w:p>
        </w:tc>
      </w:tr>
    </w:tbl>
    <w:p w14:paraId="71F8D2D1" w14:textId="77777777" w:rsidR="00F84192" w:rsidRDefault="00F84192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1BC935C" w14:textId="77777777" w:rsidR="00F84192" w:rsidRDefault="00F84192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A6E35DE" w14:textId="77777777" w:rsidR="00F84192" w:rsidRDefault="00F84192">
      <w:pPr>
        <w:widowControl w:val="0"/>
        <w:spacing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B8464C3" w14:textId="28D9CA40" w:rsidR="00F84192" w:rsidRDefault="00F84192">
      <w:pPr>
        <w:widowControl w:val="0"/>
        <w:pBdr>
          <w:top w:val="nil"/>
          <w:left w:val="nil"/>
          <w:bottom w:val="nil"/>
          <w:right w:val="nil"/>
          <w:between w:val="nil"/>
        </w:pBdr>
        <w:ind w:left="400" w:hanging="400"/>
        <w:rPr>
          <w:rFonts w:ascii="Calibri" w:eastAsia="Calibri" w:hAnsi="Calibri" w:cs="Calibri"/>
          <w:color w:val="000000"/>
          <w:sz w:val="20"/>
          <w:szCs w:val="20"/>
        </w:rPr>
      </w:pPr>
    </w:p>
    <w:sectPr w:rsidR="00F84192">
      <w:headerReference w:type="default" r:id="rId6"/>
      <w:footerReference w:type="default" r:id="rId7"/>
      <w:footerReference w:type="first" r:id="rId8"/>
      <w:pgSz w:w="11909" w:h="16834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77751" w14:textId="77777777" w:rsidR="006063F8" w:rsidRDefault="006063F8">
      <w:pPr>
        <w:spacing w:line="240" w:lineRule="auto"/>
      </w:pPr>
      <w:r>
        <w:separator/>
      </w:r>
    </w:p>
  </w:endnote>
  <w:endnote w:type="continuationSeparator" w:id="0">
    <w:p w14:paraId="313982AB" w14:textId="77777777" w:rsidR="006063F8" w:rsidRDefault="00606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C2083" w14:textId="77777777" w:rsidR="00F84192" w:rsidRDefault="00FA4480">
    <w:pPr>
      <w:jc w:val="right"/>
      <w:rPr>
        <w:rFonts w:ascii="Calibri" w:eastAsia="Calibri" w:hAnsi="Calibri" w:cs="Calibri"/>
        <w:b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3742C0">
      <w:rPr>
        <w:noProof/>
      </w:rPr>
      <w:t>1</w:t>
    </w:r>
    <w:r>
      <w:fldChar w:fldCharType="end"/>
    </w:r>
  </w:p>
  <w:p w14:paraId="0F883954" w14:textId="77777777" w:rsidR="00F84192" w:rsidRDefault="00F84192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9165C" w14:textId="77777777" w:rsidR="00F84192" w:rsidRDefault="00F841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766FF" w14:textId="77777777" w:rsidR="006063F8" w:rsidRDefault="006063F8">
      <w:pPr>
        <w:spacing w:line="240" w:lineRule="auto"/>
      </w:pPr>
      <w:r>
        <w:separator/>
      </w:r>
    </w:p>
  </w:footnote>
  <w:footnote w:type="continuationSeparator" w:id="0">
    <w:p w14:paraId="4B9FBCD1" w14:textId="77777777" w:rsidR="006063F8" w:rsidRDefault="006063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D2DE9" w14:textId="77777777" w:rsidR="00F84192" w:rsidRDefault="00F841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92"/>
    <w:rsid w:val="00027513"/>
    <w:rsid w:val="00071880"/>
    <w:rsid w:val="003742C0"/>
    <w:rsid w:val="00382973"/>
    <w:rsid w:val="006063F8"/>
    <w:rsid w:val="0083338C"/>
    <w:rsid w:val="00BB4D4C"/>
    <w:rsid w:val="00CB58A8"/>
    <w:rsid w:val="00F84192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1860D"/>
  <w15:docId w15:val="{138D58F8-3449-6048-A2C3-63C82AE8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2C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2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Gatfield</cp:lastModifiedBy>
  <cp:revision>3</cp:revision>
  <dcterms:created xsi:type="dcterms:W3CDTF">2021-09-15T12:02:00Z</dcterms:created>
  <dcterms:modified xsi:type="dcterms:W3CDTF">2021-09-15T12:03:00Z</dcterms:modified>
</cp:coreProperties>
</file>