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75A8" w14:textId="6D916806" w:rsidR="009845C1" w:rsidRDefault="005F2516" w:rsidP="009845C1">
      <w:pPr>
        <w:jc w:val="center"/>
        <w:rPr>
          <w:rFonts w:cstheme="minorHAnsi"/>
          <w:b/>
          <w:bCs/>
          <w:sz w:val="24"/>
          <w:szCs w:val="24"/>
        </w:rPr>
      </w:pPr>
      <w:r w:rsidRPr="00755E68">
        <w:rPr>
          <w:rFonts w:cstheme="minorHAnsi"/>
          <w:b/>
          <w:bCs/>
          <w:sz w:val="24"/>
          <w:szCs w:val="24"/>
        </w:rPr>
        <w:t>Figure 7.</w:t>
      </w:r>
    </w:p>
    <w:p w14:paraId="1C7826A7" w14:textId="27DE2508" w:rsidR="005F2516" w:rsidRPr="00755E68" w:rsidRDefault="005F2516" w:rsidP="009845C1">
      <w:pPr>
        <w:jc w:val="center"/>
        <w:rPr>
          <w:rFonts w:cstheme="minorHAnsi"/>
          <w:b/>
          <w:bCs/>
          <w:sz w:val="24"/>
          <w:szCs w:val="24"/>
        </w:rPr>
      </w:pPr>
      <w:r w:rsidRPr="00755E68">
        <w:rPr>
          <w:rFonts w:cstheme="minorHAnsi"/>
          <w:b/>
          <w:bCs/>
          <w:sz w:val="24"/>
          <w:szCs w:val="24"/>
        </w:rPr>
        <w:t>MCN-</w:t>
      </w:r>
      <w:proofErr w:type="spellStart"/>
      <w:r w:rsidRPr="00755E68">
        <w:rPr>
          <w:rFonts w:cstheme="minorHAnsi"/>
          <w:b/>
          <w:bCs/>
          <w:sz w:val="24"/>
          <w:szCs w:val="24"/>
        </w:rPr>
        <w:t>vPAG</w:t>
      </w:r>
      <w:proofErr w:type="spellEnd"/>
      <w:r w:rsidRPr="00755E68">
        <w:rPr>
          <w:rFonts w:cstheme="minorHAnsi"/>
          <w:b/>
          <w:bCs/>
          <w:sz w:val="24"/>
          <w:szCs w:val="24"/>
        </w:rPr>
        <w:t xml:space="preserve"> pathway inhibition effect on behaviour during extinction.</w:t>
      </w:r>
    </w:p>
    <w:tbl>
      <w:tblPr>
        <w:tblW w:w="8140" w:type="dxa"/>
        <w:tblLook w:val="04A0" w:firstRow="1" w:lastRow="0" w:firstColumn="1" w:lastColumn="0" w:noHBand="0" w:noVBand="1"/>
      </w:tblPr>
      <w:tblGrid>
        <w:gridCol w:w="1245"/>
        <w:gridCol w:w="865"/>
        <w:gridCol w:w="865"/>
        <w:gridCol w:w="865"/>
        <w:gridCol w:w="460"/>
        <w:gridCol w:w="1245"/>
        <w:gridCol w:w="865"/>
        <w:gridCol w:w="865"/>
        <w:gridCol w:w="865"/>
      </w:tblGrid>
      <w:tr w:rsidR="005F2516" w:rsidRPr="00207C99" w14:paraId="0F420B75" w14:textId="77777777" w:rsidTr="00BD0085">
        <w:trPr>
          <w:trHeight w:val="990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8AFF" w14:textId="77777777" w:rsidR="00D934AC" w:rsidRDefault="00D934AC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486F9FD2" w14:textId="729DE56D" w:rsidR="005F2516" w:rsidRPr="00755E68" w:rsidRDefault="005F2516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07C9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</w:t>
            </w:r>
            <w:r w:rsidR="009845C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  <w:r w:rsidRPr="00207C9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Freezing </w:t>
            </w:r>
            <w:r w:rsidR="00D934A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(</w:t>
            </w:r>
            <w:r w:rsidRPr="00207C9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%</w:t>
            </w:r>
            <w:r w:rsidR="00D934A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)</w:t>
            </w:r>
            <w:r w:rsidRPr="00207C9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during CS+</w:t>
            </w:r>
          </w:p>
          <w:p w14:paraId="438FC694" w14:textId="77777777" w:rsidR="005F2516" w:rsidRDefault="005F2516" w:rsidP="00D934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55E68">
              <w:rPr>
                <w:rFonts w:cstheme="minorHAnsi"/>
                <w:sz w:val="20"/>
                <w:szCs w:val="20"/>
              </w:rPr>
              <w:t>Individual data points showing the percentage of time animals displayed freezing behaviour (%)</w:t>
            </w:r>
          </w:p>
          <w:p w14:paraId="7D531C3E" w14:textId="3B1C30FA" w:rsidR="00D934AC" w:rsidRPr="00207C99" w:rsidRDefault="00D934AC" w:rsidP="00D934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785F" w14:textId="77777777" w:rsidR="005F2516" w:rsidRPr="00207C99" w:rsidRDefault="005F2516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07C9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CC78" w14:textId="5390BC8A" w:rsidR="005F2516" w:rsidRPr="00755E68" w:rsidRDefault="005F2516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07C9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</w:t>
            </w:r>
            <w:r w:rsidR="009845C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  <w:r w:rsidRPr="00207C9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Freezing </w:t>
            </w:r>
            <w:r w:rsidR="00D934A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(</w:t>
            </w:r>
            <w:r w:rsidRPr="00207C9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%</w:t>
            </w:r>
            <w:r w:rsidR="00D934A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)</w:t>
            </w:r>
            <w:r w:rsidRPr="00207C9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during ITI</w:t>
            </w:r>
          </w:p>
          <w:p w14:paraId="60D61074" w14:textId="77777777" w:rsidR="005F2516" w:rsidRPr="00207C99" w:rsidRDefault="005F2516" w:rsidP="00D934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5E68">
              <w:rPr>
                <w:rFonts w:cstheme="minorHAnsi"/>
                <w:sz w:val="20"/>
                <w:szCs w:val="20"/>
              </w:rPr>
              <w:t>Individual data points showing the percentage of time animals displayed freezing behaviour (%)</w:t>
            </w:r>
          </w:p>
        </w:tc>
      </w:tr>
      <w:tr w:rsidR="005F2516" w:rsidRPr="00207C99" w14:paraId="39708328" w14:textId="77777777" w:rsidTr="00BD0085">
        <w:trPr>
          <w:trHeight w:val="300"/>
        </w:trPr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4EC2" w14:textId="77777777" w:rsidR="005F2516" w:rsidRPr="00D934AC" w:rsidRDefault="005F2516" w:rsidP="00D934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934A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Control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5EB6" w14:textId="77777777" w:rsidR="005F2516" w:rsidRPr="00D934AC" w:rsidRDefault="005F2516" w:rsidP="00D934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934A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DREADD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5E3C" w14:textId="77777777" w:rsidR="005F2516" w:rsidRPr="00207C99" w:rsidRDefault="005F2516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07C99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EFC5" w14:textId="77777777" w:rsidR="005F2516" w:rsidRPr="00D934AC" w:rsidRDefault="005F2516" w:rsidP="00D934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934A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Control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5FD0" w14:textId="77777777" w:rsidR="005F2516" w:rsidRPr="00D934AC" w:rsidRDefault="005F2516" w:rsidP="00D934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934A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DREADD</w:t>
            </w:r>
          </w:p>
        </w:tc>
      </w:tr>
      <w:tr w:rsidR="005F2516" w:rsidRPr="00207C99" w14:paraId="2520379C" w14:textId="77777777" w:rsidTr="00BD0085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7225" w14:textId="77777777" w:rsidR="005F2516" w:rsidRPr="00D934AC" w:rsidRDefault="005F2516" w:rsidP="00D934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934A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EE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BC67" w14:textId="77777777" w:rsidR="005F2516" w:rsidRPr="00D934AC" w:rsidRDefault="005F2516" w:rsidP="00D934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934A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LE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6F6B" w14:textId="77777777" w:rsidR="005F2516" w:rsidRPr="00D934AC" w:rsidRDefault="005F2516" w:rsidP="00D934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934A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EE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37F5" w14:textId="77777777" w:rsidR="005F2516" w:rsidRPr="00D934AC" w:rsidRDefault="005F2516" w:rsidP="00D934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934A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94E9" w14:textId="77777777" w:rsidR="005F2516" w:rsidRPr="00207C99" w:rsidRDefault="005F2516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07C99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F7F" w14:textId="77777777" w:rsidR="005F2516" w:rsidRPr="00D934AC" w:rsidRDefault="005F2516" w:rsidP="00D934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934A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EE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DE3C" w14:textId="77777777" w:rsidR="005F2516" w:rsidRPr="00D934AC" w:rsidRDefault="005F2516" w:rsidP="00D934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934A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LE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9F5B" w14:textId="77777777" w:rsidR="005F2516" w:rsidRPr="00D934AC" w:rsidRDefault="005F2516" w:rsidP="00D934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934A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EE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394E" w14:textId="77777777" w:rsidR="005F2516" w:rsidRPr="00D934AC" w:rsidRDefault="005F2516" w:rsidP="00D934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934A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LE</w:t>
            </w:r>
          </w:p>
        </w:tc>
      </w:tr>
      <w:tr w:rsidR="005F2516" w:rsidRPr="00207C99" w14:paraId="6FEBA50A" w14:textId="77777777" w:rsidTr="00BD0085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2014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9940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FB00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052A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181D" w14:textId="77777777" w:rsidR="005F2516" w:rsidRPr="00207C99" w:rsidRDefault="005F2516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07C99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F41E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E5BD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3809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89D5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59</w:t>
            </w:r>
          </w:p>
        </w:tc>
      </w:tr>
      <w:tr w:rsidR="005F2516" w:rsidRPr="00207C99" w14:paraId="7FB94E46" w14:textId="77777777" w:rsidTr="00BD0085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69CB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5FA6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210C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969D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C2ED" w14:textId="77777777" w:rsidR="005F2516" w:rsidRPr="00207C99" w:rsidRDefault="005F2516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07C99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D949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A189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BA58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96F0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26</w:t>
            </w:r>
          </w:p>
        </w:tc>
      </w:tr>
      <w:tr w:rsidR="005F2516" w:rsidRPr="00207C99" w14:paraId="24B14F24" w14:textId="77777777" w:rsidTr="00BD0085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D283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A177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1CB5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51BA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1DB7" w14:textId="77777777" w:rsidR="005F2516" w:rsidRPr="00207C99" w:rsidRDefault="005F2516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07C99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EAD1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3F00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AC21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529E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</w:tr>
      <w:tr w:rsidR="005F2516" w:rsidRPr="00207C99" w14:paraId="4714C7AF" w14:textId="77777777" w:rsidTr="00BD0085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E674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C9D4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B41E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9E2B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A519" w14:textId="77777777" w:rsidR="005F2516" w:rsidRPr="00207C99" w:rsidRDefault="005F2516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07C99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82E1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090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3174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DA26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36</w:t>
            </w:r>
          </w:p>
        </w:tc>
      </w:tr>
      <w:tr w:rsidR="005F2516" w:rsidRPr="00207C99" w14:paraId="604C5902" w14:textId="77777777" w:rsidTr="00BD0085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635D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91A4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3CE4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A80D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07E4" w14:textId="77777777" w:rsidR="005F2516" w:rsidRPr="00207C99" w:rsidRDefault="005F2516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07C99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7165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190B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7D76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CFC5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18</w:t>
            </w:r>
          </w:p>
        </w:tc>
      </w:tr>
      <w:tr w:rsidR="005F2516" w:rsidRPr="00207C99" w14:paraId="40ED1475" w14:textId="77777777" w:rsidTr="00BD0085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9484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8749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D4C3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FD21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AEFB" w14:textId="77777777" w:rsidR="005F2516" w:rsidRPr="00207C99" w:rsidRDefault="005F2516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07C99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C4C6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C7DC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F400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7CDE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</w:tr>
      <w:tr w:rsidR="005F2516" w:rsidRPr="00207C99" w14:paraId="75E46A34" w14:textId="77777777" w:rsidTr="00BD0085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B51A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9629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9C6D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F344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4050" w14:textId="77777777" w:rsidR="005F2516" w:rsidRPr="00207C99" w:rsidRDefault="005F2516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07C99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F0EB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0F28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5CAE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4F50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41</w:t>
            </w:r>
          </w:p>
        </w:tc>
      </w:tr>
      <w:tr w:rsidR="005F2516" w:rsidRPr="00207C99" w14:paraId="7AF2F3C7" w14:textId="77777777" w:rsidTr="00BD0085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4B4B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6692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BF37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6218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06A4" w14:textId="77777777" w:rsidR="005F2516" w:rsidRPr="00207C99" w:rsidRDefault="005F2516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07C99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85D7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4ECA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7261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A24B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7</w:t>
            </w:r>
          </w:p>
        </w:tc>
      </w:tr>
      <w:tr w:rsidR="005F2516" w:rsidRPr="00207C99" w14:paraId="78225EAC" w14:textId="77777777" w:rsidTr="00BD0085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2602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F95D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2812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18B9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5769" w14:textId="77777777" w:rsidR="005F2516" w:rsidRPr="00207C99" w:rsidRDefault="005F2516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07C99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27B2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9542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C44B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3761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45</w:t>
            </w:r>
          </w:p>
        </w:tc>
      </w:tr>
      <w:tr w:rsidR="005F2516" w:rsidRPr="00207C99" w14:paraId="5440508E" w14:textId="77777777" w:rsidTr="00BD0085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F5E7" w14:textId="77777777" w:rsidR="005F2516" w:rsidRPr="00207C99" w:rsidRDefault="005F2516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7DDB" w14:textId="77777777" w:rsidR="005F2516" w:rsidRPr="00207C99" w:rsidRDefault="005F2516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F35B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B7C2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752E" w14:textId="77777777" w:rsidR="005F2516" w:rsidRPr="00207C99" w:rsidRDefault="005F2516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07C99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282D" w14:textId="77777777" w:rsidR="005F2516" w:rsidRPr="00207C99" w:rsidRDefault="005F2516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FE3E" w14:textId="77777777" w:rsidR="005F2516" w:rsidRPr="00207C99" w:rsidRDefault="005F2516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7DB1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E22C" w14:textId="77777777" w:rsidR="005F2516" w:rsidRPr="00207C9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7C99">
              <w:rPr>
                <w:rFonts w:eastAsia="Times New Roman" w:cstheme="minorHAnsi"/>
                <w:sz w:val="20"/>
                <w:szCs w:val="20"/>
                <w:lang w:eastAsia="en-GB"/>
              </w:rPr>
              <w:t>51</w:t>
            </w:r>
          </w:p>
        </w:tc>
      </w:tr>
    </w:tbl>
    <w:p w14:paraId="425F359F" w14:textId="77777777" w:rsidR="005F2516" w:rsidRPr="00755E68" w:rsidRDefault="005F2516" w:rsidP="005F2516">
      <w:pPr>
        <w:rPr>
          <w:rFonts w:cstheme="minorHAnsi"/>
          <w:b/>
          <w:bCs/>
          <w:sz w:val="20"/>
          <w:szCs w:val="20"/>
        </w:rPr>
      </w:pPr>
    </w:p>
    <w:tbl>
      <w:tblPr>
        <w:tblW w:w="7932" w:type="dxa"/>
        <w:tblLook w:val="04A0" w:firstRow="1" w:lastRow="0" w:firstColumn="1" w:lastColumn="0" w:noHBand="0" w:noVBand="1"/>
      </w:tblPr>
      <w:tblGrid>
        <w:gridCol w:w="1690"/>
        <w:gridCol w:w="1885"/>
        <w:gridCol w:w="782"/>
        <w:gridCol w:w="1690"/>
        <w:gridCol w:w="1885"/>
      </w:tblGrid>
      <w:tr w:rsidR="005F2516" w:rsidRPr="00CD6B4E" w14:paraId="3A90713A" w14:textId="77777777" w:rsidTr="00BD0085">
        <w:trPr>
          <w:trHeight w:val="1073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F87D" w14:textId="5A94572D" w:rsidR="005F2516" w:rsidRPr="00755E68" w:rsidRDefault="005F2516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D6B4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</w:t>
            </w:r>
            <w:r w:rsidR="009845C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  <w:r w:rsidRPr="00CD6B4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Rate of extinction during CS+</w:t>
            </w:r>
          </w:p>
          <w:p w14:paraId="5C81CA8B" w14:textId="77777777" w:rsidR="005F2516" w:rsidRPr="00CD6B4E" w:rsidRDefault="005F2516" w:rsidP="00D934A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Individual data points showing rate of extinction per animal (%/trial)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2F5A" w14:textId="77777777" w:rsidR="005F2516" w:rsidRPr="00CD6B4E" w:rsidRDefault="005F2516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D6B4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8F60" w14:textId="101396FE" w:rsidR="005F2516" w:rsidRPr="00755E68" w:rsidRDefault="005F2516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D6B4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</w:t>
            </w:r>
            <w:r w:rsidR="009845C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  <w:r w:rsidRPr="00CD6B4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Rate of extinction during ITI</w:t>
            </w:r>
          </w:p>
          <w:p w14:paraId="495E1D22" w14:textId="77777777" w:rsidR="005F2516" w:rsidRPr="00CD6B4E" w:rsidRDefault="005F2516" w:rsidP="00D934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Individual data points showing rate of extinction per animal (%/trial)</w:t>
            </w:r>
          </w:p>
        </w:tc>
      </w:tr>
      <w:tr w:rsidR="005F2516" w:rsidRPr="00CD6B4E" w14:paraId="62B9CB3A" w14:textId="77777777" w:rsidTr="00BD0085">
        <w:trPr>
          <w:trHeight w:val="32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89AC" w14:textId="77777777" w:rsidR="005F2516" w:rsidRPr="00506273" w:rsidRDefault="005F2516" w:rsidP="005062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50627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Control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6FE4" w14:textId="77777777" w:rsidR="005F2516" w:rsidRPr="00506273" w:rsidRDefault="005F2516" w:rsidP="005062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50627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DREADD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4096" w14:textId="34A40E37" w:rsidR="005F2516" w:rsidRPr="00506273" w:rsidRDefault="005F2516" w:rsidP="005062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B4A0" w14:textId="77777777" w:rsidR="005F2516" w:rsidRPr="00506273" w:rsidRDefault="005F2516" w:rsidP="005062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50627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Control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3AF6" w14:textId="77777777" w:rsidR="005F2516" w:rsidRPr="00506273" w:rsidRDefault="005F2516" w:rsidP="005062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50627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DREADD</w:t>
            </w:r>
          </w:p>
        </w:tc>
      </w:tr>
      <w:tr w:rsidR="005F2516" w:rsidRPr="00CD6B4E" w14:paraId="032C0299" w14:textId="77777777" w:rsidTr="00BD0085">
        <w:trPr>
          <w:trHeight w:val="32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6470" w14:textId="77777777" w:rsidR="005F2516" w:rsidRPr="00CD6B4E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6B4E">
              <w:rPr>
                <w:rFonts w:eastAsia="Times New Roman" w:cstheme="minorHAnsi"/>
                <w:sz w:val="20"/>
                <w:szCs w:val="20"/>
                <w:lang w:eastAsia="en-GB"/>
              </w:rPr>
              <w:t>-1.6338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D389" w14:textId="77777777" w:rsidR="005F2516" w:rsidRPr="00CD6B4E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6B4E">
              <w:rPr>
                <w:rFonts w:eastAsia="Times New Roman" w:cstheme="minorHAnsi"/>
                <w:sz w:val="20"/>
                <w:szCs w:val="20"/>
                <w:lang w:eastAsia="en-GB"/>
              </w:rPr>
              <w:t>-1.3117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071D" w14:textId="77777777" w:rsidR="005F2516" w:rsidRPr="00CD6B4E" w:rsidRDefault="005F2516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D6B4E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9CEE" w14:textId="77777777" w:rsidR="005F2516" w:rsidRPr="00CD6B4E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6B4E">
              <w:rPr>
                <w:rFonts w:eastAsia="Times New Roman" w:cstheme="minorHAnsi"/>
                <w:sz w:val="20"/>
                <w:szCs w:val="20"/>
                <w:lang w:eastAsia="en-GB"/>
              </w:rPr>
              <w:t>-1.2173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358C" w14:textId="77777777" w:rsidR="005F2516" w:rsidRPr="00CD6B4E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6B4E">
              <w:rPr>
                <w:rFonts w:eastAsia="Times New Roman" w:cstheme="minorHAnsi"/>
                <w:sz w:val="20"/>
                <w:szCs w:val="20"/>
                <w:lang w:eastAsia="en-GB"/>
              </w:rPr>
              <w:t>-2.168</w:t>
            </w:r>
          </w:p>
        </w:tc>
      </w:tr>
      <w:tr w:rsidR="005F2516" w:rsidRPr="00CD6B4E" w14:paraId="119A5D98" w14:textId="77777777" w:rsidTr="00BD0085">
        <w:trPr>
          <w:trHeight w:val="32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46AD" w14:textId="77777777" w:rsidR="005F2516" w:rsidRPr="00CD6B4E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6B4E">
              <w:rPr>
                <w:rFonts w:eastAsia="Times New Roman" w:cstheme="minorHAnsi"/>
                <w:sz w:val="20"/>
                <w:szCs w:val="20"/>
                <w:lang w:eastAsia="en-GB"/>
              </w:rPr>
              <w:t>1.51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434D" w14:textId="77777777" w:rsidR="005F2516" w:rsidRPr="00CD6B4E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6B4E">
              <w:rPr>
                <w:rFonts w:eastAsia="Times New Roman" w:cstheme="minorHAnsi"/>
                <w:sz w:val="20"/>
                <w:szCs w:val="20"/>
                <w:lang w:eastAsia="en-GB"/>
              </w:rPr>
              <w:t>0.65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B365" w14:textId="77777777" w:rsidR="005F2516" w:rsidRPr="00CD6B4E" w:rsidRDefault="005F2516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D6B4E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FC0A" w14:textId="77777777" w:rsidR="005F2516" w:rsidRPr="00CD6B4E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6B4E">
              <w:rPr>
                <w:rFonts w:eastAsia="Times New Roman" w:cstheme="minorHAnsi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D704" w14:textId="77777777" w:rsidR="005F2516" w:rsidRPr="00CD6B4E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6B4E">
              <w:rPr>
                <w:rFonts w:eastAsia="Times New Roman" w:cstheme="minorHAnsi"/>
                <w:sz w:val="20"/>
                <w:szCs w:val="20"/>
                <w:lang w:eastAsia="en-GB"/>
              </w:rPr>
              <w:t>1.91</w:t>
            </w:r>
          </w:p>
        </w:tc>
      </w:tr>
      <w:tr w:rsidR="005F2516" w:rsidRPr="00CD6B4E" w14:paraId="7D9B5E3A" w14:textId="77777777" w:rsidTr="00BD0085">
        <w:trPr>
          <w:trHeight w:val="32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38FB" w14:textId="77777777" w:rsidR="005F2516" w:rsidRPr="00CD6B4E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6B4E">
              <w:rPr>
                <w:rFonts w:eastAsia="Times New Roman" w:cstheme="minorHAnsi"/>
                <w:sz w:val="20"/>
                <w:szCs w:val="20"/>
                <w:lang w:eastAsia="en-GB"/>
              </w:rPr>
              <w:t>-5.28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D632" w14:textId="77777777" w:rsidR="005F2516" w:rsidRPr="00CD6B4E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6B4E">
              <w:rPr>
                <w:rFonts w:eastAsia="Times New Roman" w:cstheme="minorHAnsi"/>
                <w:sz w:val="20"/>
                <w:szCs w:val="20"/>
                <w:lang w:eastAsia="en-GB"/>
              </w:rPr>
              <w:t>-2.14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267C" w14:textId="77777777" w:rsidR="005F2516" w:rsidRPr="00CD6B4E" w:rsidRDefault="005F2516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D6B4E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5995" w14:textId="77777777" w:rsidR="005F2516" w:rsidRPr="00CD6B4E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6B4E">
              <w:rPr>
                <w:rFonts w:eastAsia="Times New Roman" w:cstheme="minorHAnsi"/>
                <w:sz w:val="20"/>
                <w:szCs w:val="20"/>
                <w:lang w:eastAsia="en-GB"/>
              </w:rPr>
              <w:t>-4.98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909C" w14:textId="77777777" w:rsidR="005F2516" w:rsidRPr="00CD6B4E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6B4E">
              <w:rPr>
                <w:rFonts w:eastAsia="Times New Roman" w:cstheme="minorHAnsi"/>
                <w:sz w:val="20"/>
                <w:szCs w:val="20"/>
                <w:lang w:eastAsia="en-GB"/>
              </w:rPr>
              <w:t>-3.35</w:t>
            </w:r>
          </w:p>
        </w:tc>
      </w:tr>
      <w:tr w:rsidR="005F2516" w:rsidRPr="00CD6B4E" w14:paraId="0C591AFF" w14:textId="77777777" w:rsidTr="00BD0085">
        <w:trPr>
          <w:trHeight w:val="32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C1B1" w14:textId="77777777" w:rsidR="005F2516" w:rsidRPr="00CD6B4E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6B4E">
              <w:rPr>
                <w:rFonts w:eastAsia="Times New Roman" w:cstheme="minorHAnsi"/>
                <w:sz w:val="20"/>
                <w:szCs w:val="20"/>
                <w:lang w:eastAsia="en-GB"/>
              </w:rPr>
              <w:t>-4.72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8F6D" w14:textId="77777777" w:rsidR="005F2516" w:rsidRPr="00CD6B4E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6B4E">
              <w:rPr>
                <w:rFonts w:eastAsia="Times New Roman" w:cstheme="minorHAnsi"/>
                <w:sz w:val="20"/>
                <w:szCs w:val="20"/>
                <w:lang w:eastAsia="en-GB"/>
              </w:rPr>
              <w:t>-1.02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0031" w14:textId="77777777" w:rsidR="005F2516" w:rsidRPr="00CD6B4E" w:rsidRDefault="005F2516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D6B4E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4F76" w14:textId="77777777" w:rsidR="005F2516" w:rsidRPr="00CD6B4E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6B4E">
              <w:rPr>
                <w:rFonts w:eastAsia="Times New Roman" w:cstheme="minorHAnsi"/>
                <w:sz w:val="20"/>
                <w:szCs w:val="20"/>
                <w:lang w:eastAsia="en-GB"/>
              </w:rPr>
              <w:t>-3.36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3EDB" w14:textId="77777777" w:rsidR="005F2516" w:rsidRPr="00CD6B4E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6B4E">
              <w:rPr>
                <w:rFonts w:eastAsia="Times New Roman" w:cstheme="minorHAnsi"/>
                <w:sz w:val="20"/>
                <w:szCs w:val="20"/>
                <w:lang w:eastAsia="en-GB"/>
              </w:rPr>
              <w:t>-1.38</w:t>
            </w:r>
          </w:p>
        </w:tc>
      </w:tr>
      <w:tr w:rsidR="005F2516" w:rsidRPr="00CD6B4E" w14:paraId="77B3B6E9" w14:textId="77777777" w:rsidTr="00BD0085">
        <w:trPr>
          <w:trHeight w:val="32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6E65" w14:textId="77777777" w:rsidR="005F2516" w:rsidRPr="00CD6B4E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6B4E">
              <w:rPr>
                <w:rFonts w:eastAsia="Times New Roman" w:cstheme="minorHAnsi"/>
                <w:sz w:val="20"/>
                <w:szCs w:val="20"/>
                <w:lang w:eastAsia="en-GB"/>
              </w:rPr>
              <w:t>-3.95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F6A6" w14:textId="77777777" w:rsidR="005F2516" w:rsidRPr="00CD6B4E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6B4E">
              <w:rPr>
                <w:rFonts w:eastAsia="Times New Roman" w:cstheme="minorHAnsi"/>
                <w:sz w:val="20"/>
                <w:szCs w:val="20"/>
                <w:lang w:eastAsia="en-GB"/>
              </w:rPr>
              <w:t>0.37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35F7" w14:textId="77777777" w:rsidR="005F2516" w:rsidRPr="00CD6B4E" w:rsidRDefault="005F2516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D6B4E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21B7" w14:textId="77777777" w:rsidR="005F2516" w:rsidRPr="00CD6B4E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6B4E">
              <w:rPr>
                <w:rFonts w:eastAsia="Times New Roman" w:cstheme="minorHAnsi"/>
                <w:sz w:val="20"/>
                <w:szCs w:val="20"/>
                <w:lang w:eastAsia="en-GB"/>
              </w:rPr>
              <w:t>-3.46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5348" w14:textId="77777777" w:rsidR="005F2516" w:rsidRPr="00CD6B4E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6B4E">
              <w:rPr>
                <w:rFonts w:eastAsia="Times New Roman" w:cstheme="minorHAnsi"/>
                <w:sz w:val="20"/>
                <w:szCs w:val="20"/>
                <w:lang w:eastAsia="en-GB"/>
              </w:rPr>
              <w:t>-1.39</w:t>
            </w:r>
          </w:p>
        </w:tc>
      </w:tr>
      <w:tr w:rsidR="005F2516" w:rsidRPr="00CD6B4E" w14:paraId="4F57705D" w14:textId="77777777" w:rsidTr="00BD0085">
        <w:trPr>
          <w:trHeight w:val="32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0CF8" w14:textId="77777777" w:rsidR="005F2516" w:rsidRPr="00CD6B4E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6B4E">
              <w:rPr>
                <w:rFonts w:eastAsia="Times New Roman" w:cstheme="minorHAnsi"/>
                <w:sz w:val="20"/>
                <w:szCs w:val="20"/>
                <w:lang w:eastAsia="en-GB"/>
              </w:rPr>
              <w:t>-4.58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578B" w14:textId="77777777" w:rsidR="005F2516" w:rsidRPr="00CD6B4E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6B4E">
              <w:rPr>
                <w:rFonts w:eastAsia="Times New Roman" w:cstheme="minorHAnsi"/>
                <w:sz w:val="20"/>
                <w:szCs w:val="20"/>
                <w:lang w:eastAsia="en-GB"/>
              </w:rPr>
              <w:t>-2.04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33FA" w14:textId="77777777" w:rsidR="005F2516" w:rsidRPr="00CD6B4E" w:rsidRDefault="005F2516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D6B4E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FEC5" w14:textId="77777777" w:rsidR="005F2516" w:rsidRPr="00CD6B4E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6B4E">
              <w:rPr>
                <w:rFonts w:eastAsia="Times New Roman" w:cstheme="minorHAnsi"/>
                <w:sz w:val="20"/>
                <w:szCs w:val="20"/>
                <w:lang w:eastAsia="en-GB"/>
              </w:rPr>
              <w:t>-3.87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BCA2" w14:textId="77777777" w:rsidR="005F2516" w:rsidRPr="00CD6B4E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6B4E">
              <w:rPr>
                <w:rFonts w:eastAsia="Times New Roman" w:cstheme="minorHAnsi"/>
                <w:sz w:val="20"/>
                <w:szCs w:val="20"/>
                <w:lang w:eastAsia="en-GB"/>
              </w:rPr>
              <w:t>-2.08</w:t>
            </w:r>
          </w:p>
        </w:tc>
      </w:tr>
      <w:tr w:rsidR="005F2516" w:rsidRPr="00CD6B4E" w14:paraId="069A3D1A" w14:textId="77777777" w:rsidTr="00BD0085">
        <w:trPr>
          <w:trHeight w:val="32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6DA2" w14:textId="77777777" w:rsidR="005F2516" w:rsidRPr="00CD6B4E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6B4E">
              <w:rPr>
                <w:rFonts w:eastAsia="Times New Roman" w:cstheme="minorHAnsi"/>
                <w:sz w:val="20"/>
                <w:szCs w:val="20"/>
                <w:lang w:eastAsia="en-GB"/>
              </w:rPr>
              <w:t>-3.64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D57D" w14:textId="77777777" w:rsidR="005F2516" w:rsidRPr="00CD6B4E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6B4E">
              <w:rPr>
                <w:rFonts w:eastAsia="Times New Roman" w:cstheme="minorHAnsi"/>
                <w:sz w:val="20"/>
                <w:szCs w:val="20"/>
                <w:lang w:eastAsia="en-GB"/>
              </w:rPr>
              <w:t>-2.05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FCFE" w14:textId="77777777" w:rsidR="005F2516" w:rsidRPr="00CD6B4E" w:rsidRDefault="005F2516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D6B4E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7B48" w14:textId="77777777" w:rsidR="005F2516" w:rsidRPr="00CD6B4E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6B4E">
              <w:rPr>
                <w:rFonts w:eastAsia="Times New Roman" w:cstheme="minorHAnsi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5F49" w14:textId="77777777" w:rsidR="005F2516" w:rsidRPr="00CD6B4E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6B4E">
              <w:rPr>
                <w:rFonts w:eastAsia="Times New Roman" w:cstheme="minorHAnsi"/>
                <w:sz w:val="20"/>
                <w:szCs w:val="20"/>
                <w:lang w:eastAsia="en-GB"/>
              </w:rPr>
              <w:t>0.09</w:t>
            </w:r>
          </w:p>
        </w:tc>
      </w:tr>
      <w:tr w:rsidR="005F2516" w:rsidRPr="00CD6B4E" w14:paraId="4A3ADEC1" w14:textId="77777777" w:rsidTr="00BD0085">
        <w:trPr>
          <w:trHeight w:val="32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D028" w14:textId="77777777" w:rsidR="005F2516" w:rsidRPr="00CD6B4E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6B4E">
              <w:rPr>
                <w:rFonts w:eastAsia="Times New Roman" w:cstheme="minorHAnsi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73D5" w14:textId="77777777" w:rsidR="005F2516" w:rsidRPr="00CD6B4E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6B4E">
              <w:rPr>
                <w:rFonts w:eastAsia="Times New Roman" w:cstheme="minorHAnsi"/>
                <w:sz w:val="20"/>
                <w:szCs w:val="20"/>
                <w:lang w:eastAsia="en-GB"/>
              </w:rPr>
              <w:t>-2.00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A265" w14:textId="77777777" w:rsidR="005F2516" w:rsidRPr="00CD6B4E" w:rsidRDefault="005F2516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D6B4E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EBCF" w14:textId="77777777" w:rsidR="005F2516" w:rsidRPr="00CD6B4E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6B4E">
              <w:rPr>
                <w:rFonts w:eastAsia="Times New Roman" w:cstheme="minorHAnsi"/>
                <w:sz w:val="20"/>
                <w:szCs w:val="20"/>
                <w:lang w:eastAsia="en-GB"/>
              </w:rPr>
              <w:t>-1.77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4C59" w14:textId="77777777" w:rsidR="005F2516" w:rsidRPr="00CD6B4E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6B4E">
              <w:rPr>
                <w:rFonts w:eastAsia="Times New Roman" w:cstheme="minorHAnsi"/>
                <w:sz w:val="20"/>
                <w:szCs w:val="20"/>
                <w:lang w:eastAsia="en-GB"/>
              </w:rPr>
              <w:t>-3.36</w:t>
            </w:r>
          </w:p>
        </w:tc>
      </w:tr>
      <w:tr w:rsidR="005F2516" w:rsidRPr="00CD6B4E" w14:paraId="106ADEDA" w14:textId="77777777" w:rsidTr="00BD0085">
        <w:trPr>
          <w:trHeight w:val="32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6595" w14:textId="77777777" w:rsidR="005F2516" w:rsidRPr="00CD6B4E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6B4E">
              <w:rPr>
                <w:rFonts w:eastAsia="Times New Roman" w:cstheme="minorHAnsi"/>
                <w:sz w:val="20"/>
                <w:szCs w:val="20"/>
                <w:lang w:eastAsia="en-GB"/>
              </w:rPr>
              <w:t>-2.89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EC4F" w14:textId="77777777" w:rsidR="005F2516" w:rsidRPr="00CD6B4E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6B4E">
              <w:rPr>
                <w:rFonts w:eastAsia="Times New Roman" w:cstheme="minorHAnsi"/>
                <w:sz w:val="20"/>
                <w:szCs w:val="20"/>
                <w:lang w:eastAsia="en-GB"/>
              </w:rPr>
              <w:t>-0.15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4ABF" w14:textId="77777777" w:rsidR="005F2516" w:rsidRPr="00CD6B4E" w:rsidRDefault="005F2516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D6B4E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5622" w14:textId="77777777" w:rsidR="005F2516" w:rsidRPr="00CD6B4E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6B4E">
              <w:rPr>
                <w:rFonts w:eastAsia="Times New Roman" w:cstheme="minorHAnsi"/>
                <w:sz w:val="20"/>
                <w:szCs w:val="20"/>
                <w:lang w:eastAsia="en-GB"/>
              </w:rPr>
              <w:t>-1.80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1A89" w14:textId="77777777" w:rsidR="005F2516" w:rsidRPr="00CD6B4E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6B4E">
              <w:rPr>
                <w:rFonts w:eastAsia="Times New Roman" w:cstheme="minorHAnsi"/>
                <w:sz w:val="20"/>
                <w:szCs w:val="20"/>
                <w:lang w:eastAsia="en-GB"/>
              </w:rPr>
              <w:t>-1.52</w:t>
            </w:r>
          </w:p>
        </w:tc>
      </w:tr>
      <w:tr w:rsidR="005F2516" w:rsidRPr="00CD6B4E" w14:paraId="73B159D9" w14:textId="77777777" w:rsidTr="00BD0085">
        <w:trPr>
          <w:trHeight w:val="32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05F1" w14:textId="77777777" w:rsidR="005F2516" w:rsidRPr="00CD6B4E" w:rsidRDefault="005F2516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6B4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E9F6" w14:textId="77777777" w:rsidR="005F2516" w:rsidRPr="00CD6B4E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6B4E">
              <w:rPr>
                <w:rFonts w:eastAsia="Times New Roman" w:cstheme="minorHAnsi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3C23" w14:textId="77777777" w:rsidR="005F2516" w:rsidRPr="00CD6B4E" w:rsidRDefault="005F2516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D6B4E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E647" w14:textId="77777777" w:rsidR="005F2516" w:rsidRPr="00CD6B4E" w:rsidRDefault="005F2516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6B4E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0A48" w14:textId="77777777" w:rsidR="005F2516" w:rsidRPr="00CD6B4E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6B4E">
              <w:rPr>
                <w:rFonts w:eastAsia="Times New Roman" w:cstheme="minorHAnsi"/>
                <w:sz w:val="20"/>
                <w:szCs w:val="20"/>
                <w:lang w:eastAsia="en-GB"/>
              </w:rPr>
              <w:t>-0.71</w:t>
            </w:r>
          </w:p>
        </w:tc>
      </w:tr>
    </w:tbl>
    <w:p w14:paraId="75D0D709" w14:textId="77777777" w:rsidR="005F2516" w:rsidRPr="00755E68" w:rsidRDefault="005F2516" w:rsidP="005F2516">
      <w:pPr>
        <w:rPr>
          <w:rFonts w:cstheme="minorHAnsi"/>
          <w:b/>
          <w:bCs/>
          <w:sz w:val="20"/>
          <w:szCs w:val="20"/>
        </w:rPr>
      </w:pPr>
    </w:p>
    <w:tbl>
      <w:tblPr>
        <w:tblW w:w="8100" w:type="dxa"/>
        <w:tblLook w:val="04A0" w:firstRow="1" w:lastRow="0" w:firstColumn="1" w:lastColumn="0" w:noHBand="0" w:noVBand="1"/>
      </w:tblPr>
      <w:tblGrid>
        <w:gridCol w:w="959"/>
        <w:gridCol w:w="960"/>
        <w:gridCol w:w="960"/>
        <w:gridCol w:w="960"/>
        <w:gridCol w:w="420"/>
        <w:gridCol w:w="901"/>
        <w:gridCol w:w="901"/>
        <w:gridCol w:w="901"/>
        <w:gridCol w:w="1138"/>
      </w:tblGrid>
      <w:tr w:rsidR="005F2516" w:rsidRPr="004A67E9" w14:paraId="64D5B738" w14:textId="77777777" w:rsidTr="00BD0085">
        <w:trPr>
          <w:trHeight w:val="990"/>
        </w:trPr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6230" w14:textId="7F01B5FD" w:rsidR="005F2516" w:rsidRPr="00755E68" w:rsidRDefault="005F2516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A67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E</w:t>
            </w:r>
            <w:r w:rsidR="009845C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  <w:r w:rsidRPr="004A67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Rearing count during CS+</w:t>
            </w:r>
          </w:p>
          <w:p w14:paraId="2681B743" w14:textId="77777777" w:rsidR="005F2516" w:rsidRPr="004A67E9" w:rsidRDefault="005F2516" w:rsidP="0050627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Individual data points showing total rearing count per animal (n)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0476D" w14:textId="77777777" w:rsidR="005F2516" w:rsidRPr="004A67E9" w:rsidRDefault="005F2516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0261" w14:textId="7FAFA32B" w:rsidR="005F2516" w:rsidRPr="00755E68" w:rsidRDefault="005F2516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A67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</w:t>
            </w:r>
            <w:r w:rsidR="009845C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  <w:r w:rsidRPr="004A67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Rearing count during ITI</w:t>
            </w:r>
          </w:p>
          <w:p w14:paraId="04E51EA8" w14:textId="77777777" w:rsidR="005F2516" w:rsidRPr="004A67E9" w:rsidRDefault="005F2516" w:rsidP="0050627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Individual data points showing total rearing count per animal (n)</w:t>
            </w:r>
          </w:p>
        </w:tc>
      </w:tr>
      <w:tr w:rsidR="005F2516" w:rsidRPr="004A67E9" w14:paraId="5E4A3BB5" w14:textId="77777777" w:rsidTr="00BD0085">
        <w:trPr>
          <w:trHeight w:val="300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D547" w14:textId="77777777" w:rsidR="005F2516" w:rsidRPr="00506273" w:rsidRDefault="005F2516" w:rsidP="005062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50627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Control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0140" w14:textId="77777777" w:rsidR="005F2516" w:rsidRPr="00506273" w:rsidRDefault="005F2516" w:rsidP="005062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50627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DREADD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C2D9" w14:textId="77777777" w:rsidR="005F2516" w:rsidRPr="004A67E9" w:rsidRDefault="005F2516" w:rsidP="00BD0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ED6C" w14:textId="77777777" w:rsidR="005F2516" w:rsidRPr="00506273" w:rsidRDefault="005F2516" w:rsidP="005062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50627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Control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4C55" w14:textId="77777777" w:rsidR="005F2516" w:rsidRPr="00506273" w:rsidRDefault="005F2516" w:rsidP="005062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50627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DREADD</w:t>
            </w:r>
          </w:p>
        </w:tc>
      </w:tr>
      <w:tr w:rsidR="005F2516" w:rsidRPr="004A67E9" w14:paraId="7C8B58E9" w14:textId="77777777" w:rsidTr="00BD0085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7EFF" w14:textId="77777777" w:rsidR="005F2516" w:rsidRPr="00506273" w:rsidRDefault="005F2516" w:rsidP="005062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50627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DA39" w14:textId="77777777" w:rsidR="005F2516" w:rsidRPr="00506273" w:rsidRDefault="005F2516" w:rsidP="005062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50627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9187" w14:textId="77777777" w:rsidR="005F2516" w:rsidRPr="00506273" w:rsidRDefault="005F2516" w:rsidP="005062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50627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B333" w14:textId="77777777" w:rsidR="005F2516" w:rsidRPr="00506273" w:rsidRDefault="005F2516" w:rsidP="005062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50627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LE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661F" w14:textId="77777777" w:rsidR="005F2516" w:rsidRPr="004A67E9" w:rsidRDefault="005F2516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8EC0" w14:textId="77777777" w:rsidR="005F2516" w:rsidRPr="00506273" w:rsidRDefault="005F2516" w:rsidP="005062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50627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EE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2D45" w14:textId="77777777" w:rsidR="005F2516" w:rsidRPr="00506273" w:rsidRDefault="005F2516" w:rsidP="005062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50627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LE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A1E2" w14:textId="77777777" w:rsidR="005F2516" w:rsidRPr="00506273" w:rsidRDefault="005F2516" w:rsidP="005062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50627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EE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31A5" w14:textId="77777777" w:rsidR="005F2516" w:rsidRPr="00506273" w:rsidRDefault="005F2516" w:rsidP="005062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50627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LE</w:t>
            </w:r>
          </w:p>
        </w:tc>
      </w:tr>
      <w:tr w:rsidR="005F2516" w:rsidRPr="004A67E9" w14:paraId="7A1F7BED" w14:textId="77777777" w:rsidTr="00BD0085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D7E9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C375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5A15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DE20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4D43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E2CC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95AE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31CB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FCB5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2.00</w:t>
            </w:r>
          </w:p>
        </w:tc>
      </w:tr>
      <w:tr w:rsidR="005F2516" w:rsidRPr="004A67E9" w14:paraId="001C4D81" w14:textId="77777777" w:rsidTr="00BD0085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1A93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4D66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0D48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6B15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DC11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7768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94BE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0D32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2.00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1EA3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1.00</w:t>
            </w:r>
          </w:p>
        </w:tc>
      </w:tr>
      <w:tr w:rsidR="005F2516" w:rsidRPr="004A67E9" w14:paraId="0979ECE2" w14:textId="77777777" w:rsidTr="00BD0085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EBC2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5D87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C30F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E713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8875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F86C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3441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3.00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8678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6FCE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2.00</w:t>
            </w:r>
          </w:p>
        </w:tc>
      </w:tr>
      <w:tr w:rsidR="005F2516" w:rsidRPr="004A67E9" w14:paraId="41969EB9" w14:textId="77777777" w:rsidTr="00BD0085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52AD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6FA4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DAA4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AD5A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457D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A68E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3667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FCB0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2.00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D2AA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3.00</w:t>
            </w:r>
          </w:p>
        </w:tc>
      </w:tr>
      <w:tr w:rsidR="005F2516" w:rsidRPr="004A67E9" w14:paraId="71784FB5" w14:textId="77777777" w:rsidTr="00BD0085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E650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735E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8AA2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2626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233E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FE81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7F44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8.00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3CD5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64C9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2.00</w:t>
            </w:r>
          </w:p>
        </w:tc>
      </w:tr>
      <w:tr w:rsidR="005F2516" w:rsidRPr="004A67E9" w14:paraId="318839F6" w14:textId="77777777" w:rsidTr="00BD0085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B7AF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81D3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5FE7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2278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31AF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C31D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26BE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2.00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46DA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2.00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EE63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</w:tr>
      <w:tr w:rsidR="005F2516" w:rsidRPr="004A67E9" w14:paraId="4EA1DCFB" w14:textId="77777777" w:rsidTr="00BD0085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5EB8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9634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2F2A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5C23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8A8C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02E9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8D9F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D299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F626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1.00</w:t>
            </w:r>
          </w:p>
        </w:tc>
      </w:tr>
      <w:tr w:rsidR="005F2516" w:rsidRPr="004A67E9" w14:paraId="314B22B2" w14:textId="77777777" w:rsidTr="00BD0085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6678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E8E7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C18D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440C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43B7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CF00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3.00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EEDE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6.00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9982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4.00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E86A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10.00</w:t>
            </w:r>
          </w:p>
        </w:tc>
      </w:tr>
      <w:tr w:rsidR="005F2516" w:rsidRPr="004A67E9" w14:paraId="019C5DD5" w14:textId="77777777" w:rsidTr="00BD0085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C7A1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3178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BB75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62CE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4.00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3082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C37E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7.00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9190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2485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C8AD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1.00</w:t>
            </w:r>
          </w:p>
        </w:tc>
      </w:tr>
      <w:tr w:rsidR="005F2516" w:rsidRPr="004A67E9" w14:paraId="652D99F8" w14:textId="77777777" w:rsidTr="00BD0085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64B5" w14:textId="77777777" w:rsidR="005F2516" w:rsidRPr="004A67E9" w:rsidRDefault="005F2516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53AA" w14:textId="77777777" w:rsidR="005F2516" w:rsidRPr="004A67E9" w:rsidRDefault="005F2516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72E2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FE93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2943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E3B3" w14:textId="77777777" w:rsidR="005F2516" w:rsidRPr="004A67E9" w:rsidRDefault="005F2516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4DAD" w14:textId="77777777" w:rsidR="005F2516" w:rsidRPr="004A67E9" w:rsidRDefault="005F2516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C53C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4B0A" w14:textId="77777777" w:rsidR="005F2516" w:rsidRPr="004A67E9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A67E9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</w:tr>
    </w:tbl>
    <w:p w14:paraId="2178A90B" w14:textId="77777777" w:rsidR="005F2516" w:rsidRPr="00755E68" w:rsidRDefault="005F2516" w:rsidP="005F2516">
      <w:pPr>
        <w:rPr>
          <w:rFonts w:cstheme="minorHAnsi"/>
          <w:b/>
          <w:bCs/>
          <w:sz w:val="20"/>
          <w:szCs w:val="20"/>
        </w:rPr>
      </w:pPr>
    </w:p>
    <w:tbl>
      <w:tblPr>
        <w:tblW w:w="7579" w:type="dxa"/>
        <w:tblLook w:val="04A0" w:firstRow="1" w:lastRow="0" w:firstColumn="1" w:lastColumn="0" w:noHBand="0" w:noVBand="1"/>
      </w:tblPr>
      <w:tblGrid>
        <w:gridCol w:w="1607"/>
        <w:gridCol w:w="1825"/>
        <w:gridCol w:w="715"/>
        <w:gridCol w:w="1607"/>
        <w:gridCol w:w="1825"/>
      </w:tblGrid>
      <w:tr w:rsidR="005F2516" w:rsidRPr="007A63D4" w14:paraId="337488CB" w14:textId="77777777" w:rsidTr="00BD0085">
        <w:trPr>
          <w:trHeight w:val="972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DEB1" w14:textId="29F69D5A" w:rsidR="005F2516" w:rsidRPr="00755E68" w:rsidRDefault="005F2516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A63D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G</w:t>
            </w:r>
            <w:r w:rsidR="009845C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  <w:r w:rsidRPr="007A63D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USV count during CS+</w:t>
            </w:r>
          </w:p>
          <w:p w14:paraId="08E10206" w14:textId="77777777" w:rsidR="005F2516" w:rsidRPr="007A63D4" w:rsidRDefault="005F2516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Individual data points showing total number of USVs per animal (n)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74BDD" w14:textId="77777777" w:rsidR="005F2516" w:rsidRPr="007A63D4" w:rsidRDefault="005F2516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3328" w14:textId="74FF3E30" w:rsidR="005F2516" w:rsidRPr="00755E68" w:rsidRDefault="005F2516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A63D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H</w:t>
            </w:r>
            <w:r w:rsidR="009845C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  <w:r w:rsidRPr="007A63D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USV count during ITI</w:t>
            </w:r>
          </w:p>
          <w:p w14:paraId="59A53F26" w14:textId="77777777" w:rsidR="005F2516" w:rsidRPr="007A63D4" w:rsidRDefault="005F2516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Individual data points showing total number of USVs per animal (n)</w:t>
            </w:r>
          </w:p>
        </w:tc>
      </w:tr>
      <w:tr w:rsidR="005F2516" w:rsidRPr="007A63D4" w14:paraId="0F1ADC45" w14:textId="77777777" w:rsidTr="00BD0085">
        <w:trPr>
          <w:trHeight w:val="294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B47B" w14:textId="77777777" w:rsidR="005F2516" w:rsidRPr="00C622E3" w:rsidRDefault="005F2516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622E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Control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9944" w14:textId="77777777" w:rsidR="005F2516" w:rsidRPr="00C622E3" w:rsidRDefault="005F2516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622E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DREADD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A397" w14:textId="77777777" w:rsidR="005F2516" w:rsidRPr="007A63D4" w:rsidRDefault="005F2516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A230" w14:textId="77777777" w:rsidR="005F2516" w:rsidRPr="00C622E3" w:rsidRDefault="005F2516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622E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Control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C61B" w14:textId="77777777" w:rsidR="005F2516" w:rsidRPr="00C622E3" w:rsidRDefault="005F2516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622E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DREADD</w:t>
            </w:r>
          </w:p>
        </w:tc>
      </w:tr>
      <w:tr w:rsidR="005F2516" w:rsidRPr="007A63D4" w14:paraId="78F8E537" w14:textId="77777777" w:rsidTr="00BD0085">
        <w:trPr>
          <w:trHeight w:val="294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EA1B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63D4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D9A3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63D4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1529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A2A9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63D4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DBEE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63D4">
              <w:rPr>
                <w:rFonts w:eastAsia="Times New Roman" w:cstheme="minorHAnsi"/>
                <w:sz w:val="20"/>
                <w:szCs w:val="20"/>
                <w:lang w:eastAsia="en-GB"/>
              </w:rPr>
              <w:t>19.00</w:t>
            </w:r>
          </w:p>
        </w:tc>
      </w:tr>
      <w:tr w:rsidR="005F2516" w:rsidRPr="007A63D4" w14:paraId="19E90359" w14:textId="77777777" w:rsidTr="00BD0085">
        <w:trPr>
          <w:trHeight w:val="294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722D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63D4">
              <w:rPr>
                <w:rFonts w:eastAsia="Times New Roman" w:cstheme="minorHAnsi"/>
                <w:sz w:val="20"/>
                <w:szCs w:val="20"/>
                <w:lang w:eastAsia="en-GB"/>
              </w:rPr>
              <w:t>49.00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2AA6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63D4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F759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F163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63D4">
              <w:rPr>
                <w:rFonts w:eastAsia="Times New Roman" w:cstheme="minorHAnsi"/>
                <w:sz w:val="20"/>
                <w:szCs w:val="20"/>
                <w:lang w:eastAsia="en-GB"/>
              </w:rPr>
              <w:t>379.00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5DEB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63D4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</w:tr>
      <w:tr w:rsidR="005F2516" w:rsidRPr="007A63D4" w14:paraId="2CB0B635" w14:textId="77777777" w:rsidTr="00BD0085">
        <w:trPr>
          <w:trHeight w:val="294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344B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63D4">
              <w:rPr>
                <w:rFonts w:eastAsia="Times New Roman" w:cstheme="minorHAnsi"/>
                <w:sz w:val="20"/>
                <w:szCs w:val="20"/>
                <w:lang w:eastAsia="en-GB"/>
              </w:rPr>
              <w:t>3.00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D53E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63D4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ADF9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0C71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63D4">
              <w:rPr>
                <w:rFonts w:eastAsia="Times New Roman" w:cstheme="minorHAnsi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FC81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63D4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</w:tr>
      <w:tr w:rsidR="005F2516" w:rsidRPr="007A63D4" w14:paraId="376E7A8F" w14:textId="77777777" w:rsidTr="00BD0085">
        <w:trPr>
          <w:trHeight w:val="294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E4D3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63D4">
              <w:rPr>
                <w:rFonts w:eastAsia="Times New Roman" w:cstheme="minorHAnsi"/>
                <w:sz w:val="20"/>
                <w:szCs w:val="20"/>
                <w:lang w:eastAsia="en-GB"/>
              </w:rPr>
              <w:t>6.00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36C3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63D4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B4F3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AD83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63D4">
              <w:rPr>
                <w:rFonts w:eastAsia="Times New Roman" w:cstheme="minorHAnsi"/>
                <w:sz w:val="20"/>
                <w:szCs w:val="20"/>
                <w:lang w:eastAsia="en-GB"/>
              </w:rPr>
              <w:t>116.00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4F43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63D4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</w:tr>
      <w:tr w:rsidR="005F2516" w:rsidRPr="007A63D4" w14:paraId="7A6470BB" w14:textId="77777777" w:rsidTr="00BD0085">
        <w:trPr>
          <w:trHeight w:val="294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82CA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63D4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33C2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63D4">
              <w:rPr>
                <w:rFonts w:eastAsia="Times New Roman" w:cstheme="minorHAnsi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720B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DE4C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63D4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DC54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63D4">
              <w:rPr>
                <w:rFonts w:eastAsia="Times New Roman" w:cstheme="minorHAnsi"/>
                <w:sz w:val="20"/>
                <w:szCs w:val="20"/>
                <w:lang w:eastAsia="en-GB"/>
              </w:rPr>
              <w:t>46.00</w:t>
            </w:r>
          </w:p>
        </w:tc>
      </w:tr>
      <w:tr w:rsidR="005F2516" w:rsidRPr="007A63D4" w14:paraId="008B2617" w14:textId="77777777" w:rsidTr="00BD0085">
        <w:trPr>
          <w:trHeight w:val="294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BD8D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63D4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C1BB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63D4">
              <w:rPr>
                <w:rFonts w:eastAsia="Times New Roman" w:cstheme="minorHAnsi"/>
                <w:sz w:val="20"/>
                <w:szCs w:val="20"/>
                <w:lang w:eastAsia="en-GB"/>
              </w:rPr>
              <w:t>21.00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185A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DA03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63D4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6A1A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63D4">
              <w:rPr>
                <w:rFonts w:eastAsia="Times New Roman" w:cstheme="minorHAnsi"/>
                <w:sz w:val="20"/>
                <w:szCs w:val="20"/>
                <w:lang w:eastAsia="en-GB"/>
              </w:rPr>
              <w:t>89.00</w:t>
            </w:r>
          </w:p>
        </w:tc>
      </w:tr>
      <w:tr w:rsidR="005F2516" w:rsidRPr="007A63D4" w14:paraId="6AE07F88" w14:textId="77777777" w:rsidTr="00BD0085">
        <w:trPr>
          <w:trHeight w:val="294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EE22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63D4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8DE1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63D4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DBF6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436F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63D4">
              <w:rPr>
                <w:rFonts w:eastAsia="Times New Roman" w:cstheme="minorHAnsi"/>
                <w:sz w:val="20"/>
                <w:szCs w:val="20"/>
                <w:lang w:eastAsia="en-GB"/>
              </w:rPr>
              <w:t>30.00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D5B6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63D4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</w:tr>
      <w:tr w:rsidR="005F2516" w:rsidRPr="007A63D4" w14:paraId="23E6449C" w14:textId="77777777" w:rsidTr="00BD0085">
        <w:trPr>
          <w:trHeight w:val="294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6B22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63D4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D264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63D4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1467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9799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63D4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9CCE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63D4">
              <w:rPr>
                <w:rFonts w:eastAsia="Times New Roman" w:cstheme="minorHAnsi"/>
                <w:sz w:val="20"/>
                <w:szCs w:val="20"/>
                <w:lang w:eastAsia="en-GB"/>
              </w:rPr>
              <w:t>6.00</w:t>
            </w:r>
          </w:p>
        </w:tc>
      </w:tr>
      <w:tr w:rsidR="005F2516" w:rsidRPr="007A63D4" w14:paraId="424F2B08" w14:textId="77777777" w:rsidTr="00BD0085">
        <w:trPr>
          <w:trHeight w:val="294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C9DF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63D4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4881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63D4">
              <w:rPr>
                <w:rFonts w:eastAsia="Times New Roman" w:cstheme="minorHAnsi"/>
                <w:sz w:val="20"/>
                <w:szCs w:val="20"/>
                <w:lang w:eastAsia="en-GB"/>
              </w:rPr>
              <w:t>6.00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4433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0902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63D4">
              <w:rPr>
                <w:rFonts w:eastAsia="Times New Roman" w:cstheme="minorHAns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5936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63D4">
              <w:rPr>
                <w:rFonts w:eastAsia="Times New Roman" w:cstheme="minorHAnsi"/>
                <w:sz w:val="20"/>
                <w:szCs w:val="20"/>
                <w:lang w:eastAsia="en-GB"/>
              </w:rPr>
              <w:t>5.00</w:t>
            </w:r>
          </w:p>
        </w:tc>
      </w:tr>
      <w:tr w:rsidR="005F2516" w:rsidRPr="007A63D4" w14:paraId="713A9157" w14:textId="77777777" w:rsidTr="00BD0085">
        <w:trPr>
          <w:trHeight w:val="294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B782" w14:textId="77777777" w:rsidR="005F2516" w:rsidRPr="007A63D4" w:rsidRDefault="005F2516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63D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DBC2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63D4">
              <w:rPr>
                <w:rFonts w:eastAsia="Times New Roman" w:cstheme="minorHAnsi"/>
                <w:sz w:val="20"/>
                <w:szCs w:val="20"/>
                <w:lang w:eastAsia="en-GB"/>
              </w:rPr>
              <w:t>20.00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59BF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DE09" w14:textId="77777777" w:rsidR="005F2516" w:rsidRPr="007A63D4" w:rsidRDefault="005F2516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63D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DD73" w14:textId="77777777" w:rsidR="005F2516" w:rsidRPr="007A63D4" w:rsidRDefault="005F2516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63D4">
              <w:rPr>
                <w:rFonts w:eastAsia="Times New Roman" w:cstheme="minorHAnsi"/>
                <w:sz w:val="20"/>
                <w:szCs w:val="20"/>
                <w:lang w:eastAsia="en-GB"/>
              </w:rPr>
              <w:t>139.00</w:t>
            </w:r>
          </w:p>
        </w:tc>
      </w:tr>
    </w:tbl>
    <w:p w14:paraId="01585E04" w14:textId="77777777" w:rsidR="008F0901" w:rsidRDefault="008F0901"/>
    <w:sectPr w:rsidR="008F0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64B2E" w14:textId="77777777" w:rsidR="005F2516" w:rsidRDefault="005F2516" w:rsidP="005F2516">
      <w:pPr>
        <w:spacing w:after="0" w:line="240" w:lineRule="auto"/>
      </w:pPr>
      <w:r>
        <w:separator/>
      </w:r>
    </w:p>
  </w:endnote>
  <w:endnote w:type="continuationSeparator" w:id="0">
    <w:p w14:paraId="2C51A78F" w14:textId="77777777" w:rsidR="005F2516" w:rsidRDefault="005F2516" w:rsidP="005F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FC28" w14:textId="77777777" w:rsidR="005F2516" w:rsidRDefault="005F2516" w:rsidP="005F2516">
      <w:pPr>
        <w:spacing w:after="0" w:line="240" w:lineRule="auto"/>
      </w:pPr>
      <w:r>
        <w:separator/>
      </w:r>
    </w:p>
  </w:footnote>
  <w:footnote w:type="continuationSeparator" w:id="0">
    <w:p w14:paraId="35F0DAEE" w14:textId="77777777" w:rsidR="005F2516" w:rsidRDefault="005F2516" w:rsidP="005F2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16"/>
    <w:rsid w:val="00506273"/>
    <w:rsid w:val="005F2516"/>
    <w:rsid w:val="008F0901"/>
    <w:rsid w:val="009845C1"/>
    <w:rsid w:val="00C622E3"/>
    <w:rsid w:val="00D9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57311"/>
  <w15:chartTrackingRefBased/>
  <w15:docId w15:val="{8B032512-A8AE-42CC-9232-F70D4316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Paci</dc:creator>
  <cp:keywords/>
  <dc:description/>
  <cp:lastModifiedBy>Charlotte Lawrenson</cp:lastModifiedBy>
  <cp:revision>5</cp:revision>
  <dcterms:created xsi:type="dcterms:W3CDTF">2022-01-17T13:39:00Z</dcterms:created>
  <dcterms:modified xsi:type="dcterms:W3CDTF">2022-01-18T10:55:00Z</dcterms:modified>
</cp:coreProperties>
</file>