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185D1" w14:textId="44C150BD" w:rsidR="00DB5F9A" w:rsidRPr="00452F61" w:rsidRDefault="00C24FAD">
      <w:pPr>
        <w:rPr>
          <w:rFonts w:ascii="Times New Roman" w:hAnsi="Times New Roman" w:cs="Times New Roman"/>
        </w:rPr>
      </w:pPr>
    </w:p>
    <w:p w14:paraId="47433468" w14:textId="172ECBB3" w:rsidR="00644961" w:rsidRPr="00452F61" w:rsidRDefault="00644961" w:rsidP="00FA62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F61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 w:rsidR="00C24FAD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895C8C" w:rsidRPr="00452F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5C8C" w:rsidRPr="00452F61">
        <w:rPr>
          <w:rFonts w:ascii="Times New Roman" w:hAnsi="Times New Roman" w:cs="Times New Roman"/>
          <w:sz w:val="24"/>
          <w:szCs w:val="24"/>
        </w:rPr>
        <w:t>List of target sequences used in this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420"/>
        <w:gridCol w:w="3505"/>
      </w:tblGrid>
      <w:tr w:rsidR="00644961" w:rsidRPr="00C912AB" w14:paraId="21B858FD" w14:textId="77777777" w:rsidTr="00452F61">
        <w:tc>
          <w:tcPr>
            <w:tcW w:w="2425" w:type="dxa"/>
          </w:tcPr>
          <w:p w14:paraId="7D3A2CD5" w14:textId="28C8527A" w:rsidR="00644961" w:rsidRPr="00C912AB" w:rsidRDefault="00644961" w:rsidP="003109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 (locus tag)</w:t>
            </w:r>
          </w:p>
        </w:tc>
        <w:tc>
          <w:tcPr>
            <w:tcW w:w="3420" w:type="dxa"/>
          </w:tcPr>
          <w:p w14:paraId="3BD6ED93" w14:textId="1725A4A8" w:rsidR="00644961" w:rsidRPr="00C912AB" w:rsidRDefault="00644961" w:rsidP="003109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Target sequence </w:t>
            </w:r>
            <w:r w:rsidR="001E7ED0" w:rsidRPr="00FA621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 w:rsidRPr="00FA621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+ </w:t>
            </w:r>
            <w:r w:rsidRPr="00FA621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PAM</w:t>
            </w:r>
            <w:r w:rsidR="001E7ED0" w:rsidRPr="00C91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05" w:type="dxa"/>
          </w:tcPr>
          <w:p w14:paraId="3F650688" w14:textId="48507C19" w:rsidR="00644961" w:rsidRPr="00C912AB" w:rsidRDefault="005817E2" w:rsidP="003109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</w:t>
            </w:r>
            <w:r w:rsidR="00644961" w:rsidRPr="00C91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on </w:t>
            </w:r>
            <w:r w:rsidR="00644961" w:rsidRPr="00C912A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M.</w:t>
            </w:r>
            <w:r w:rsidR="00C0211A" w:rsidRPr="00C912A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44961" w:rsidRPr="00C912A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acetivorans</w:t>
            </w:r>
            <w:r w:rsidR="00644961" w:rsidRPr="00C91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chromosome</w:t>
            </w:r>
          </w:p>
        </w:tc>
      </w:tr>
      <w:tr w:rsidR="00A119AF" w:rsidRPr="00C912AB" w14:paraId="652248A9" w14:textId="77777777" w:rsidTr="00452F61">
        <w:trPr>
          <w:trHeight w:val="512"/>
        </w:trPr>
        <w:tc>
          <w:tcPr>
            <w:tcW w:w="2425" w:type="dxa"/>
          </w:tcPr>
          <w:p w14:paraId="066FEE05" w14:textId="5879C6EB" w:rsidR="00A119AF" w:rsidRPr="00C912AB" w:rsidRDefault="00A119AF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mmcA</w:t>
            </w: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 xml:space="preserve"> (MA0658)</w:t>
            </w:r>
          </w:p>
        </w:tc>
        <w:tc>
          <w:tcPr>
            <w:tcW w:w="3420" w:type="dxa"/>
          </w:tcPr>
          <w:p w14:paraId="55ACD5E7" w14:textId="662ED9DC" w:rsidR="00A119AF" w:rsidRPr="00C912AB" w:rsidRDefault="00A119AF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AGTTACAGCAATACTCTTCA</w:t>
            </w:r>
            <w:r w:rsidR="00580907" w:rsidRPr="00FA62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CGG</w:t>
            </w:r>
          </w:p>
          <w:p w14:paraId="0F0AE074" w14:textId="3C01C1E7" w:rsidR="00F0546B" w:rsidRPr="00C912AB" w:rsidRDefault="00F0546B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TGAATACCCAAGAGAAGAAT</w:t>
            </w:r>
            <w:r w:rsidR="00580907" w:rsidRPr="00FA62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AGG</w:t>
            </w:r>
          </w:p>
        </w:tc>
        <w:tc>
          <w:tcPr>
            <w:tcW w:w="3505" w:type="dxa"/>
          </w:tcPr>
          <w:p w14:paraId="6CC7C0FA" w14:textId="75B2BD80" w:rsidR="00A119AF" w:rsidRPr="00C912AB" w:rsidRDefault="0058090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776339 – 776358 (-</w:t>
            </w:r>
            <w:r w:rsidR="00D37E07" w:rsidRPr="00C91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strand)</w:t>
            </w:r>
          </w:p>
          <w:p w14:paraId="2F51832E" w14:textId="1CC2DAA1" w:rsidR="00580907" w:rsidRPr="00C912AB" w:rsidRDefault="0058090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774977 – 774996 (-</w:t>
            </w:r>
            <w:r w:rsidR="00D37E07" w:rsidRPr="00C91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strand)</w:t>
            </w:r>
          </w:p>
        </w:tc>
      </w:tr>
      <w:tr w:rsidR="00F641C7" w:rsidRPr="00C912AB" w14:paraId="71B5DBCE" w14:textId="77777777" w:rsidTr="00452F61">
        <w:trPr>
          <w:trHeight w:val="512"/>
        </w:trPr>
        <w:tc>
          <w:tcPr>
            <w:tcW w:w="2425" w:type="dxa"/>
          </w:tcPr>
          <w:p w14:paraId="1FB3C785" w14:textId="2434C7D5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ccmABC</w:t>
            </w: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 xml:space="preserve"> (MA1428-1430)</w:t>
            </w:r>
          </w:p>
        </w:tc>
        <w:tc>
          <w:tcPr>
            <w:tcW w:w="3420" w:type="dxa"/>
          </w:tcPr>
          <w:p w14:paraId="17E30EDF" w14:textId="77777777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AAAAGAGGGTCAAAAAGAGC</w:t>
            </w:r>
            <w:r w:rsidRPr="00FA62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AGG</w:t>
            </w:r>
          </w:p>
          <w:p w14:paraId="4EFA0D4F" w14:textId="7CBE4857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AGGTCAAGGGCTTTCAGGAC</w:t>
            </w:r>
            <w:r w:rsidRPr="00FA62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AGG</w:t>
            </w:r>
          </w:p>
        </w:tc>
        <w:tc>
          <w:tcPr>
            <w:tcW w:w="3505" w:type="dxa"/>
          </w:tcPr>
          <w:p w14:paraId="2AEA2ED0" w14:textId="77777777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1698029 – 1698048 (+ strand)</w:t>
            </w:r>
          </w:p>
          <w:p w14:paraId="69DD814A" w14:textId="7512A91E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1700643 – 1700662 (+ strand)</w:t>
            </w:r>
          </w:p>
        </w:tc>
      </w:tr>
      <w:tr w:rsidR="00F641C7" w:rsidRPr="00C912AB" w14:paraId="64B7E275" w14:textId="77777777" w:rsidTr="00452F61">
        <w:trPr>
          <w:trHeight w:val="512"/>
        </w:trPr>
        <w:tc>
          <w:tcPr>
            <w:tcW w:w="2425" w:type="dxa"/>
          </w:tcPr>
          <w:p w14:paraId="042B52D5" w14:textId="1523EE22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ccmF</w:t>
            </w:r>
            <w:r w:rsidRPr="00D45FBC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2</w:t>
            </w: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 xml:space="preserve"> (MA3</w:t>
            </w:r>
            <w:r w:rsidR="004008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04)</w:t>
            </w:r>
          </w:p>
        </w:tc>
        <w:tc>
          <w:tcPr>
            <w:tcW w:w="3420" w:type="dxa"/>
          </w:tcPr>
          <w:p w14:paraId="1BB8FE05" w14:textId="77777777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CAGGCAGGACAGGAAATTTC</w:t>
            </w:r>
            <w:r w:rsidRPr="00FA62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TGG</w:t>
            </w:r>
          </w:p>
          <w:p w14:paraId="0D1562F0" w14:textId="22F5C642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GTCCCTGATTCCCTGGCTTA</w:t>
            </w:r>
            <w:r w:rsidRPr="00FA62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CGG</w:t>
            </w:r>
          </w:p>
        </w:tc>
        <w:tc>
          <w:tcPr>
            <w:tcW w:w="3505" w:type="dxa"/>
          </w:tcPr>
          <w:p w14:paraId="49C38D8B" w14:textId="77777777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4078616 – 4078635 (- strand)</w:t>
            </w:r>
          </w:p>
          <w:p w14:paraId="08815573" w14:textId="6E19F6D8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4077905 – 4077924 (- strand)</w:t>
            </w:r>
          </w:p>
        </w:tc>
      </w:tr>
      <w:tr w:rsidR="00F641C7" w:rsidRPr="00C912AB" w14:paraId="3E0A6B77" w14:textId="77777777" w:rsidTr="00452F61">
        <w:trPr>
          <w:trHeight w:val="512"/>
        </w:trPr>
        <w:tc>
          <w:tcPr>
            <w:tcW w:w="2425" w:type="dxa"/>
          </w:tcPr>
          <w:p w14:paraId="281C77BB" w14:textId="4A23ABFC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ccmF</w:t>
            </w:r>
            <w:r w:rsidRPr="00D45FBC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1</w:t>
            </w: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 xml:space="preserve"> (MA3</w:t>
            </w:r>
            <w:r w:rsidR="004008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05)</w:t>
            </w:r>
          </w:p>
        </w:tc>
        <w:tc>
          <w:tcPr>
            <w:tcW w:w="3420" w:type="dxa"/>
          </w:tcPr>
          <w:p w14:paraId="48FEAE48" w14:textId="77777777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CACAGAGACTGTAGCAAATA</w:t>
            </w:r>
            <w:r w:rsidRPr="00FA62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TGG</w:t>
            </w:r>
          </w:p>
          <w:p w14:paraId="672A0411" w14:textId="6D70D32D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TCTCCCGGAAACGGCCTTTC</w:t>
            </w:r>
            <w:r w:rsidRPr="00FA62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CGG</w:t>
            </w:r>
          </w:p>
        </w:tc>
        <w:tc>
          <w:tcPr>
            <w:tcW w:w="3505" w:type="dxa"/>
          </w:tcPr>
          <w:p w14:paraId="1C624914" w14:textId="77777777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4079700 – 4079719 (+ strand)</w:t>
            </w:r>
          </w:p>
          <w:p w14:paraId="51EAF6C9" w14:textId="019A551E" w:rsidR="00F641C7" w:rsidRPr="00C912AB" w:rsidRDefault="00F641C7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4078,828 – 4078847 (- strand)</w:t>
            </w:r>
          </w:p>
        </w:tc>
      </w:tr>
      <w:tr w:rsidR="00644961" w:rsidRPr="00C912AB" w14:paraId="6B44050F" w14:textId="77777777" w:rsidTr="00452F61">
        <w:trPr>
          <w:trHeight w:val="260"/>
        </w:trPr>
        <w:tc>
          <w:tcPr>
            <w:tcW w:w="2425" w:type="dxa"/>
          </w:tcPr>
          <w:p w14:paraId="383AA3A0" w14:textId="167D4B3E" w:rsidR="00644961" w:rsidRPr="00C912AB" w:rsidRDefault="00095053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ccmE</w:t>
            </w: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 xml:space="preserve"> (MA4149)</w:t>
            </w:r>
          </w:p>
        </w:tc>
        <w:tc>
          <w:tcPr>
            <w:tcW w:w="3420" w:type="dxa"/>
          </w:tcPr>
          <w:p w14:paraId="3CA3F011" w14:textId="43A15A23" w:rsidR="00644961" w:rsidRPr="00C912AB" w:rsidRDefault="00095053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TGGTGTGACATCATTTGAAC</w:t>
            </w:r>
            <w:r w:rsidR="008F34A4" w:rsidRPr="00FA62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TGG</w:t>
            </w:r>
          </w:p>
        </w:tc>
        <w:tc>
          <w:tcPr>
            <w:tcW w:w="3505" w:type="dxa"/>
          </w:tcPr>
          <w:p w14:paraId="783D85D4" w14:textId="5A44110E" w:rsidR="00644961" w:rsidRPr="00C912AB" w:rsidRDefault="009C4B44" w:rsidP="00F64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5066266 - 5066285</w:t>
            </w:r>
            <w:r w:rsidR="00A119AF" w:rsidRPr="00C912AB">
              <w:rPr>
                <w:rFonts w:ascii="Times New Roman" w:hAnsi="Times New Roman" w:cs="Times New Roman"/>
                <w:sz w:val="18"/>
                <w:szCs w:val="18"/>
              </w:rPr>
              <w:t xml:space="preserve"> (+ strand)</w:t>
            </w:r>
          </w:p>
        </w:tc>
      </w:tr>
      <w:tr w:rsidR="008E502B" w:rsidRPr="00C912AB" w14:paraId="4A26CA02" w14:textId="77777777" w:rsidTr="00452F61">
        <w:trPr>
          <w:trHeight w:val="260"/>
        </w:trPr>
        <w:tc>
          <w:tcPr>
            <w:tcW w:w="2425" w:type="dxa"/>
          </w:tcPr>
          <w:p w14:paraId="5C0E301A" w14:textId="47A72071" w:rsidR="008E502B" w:rsidRPr="00C912AB" w:rsidRDefault="008E502B" w:rsidP="00314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ccmG</w:t>
            </w:r>
            <w:r w:rsidR="00C912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314A6B">
              <w:rPr>
                <w:rFonts w:ascii="Times New Roman" w:hAnsi="Times New Roman" w:cs="Times New Roman"/>
                <w:sz w:val="18"/>
                <w:szCs w:val="18"/>
              </w:rPr>
              <w:t>(MA4254</w:t>
            </w: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14:paraId="27583A60" w14:textId="3E1D0E8E" w:rsidR="008E502B" w:rsidRPr="00C912AB" w:rsidRDefault="008E502B" w:rsidP="00314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GCATCTGTAATCTTTACGGC</w:t>
            </w:r>
            <w:r w:rsidR="00D37E07" w:rsidRPr="00FA62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AGG</w:t>
            </w:r>
          </w:p>
        </w:tc>
        <w:tc>
          <w:tcPr>
            <w:tcW w:w="3505" w:type="dxa"/>
          </w:tcPr>
          <w:p w14:paraId="7EC4420C" w14:textId="7C546D8D" w:rsidR="008E502B" w:rsidRPr="00C912AB" w:rsidRDefault="00D37E07" w:rsidP="00314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5177988 – 5178007 (+ strand)</w:t>
            </w:r>
          </w:p>
        </w:tc>
      </w:tr>
      <w:tr w:rsidR="008E502B" w:rsidRPr="00C912AB" w14:paraId="12135D84" w14:textId="77777777" w:rsidTr="00452F61">
        <w:trPr>
          <w:trHeight w:val="260"/>
        </w:trPr>
        <w:tc>
          <w:tcPr>
            <w:tcW w:w="2425" w:type="dxa"/>
          </w:tcPr>
          <w:p w14:paraId="4D208E1C" w14:textId="7194636B" w:rsidR="008E502B" w:rsidRPr="00C912AB" w:rsidRDefault="008E502B" w:rsidP="00314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ccdA</w:t>
            </w:r>
            <w:r w:rsidR="00C912AB">
              <w:rPr>
                <w:rFonts w:ascii="Times New Roman" w:hAnsi="Times New Roman" w:cs="Times New Roman"/>
                <w:sz w:val="18"/>
                <w:szCs w:val="18"/>
              </w:rPr>
              <w:t xml:space="preserve"> (MA</w:t>
            </w:r>
            <w:r w:rsidR="00314A6B">
              <w:rPr>
                <w:rFonts w:ascii="Times New Roman" w:hAnsi="Times New Roman" w:cs="Times New Roman"/>
                <w:sz w:val="18"/>
                <w:szCs w:val="18"/>
              </w:rPr>
              <w:t>4255</w:t>
            </w: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14:paraId="74F8AAC6" w14:textId="3095AE05" w:rsidR="008E502B" w:rsidRPr="00C912AB" w:rsidRDefault="008E502B" w:rsidP="00314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TCTCCTTGTAGGGCTCTGGA</w:t>
            </w:r>
            <w:r w:rsidR="00D37E07" w:rsidRPr="00FA62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TGG</w:t>
            </w:r>
          </w:p>
        </w:tc>
        <w:tc>
          <w:tcPr>
            <w:tcW w:w="3505" w:type="dxa"/>
          </w:tcPr>
          <w:p w14:paraId="02BC6FA2" w14:textId="4E859505" w:rsidR="008E502B" w:rsidRPr="00C912AB" w:rsidRDefault="00D37E07" w:rsidP="00314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2AB">
              <w:rPr>
                <w:rFonts w:ascii="Times New Roman" w:hAnsi="Times New Roman" w:cs="Times New Roman"/>
                <w:sz w:val="18"/>
                <w:szCs w:val="18"/>
              </w:rPr>
              <w:t>5179184 – 5179203 (+ strand)</w:t>
            </w:r>
          </w:p>
        </w:tc>
      </w:tr>
    </w:tbl>
    <w:p w14:paraId="0B14E130" w14:textId="77777777" w:rsidR="00644961" w:rsidRPr="00452F61" w:rsidRDefault="00644961">
      <w:pPr>
        <w:rPr>
          <w:rFonts w:ascii="Times New Roman" w:hAnsi="Times New Roman" w:cs="Times New Roman"/>
        </w:rPr>
      </w:pPr>
    </w:p>
    <w:sectPr w:rsidR="00644961" w:rsidRPr="00452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61"/>
    <w:rsid w:val="00095053"/>
    <w:rsid w:val="00105EA3"/>
    <w:rsid w:val="001E7ED0"/>
    <w:rsid w:val="0031099A"/>
    <w:rsid w:val="00314A6B"/>
    <w:rsid w:val="004008B6"/>
    <w:rsid w:val="00452F61"/>
    <w:rsid w:val="00580907"/>
    <w:rsid w:val="005817E2"/>
    <w:rsid w:val="00644961"/>
    <w:rsid w:val="0072172F"/>
    <w:rsid w:val="00895C8C"/>
    <w:rsid w:val="008E502B"/>
    <w:rsid w:val="008F34A4"/>
    <w:rsid w:val="00916AE4"/>
    <w:rsid w:val="009C4B44"/>
    <w:rsid w:val="00A119AF"/>
    <w:rsid w:val="00BB1302"/>
    <w:rsid w:val="00C0211A"/>
    <w:rsid w:val="00C242BA"/>
    <w:rsid w:val="00C24FAD"/>
    <w:rsid w:val="00C912AB"/>
    <w:rsid w:val="00D37E07"/>
    <w:rsid w:val="00D45FBC"/>
    <w:rsid w:val="00E75E7B"/>
    <w:rsid w:val="00F0546B"/>
    <w:rsid w:val="00F641C7"/>
    <w:rsid w:val="00FA6215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FFC7"/>
  <w15:chartTrackingRefBased/>
  <w15:docId w15:val="{ED99CBDD-63AF-4764-9127-B58732D6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4F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FA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Gupta</dc:creator>
  <cp:keywords/>
  <dc:description/>
  <cp:lastModifiedBy>Microsoft Office User</cp:lastModifiedBy>
  <cp:revision>18</cp:revision>
  <dcterms:created xsi:type="dcterms:W3CDTF">2021-11-11T18:53:00Z</dcterms:created>
  <dcterms:modified xsi:type="dcterms:W3CDTF">2021-11-22T23:15:00Z</dcterms:modified>
</cp:coreProperties>
</file>