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21E4" w14:textId="582E83F8" w:rsidR="00E65A86" w:rsidRDefault="00E37370" w:rsidP="00391F9E">
      <w:pPr>
        <w:rPr>
          <w:rFonts w:ascii="Times New Roman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val="en-GB" w:eastAsia="zh-CN"/>
        </w:rPr>
        <w:t xml:space="preserve">Supplementary </w:t>
      </w:r>
      <w:r w:rsidR="004A5925">
        <w:rPr>
          <w:rFonts w:ascii="Times New Roman" w:eastAsiaTheme="minorEastAsia" w:hAnsi="Times New Roman" w:cs="Times New Roman"/>
          <w:b/>
          <w:sz w:val="28"/>
          <w:szCs w:val="28"/>
          <w:lang w:val="en-GB" w:eastAsia="zh-CN"/>
        </w:rPr>
        <w:t>File 1</w:t>
      </w:r>
    </w:p>
    <w:p w14:paraId="536B81D2" w14:textId="77777777" w:rsidR="004F2B4F" w:rsidRDefault="004F2B4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B2BF271" w14:textId="3394F40F" w:rsidR="004F2B4F" w:rsidRDefault="005D0376" w:rsidP="00DA796F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A960260" wp14:editId="518EA75A">
                <wp:simplePos x="0" y="0"/>
                <wp:positionH relativeFrom="page">
                  <wp:align>right</wp:align>
                </wp:positionH>
                <wp:positionV relativeFrom="paragraph">
                  <wp:posOffset>109855</wp:posOffset>
                </wp:positionV>
                <wp:extent cx="7560945" cy="3577590"/>
                <wp:effectExtent l="0" t="0" r="0" b="3810"/>
                <wp:wrapSquare wrapText="bothSides"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945" cy="357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61F6B" w14:textId="57FCCC42" w:rsidR="00DA796F" w:rsidRDefault="008C3450" w:rsidP="00DA796F">
                            <w:pPr>
                              <w:tabs>
                                <w:tab w:val="left" w:pos="184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Supplementary file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a</w:t>
                            </w:r>
                            <w:r w:rsidR="00DA796F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Type-I Analysis of Variance </w:t>
                            </w:r>
                            <w:r w:rsidR="004F2B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of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net, competition and facilitation indexes</w:t>
                            </w:r>
                            <w:r w:rsidR="00052F0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(RII)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, in 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year 3 (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2020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)</w:t>
                            </w:r>
                          </w:p>
                          <w:p w14:paraId="69D03BE3" w14:textId="77777777" w:rsidR="00DA796F" w:rsidRDefault="00DA796F" w:rsidP="00DA796F">
                            <w:pPr>
                              <w:tabs>
                                <w:tab w:val="left" w:pos="184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error probability. P-values in bold are signiﬁcant 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05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 * (P &lt; 0.05), ** (P &lt; 0.01), *** (P &lt; 0.001).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336A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n =276</w:t>
                            </w:r>
                          </w:p>
                          <w:p w14:paraId="74966295" w14:textId="77777777" w:rsidR="00DA796F" w:rsidRDefault="00DA796F" w:rsidP="00DA796F">
                            <w:pPr>
                              <w:tabs>
                                <w:tab w:val="left" w:pos="184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5954" w:type="dxa"/>
                              <w:tblInd w:w="2411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20"/>
                              <w:gridCol w:w="785"/>
                              <w:gridCol w:w="823"/>
                              <w:gridCol w:w="850"/>
                              <w:gridCol w:w="1276"/>
                            </w:tblGrid>
                            <w:tr w:rsidR="00997285" w:rsidRPr="00EA6A39" w14:paraId="171CCF78" w14:textId="77777777" w:rsidTr="00997285">
                              <w:trPr>
                                <w:trHeight w:val="290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850D647" w14:textId="77777777" w:rsidR="00997285" w:rsidRPr="00222F2B" w:rsidRDefault="00997285" w:rsidP="00B21892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0394E36" w14:textId="77777777" w:rsidR="00997285" w:rsidRPr="00121E70" w:rsidRDefault="00997285" w:rsidP="00B21892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17A6774" w14:textId="6CE3C588" w:rsidR="00997285" w:rsidRPr="00C4377E" w:rsidRDefault="00997285" w:rsidP="00B21892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Net RII</w:t>
                                  </w:r>
                                </w:p>
                              </w:tc>
                            </w:tr>
                            <w:tr w:rsidR="00997285" w:rsidRPr="00EA6A39" w14:paraId="7F324BB3" w14:textId="77777777" w:rsidTr="00997285">
                              <w:trPr>
                                <w:trHeight w:val="290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4FF2C7" w14:textId="77777777" w:rsidR="00997285" w:rsidRPr="00222F2B" w:rsidRDefault="00997285" w:rsidP="00B21892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21A15F" w14:textId="77777777" w:rsidR="00997285" w:rsidRPr="00C4377E" w:rsidRDefault="00997285" w:rsidP="00B21892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</w:t>
                                  </w: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umDF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38949F" w14:textId="77777777" w:rsidR="00997285" w:rsidRPr="00C4377E" w:rsidRDefault="00997285" w:rsidP="00B21892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AA932C" w14:textId="77777777" w:rsidR="00997285" w:rsidRPr="00C4377E" w:rsidRDefault="00997285" w:rsidP="00B21892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DCB8AE" w14:textId="77777777" w:rsidR="00997285" w:rsidRPr="00C4377E" w:rsidRDefault="00997285" w:rsidP="00B21892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</w:tr>
                            <w:tr w:rsidR="00997285" w:rsidRPr="00EA6A39" w14:paraId="6824AF19" w14:textId="77777777" w:rsidTr="00997285">
                              <w:trPr>
                                <w:trHeight w:val="290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78F11DB" w14:textId="77777777" w:rsidR="00997285" w:rsidRPr="00C34FBA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34FBA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ertilizer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6ACD3E7" w14:textId="77777777" w:rsidR="00997285" w:rsidRPr="00C34FBA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4FB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F4A1A7D" w14:textId="2D7994A8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6.985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8E6F186" w14:textId="2C48CE9E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44.4907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CC596C" w14:textId="20A9E4D0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0.000288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***</w:t>
                                  </w:r>
                                </w:p>
                              </w:tc>
                            </w:tr>
                            <w:tr w:rsidR="00997285" w:rsidRPr="00EA6A39" w14:paraId="52F9F02F" w14:textId="77777777" w:rsidTr="00997285">
                              <w:trPr>
                                <w:trHeight w:val="290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25E4D6A" w14:textId="77777777" w:rsidR="00997285" w:rsidRPr="00C34FBA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C34FBA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istory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6CCB499" w14:textId="77777777" w:rsidR="00997285" w:rsidRPr="00C34FBA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4FB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6392A4D" w14:textId="19E42780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229.382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A1881D8" w14:textId="60CC1418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30.4138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93A2C4F" w14:textId="173FACA8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9.38E-08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***</w:t>
                                  </w:r>
                                </w:p>
                              </w:tc>
                            </w:tr>
                            <w:tr w:rsidR="00997285" w:rsidRPr="00EA6A39" w14:paraId="4175877A" w14:textId="77777777" w:rsidTr="00997285">
                              <w:trPr>
                                <w:trHeight w:val="290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9802732" w14:textId="77777777" w:rsidR="00997285" w:rsidRPr="00C34FBA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C34FBA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cultures vs. </w:t>
                                  </w:r>
                                  <w:r w:rsidRPr="00C34FBA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mix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tures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46C8720" w14:textId="77777777" w:rsidR="00997285" w:rsidRPr="00C34FBA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4FB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288A7EB" w14:textId="7A6DC9FE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19.988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F9EE5A4" w14:textId="02AA2180" w:rsidR="00997285" w:rsidRPr="00052F05" w:rsidRDefault="00D64481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DDCCDC6" w14:textId="360E1635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0.458208</w:t>
                                  </w:r>
                                </w:p>
                              </w:tc>
                            </w:tr>
                            <w:tr w:rsidR="00997285" w:rsidRPr="00EA6A39" w14:paraId="3A89620F" w14:textId="77777777" w:rsidTr="00997285">
                              <w:trPr>
                                <w:trHeight w:val="290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4DB30AF" w14:textId="77777777" w:rsidR="00997285" w:rsidRPr="00C34FBA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34FBA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7E7807D" w14:textId="77777777" w:rsidR="00997285" w:rsidRPr="00C34FBA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4FB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739303A" w14:textId="5576C99E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19.987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7FBDB71" w14:textId="53D3D7A2" w:rsidR="00997285" w:rsidRPr="00052F05" w:rsidRDefault="00D64481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1E44A2" w14:textId="1A5EBEE2" w:rsidR="00997285" w:rsidRPr="005751D2" w:rsidRDefault="00563C50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751D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0.5 </w:t>
                                  </w:r>
                                </w:p>
                              </w:tc>
                            </w:tr>
                            <w:tr w:rsidR="00997285" w:rsidRPr="00EA6A39" w14:paraId="5FA9349A" w14:textId="77777777" w:rsidTr="00997285">
                              <w:trPr>
                                <w:trHeight w:val="290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383A6ED" w14:textId="77777777" w:rsidR="00997285" w:rsidRPr="00C34FBA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34FBA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x </w:t>
                                  </w:r>
                                  <w:r w:rsidRPr="00C34FBA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CA7A4E5" w14:textId="77777777" w:rsidR="00997285" w:rsidRPr="00C34FBA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4FB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66DB404" w14:textId="44781A7D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229.409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99FDA97" w14:textId="3FCDAAE9" w:rsidR="00997285" w:rsidRPr="00052F05" w:rsidRDefault="00D64481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91A43A" w14:textId="50228492" w:rsidR="00997285" w:rsidRPr="00052F05" w:rsidRDefault="00563C50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997285" w:rsidRPr="00EA6A39" w14:paraId="338D2B58" w14:textId="77777777" w:rsidTr="00997285">
                              <w:trPr>
                                <w:trHeight w:val="290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953E15E" w14:textId="77777777" w:rsidR="00997285" w:rsidRPr="005A3B13" w:rsidRDefault="00997285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5A3B1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it-IT"/>
                                    </w:rPr>
                                    <w:t>Fertilizer x mono vs. mix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F9C2CB" w14:textId="77777777" w:rsidR="00997285" w:rsidRPr="00C34FBA" w:rsidRDefault="00997285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4FB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5B2B21A" w14:textId="7ED96CAB" w:rsidR="00997285" w:rsidRPr="00052F05" w:rsidRDefault="00997285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243.671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674672" w14:textId="5744C7FA" w:rsidR="00997285" w:rsidRPr="00052F05" w:rsidRDefault="00D64481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C064355" w14:textId="04B8B417" w:rsidR="00997285" w:rsidRPr="00052F05" w:rsidRDefault="00563C50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997285" w:rsidRPr="00EA6A39" w14:paraId="40FBBCDE" w14:textId="77777777" w:rsidTr="00997285">
                              <w:trPr>
                                <w:trHeight w:val="290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9C4AC67" w14:textId="77777777" w:rsidR="00997285" w:rsidRPr="00C34FBA" w:rsidRDefault="00997285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34FBA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x </w:t>
                                  </w:r>
                                  <w:r w:rsidRPr="00C34FBA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916D8AB" w14:textId="77777777" w:rsidR="00997285" w:rsidRPr="00C34FBA" w:rsidRDefault="00997285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4FB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C82C528" w14:textId="39923CAB" w:rsidR="00997285" w:rsidRPr="00052F05" w:rsidRDefault="00997285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242.181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FD24960" w14:textId="3CE189E8" w:rsidR="00997285" w:rsidRPr="00052F05" w:rsidRDefault="00D64481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55CA68" w14:textId="337461EC" w:rsidR="00997285" w:rsidRPr="00052F05" w:rsidRDefault="00563C50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997285" w:rsidRPr="00EA6A39" w14:paraId="113A679E" w14:textId="77777777" w:rsidTr="00997285">
                              <w:trPr>
                                <w:trHeight w:val="290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48963F9" w14:textId="77777777" w:rsidR="00997285" w:rsidRPr="00D97616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97616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History x mono vs.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GB"/>
                                    </w:rPr>
                                    <w:t>mi</w:t>
                                  </w:r>
                                  <w:r w:rsidRPr="00D97616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GB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5CCFA55" w14:textId="77777777" w:rsidR="00997285" w:rsidRPr="00C34FBA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4FB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3AC7588" w14:textId="3246FE42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241.923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A25B68E" w14:textId="6894FAD2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3.2799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D91863" w14:textId="36674A1E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0.071375</w:t>
                                  </w:r>
                                </w:p>
                              </w:tc>
                            </w:tr>
                            <w:tr w:rsidR="00997285" w:rsidRPr="00EA6A39" w14:paraId="42A09A0D" w14:textId="77777777" w:rsidTr="00997285">
                              <w:trPr>
                                <w:trHeight w:val="290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8A5CAAE" w14:textId="77777777" w:rsidR="00997285" w:rsidRPr="00C34FBA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34FBA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x </w:t>
                                  </w:r>
                                  <w:r w:rsidRPr="00C34FBA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5D327B" w14:textId="77777777" w:rsidR="00997285" w:rsidRPr="00C34FBA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4FB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6690B4" w14:textId="33933618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242.397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6CA0448" w14:textId="12DD7001" w:rsidR="00997285" w:rsidRPr="00052F05" w:rsidRDefault="00D64481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F133584" w14:textId="55C08F0C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0.323169</w:t>
                                  </w:r>
                                </w:p>
                              </w:tc>
                            </w:tr>
                            <w:tr w:rsidR="00997285" w:rsidRPr="00EA6A39" w14:paraId="760D161A" w14:textId="77777777" w:rsidTr="00997285">
                              <w:trPr>
                                <w:trHeight w:val="290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642C6F5" w14:textId="541EA4F6" w:rsidR="00997285" w:rsidRPr="00D97616" w:rsidRDefault="00997285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97616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GB"/>
                                    </w:rPr>
                                    <w:t>Fertilizer x history x mono vs. mix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AD75D7F" w14:textId="77777777" w:rsidR="00997285" w:rsidRPr="00C34FBA" w:rsidRDefault="00997285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4FB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32ACFB0" w14:textId="573C9CB8" w:rsidR="00997285" w:rsidRPr="00052F05" w:rsidRDefault="00997285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241.909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C6E8B32" w14:textId="36AB5FF6" w:rsidR="00997285" w:rsidRPr="00052F05" w:rsidRDefault="00D64481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7DEEB76" w14:textId="678D3E1A" w:rsidR="00997285" w:rsidRPr="00052F05" w:rsidRDefault="00563C50" w:rsidP="00563C50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997285" w:rsidRPr="00EA6A39" w14:paraId="4557ABC5" w14:textId="77777777" w:rsidTr="00997285">
                              <w:trPr>
                                <w:trHeight w:val="290"/>
                              </w:trPr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F15D290" w14:textId="77777777" w:rsidR="00997285" w:rsidRPr="00D97616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97616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GB"/>
                                    </w:rPr>
                                    <w:t>Fertilizer x history x diversity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3BC68A" w14:textId="77777777" w:rsidR="00997285" w:rsidRPr="00C34FBA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4FB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73C6916" w14:textId="2617CB21" w:rsidR="00997285" w:rsidRPr="00052F05" w:rsidRDefault="00997285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242.383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3983960" w14:textId="30944E34" w:rsidR="00997285" w:rsidRPr="00052F05" w:rsidRDefault="00D64481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1DDDD30" w14:textId="4488E3CD" w:rsidR="00997285" w:rsidRPr="00052F05" w:rsidRDefault="00563C50" w:rsidP="00C46E2E">
                                  <w:pPr>
                                    <w:tabs>
                                      <w:tab w:val="left" w:pos="1843"/>
                                    </w:tabs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</w:tbl>
                          <w:p w14:paraId="4F657830" w14:textId="77777777" w:rsidR="00DA796F" w:rsidRPr="009C69AC" w:rsidRDefault="00DA796F" w:rsidP="00563C50">
                            <w:pPr>
                              <w:tabs>
                                <w:tab w:val="left" w:pos="184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2C09831" w14:textId="77777777" w:rsidR="00DA796F" w:rsidRPr="009C69AC" w:rsidRDefault="00DA796F" w:rsidP="00DA796F">
                            <w:pPr>
                              <w:tabs>
                                <w:tab w:val="left" w:pos="1843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60260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544.15pt;margin-top:8.65pt;width:595.35pt;height:281.7pt;z-index:2516357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" filled="f" stroked="f" strokeweight=".5pt">
                <v:textbox>
                  <w:txbxContent>
                    <w:p w14:paraId="75661F6B" w14:textId="57FCCC42" w:rsidR="00DA796F" w:rsidRDefault="008C3450" w:rsidP="00DA796F">
                      <w:pPr>
                        <w:tabs>
                          <w:tab w:val="left" w:pos="1843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Supplementary file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a</w:t>
                      </w:r>
                      <w:r w:rsidR="00DA796F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DA796F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Type-I Analysis of Variance </w:t>
                      </w:r>
                      <w:r w:rsidR="004F2B4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of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net, competition and facilitation indexes</w:t>
                      </w:r>
                      <w:r w:rsidR="00052F05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(RII)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, in 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year 3 (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2020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)</w:t>
                      </w:r>
                    </w:p>
                    <w:p w14:paraId="69D03BE3" w14:textId="77777777" w:rsidR="00DA796F" w:rsidRDefault="00DA796F" w:rsidP="00DA796F">
                      <w:pPr>
                        <w:tabs>
                          <w:tab w:val="left" w:pos="1843"/>
                        </w:tabs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error probability. P-values in bold are signiﬁcant 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05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 * (P &lt; 0.05), ** (P &lt; 0.01), *** (P &lt; 0.001).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336AE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n =276</w:t>
                      </w:r>
                    </w:p>
                    <w:p w14:paraId="74966295" w14:textId="77777777" w:rsidR="00DA796F" w:rsidRDefault="00DA796F" w:rsidP="00DA796F">
                      <w:pPr>
                        <w:tabs>
                          <w:tab w:val="left" w:pos="1843"/>
                        </w:tabs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5954" w:type="dxa"/>
                        <w:tblInd w:w="2411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20"/>
                        <w:gridCol w:w="785"/>
                        <w:gridCol w:w="823"/>
                        <w:gridCol w:w="850"/>
                        <w:gridCol w:w="1276"/>
                      </w:tblGrid>
                      <w:tr w:rsidR="00997285" w:rsidRPr="00EA6A39" w14:paraId="171CCF78" w14:textId="77777777" w:rsidTr="00997285">
                        <w:trPr>
                          <w:trHeight w:val="290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850D647" w14:textId="77777777" w:rsidR="00997285" w:rsidRPr="00222F2B" w:rsidRDefault="00997285" w:rsidP="00B218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0394E36" w14:textId="77777777" w:rsidR="00997285" w:rsidRPr="00121E70" w:rsidRDefault="00997285" w:rsidP="00B218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94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17A6774" w14:textId="6CE3C588" w:rsidR="00997285" w:rsidRPr="00C4377E" w:rsidRDefault="00997285" w:rsidP="00B218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Net RII</w:t>
                            </w:r>
                          </w:p>
                        </w:tc>
                      </w:tr>
                      <w:tr w:rsidR="00997285" w:rsidRPr="00EA6A39" w14:paraId="7F324BB3" w14:textId="77777777" w:rsidTr="00997285">
                        <w:trPr>
                          <w:trHeight w:val="290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4FF2C7" w14:textId="77777777" w:rsidR="00997285" w:rsidRPr="00222F2B" w:rsidRDefault="00997285" w:rsidP="00B218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21A15F" w14:textId="77777777" w:rsidR="00997285" w:rsidRPr="00C4377E" w:rsidRDefault="00997285" w:rsidP="00B218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</w:t>
                            </w: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umDF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38949F" w14:textId="77777777" w:rsidR="00997285" w:rsidRPr="00C4377E" w:rsidRDefault="00997285" w:rsidP="00B218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AA932C" w14:textId="77777777" w:rsidR="00997285" w:rsidRPr="00C4377E" w:rsidRDefault="00997285" w:rsidP="00B218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DCB8AE" w14:textId="77777777" w:rsidR="00997285" w:rsidRPr="00C4377E" w:rsidRDefault="00997285" w:rsidP="00B218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</w:tr>
                      <w:tr w:rsidR="00997285" w:rsidRPr="00EA6A39" w14:paraId="6824AF19" w14:textId="77777777" w:rsidTr="00997285">
                        <w:trPr>
                          <w:trHeight w:val="290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78F11DB" w14:textId="77777777" w:rsidR="00997285" w:rsidRPr="00C34FBA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  <w:r w:rsidRPr="00C34FB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ertilizer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6ACD3E7" w14:textId="77777777" w:rsidR="00997285" w:rsidRPr="00C34FBA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4FB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F4A1A7D" w14:textId="2D7994A8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6.985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8E6F186" w14:textId="2C48CE9E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44.4907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CC596C" w14:textId="20A9E4D0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0.000288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***</w:t>
                            </w:r>
                          </w:p>
                        </w:tc>
                      </w:tr>
                      <w:tr w:rsidR="00997285" w:rsidRPr="00EA6A39" w14:paraId="52F9F02F" w14:textId="77777777" w:rsidTr="00997285">
                        <w:trPr>
                          <w:trHeight w:val="290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25E4D6A" w14:textId="77777777" w:rsidR="00997285" w:rsidRPr="00C34FBA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</w:t>
                            </w:r>
                            <w:r w:rsidRPr="00C34FB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istory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6CCB499" w14:textId="77777777" w:rsidR="00997285" w:rsidRPr="00C34FBA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4FB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6392A4D" w14:textId="19E42780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229.382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A1881D8" w14:textId="60CC1418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30.4138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93A2C4F" w14:textId="173FACA8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9.38E-08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***</w:t>
                            </w:r>
                          </w:p>
                        </w:tc>
                      </w:tr>
                      <w:tr w:rsidR="00997285" w:rsidRPr="00EA6A39" w14:paraId="4175877A" w14:textId="77777777" w:rsidTr="00997285">
                        <w:trPr>
                          <w:trHeight w:val="290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9802732" w14:textId="77777777" w:rsidR="00997285" w:rsidRPr="00C34FBA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Pr="00C34FB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cultures vs. </w:t>
                            </w:r>
                            <w:r w:rsidRPr="00C34FB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mix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tures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46C8720" w14:textId="77777777" w:rsidR="00997285" w:rsidRPr="00C34FBA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4FB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288A7EB" w14:textId="7A6DC9FE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19.988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F9EE5A4" w14:textId="02AA2180" w:rsidR="00997285" w:rsidRPr="00052F05" w:rsidRDefault="00D64481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DDCCDC6" w14:textId="360E1635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0.458208</w:t>
                            </w:r>
                          </w:p>
                        </w:tc>
                      </w:tr>
                      <w:tr w:rsidR="00997285" w:rsidRPr="00EA6A39" w14:paraId="3A89620F" w14:textId="77777777" w:rsidTr="00997285">
                        <w:trPr>
                          <w:trHeight w:val="290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4DB30AF" w14:textId="77777777" w:rsidR="00997285" w:rsidRPr="00C34FBA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4FB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7E7807D" w14:textId="77777777" w:rsidR="00997285" w:rsidRPr="00C34FBA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4FB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739303A" w14:textId="5576C99E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19.987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7FBDB71" w14:textId="53D3D7A2" w:rsidR="00997285" w:rsidRPr="00052F05" w:rsidRDefault="00D64481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41E44A2" w14:textId="1A5EBEE2" w:rsidR="00997285" w:rsidRPr="005751D2" w:rsidRDefault="00563C50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51D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0.5 </w:t>
                            </w:r>
                          </w:p>
                        </w:tc>
                      </w:tr>
                      <w:tr w:rsidR="00997285" w:rsidRPr="00EA6A39" w14:paraId="5FA9349A" w14:textId="77777777" w:rsidTr="00997285">
                        <w:trPr>
                          <w:trHeight w:val="290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383A6ED" w14:textId="77777777" w:rsidR="00997285" w:rsidRPr="00C34FBA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4FB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x </w:t>
                            </w:r>
                            <w:r w:rsidRPr="00C34FB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CA7A4E5" w14:textId="77777777" w:rsidR="00997285" w:rsidRPr="00C34FBA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4FB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66DB404" w14:textId="44781A7D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229.409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99FDA97" w14:textId="3FCDAAE9" w:rsidR="00997285" w:rsidRPr="00052F05" w:rsidRDefault="00D64481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91A43A" w14:textId="50228492" w:rsidR="00997285" w:rsidRPr="00052F05" w:rsidRDefault="00563C50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997285" w:rsidRPr="00EA6A39" w14:paraId="338D2B58" w14:textId="77777777" w:rsidTr="00997285">
                        <w:trPr>
                          <w:trHeight w:val="290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953E15E" w14:textId="77777777" w:rsidR="00997285" w:rsidRPr="005A3B13" w:rsidRDefault="00997285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3B1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Fertilizer x mono vs. mix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F9C2CB" w14:textId="77777777" w:rsidR="00997285" w:rsidRPr="00C34FBA" w:rsidRDefault="00997285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4FB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5B2B21A" w14:textId="7ED96CAB" w:rsidR="00997285" w:rsidRPr="00052F05" w:rsidRDefault="00997285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243.671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3674672" w14:textId="5744C7FA" w:rsidR="00997285" w:rsidRPr="00052F05" w:rsidRDefault="00D64481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C064355" w14:textId="04B8B417" w:rsidR="00997285" w:rsidRPr="00052F05" w:rsidRDefault="00563C50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997285" w:rsidRPr="00EA6A39" w14:paraId="40FBBCDE" w14:textId="77777777" w:rsidTr="00997285">
                        <w:trPr>
                          <w:trHeight w:val="290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9C4AC67" w14:textId="77777777" w:rsidR="00997285" w:rsidRPr="00C34FBA" w:rsidRDefault="00997285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4FB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x </w:t>
                            </w:r>
                            <w:r w:rsidRPr="00C34FB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916D8AB" w14:textId="77777777" w:rsidR="00997285" w:rsidRPr="00C34FBA" w:rsidRDefault="00997285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4FB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C82C528" w14:textId="39923CAB" w:rsidR="00997285" w:rsidRPr="00052F05" w:rsidRDefault="00997285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242.181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FD24960" w14:textId="3CE189E8" w:rsidR="00997285" w:rsidRPr="00052F05" w:rsidRDefault="00D64481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55CA68" w14:textId="337461EC" w:rsidR="00997285" w:rsidRPr="00052F05" w:rsidRDefault="00563C50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997285" w:rsidRPr="00EA6A39" w14:paraId="113A679E" w14:textId="77777777" w:rsidTr="00997285">
                        <w:trPr>
                          <w:trHeight w:val="290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48963F9" w14:textId="77777777" w:rsidR="00997285" w:rsidRPr="00D97616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9761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History x mono vs.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mi</w:t>
                            </w:r>
                            <w:r w:rsidRPr="00D9761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5CCFA55" w14:textId="77777777" w:rsidR="00997285" w:rsidRPr="00C34FBA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4FB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3AC7588" w14:textId="3246FE42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241.923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A25B68E" w14:textId="6894FAD2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3.2799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3D91863" w14:textId="36674A1E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0.071375</w:t>
                            </w:r>
                          </w:p>
                        </w:tc>
                      </w:tr>
                      <w:tr w:rsidR="00997285" w:rsidRPr="00EA6A39" w14:paraId="42A09A0D" w14:textId="77777777" w:rsidTr="00997285">
                        <w:trPr>
                          <w:trHeight w:val="290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8A5CAAE" w14:textId="77777777" w:rsidR="00997285" w:rsidRPr="00C34FBA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4FB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x </w:t>
                            </w:r>
                            <w:r w:rsidRPr="00C34FB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5D327B" w14:textId="77777777" w:rsidR="00997285" w:rsidRPr="00C34FBA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4FB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6690B4" w14:textId="33933618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242.397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6CA0448" w14:textId="12DD7001" w:rsidR="00997285" w:rsidRPr="00052F05" w:rsidRDefault="00D64481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F133584" w14:textId="55C08F0C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0.323169</w:t>
                            </w:r>
                          </w:p>
                        </w:tc>
                      </w:tr>
                      <w:tr w:rsidR="00997285" w:rsidRPr="00EA6A39" w14:paraId="760D161A" w14:textId="77777777" w:rsidTr="00997285">
                        <w:trPr>
                          <w:trHeight w:val="290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642C6F5" w14:textId="541EA4F6" w:rsidR="00997285" w:rsidRPr="00D97616" w:rsidRDefault="00997285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9761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Fertilizer x history x mono vs. mix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AD75D7F" w14:textId="77777777" w:rsidR="00997285" w:rsidRPr="00C34FBA" w:rsidRDefault="00997285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4FB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32ACFB0" w14:textId="573C9CB8" w:rsidR="00997285" w:rsidRPr="00052F05" w:rsidRDefault="00997285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241.909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C6E8B32" w14:textId="36AB5FF6" w:rsidR="00997285" w:rsidRPr="00052F05" w:rsidRDefault="00D64481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7DEEB76" w14:textId="678D3E1A" w:rsidR="00997285" w:rsidRPr="00052F05" w:rsidRDefault="00563C50" w:rsidP="00563C5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997285" w:rsidRPr="00EA6A39" w14:paraId="4557ABC5" w14:textId="77777777" w:rsidTr="00997285">
                        <w:trPr>
                          <w:trHeight w:val="290"/>
                        </w:trPr>
                        <w:tc>
                          <w:tcPr>
                            <w:tcW w:w="2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F15D290" w14:textId="77777777" w:rsidR="00997285" w:rsidRPr="00D97616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9761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Fertilizer x history x diversity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33BC68A" w14:textId="77777777" w:rsidR="00997285" w:rsidRPr="00C34FBA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4FB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3C6916" w14:textId="2617CB21" w:rsidR="00997285" w:rsidRPr="00052F05" w:rsidRDefault="00997285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242.383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3983960" w14:textId="30944E34" w:rsidR="00997285" w:rsidRPr="00052F05" w:rsidRDefault="00D64481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1DDDD30" w14:textId="4488E3CD" w:rsidR="00997285" w:rsidRPr="00052F05" w:rsidRDefault="00563C50" w:rsidP="00C46E2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</w:tbl>
                    <w:p w14:paraId="4F657830" w14:textId="77777777" w:rsidR="00DA796F" w:rsidRPr="009C69AC" w:rsidRDefault="00DA796F" w:rsidP="00563C50">
                      <w:pPr>
                        <w:tabs>
                          <w:tab w:val="left" w:pos="1843"/>
                        </w:tabs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02C09831" w14:textId="77777777" w:rsidR="00DA796F" w:rsidRPr="009C69AC" w:rsidRDefault="00DA796F" w:rsidP="00DA796F">
                      <w:pPr>
                        <w:tabs>
                          <w:tab w:val="left" w:pos="1843"/>
                        </w:tabs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50E087D" w14:textId="222F86BE" w:rsidR="005D0376" w:rsidRDefault="005D0376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5328CA5" w14:textId="64F0E4F4" w:rsidR="00002895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  <w:r w:rsidRPr="00775BA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872B6" wp14:editId="68B6FE89">
                <wp:simplePos x="0" y="0"/>
                <wp:positionH relativeFrom="page">
                  <wp:align>right</wp:align>
                </wp:positionH>
                <wp:positionV relativeFrom="paragraph">
                  <wp:posOffset>28999</wp:posOffset>
                </wp:positionV>
                <wp:extent cx="7560945" cy="89827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945" cy="8982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3F2CE" w14:textId="3E5E5B0E" w:rsidR="00DA796F" w:rsidRDefault="008C3450" w:rsidP="00DA796F">
                            <w:pPr>
                              <w:tabs>
                                <w:tab w:val="left" w:pos="184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1b</w:t>
                            </w:r>
                            <w:r w:rsidR="00DA796F" w:rsidRPr="00461C88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. </w:t>
                            </w:r>
                            <w:r w:rsidR="00DA796F" w:rsidRPr="00461C8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Pairwise comparisons o</w:t>
                            </w:r>
                            <w:r w:rsidR="002B66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f</w:t>
                            </w:r>
                            <w:r w:rsidR="00DA796F" w:rsidRPr="00461C8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effect o</w:t>
                            </w:r>
                            <w:r w:rsidR="002B66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n</w:t>
                            </w:r>
                            <w:r w:rsidR="00DA796F" w:rsidRPr="00461C8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net interaction index</w:t>
                            </w:r>
                            <w:r w:rsidR="00052F0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(RII)</w:t>
                            </w:r>
                            <w:r w:rsidR="00DA796F" w:rsidRPr="00461C8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between fertilizer (yes, no), coexistence history (diff [different], same), and monoculture vs mixture (mix [mixture], mono [monoculture]).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62E69CFB" w14:textId="77777777" w:rsidR="00DA796F" w:rsidRDefault="00DA796F" w:rsidP="00DA796F">
                            <w:pPr>
                              <w:tabs>
                                <w:tab w:val="left" w:pos="184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8111" w:type="dxa"/>
                              <w:tblInd w:w="1265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00"/>
                              <w:gridCol w:w="1295"/>
                              <w:gridCol w:w="772"/>
                              <w:gridCol w:w="960"/>
                              <w:gridCol w:w="960"/>
                              <w:gridCol w:w="1024"/>
                            </w:tblGrid>
                            <w:tr w:rsidR="00DA796F" w:rsidRPr="005748EE" w14:paraId="65E79270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212259" w14:textId="77777777" w:rsidR="00DA796F" w:rsidRPr="00861943" w:rsidRDefault="00DA796F" w:rsidP="007A361B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Net interaction index</w:t>
                                  </w: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62F9004" w14:textId="77777777" w:rsidR="00DA796F" w:rsidRPr="00861943" w:rsidRDefault="00DA796F" w:rsidP="007A361B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estimate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9B4C192" w14:textId="77777777" w:rsidR="00DA796F" w:rsidRPr="00861943" w:rsidRDefault="00DA796F" w:rsidP="007A361B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72C8E5" w14:textId="77777777" w:rsidR="00DA796F" w:rsidRPr="00861943" w:rsidRDefault="00DA796F" w:rsidP="007A361B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df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91BE46" w14:textId="77777777" w:rsidR="00DA796F" w:rsidRPr="00861943" w:rsidRDefault="00DA796F" w:rsidP="007A361B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t.ratio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3D6F68" w14:textId="77777777" w:rsidR="00DA796F" w:rsidRPr="00861943" w:rsidRDefault="00DA796F" w:rsidP="007A361B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p.value</w:t>
                                  </w:r>
                                </w:p>
                              </w:tc>
                            </w:tr>
                            <w:tr w:rsidR="00052F05" w:rsidRPr="005748EE" w14:paraId="62F44248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E9D296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no diff mix - yes diff mix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840C704" w14:textId="4F8F1BC6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0.220655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81FCE79" w14:textId="40296567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740F8FB" w14:textId="0F23FE88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42.5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29CAD4C" w14:textId="72E86046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FB0F6AE" w14:textId="57C25876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0.0056</w:t>
                                  </w:r>
                                </w:p>
                              </w:tc>
                            </w:tr>
                            <w:tr w:rsidR="00052F05" w:rsidRPr="005748EE" w14:paraId="28795079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9FB286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no diff mix - no same mix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90ADE0" w14:textId="55C88A99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-0.28115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6B3322" w14:textId="0979E05C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956123" w14:textId="23A0D58F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228.3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9BC67FD" w14:textId="6C2D81E6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-4.133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BEE1A71" w14:textId="28DD422D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0.0013</w:t>
                                  </w:r>
                                </w:p>
                              </w:tc>
                            </w:tr>
                            <w:tr w:rsidR="00052F05" w:rsidRPr="005748EE" w14:paraId="77C5A81D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10E954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no diff mix - yes same mix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0D41E46" w14:textId="4B40884C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-0.00095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49A2657" w14:textId="05B99E2F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8BDB951" w14:textId="3CF62AFF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77.7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17B0682" w14:textId="4ADC3BC6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-0.014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7B577E7" w14:textId="5298112E" w:rsidR="00052F05" w:rsidRPr="00052F05" w:rsidRDefault="001D4848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52F05" w:rsidRPr="005748EE" w14:paraId="0640A19D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CF6083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  <w:t>no diff mix - no diff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2B664B8" w14:textId="2B640BCB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0.128584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A42CCAC" w14:textId="38253AB2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FB2B68E" w14:textId="0749913D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22.9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61237C8" w14:textId="2C558B15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0.601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F2D776" w14:textId="2ED7E628" w:rsidR="00052F05" w:rsidRPr="00052F05" w:rsidRDefault="001D4848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52F05" w:rsidRPr="005748EE" w14:paraId="7B9EDC12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84AC0B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no diff mix - yes diff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4C9220D" w14:textId="782A9A73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0.325046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32C1089" w14:textId="15741C39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831A01" w14:textId="226B86A8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22.9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C898815" w14:textId="1219AD9B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1.519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33677CE" w14:textId="2BA55B35" w:rsidR="00052F05" w:rsidRPr="00052F05" w:rsidRDefault="001D4848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52F05" w:rsidRPr="005748EE" w14:paraId="02C909BB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6D8E43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no diff mix - no same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DF74D39" w14:textId="0B3F1393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0.028404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35A55FA" w14:textId="0DDE984A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A14298" w14:textId="2F8516F7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48494D8" w14:textId="1FCED188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D4ECADA" w14:textId="01A8CF75" w:rsidR="00052F05" w:rsidRPr="00052F05" w:rsidRDefault="001D4848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52F05" w:rsidRPr="005748EE" w14:paraId="3A402572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86FA36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no diff mix - yes same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639DB0F" w14:textId="7A6C4F28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0.255199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495BF85" w14:textId="28259A48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0.2208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FE10876" w14:textId="459C9399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70E8B14" w14:textId="22D72D73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1.156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3FA73FB" w14:textId="442B6EC1" w:rsidR="00052F05" w:rsidRPr="00052F05" w:rsidRDefault="001D4848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52F05" w:rsidRPr="005748EE" w14:paraId="41438F1F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E96845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yes diff mix - no same mix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A520173" w14:textId="330E5B18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-0.5018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0E5F35" w14:textId="48C97113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0.0678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D676A90" w14:textId="7303B912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70.8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3700F3F" w14:textId="70DFD934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-7.405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D05C42B" w14:textId="569C8EDC" w:rsidR="00052F05" w:rsidRPr="00052F05" w:rsidRDefault="00052F05" w:rsidP="005751D2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&lt;.0001</w:t>
                                  </w:r>
                                </w:p>
                              </w:tc>
                            </w:tr>
                            <w:tr w:rsidR="00052F05" w:rsidRPr="005748EE" w14:paraId="719B3903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D66882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yes diff mix - yes same mix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7431AB" w14:textId="4F216836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-0.2216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FA26349" w14:textId="4FA7B4BC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0.0671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C7AC28" w14:textId="6FCD7752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243.8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243CB2" w14:textId="38677BA0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-3.302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F393B0E" w14:textId="74FE8642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0.0241</w:t>
                                  </w:r>
                                </w:p>
                              </w:tc>
                            </w:tr>
                            <w:tr w:rsidR="00052F05" w:rsidRPr="005748EE" w14:paraId="79996033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E71961" w14:textId="77777777" w:rsidR="00052F05" w:rsidRPr="00861943" w:rsidRDefault="00052F05" w:rsidP="001D484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yes diff mix - no diff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EC590A7" w14:textId="637189B6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-0.09207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4B3E98" w14:textId="15BCEF26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DAD2496" w14:textId="0C2F4B17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22.9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6616063" w14:textId="0D60735F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-0.43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0BBA442" w14:textId="5144C53E" w:rsidR="00052F05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52F05" w:rsidRPr="005748EE" w14:paraId="61D19999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0C77C5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yes diff mix - yes diff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55B8221" w14:textId="763C37E6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0.104391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9C035B" w14:textId="7F396318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6398BF5" w14:textId="579B8954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22.9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8BAFDF0" w14:textId="04F02DDE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0.488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8ACA20E" w14:textId="564FCCBD" w:rsidR="00052F05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52F05" w:rsidRPr="005748EE" w14:paraId="34437B77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FE6A5C" w14:textId="77777777" w:rsidR="00052F05" w:rsidRPr="00861943" w:rsidRDefault="00052F05" w:rsidP="001D484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yes diff mix - no same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B4314D9" w14:textId="10364343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-0.19225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83C955" w14:textId="0CBF0A1B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0.2209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5CFAF7F" w14:textId="17F35A18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B8C9160" w14:textId="6DD40B9B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AB1DBA1" w14:textId="4E6E5A1B" w:rsidR="00052F05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52F05" w:rsidRPr="005748EE" w14:paraId="5A876685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E4651E" w14:textId="77777777" w:rsidR="00052F05" w:rsidRPr="00861943" w:rsidRDefault="00052F05" w:rsidP="001D484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yes diff mix - yes same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407DE0E" w14:textId="507C16A2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0.034544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CDE94BA" w14:textId="437D36D1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0.2207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1FC9503" w14:textId="35ACD455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1ED6E14" w14:textId="425A83A4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CA4D4DF" w14:textId="7A83A9C7" w:rsidR="00052F05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52F05" w:rsidRPr="005748EE" w14:paraId="7824FB31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74F1BB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no same mix - yes same mix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C6A5E9C" w14:textId="2DC27905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0.280204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7BC720C" w14:textId="18A982BF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6FF513" w14:textId="3A098944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102.2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919B503" w14:textId="1AE3D22B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3.588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A422F80" w14:textId="310274A5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0.0116</w:t>
                                  </w:r>
                                </w:p>
                              </w:tc>
                            </w:tr>
                            <w:tr w:rsidR="00052F05" w:rsidRPr="005748EE" w14:paraId="420CBF70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C581C2" w14:textId="77777777" w:rsidR="00052F05" w:rsidRPr="006F02FC" w:rsidRDefault="00052F05" w:rsidP="001D484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6F0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no same mix - no diff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D0FCC29" w14:textId="46419A2F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0.409733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218352F" w14:textId="5DC4D869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0.2176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5BD2251" w14:textId="63AF1E17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24.4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DA59E3" w14:textId="5022526A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1.883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AB738D9" w14:textId="28152DAE" w:rsidR="00052F05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52F05" w:rsidRPr="005748EE" w14:paraId="6EC8D420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190706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no same mix - yes diff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2F5B21" w14:textId="2750BD1E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0.606195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0C7D4D6" w14:textId="5F73FDC4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0.2175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D3CD308" w14:textId="7FDB282F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24.4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78CA13" w14:textId="15A18711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2.786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1ED1198" w14:textId="70C7518B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0.1447</w:t>
                                  </w:r>
                                </w:p>
                              </w:tc>
                            </w:tr>
                            <w:tr w:rsidR="00052F05" w:rsidRPr="005748EE" w14:paraId="53BAB99C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97EBCA6" w14:textId="77777777" w:rsidR="00052F05" w:rsidRPr="00861943" w:rsidRDefault="00052F05" w:rsidP="001D484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no same mix - no same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E17EADE" w14:textId="29902E72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0.309553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69A3A2F" w14:textId="1B528317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B720E0" w14:textId="477BBB42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27.6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D74F855" w14:textId="70CBABC4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1.382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B67AF3D" w14:textId="4F8645C0" w:rsidR="00052F05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52F05" w:rsidRPr="005748EE" w14:paraId="348E3F16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6F78A7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no same mix - yes same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874767B" w14:textId="416ABF81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0.536347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6F24864" w14:textId="374180D8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0.2243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7CFF9F9" w14:textId="66F8B529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27.6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0B59089" w14:textId="6E4AC5CD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2.391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076B1C3" w14:textId="4593367E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0.2846</w:t>
                                  </w:r>
                                </w:p>
                              </w:tc>
                            </w:tr>
                            <w:tr w:rsidR="00052F05" w:rsidRPr="005748EE" w14:paraId="443B1F3E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0170024" w14:textId="77777777" w:rsidR="00052F05" w:rsidRPr="00861943" w:rsidRDefault="00052F05" w:rsidP="001D484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yes same mix - no diff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D6D340E" w14:textId="3B9E64B4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0.129529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172C1CD" w14:textId="468A1A91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0.2175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A81783E" w14:textId="3B2A09F6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24.4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EEA0CA" w14:textId="56CD01AD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49B488D" w14:textId="6D2EB2E9" w:rsidR="00052F05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1D4848" w:rsidRPr="005748EE" w14:paraId="567C8ACA" w14:textId="77777777" w:rsidTr="005751D2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2A5515" w14:textId="77777777" w:rsidR="001D4848" w:rsidRPr="00861943" w:rsidRDefault="001D4848" w:rsidP="001D484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yes same mix - yes diff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20ECC04" w14:textId="7998E581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0.325991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CB57092" w14:textId="79A96F6F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0.2174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7AC76F1" w14:textId="7424F2FA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24.4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5BD696" w14:textId="488A5230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</w:tcPr>
                                <w:p w14:paraId="54442CEE" w14:textId="33927E85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C6B2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1D4848" w:rsidRPr="005748EE" w14:paraId="36E209FD" w14:textId="77777777" w:rsidTr="005751D2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E5498B" w14:textId="77777777" w:rsidR="001D4848" w:rsidRPr="00861943" w:rsidRDefault="001D4848" w:rsidP="001D484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yes same mix - no same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1430B06" w14:textId="2B23221B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0.029349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0AC17E" w14:textId="7DE03275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0.2243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ADE739" w14:textId="1CFCABBE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27.6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98C57A4" w14:textId="2455479B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</w:tcPr>
                                <w:p w14:paraId="580AF190" w14:textId="160C811F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C6B2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1D4848" w:rsidRPr="005748EE" w14:paraId="779A8F60" w14:textId="77777777" w:rsidTr="005751D2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A5FF3C" w14:textId="77777777" w:rsidR="001D4848" w:rsidRPr="00861943" w:rsidRDefault="001D4848" w:rsidP="001D484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yes same mix - yes same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3D6FD9" w14:textId="43BCD20F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0.256143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6F8A382" w14:textId="3DD36AA2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BA59D9A" w14:textId="72AE92E1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27.6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B9BDB96" w14:textId="2E45AD43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1.143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</w:tcPr>
                                <w:p w14:paraId="6543DDA2" w14:textId="78C23CB4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C6B2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052F05" w:rsidRPr="005748EE" w14:paraId="4C8C620F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7B5BEB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no diff mono - yes diff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A8244ED" w14:textId="2EB07625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0.196462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9B09FF" w14:textId="42B13F3C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0DB4392" w14:textId="24D3B9D0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109.6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6BBF9E6" w14:textId="698C324F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2.498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46EDFCC" w14:textId="4272E10F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0.2074</w:t>
                                  </w:r>
                                </w:p>
                              </w:tc>
                            </w:tr>
                            <w:tr w:rsidR="001D4848" w:rsidRPr="00AC3813" w14:paraId="6DAA1590" w14:textId="77777777" w:rsidTr="005751D2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9AC832" w14:textId="77777777" w:rsidR="001D4848" w:rsidRPr="00861943" w:rsidRDefault="001D4848" w:rsidP="001D484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  <w:t>no diff mono - no same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CFEEB7A" w14:textId="4C30C68E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-0.10018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A9C5B79" w14:textId="063E01B8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0.0959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6DF49E" w14:textId="13D491F0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4E2C10" w14:textId="5CEF7077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-1.044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</w:tcPr>
                                <w:p w14:paraId="55FD3369" w14:textId="4E9FB94E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C33D6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1D4848" w:rsidRPr="005748EE" w14:paraId="79C55600" w14:textId="77777777" w:rsidTr="005751D2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0A2E06" w14:textId="77777777" w:rsidR="001D4848" w:rsidRPr="00861943" w:rsidRDefault="001D4848" w:rsidP="001D484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no diff mono - yes same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9467A1" w14:textId="5059CD29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0.126614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E588851" w14:textId="2020750A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0.0958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5727CF1" w14:textId="1836BDA1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169.5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4300A83" w14:textId="0715776C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1.321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</w:tcPr>
                                <w:p w14:paraId="420FF8B7" w14:textId="6094BF2C" w:rsidR="001D4848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C33D6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052F05" w:rsidRPr="005748EE" w14:paraId="46D68093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812FD1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yes diff mono - no same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1143B78" w14:textId="71E469E5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-0.29664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03A3C92" w14:textId="62BF756B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0.0958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5325594" w14:textId="66087431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170.5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709CC82" w14:textId="6D5E7256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-3.096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DF7647A" w14:textId="5B5534B8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0.0463</w:t>
                                  </w:r>
                                </w:p>
                              </w:tc>
                            </w:tr>
                            <w:tr w:rsidR="00052F05" w:rsidRPr="005748EE" w14:paraId="352AEA64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0F62BE" w14:textId="77777777" w:rsidR="00052F05" w:rsidRPr="00861943" w:rsidRDefault="00052F05" w:rsidP="001D484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yes diff mono - yes same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F4BD69C" w14:textId="6ED44AD6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-0.06985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B74F25E" w14:textId="6147E555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0.0953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082D5DF" w14:textId="1E35D5CF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239.9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65377B3" w14:textId="12581735" w:rsidR="00052F05" w:rsidRPr="00052F05" w:rsidRDefault="00052F05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-0.733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23BD88" w14:textId="4576F305" w:rsidR="00052F05" w:rsidRPr="00052F05" w:rsidRDefault="001D4848" w:rsidP="001D4848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52F05" w:rsidRPr="005748EE" w14:paraId="3469BB45" w14:textId="77777777" w:rsidTr="001D4848">
                              <w:trPr>
                                <w:trHeight w:val="290"/>
                              </w:trPr>
                              <w:tc>
                                <w:tcPr>
                                  <w:tcW w:w="31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6ECBF4" w14:textId="77777777" w:rsidR="00052F05" w:rsidRPr="00861943" w:rsidRDefault="00052F05" w:rsidP="00052F05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6194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no same mono - yes same mono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7933060" w14:textId="19F4C851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0.226794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4B39976" w14:textId="5EB58D49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0.1104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912FB63" w14:textId="75FA1CC2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205.3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842F5A8" w14:textId="172E2641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2.055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BD70F10" w14:textId="607E551E" w:rsidR="00052F05" w:rsidRPr="00052F05" w:rsidRDefault="00052F05" w:rsidP="00052F05">
                                  <w:pPr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2F05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0.4476</w:t>
                                  </w:r>
                                </w:p>
                              </w:tc>
                            </w:tr>
                          </w:tbl>
                          <w:p w14:paraId="5742139E" w14:textId="77777777" w:rsidR="00DA796F" w:rsidRDefault="00DA796F" w:rsidP="00DA796F">
                            <w:pPr>
                              <w:tabs>
                                <w:tab w:val="left" w:pos="184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CF76E2A" w14:textId="77777777" w:rsidR="00DA796F" w:rsidRDefault="00DA796F" w:rsidP="00DA796F">
                            <w:pPr>
                              <w:tabs>
                                <w:tab w:val="left" w:pos="184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B4A0BF6" w14:textId="77777777" w:rsidR="00DA796F" w:rsidRPr="009C69AC" w:rsidRDefault="00DA796F" w:rsidP="00DA796F">
                            <w:pPr>
                              <w:tabs>
                                <w:tab w:val="left" w:pos="184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2B9B9E1" w14:textId="77777777" w:rsidR="00DA796F" w:rsidRPr="009C69AC" w:rsidRDefault="00DA796F" w:rsidP="00DA796F">
                            <w:pPr>
                              <w:tabs>
                                <w:tab w:val="left" w:pos="1843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72B6" id="Text Box 6" o:spid="_x0000_s1027" type="#_x0000_t202" style="position:absolute;margin-left:544.15pt;margin-top:2.3pt;width:595.35pt;height:707.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" filled="f" stroked="f" strokeweight=".5pt">
                <v:textbox>
                  <w:txbxContent>
                    <w:p w14:paraId="2BE3F2CE" w14:textId="3E5E5B0E" w:rsidR="00DA796F" w:rsidRDefault="008C3450" w:rsidP="00DA796F">
                      <w:pPr>
                        <w:tabs>
                          <w:tab w:val="left" w:pos="1843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1b</w:t>
                      </w:r>
                      <w:r w:rsidR="00DA796F" w:rsidRPr="00461C88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. </w:t>
                      </w:r>
                      <w:r w:rsidR="00DA796F" w:rsidRPr="00461C88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Pairwise comparisons o</w:t>
                      </w:r>
                      <w:r w:rsidR="002B6672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f</w:t>
                      </w:r>
                      <w:r w:rsidR="00DA796F" w:rsidRPr="00461C88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effect o</w:t>
                      </w:r>
                      <w:r w:rsidR="002B6672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n</w:t>
                      </w:r>
                      <w:r w:rsidR="00DA796F" w:rsidRPr="00461C88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net interaction index</w:t>
                      </w:r>
                      <w:r w:rsidR="00052F05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(RII)</w:t>
                      </w:r>
                      <w:r w:rsidR="00DA796F" w:rsidRPr="00461C88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between fertilizer (yes, no), coexistence history (diff [different], same), and monoculture vs mixture (mix [mixture], mono [monoculture]).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62E69CFB" w14:textId="77777777" w:rsidR="00DA796F" w:rsidRDefault="00DA796F" w:rsidP="00DA796F">
                      <w:pPr>
                        <w:tabs>
                          <w:tab w:val="left" w:pos="1843"/>
                        </w:tabs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8111" w:type="dxa"/>
                        <w:tblInd w:w="1265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00"/>
                        <w:gridCol w:w="1295"/>
                        <w:gridCol w:w="772"/>
                        <w:gridCol w:w="960"/>
                        <w:gridCol w:w="960"/>
                        <w:gridCol w:w="1024"/>
                      </w:tblGrid>
                      <w:tr w:rsidR="00DA796F" w:rsidRPr="005748EE" w14:paraId="65E79270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212259" w14:textId="77777777" w:rsidR="00DA796F" w:rsidRPr="00861943" w:rsidRDefault="00DA796F" w:rsidP="007A361B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Net interaction index</w:t>
                            </w: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62F9004" w14:textId="77777777" w:rsidR="00DA796F" w:rsidRPr="00861943" w:rsidRDefault="00DA796F" w:rsidP="007A361B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estimate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9B4C192" w14:textId="77777777" w:rsidR="00DA796F" w:rsidRPr="00861943" w:rsidRDefault="00DA796F" w:rsidP="007A361B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72C8E5" w14:textId="77777777" w:rsidR="00DA796F" w:rsidRPr="00861943" w:rsidRDefault="00DA796F" w:rsidP="007A361B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df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91BE46" w14:textId="77777777" w:rsidR="00DA796F" w:rsidRPr="00861943" w:rsidRDefault="00DA796F" w:rsidP="007A361B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t.ratio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3D6F68" w14:textId="77777777" w:rsidR="00DA796F" w:rsidRPr="00861943" w:rsidRDefault="00DA796F" w:rsidP="007A361B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p.value</w:t>
                            </w:r>
                          </w:p>
                        </w:tc>
                      </w:tr>
                      <w:tr w:rsidR="00052F05" w:rsidRPr="005748EE" w14:paraId="62F44248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FE9D296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no diff mix - yes diff mix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4840C704" w14:textId="4F8F1BC6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0.220655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781FCE79" w14:textId="40296567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7740F8FB" w14:textId="0F23FE88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42.5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129CAD4C" w14:textId="72E86046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1FB0F6AE" w14:textId="57C25876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0.0056</w:t>
                            </w:r>
                          </w:p>
                        </w:tc>
                      </w:tr>
                      <w:tr w:rsidR="00052F05" w:rsidRPr="005748EE" w14:paraId="28795079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9FB286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no diff mix - no same mix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3C90ADE0" w14:textId="55C88A99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-0.28115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156B3322" w14:textId="0979E05C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4C956123" w14:textId="23A0D58F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228.3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19BC67FD" w14:textId="6C2D81E6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-4.133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6BEE1A71" w14:textId="28DD422D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0.0013</w:t>
                            </w:r>
                          </w:p>
                        </w:tc>
                      </w:tr>
                      <w:tr w:rsidR="00052F05" w:rsidRPr="005748EE" w14:paraId="77C5A81D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10E954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no diff mix - yes same mix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10D41E46" w14:textId="4B40884C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-0.00095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349A2657" w14:textId="05B99E2F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18BDB951" w14:textId="3CF62AFF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77.7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417B0682" w14:textId="4ADC3BC6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-0.014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27B577E7" w14:textId="5298112E" w:rsidR="00052F05" w:rsidRPr="00052F05" w:rsidRDefault="001D4848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052F05" w:rsidRPr="005748EE" w14:paraId="0640A19D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CF6083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no diff mix - no diff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52B664B8" w14:textId="2B640BCB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0.128584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3A42CCAC" w14:textId="38253AB2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2FB2B68E" w14:textId="0749913D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22.9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761237C8" w14:textId="2C558B15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0.601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33F2D776" w14:textId="2ED7E628" w:rsidR="00052F05" w:rsidRPr="00052F05" w:rsidRDefault="001D4848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052F05" w:rsidRPr="005748EE" w14:paraId="7B9EDC12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84AC0B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no diff mix - yes diff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14C9220D" w14:textId="782A9A73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0.325046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032C1089" w14:textId="15741C39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4C831A01" w14:textId="226B86A8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22.9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5C898815" w14:textId="1219AD9B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1.519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233677CE" w14:textId="2BA55B35" w:rsidR="00052F05" w:rsidRPr="00052F05" w:rsidRDefault="001D4848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052F05" w:rsidRPr="005748EE" w14:paraId="02C909BB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6D8E43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no diff mix - no same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3DF74D39" w14:textId="0B3F1393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0.028404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535A55FA" w14:textId="0DDE984A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4BA14298" w14:textId="2F8516F7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048494D8" w14:textId="1FCED188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6D4ECADA" w14:textId="01A8CF75" w:rsidR="00052F05" w:rsidRPr="00052F05" w:rsidRDefault="001D4848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052F05" w:rsidRPr="005748EE" w14:paraId="3A402572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86FA36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no diff mix - yes same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5639DB0F" w14:textId="7A6C4F28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0.255199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0495BF85" w14:textId="28259A48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0.2208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7FE10876" w14:textId="459C9399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770E8B14" w14:textId="22D72D73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1.156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03FA73FB" w14:textId="442B6EC1" w:rsidR="00052F05" w:rsidRPr="00052F05" w:rsidRDefault="001D4848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052F05" w:rsidRPr="005748EE" w14:paraId="41438F1F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E96845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yes diff mix - no same mix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1A520173" w14:textId="330E5B18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-0.5018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570E5F35" w14:textId="48C97113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0.0678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5D676A90" w14:textId="7303B912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70.8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63700F3F" w14:textId="70DFD934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-7.405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5D05C42B" w14:textId="569C8EDC" w:rsidR="00052F05" w:rsidRPr="00052F05" w:rsidRDefault="00052F05" w:rsidP="005751D2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&lt;.0001</w:t>
                            </w:r>
                          </w:p>
                        </w:tc>
                      </w:tr>
                      <w:tr w:rsidR="00052F05" w:rsidRPr="005748EE" w14:paraId="719B3903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D66882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yes diff mix - yes same mix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577431AB" w14:textId="4F216836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-0.2216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1FA26349" w14:textId="4FA7B4BC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0.0671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33C7AC28" w14:textId="6FCD7752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243.8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0E243CB2" w14:textId="38677BA0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-3.302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1F393B0E" w14:textId="74FE8642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0.0241</w:t>
                            </w:r>
                          </w:p>
                        </w:tc>
                      </w:tr>
                      <w:tr w:rsidR="00052F05" w:rsidRPr="005748EE" w14:paraId="79996033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E71961" w14:textId="77777777" w:rsidR="00052F05" w:rsidRPr="00861943" w:rsidRDefault="00052F05" w:rsidP="001D4848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yes diff mix - no diff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3EC590A7" w14:textId="637189B6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-0.09207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3C4B3E98" w14:textId="15BCEF26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2DAD2496" w14:textId="0C2F4B17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22.9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66616063" w14:textId="0D60735F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-0.43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40BBA442" w14:textId="5144C53E" w:rsidR="00052F05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052F05" w:rsidRPr="005748EE" w14:paraId="61D19999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C0C77C5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yes diff mix - yes diff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555B8221" w14:textId="763C37E6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0.104391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329C035B" w14:textId="7F396318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26398BF5" w14:textId="579B8954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22.9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08BAFDF0" w14:textId="04F02DDE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0.488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08ACA20E" w14:textId="564FCCBD" w:rsidR="00052F05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052F05" w:rsidRPr="005748EE" w14:paraId="34437B77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FE6A5C" w14:textId="77777777" w:rsidR="00052F05" w:rsidRPr="00861943" w:rsidRDefault="00052F05" w:rsidP="001D4848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yes diff mix - no same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7B4314D9" w14:textId="10364343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-0.19225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5783C955" w14:textId="0CBF0A1B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0.2209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75CFAF7F" w14:textId="17F35A18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3B8C9160" w14:textId="6DD40B9B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-0.87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1AB1DBA1" w14:textId="4E6E5A1B" w:rsidR="00052F05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052F05" w:rsidRPr="005748EE" w14:paraId="5A876685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E4651E" w14:textId="77777777" w:rsidR="00052F05" w:rsidRPr="00861943" w:rsidRDefault="00052F05" w:rsidP="001D4848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yes diff mix - yes same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2407DE0E" w14:textId="507C16A2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0.034544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5CDE94BA" w14:textId="437D36D1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0.2207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61FC9503" w14:textId="35ACD455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31ED6E14" w14:textId="425A83A4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7CA4D4DF" w14:textId="7A83A9C7" w:rsidR="00052F05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052F05" w:rsidRPr="005748EE" w14:paraId="7824FB31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74F1BB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no same mix - yes same mix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7C6A5E9C" w14:textId="2DC27905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0.280204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17BC720C" w14:textId="18A982BF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336FF513" w14:textId="3A098944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102.2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6919B503" w14:textId="1AE3D22B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3.588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1A422F80" w14:textId="310274A5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0.0116</w:t>
                            </w:r>
                          </w:p>
                        </w:tc>
                      </w:tr>
                      <w:tr w:rsidR="00052F05" w:rsidRPr="005748EE" w14:paraId="420CBF70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C581C2" w14:textId="77777777" w:rsidR="00052F05" w:rsidRPr="006F02FC" w:rsidRDefault="00052F05" w:rsidP="001D4848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F0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no same mix - no diff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5D0FCC29" w14:textId="46419A2F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0.409733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4218352F" w14:textId="5DC4D869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0.2176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35BD2251" w14:textId="63AF1E17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24.4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33DA59E3" w14:textId="5022526A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1.883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5AB738D9" w14:textId="28152DAE" w:rsidR="00052F05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052F05" w:rsidRPr="005748EE" w14:paraId="6EC8D420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E190706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no same mix - yes diff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212F5B21" w14:textId="2750BD1E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0.606195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30C7D4D6" w14:textId="5F73FDC4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0.2175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7D3CD308" w14:textId="7FDB282F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24.4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2178CA13" w14:textId="15A18711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2.786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31ED1198" w14:textId="70C7518B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0.1447</w:t>
                            </w:r>
                          </w:p>
                        </w:tc>
                      </w:tr>
                      <w:tr w:rsidR="00052F05" w:rsidRPr="005748EE" w14:paraId="53BAB99C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97EBCA6" w14:textId="77777777" w:rsidR="00052F05" w:rsidRPr="00861943" w:rsidRDefault="00052F05" w:rsidP="001D4848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no same mix - no same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7E17EADE" w14:textId="29902E72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0.309553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769A3A2F" w14:textId="1B528317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15B720E0" w14:textId="477BBB42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27.6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2D74F855" w14:textId="70CBABC4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1.382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7B67AF3D" w14:textId="4F8645C0" w:rsidR="00052F05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052F05" w:rsidRPr="005748EE" w14:paraId="348E3F16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6F78A7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no same mix - yes same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7874767B" w14:textId="416ABF81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0.536347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26F24864" w14:textId="374180D8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0.2243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37CFF9F9" w14:textId="66F8B529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27.6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40B59089" w14:textId="6E4AC5CD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2.391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1076B1C3" w14:textId="4593367E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0.2846</w:t>
                            </w:r>
                          </w:p>
                        </w:tc>
                      </w:tr>
                      <w:tr w:rsidR="00052F05" w:rsidRPr="005748EE" w14:paraId="443B1F3E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0170024" w14:textId="77777777" w:rsidR="00052F05" w:rsidRPr="00861943" w:rsidRDefault="00052F05" w:rsidP="001D4848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yes same mix - no diff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1D6D340E" w14:textId="3B9E64B4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0.129529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0172C1CD" w14:textId="468A1A91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0.2175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2A81783E" w14:textId="3B2A09F6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24.4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43EEA0CA" w14:textId="56CD01AD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0.596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349B488D" w14:textId="6D2EB2E9" w:rsidR="00052F05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1D4848" w:rsidRPr="005748EE" w14:paraId="567C8ACA" w14:textId="77777777" w:rsidTr="005751D2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2A5515" w14:textId="77777777" w:rsidR="001D4848" w:rsidRPr="00861943" w:rsidRDefault="001D4848" w:rsidP="001D4848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yes same mix - yes diff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120ECC04" w14:textId="7998E581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0.325991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5CB57092" w14:textId="79A96F6F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0.2174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37AC76F1" w14:textId="7424F2FA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24.4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6E5BD696" w14:textId="488A5230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</w:tcPr>
                          <w:p w14:paraId="54442CEE" w14:textId="33927E85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C6B2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1D4848" w:rsidRPr="005748EE" w14:paraId="36E209FD" w14:textId="77777777" w:rsidTr="005751D2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E5498B" w14:textId="77777777" w:rsidR="001D4848" w:rsidRPr="00861943" w:rsidRDefault="001D4848" w:rsidP="001D4848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yes same mix - no same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31430B06" w14:textId="2B23221B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0.029349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740AC17E" w14:textId="7DE03275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0.2243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5BADE739" w14:textId="1CFCABBE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27.6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398C57A4" w14:textId="2455479B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</w:tcPr>
                          <w:p w14:paraId="580AF190" w14:textId="160C811F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C6B2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1D4848" w:rsidRPr="005748EE" w14:paraId="779A8F60" w14:textId="77777777" w:rsidTr="005751D2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A5FF3C" w14:textId="77777777" w:rsidR="001D4848" w:rsidRPr="00861943" w:rsidRDefault="001D4848" w:rsidP="001D4848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yes same mix - yes same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333D6FD9" w14:textId="43BCD20F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0.256143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56F8A382" w14:textId="3DD36AA2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1BA59D9A" w14:textId="72AE92E1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27.6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3B9BDB96" w14:textId="2E45AD43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1.143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</w:tcPr>
                          <w:p w14:paraId="6543DDA2" w14:textId="78C23CB4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C6B2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052F05" w:rsidRPr="005748EE" w14:paraId="4C8C620F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F7B5BEB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no diff mono - yes diff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3A8244ED" w14:textId="2EB07625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0.196462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329B09FF" w14:textId="42B13F3C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00DB4392" w14:textId="24D3B9D0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109.6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76BBF9E6" w14:textId="698C324F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2.498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246EDFCC" w14:textId="4272E10F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0.2074</w:t>
                            </w:r>
                          </w:p>
                        </w:tc>
                      </w:tr>
                      <w:tr w:rsidR="001D4848" w:rsidRPr="00AC3813" w14:paraId="6DAA1590" w14:textId="77777777" w:rsidTr="005751D2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9AC832" w14:textId="77777777" w:rsidR="001D4848" w:rsidRPr="00861943" w:rsidRDefault="001D4848" w:rsidP="001D484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no diff mono - no same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0CFEEB7A" w14:textId="4C30C68E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-0.10018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2A9C5B79" w14:textId="063E01B8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0.0959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4B6DF49E" w14:textId="13D491F0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544E2C10" w14:textId="5CEF7077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-1.044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</w:tcPr>
                          <w:p w14:paraId="55FD3369" w14:textId="4E9FB94E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C33D6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1D4848" w:rsidRPr="005748EE" w14:paraId="79C55600" w14:textId="77777777" w:rsidTr="005751D2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10A2E06" w14:textId="77777777" w:rsidR="001D4848" w:rsidRPr="00861943" w:rsidRDefault="001D4848" w:rsidP="001D4848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no diff mono - yes same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6E9467A1" w14:textId="5059CD29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0.126614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4E588851" w14:textId="2020750A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0.0958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35727CF1" w14:textId="1836BDA1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169.5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04300A83" w14:textId="0715776C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1.321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</w:tcPr>
                          <w:p w14:paraId="420FF8B7" w14:textId="6094BF2C" w:rsidR="001D4848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C33D6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052F05" w:rsidRPr="005748EE" w14:paraId="46D68093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812FD1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yes diff mono - no same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51143B78" w14:textId="71E469E5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-0.29664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103A3C92" w14:textId="62BF756B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0.0958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25325594" w14:textId="66087431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170.5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1709CC82" w14:textId="6D5E7256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-3.096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6DF7647A" w14:textId="5B5534B8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0.0463</w:t>
                            </w:r>
                          </w:p>
                        </w:tc>
                      </w:tr>
                      <w:tr w:rsidR="00052F05" w:rsidRPr="005748EE" w14:paraId="352AEA64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0F62BE" w14:textId="77777777" w:rsidR="00052F05" w:rsidRPr="00861943" w:rsidRDefault="00052F05" w:rsidP="001D484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yes diff mono - yes same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1F4BD69C" w14:textId="6ED44AD6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-0.06985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3B74F25E" w14:textId="6147E555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0.0953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1082D5DF" w14:textId="1E35D5CF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239.9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065377B3" w14:textId="12581735" w:rsidR="00052F05" w:rsidRPr="00052F05" w:rsidRDefault="00052F05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-0.733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4B23BD88" w14:textId="4576F305" w:rsidR="00052F05" w:rsidRPr="00052F05" w:rsidRDefault="001D4848" w:rsidP="001D4848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052F05" w:rsidRPr="005748EE" w14:paraId="3469BB45" w14:textId="77777777" w:rsidTr="001D4848">
                        <w:trPr>
                          <w:trHeight w:val="290"/>
                        </w:trPr>
                        <w:tc>
                          <w:tcPr>
                            <w:tcW w:w="31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6ECBF4" w14:textId="77777777" w:rsidR="00052F05" w:rsidRPr="00861943" w:rsidRDefault="00052F05" w:rsidP="00052F05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619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no same mono - yes same mono</w:t>
                            </w:r>
                          </w:p>
                        </w:tc>
                        <w:tc>
                          <w:tcPr>
                            <w:tcW w:w="1295" w:type="dxa"/>
                            <w:shd w:val="clear" w:color="auto" w:fill="auto"/>
                            <w:noWrap/>
                            <w:vAlign w:val="bottom"/>
                          </w:tcPr>
                          <w:p w14:paraId="17933060" w14:textId="19F4C851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0.226794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auto"/>
                            <w:noWrap/>
                            <w:vAlign w:val="bottom"/>
                          </w:tcPr>
                          <w:p w14:paraId="04B39976" w14:textId="5EB58D49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0.1104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7912FB63" w14:textId="75FA1CC2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205.3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</w:tcPr>
                          <w:p w14:paraId="6842F5A8" w14:textId="172E2641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2.055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</w:tcPr>
                          <w:p w14:paraId="6BD70F10" w14:textId="607E551E" w:rsidR="00052F05" w:rsidRPr="00052F05" w:rsidRDefault="00052F05" w:rsidP="00052F05">
                            <w:pPr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F05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0.4476</w:t>
                            </w:r>
                          </w:p>
                        </w:tc>
                      </w:tr>
                    </w:tbl>
                    <w:p w14:paraId="5742139E" w14:textId="77777777" w:rsidR="00DA796F" w:rsidRDefault="00DA796F" w:rsidP="00DA796F">
                      <w:pPr>
                        <w:tabs>
                          <w:tab w:val="left" w:pos="1843"/>
                        </w:tabs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1CF76E2A" w14:textId="77777777" w:rsidR="00DA796F" w:rsidRDefault="00DA796F" w:rsidP="00DA796F">
                      <w:pPr>
                        <w:tabs>
                          <w:tab w:val="left" w:pos="1843"/>
                        </w:tabs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5B4A0BF6" w14:textId="77777777" w:rsidR="00DA796F" w:rsidRPr="009C69AC" w:rsidRDefault="00DA796F" w:rsidP="00DA796F">
                      <w:pPr>
                        <w:tabs>
                          <w:tab w:val="left" w:pos="1843"/>
                        </w:tabs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42B9B9E1" w14:textId="77777777" w:rsidR="00DA796F" w:rsidRPr="009C69AC" w:rsidRDefault="00DA796F" w:rsidP="00DA796F">
                      <w:pPr>
                        <w:tabs>
                          <w:tab w:val="left" w:pos="1843"/>
                        </w:tabs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692957" w14:textId="0B89A307" w:rsidR="00002895" w:rsidRDefault="00002895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560F743" w14:textId="62F54885" w:rsidR="00E645C5" w:rsidRDefault="00E645C5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AAD266E" w14:textId="7875F9DE" w:rsidR="00E645C5" w:rsidRDefault="002B6672" w:rsidP="00DA796F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AFAD498" wp14:editId="40DD5AD0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553325" cy="267144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2671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43E5C" w14:textId="2DF9D0D5" w:rsidR="00DA796F" w:rsidRDefault="008C3450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1c</w:t>
                            </w:r>
                            <w:r w:rsidR="00DA796F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Type-I Analysis of Variance </w:t>
                            </w:r>
                            <w:r w:rsidR="00E373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F255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net, complementarity, and selection effects in 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year 3 (2020)</w:t>
                            </w:r>
                          </w:p>
                          <w:p w14:paraId="76C914E1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error probability. P-values in bold are signiﬁcant 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. (P &lt; 0.1);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* (P &lt; 0.05), ** (P &lt; 0.01), *** (P &lt; 0.001).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336A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n=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204</w:t>
                            </w:r>
                          </w:p>
                          <w:p w14:paraId="1B32E431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11612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851"/>
                              <w:gridCol w:w="850"/>
                              <w:gridCol w:w="851"/>
                              <w:gridCol w:w="1275"/>
                              <w:gridCol w:w="798"/>
                              <w:gridCol w:w="762"/>
                              <w:gridCol w:w="1134"/>
                              <w:gridCol w:w="913"/>
                              <w:gridCol w:w="808"/>
                              <w:gridCol w:w="960"/>
                            </w:tblGrid>
                            <w:tr w:rsidR="00DA796F" w:rsidRPr="00EA6A39" w14:paraId="471A5164" w14:textId="77777777" w:rsidTr="00B21892">
                              <w:trPr>
                                <w:trHeight w:val="290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A68E75F" w14:textId="77777777" w:rsidR="00DA796F" w:rsidRPr="00222F2B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580EA7F" w14:textId="77777777" w:rsidR="00DA796F" w:rsidRPr="00D06C30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DB0F2CF" w14:textId="77777777" w:rsidR="00DA796F" w:rsidRPr="00C4377E" w:rsidRDefault="00DA796F" w:rsidP="00B218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Net effect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5FE5F6" w14:textId="77777777" w:rsidR="00DA796F" w:rsidRPr="00C4377E" w:rsidRDefault="00DA796F" w:rsidP="00B218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Complementarity effect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05E476" w14:textId="77777777" w:rsidR="00DA796F" w:rsidRPr="00C4377E" w:rsidRDefault="00DA796F" w:rsidP="00B218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Selection effect</w:t>
                                  </w:r>
                                </w:p>
                              </w:tc>
                            </w:tr>
                            <w:tr w:rsidR="00DA796F" w:rsidRPr="00EA6A39" w14:paraId="55097BF1" w14:textId="77777777" w:rsidTr="00B21892">
                              <w:trPr>
                                <w:trHeight w:val="290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7B150F4" w14:textId="77777777" w:rsidR="00DA796F" w:rsidRPr="00222F2B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bookmarkStart w:id="0" w:name="_Hlk108618780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7B827F" w14:textId="77777777" w:rsidR="00DA796F" w:rsidRPr="00C4377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</w:t>
                                  </w: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umDF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4A2484" w14:textId="77777777" w:rsidR="00DA796F" w:rsidRPr="00C4377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67C8C0" w14:textId="77777777" w:rsidR="00DA796F" w:rsidRPr="00C4377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08D3DB3" w14:textId="77777777" w:rsidR="00DA796F" w:rsidRPr="00C4377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584CE99" w14:textId="77777777" w:rsidR="00DA796F" w:rsidRPr="00C4377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2F6A3DD" w14:textId="77777777" w:rsidR="00DA796F" w:rsidRPr="00C4377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AF93EC9" w14:textId="77777777" w:rsidR="00DA796F" w:rsidRPr="00C4377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6EA7545" w14:textId="77777777" w:rsidR="00DA796F" w:rsidRPr="00C4377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BA1A025" w14:textId="77777777" w:rsidR="00DA796F" w:rsidRPr="00C4377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289A19A" w14:textId="77777777" w:rsidR="00DA796F" w:rsidRPr="00C4377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</w:tr>
                            <w:tr w:rsidR="00DA796F" w:rsidRPr="00EA6A39" w14:paraId="54A54DFD" w14:textId="77777777" w:rsidTr="00B21892">
                              <w:trPr>
                                <w:trHeight w:val="290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7E4B513" w14:textId="77777777" w:rsidR="00DA796F" w:rsidRPr="005C07B1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C07B1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0382A7" w14:textId="77777777" w:rsidR="00DA796F" w:rsidRPr="00F76229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76229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DB817F6" w14:textId="77777777" w:rsidR="00DA796F" w:rsidRPr="0076016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16E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7.6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A7C034B" w14:textId="77777777" w:rsidR="00DA796F" w:rsidRPr="0076016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16E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1.005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29746A9" w14:textId="77777777" w:rsidR="00DA796F" w:rsidRPr="0076016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16E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0.346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07EA93E" w14:textId="77777777" w:rsidR="00DA796F" w:rsidRPr="006423F8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7.3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62FA648" w14:textId="77777777" w:rsidR="00DA796F" w:rsidRPr="006423F8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2.68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D0B148A" w14:textId="77777777" w:rsidR="00DA796F" w:rsidRPr="006423F8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0.1431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D1FB9B0" w14:textId="77777777" w:rsidR="00DA796F" w:rsidRPr="004843BC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7.6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52380AF" w14:textId="77777777" w:rsidR="00DA796F" w:rsidRPr="004843BC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1.29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E0C9B0E" w14:textId="77777777" w:rsidR="00DA796F" w:rsidRPr="004843BC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0.2894</w:t>
                                  </w:r>
                                </w:p>
                              </w:tc>
                            </w:tr>
                            <w:tr w:rsidR="00DA796F" w:rsidRPr="00EA6A39" w14:paraId="3CCFA62E" w14:textId="77777777" w:rsidTr="00B21892">
                              <w:trPr>
                                <w:trHeight w:val="290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4ADBDF2" w14:textId="77777777" w:rsidR="00DA796F" w:rsidRPr="005C07B1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C07B1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85CE159" w14:textId="77777777" w:rsidR="00DA796F" w:rsidRPr="00F76229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76229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E3E1DE0" w14:textId="77777777" w:rsidR="00DA796F" w:rsidRPr="0076016E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16E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177.3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00CEEAB" w14:textId="7F55E034" w:rsidR="00DA796F" w:rsidRPr="0076016E" w:rsidRDefault="00A62CBE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B2CFD3A" w14:textId="1C871F7B" w:rsidR="00DA796F" w:rsidRPr="0076016E" w:rsidRDefault="004F6DE0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7FB4B26" w14:textId="77777777" w:rsidR="00DA796F" w:rsidRPr="006423F8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179.89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E7EC9AB" w14:textId="77777777" w:rsidR="00DA796F" w:rsidRPr="006423F8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1.56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10B8F4C" w14:textId="77777777" w:rsidR="00DA796F" w:rsidRPr="006423F8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0.2123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38518ED" w14:textId="77777777" w:rsidR="00DA796F" w:rsidRPr="004843BC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178.62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419E60F" w14:textId="77777777" w:rsidR="00DA796F" w:rsidRPr="004843BC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1.512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09B9C80" w14:textId="77777777" w:rsidR="00DA796F" w:rsidRPr="004843BC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0.220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A796F" w:rsidRPr="006423F8" w14:paraId="42B37C87" w14:textId="77777777" w:rsidTr="00B21892">
                              <w:trPr>
                                <w:trHeight w:val="290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526F7B9" w14:textId="77777777" w:rsidR="00DA796F" w:rsidRPr="005C07B1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C07B1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2FA32D9" w14:textId="77777777" w:rsidR="00DA796F" w:rsidRPr="00F76229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76229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37D82FB" w14:textId="77777777" w:rsidR="00DA796F" w:rsidRPr="0076016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16E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14.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11689FC" w14:textId="77777777" w:rsidR="00DA796F" w:rsidRPr="0076016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16E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2.583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8B8683A" w14:textId="77777777" w:rsidR="00DA796F" w:rsidRPr="0076016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16E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0.129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583778E" w14:textId="77777777" w:rsidR="00DA796F" w:rsidRPr="006423F8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14.8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F8E2714" w14:textId="77777777" w:rsidR="00DA796F" w:rsidRPr="006423F8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5.88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B7DEF5A" w14:textId="77777777" w:rsidR="00DA796F" w:rsidRPr="00B21951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2195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0.028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B2195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*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954154E" w14:textId="77777777" w:rsidR="00DA796F" w:rsidRPr="004843BC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15.06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9C2215C" w14:textId="77777777" w:rsidR="00DA796F" w:rsidRPr="004843BC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4.00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7869FF6" w14:textId="77777777" w:rsidR="00DA796F" w:rsidRPr="006423F8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0.0636 .</w:t>
                                  </w:r>
                                </w:p>
                              </w:tc>
                            </w:tr>
                            <w:tr w:rsidR="00DA796F" w:rsidRPr="00EA6A39" w14:paraId="0FC5ADC9" w14:textId="77777777" w:rsidTr="00B21892">
                              <w:trPr>
                                <w:trHeight w:val="290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ABD30EA" w14:textId="77777777" w:rsidR="00DA796F" w:rsidRPr="005C07B1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C07B1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5C07B1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70A7419" w14:textId="77777777" w:rsidR="00DA796F" w:rsidRPr="00F76229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76229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714BCEB" w14:textId="77777777" w:rsidR="00DA796F" w:rsidRPr="0076016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16E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177.08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1A07B67" w14:textId="77777777" w:rsidR="00DA796F" w:rsidRPr="0076016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16E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9.59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4AB1E52" w14:textId="77777777" w:rsidR="00DA796F" w:rsidRPr="0076016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16E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0.002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76016E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**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3B70C07" w14:textId="77777777" w:rsidR="00DA796F" w:rsidRPr="006423F8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179.80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0553306" w14:textId="77777777" w:rsidR="00DA796F" w:rsidRPr="006423F8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2.719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F9335CA" w14:textId="77777777" w:rsidR="00DA796F" w:rsidRPr="006423F8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0.100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D833A3B" w14:textId="77777777" w:rsidR="00DA796F" w:rsidRPr="004843BC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178.6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E5DDDF2" w14:textId="77777777" w:rsidR="00DA796F" w:rsidRPr="004843BC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2.498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2187823" w14:textId="77777777" w:rsidR="00DA796F" w:rsidRPr="004843BC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0.115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8 </w:t>
                                  </w:r>
                                </w:p>
                              </w:tc>
                            </w:tr>
                            <w:tr w:rsidR="00DA796F" w:rsidRPr="00EA6A39" w14:paraId="473A3DDD" w14:textId="77777777" w:rsidTr="00B21892">
                              <w:trPr>
                                <w:trHeight w:val="290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DA8AE0B" w14:textId="77777777" w:rsidR="00DA796F" w:rsidRPr="005C07B1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C07B1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5C07B1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B29B469" w14:textId="77777777" w:rsidR="00DA796F" w:rsidRPr="00F76229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76229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9FB06DF" w14:textId="77777777" w:rsidR="00DA796F" w:rsidRPr="0076016E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16E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173.4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E4373FA" w14:textId="610BFDAA" w:rsidR="00DA796F" w:rsidRPr="0076016E" w:rsidRDefault="00A62CBE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C504EE" w14:textId="240F43A4" w:rsidR="00DA796F" w:rsidRPr="0076016E" w:rsidRDefault="004F6DE0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D5AE065" w14:textId="77777777" w:rsidR="00DA796F" w:rsidRPr="006423F8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174.9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25F7CE6" w14:textId="77777777" w:rsidR="00DA796F" w:rsidRPr="006423F8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5.579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4476749" w14:textId="77777777" w:rsidR="00DA796F" w:rsidRPr="00B21951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2195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0.019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B2195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*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2522C4B" w14:textId="77777777" w:rsidR="00DA796F" w:rsidRPr="004843BC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178.2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57A0BBF" w14:textId="77777777" w:rsidR="00DA796F" w:rsidRPr="004843BC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6.092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6215158" w14:textId="77777777" w:rsidR="00DA796F" w:rsidRPr="004843BC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0.0145 * </w:t>
                                  </w:r>
                                </w:p>
                              </w:tc>
                            </w:tr>
                            <w:tr w:rsidR="00DA796F" w:rsidRPr="006423F8" w14:paraId="66C6CDFB" w14:textId="77777777" w:rsidTr="00B21892">
                              <w:trPr>
                                <w:trHeight w:val="290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0641729" w14:textId="77777777" w:rsidR="00DA796F" w:rsidRPr="005C07B1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History x diversity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AD94B7F" w14:textId="77777777" w:rsidR="00DA796F" w:rsidRPr="00F76229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76229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D322B8B" w14:textId="77777777" w:rsidR="00DA796F" w:rsidRPr="0076016E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16E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173.66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8BD3642" w14:textId="78A2BF18" w:rsidR="00DA796F" w:rsidRPr="0076016E" w:rsidRDefault="00A62CBE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DD755C0" w14:textId="1689F7BA" w:rsidR="00DA796F" w:rsidRPr="0076016E" w:rsidRDefault="004F6DE0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9015D12" w14:textId="77777777" w:rsidR="00DA796F" w:rsidRPr="006423F8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175.0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45C6FD3" w14:textId="77777777" w:rsidR="00DA796F" w:rsidRPr="006423F8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1.399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93AEE43" w14:textId="77777777" w:rsidR="00DA796F" w:rsidRPr="006423F8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0.2385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4D33684" w14:textId="77777777" w:rsidR="00DA796F" w:rsidRPr="004843BC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178.4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5DF25F1" w14:textId="77777777" w:rsidR="00DA796F" w:rsidRPr="004843BC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3.165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BF6D09" w14:textId="77777777" w:rsidR="00DA796F" w:rsidRPr="006423F8" w:rsidRDefault="00DA796F" w:rsidP="004F6DE0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0.0769 .</w:t>
                                  </w:r>
                                </w:p>
                              </w:tc>
                            </w:tr>
                            <w:tr w:rsidR="00DA796F" w:rsidRPr="00EA6A39" w14:paraId="49F08C78" w14:textId="77777777" w:rsidTr="00B21892">
                              <w:trPr>
                                <w:trHeight w:val="290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3D8FC9C" w14:textId="77777777" w:rsidR="00DA796F" w:rsidRPr="00FA198C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FA198C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 x history x diversity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65FD21F" w14:textId="77777777" w:rsidR="00DA796F" w:rsidRPr="00F76229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76229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50CED5F" w14:textId="77777777" w:rsidR="00DA796F" w:rsidRPr="0076016E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16E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173.36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FAFD86" w14:textId="45F165B9" w:rsidR="00DA796F" w:rsidRPr="0076016E" w:rsidRDefault="00A62CBE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6DCD75E" w14:textId="58D84B2A" w:rsidR="00DA796F" w:rsidRPr="0076016E" w:rsidRDefault="004F6DE0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13F1B40" w14:textId="77777777" w:rsidR="00DA796F" w:rsidRPr="006423F8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174.85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D052186" w14:textId="77777777" w:rsidR="00DA796F" w:rsidRPr="006423F8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2.026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8E3B8CC" w14:textId="77777777" w:rsidR="00DA796F" w:rsidRPr="006423F8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23F8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0.156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335168A" w14:textId="77777777" w:rsidR="00DA796F" w:rsidRPr="004843BC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178.3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6AEA152" w14:textId="77777777" w:rsidR="00DA796F" w:rsidRPr="004843BC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4.09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46FA3EE" w14:textId="77777777" w:rsidR="00DA796F" w:rsidRPr="004843BC" w:rsidRDefault="00DA796F" w:rsidP="00B2189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843BC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0.044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4843BC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*</w:t>
                                  </w:r>
                                </w:p>
                              </w:tc>
                            </w:tr>
                          </w:tbl>
                          <w:bookmarkEnd w:id="0"/>
                          <w:p w14:paraId="2C49BB7A" w14:textId="77777777" w:rsidR="00DA796F" w:rsidRPr="009C69AC" w:rsidRDefault="00DA796F" w:rsidP="00DA796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D498" id="Text Box 3" o:spid="_x0000_s1028" type="#_x0000_t202" style="position:absolute;margin-left:543.55pt;margin-top:0;width:594.75pt;height:210.35pt;z-index:2516377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" filled="f" stroked="f" strokeweight=".5pt">
                <v:textbox>
                  <w:txbxContent>
                    <w:p w14:paraId="2DB43E5C" w14:textId="2DF9D0D5" w:rsidR="00DA796F" w:rsidRDefault="008C3450" w:rsidP="00DA796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1c</w:t>
                      </w:r>
                      <w:r w:rsidR="00DA796F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DA796F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Type-I Analysis of Variance </w:t>
                      </w:r>
                      <w:r w:rsidR="00E37370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F255AD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of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net, complementarity, and selection effects in 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year 3 (2020)</w:t>
                      </w:r>
                    </w:p>
                    <w:p w14:paraId="76C914E1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error probability. P-values in bold are signiﬁcant 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1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. (P &lt; 0.1);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* (P &lt; 0.05), ** (P &lt; 0.01), *** (P &lt; 0.001).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336AE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n=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204</w:t>
                      </w:r>
                    </w:p>
                    <w:p w14:paraId="1B32E431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11612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851"/>
                        <w:gridCol w:w="850"/>
                        <w:gridCol w:w="851"/>
                        <w:gridCol w:w="1275"/>
                        <w:gridCol w:w="798"/>
                        <w:gridCol w:w="762"/>
                        <w:gridCol w:w="1134"/>
                        <w:gridCol w:w="913"/>
                        <w:gridCol w:w="808"/>
                        <w:gridCol w:w="960"/>
                      </w:tblGrid>
                      <w:tr w:rsidR="00DA796F" w:rsidRPr="00EA6A39" w14:paraId="471A5164" w14:textId="77777777" w:rsidTr="00B21892">
                        <w:trPr>
                          <w:trHeight w:val="290"/>
                        </w:trPr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A68E75F" w14:textId="77777777" w:rsidR="00DA796F" w:rsidRPr="00222F2B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580EA7F" w14:textId="77777777" w:rsidR="00DA796F" w:rsidRPr="00D06C30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DB0F2CF" w14:textId="77777777" w:rsidR="00DA796F" w:rsidRPr="00C4377E" w:rsidRDefault="00DA796F" w:rsidP="00B218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Net effect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5FE5F6" w14:textId="77777777" w:rsidR="00DA796F" w:rsidRPr="00C4377E" w:rsidRDefault="00DA796F" w:rsidP="00B218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Complementarity effect</w:t>
                            </w:r>
                          </w:p>
                        </w:tc>
                        <w:tc>
                          <w:tcPr>
                            <w:tcW w:w="268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05E476" w14:textId="77777777" w:rsidR="00DA796F" w:rsidRPr="00C4377E" w:rsidRDefault="00DA796F" w:rsidP="00B218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Selection effect</w:t>
                            </w:r>
                          </w:p>
                        </w:tc>
                      </w:tr>
                      <w:tr w:rsidR="00DA796F" w:rsidRPr="00EA6A39" w14:paraId="55097BF1" w14:textId="77777777" w:rsidTr="00B21892">
                        <w:trPr>
                          <w:trHeight w:val="290"/>
                        </w:trPr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7B150F4" w14:textId="77777777" w:rsidR="00DA796F" w:rsidRPr="00222F2B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1" w:name="_Hlk108618780"/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7B827F" w14:textId="77777777" w:rsidR="00DA796F" w:rsidRPr="00C4377E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</w:t>
                            </w: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umDF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4A2484" w14:textId="77777777" w:rsidR="00DA796F" w:rsidRPr="00C4377E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67C8C0" w14:textId="77777777" w:rsidR="00DA796F" w:rsidRPr="00C4377E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08D3DB3" w14:textId="77777777" w:rsidR="00DA796F" w:rsidRPr="00C4377E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584CE99" w14:textId="77777777" w:rsidR="00DA796F" w:rsidRPr="00C4377E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2F6A3DD" w14:textId="77777777" w:rsidR="00DA796F" w:rsidRPr="00C4377E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2AF93EC9" w14:textId="77777777" w:rsidR="00DA796F" w:rsidRPr="00C4377E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6EA7545" w14:textId="77777777" w:rsidR="00DA796F" w:rsidRPr="00C4377E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BA1A025" w14:textId="77777777" w:rsidR="00DA796F" w:rsidRPr="00C4377E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289A19A" w14:textId="77777777" w:rsidR="00DA796F" w:rsidRPr="00C4377E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</w:tr>
                      <w:tr w:rsidR="00DA796F" w:rsidRPr="00EA6A39" w14:paraId="54A54DFD" w14:textId="77777777" w:rsidTr="00B21892">
                        <w:trPr>
                          <w:trHeight w:val="290"/>
                        </w:trPr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7E4B513" w14:textId="77777777" w:rsidR="00DA796F" w:rsidRPr="005C07B1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C07B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C0382A7" w14:textId="77777777" w:rsidR="00DA796F" w:rsidRPr="00F76229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76229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DB817F6" w14:textId="77777777" w:rsidR="00DA796F" w:rsidRPr="0076016E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16E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7.6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A7C034B" w14:textId="77777777" w:rsidR="00DA796F" w:rsidRPr="0076016E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16E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1.005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29746A9" w14:textId="77777777" w:rsidR="00DA796F" w:rsidRPr="0076016E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16E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0.346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07EA93E" w14:textId="77777777" w:rsidR="00DA796F" w:rsidRPr="006423F8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7.3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62FA648" w14:textId="77777777" w:rsidR="00DA796F" w:rsidRPr="006423F8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2.68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1D0B148A" w14:textId="77777777" w:rsidR="00DA796F" w:rsidRPr="006423F8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0.1431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D1FB9B0" w14:textId="77777777" w:rsidR="00DA796F" w:rsidRPr="004843BC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7.6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52380AF" w14:textId="77777777" w:rsidR="00DA796F" w:rsidRPr="004843BC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1.29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E0C9B0E" w14:textId="77777777" w:rsidR="00DA796F" w:rsidRPr="004843BC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0.2894</w:t>
                            </w:r>
                          </w:p>
                        </w:tc>
                      </w:tr>
                      <w:tr w:rsidR="00DA796F" w:rsidRPr="00EA6A39" w14:paraId="3CCFA62E" w14:textId="77777777" w:rsidTr="00B21892">
                        <w:trPr>
                          <w:trHeight w:val="290"/>
                        </w:trPr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4ADBDF2" w14:textId="77777777" w:rsidR="00DA796F" w:rsidRPr="005C07B1" w:rsidRDefault="00DA796F" w:rsidP="004F6DE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C07B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85CE159" w14:textId="77777777" w:rsidR="00DA796F" w:rsidRPr="00F76229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76229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E3E1DE0" w14:textId="77777777" w:rsidR="00DA796F" w:rsidRPr="0076016E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16E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177.3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00CEEAB" w14:textId="7F55E034" w:rsidR="00DA796F" w:rsidRPr="0076016E" w:rsidRDefault="00A62CBE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B2CFD3A" w14:textId="1C871F7B" w:rsidR="00DA796F" w:rsidRPr="0076016E" w:rsidRDefault="004F6DE0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7FB4B26" w14:textId="77777777" w:rsidR="00DA796F" w:rsidRPr="006423F8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179.89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E7EC9AB" w14:textId="77777777" w:rsidR="00DA796F" w:rsidRPr="006423F8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1.56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110B8F4C" w14:textId="77777777" w:rsidR="00DA796F" w:rsidRPr="006423F8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0.2123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38518ED" w14:textId="77777777" w:rsidR="00DA796F" w:rsidRPr="004843BC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178.62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419E60F" w14:textId="77777777" w:rsidR="00DA796F" w:rsidRPr="004843BC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1.512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09B9C80" w14:textId="77777777" w:rsidR="00DA796F" w:rsidRPr="004843BC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0.220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DA796F" w:rsidRPr="006423F8" w14:paraId="42B37C87" w14:textId="77777777" w:rsidTr="00B21892">
                        <w:trPr>
                          <w:trHeight w:val="290"/>
                        </w:trPr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526F7B9" w14:textId="77777777" w:rsidR="00DA796F" w:rsidRPr="005C07B1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C07B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2FA32D9" w14:textId="77777777" w:rsidR="00DA796F" w:rsidRPr="00F76229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76229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37D82FB" w14:textId="77777777" w:rsidR="00DA796F" w:rsidRPr="0076016E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16E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14.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11689FC" w14:textId="77777777" w:rsidR="00DA796F" w:rsidRPr="0076016E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16E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2.583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8B8683A" w14:textId="77777777" w:rsidR="00DA796F" w:rsidRPr="0076016E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16E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0.129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583778E" w14:textId="77777777" w:rsidR="00DA796F" w:rsidRPr="006423F8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14.8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F8E2714" w14:textId="77777777" w:rsidR="00DA796F" w:rsidRPr="006423F8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5.88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2B7DEF5A" w14:textId="77777777" w:rsidR="00DA796F" w:rsidRPr="00B21951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2195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0.028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Pr="00B2195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*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954154E" w14:textId="77777777" w:rsidR="00DA796F" w:rsidRPr="004843BC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15.06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9C2215C" w14:textId="77777777" w:rsidR="00DA796F" w:rsidRPr="004843BC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4.00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7869FF6" w14:textId="77777777" w:rsidR="00DA796F" w:rsidRPr="006423F8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0.0636 .</w:t>
                            </w:r>
                          </w:p>
                        </w:tc>
                      </w:tr>
                      <w:tr w:rsidR="00DA796F" w:rsidRPr="00EA6A39" w14:paraId="0FC5ADC9" w14:textId="77777777" w:rsidTr="00B21892">
                        <w:trPr>
                          <w:trHeight w:val="290"/>
                        </w:trPr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ABD30EA" w14:textId="77777777" w:rsidR="00DA796F" w:rsidRPr="005C07B1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C07B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5C07B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70A7419" w14:textId="77777777" w:rsidR="00DA796F" w:rsidRPr="00F76229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76229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714BCEB" w14:textId="77777777" w:rsidR="00DA796F" w:rsidRPr="0076016E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16E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177.08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1A07B67" w14:textId="77777777" w:rsidR="00DA796F" w:rsidRPr="0076016E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16E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9.59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4AB1E52" w14:textId="77777777" w:rsidR="00DA796F" w:rsidRPr="0076016E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16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0.002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Pr="0076016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**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3B70C07" w14:textId="77777777" w:rsidR="00DA796F" w:rsidRPr="006423F8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179.80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0553306" w14:textId="77777777" w:rsidR="00DA796F" w:rsidRPr="006423F8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2.719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1F9335CA" w14:textId="77777777" w:rsidR="00DA796F" w:rsidRPr="006423F8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0.100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D833A3B" w14:textId="77777777" w:rsidR="00DA796F" w:rsidRPr="004843BC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178.6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E5DDDF2" w14:textId="77777777" w:rsidR="00DA796F" w:rsidRPr="004843BC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2.498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187823" w14:textId="77777777" w:rsidR="00DA796F" w:rsidRPr="004843BC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0.115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8 </w:t>
                            </w:r>
                          </w:p>
                        </w:tc>
                      </w:tr>
                      <w:tr w:rsidR="00DA796F" w:rsidRPr="00EA6A39" w14:paraId="473A3DDD" w14:textId="77777777" w:rsidTr="00B21892">
                        <w:trPr>
                          <w:trHeight w:val="290"/>
                        </w:trPr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DA8AE0B" w14:textId="77777777" w:rsidR="00DA796F" w:rsidRPr="005C07B1" w:rsidRDefault="00DA796F" w:rsidP="004F6DE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C07B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5C07B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B29B469" w14:textId="77777777" w:rsidR="00DA796F" w:rsidRPr="00F76229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76229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9FB06DF" w14:textId="77777777" w:rsidR="00DA796F" w:rsidRPr="0076016E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16E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173.4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E4373FA" w14:textId="610BFDAA" w:rsidR="00DA796F" w:rsidRPr="0076016E" w:rsidRDefault="00A62CBE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CC504EE" w14:textId="240F43A4" w:rsidR="00DA796F" w:rsidRPr="0076016E" w:rsidRDefault="004F6DE0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D5AE065" w14:textId="77777777" w:rsidR="00DA796F" w:rsidRPr="006423F8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174.9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25F7CE6" w14:textId="77777777" w:rsidR="00DA796F" w:rsidRPr="006423F8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5.579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34476749" w14:textId="77777777" w:rsidR="00DA796F" w:rsidRPr="00B21951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2195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0.019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Pr="00B2195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*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2522C4B" w14:textId="77777777" w:rsidR="00DA796F" w:rsidRPr="004843BC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178.2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57A0BBF" w14:textId="77777777" w:rsidR="00DA796F" w:rsidRPr="004843BC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6.092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6215158" w14:textId="77777777" w:rsidR="00DA796F" w:rsidRPr="004843BC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0.0145 * </w:t>
                            </w:r>
                          </w:p>
                        </w:tc>
                      </w:tr>
                      <w:tr w:rsidR="00DA796F" w:rsidRPr="006423F8" w14:paraId="66C6CDFB" w14:textId="77777777" w:rsidTr="00B21892">
                        <w:trPr>
                          <w:trHeight w:val="290"/>
                        </w:trPr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0641729" w14:textId="77777777" w:rsidR="00DA796F" w:rsidRPr="005C07B1" w:rsidRDefault="00DA796F" w:rsidP="004F6DE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History x diversity 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AD94B7F" w14:textId="77777777" w:rsidR="00DA796F" w:rsidRPr="00F76229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76229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D322B8B" w14:textId="77777777" w:rsidR="00DA796F" w:rsidRPr="0076016E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16E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173.66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8BD3642" w14:textId="78A2BF18" w:rsidR="00DA796F" w:rsidRPr="0076016E" w:rsidRDefault="00A62CBE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DD755C0" w14:textId="1689F7BA" w:rsidR="00DA796F" w:rsidRPr="0076016E" w:rsidRDefault="004F6DE0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9015D12" w14:textId="77777777" w:rsidR="00DA796F" w:rsidRPr="006423F8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175.0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45C6FD3" w14:textId="77777777" w:rsidR="00DA796F" w:rsidRPr="006423F8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1.399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193AEE43" w14:textId="77777777" w:rsidR="00DA796F" w:rsidRPr="006423F8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0.2385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4D33684" w14:textId="77777777" w:rsidR="00DA796F" w:rsidRPr="004843BC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178.4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5DF25F1" w14:textId="77777777" w:rsidR="00DA796F" w:rsidRPr="004843BC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3.165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CBF6D09" w14:textId="77777777" w:rsidR="00DA796F" w:rsidRPr="006423F8" w:rsidRDefault="00DA796F" w:rsidP="004F6DE0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0.0769 .</w:t>
                            </w:r>
                          </w:p>
                        </w:tc>
                      </w:tr>
                      <w:tr w:rsidR="00DA796F" w:rsidRPr="00EA6A39" w14:paraId="49F08C78" w14:textId="77777777" w:rsidTr="00B21892">
                        <w:trPr>
                          <w:trHeight w:val="290"/>
                        </w:trPr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3D8FC9C" w14:textId="77777777" w:rsidR="00DA796F" w:rsidRPr="00FA198C" w:rsidRDefault="00DA796F" w:rsidP="00B218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A198C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 x history x diversity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65FD21F" w14:textId="77777777" w:rsidR="00DA796F" w:rsidRPr="00F76229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76229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50CED5F" w14:textId="77777777" w:rsidR="00DA796F" w:rsidRPr="0076016E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16E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173.36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FAFD86" w14:textId="45F165B9" w:rsidR="00DA796F" w:rsidRPr="0076016E" w:rsidRDefault="00A62CBE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6DCD75E" w14:textId="58D84B2A" w:rsidR="00DA796F" w:rsidRPr="0076016E" w:rsidRDefault="004F6DE0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13F1B40" w14:textId="77777777" w:rsidR="00DA796F" w:rsidRPr="006423F8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174.85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D052186" w14:textId="77777777" w:rsidR="00DA796F" w:rsidRPr="006423F8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2.026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18E3B8CC" w14:textId="77777777" w:rsidR="00DA796F" w:rsidRPr="006423F8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23F8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0.156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335168A" w14:textId="77777777" w:rsidR="00DA796F" w:rsidRPr="004843BC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178.3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6AEA152" w14:textId="77777777" w:rsidR="00DA796F" w:rsidRPr="004843BC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4.09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46FA3EE" w14:textId="77777777" w:rsidR="00DA796F" w:rsidRPr="004843BC" w:rsidRDefault="00DA796F" w:rsidP="00B2189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43B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0.044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Pr="004843B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*</w:t>
                            </w:r>
                          </w:p>
                        </w:tc>
                      </w:tr>
                    </w:tbl>
                    <w:bookmarkEnd w:id="1"/>
                    <w:p w14:paraId="2C49BB7A" w14:textId="77777777" w:rsidR="00DA796F" w:rsidRPr="009C69AC" w:rsidRDefault="00DA796F" w:rsidP="00DA796F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A3F37E7" w14:textId="0E0FF121" w:rsidR="00E645C5" w:rsidRDefault="00B8385C" w:rsidP="00DA796F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C191FA" wp14:editId="06F1C32B">
                <wp:simplePos x="0" y="0"/>
                <wp:positionH relativeFrom="margin">
                  <wp:posOffset>30052</wp:posOffset>
                </wp:positionH>
                <wp:positionV relativeFrom="paragraph">
                  <wp:posOffset>176726</wp:posOffset>
                </wp:positionV>
                <wp:extent cx="5974080" cy="267144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2671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70842" w14:textId="53B62045" w:rsidR="002B6672" w:rsidRDefault="008C3450" w:rsidP="007E35B4">
                            <w:pPr>
                              <w:tabs>
                                <w:tab w:val="left" w:pos="184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1d</w:t>
                            </w:r>
                            <w:r w:rsidR="002B6672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2B6672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2B6672" w:rsidRPr="00461C8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Pairwise comparisons of the effect o</w:t>
                            </w:r>
                            <w:r w:rsidR="002B66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n</w:t>
                            </w:r>
                            <w:r w:rsidR="002B6672" w:rsidRPr="00461C8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2B66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net biodiversity effects</w:t>
                            </w:r>
                            <w:r w:rsidR="002B6672" w:rsidRPr="00461C8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between fertilizer (yes, no)</w:t>
                            </w:r>
                            <w:r w:rsidR="002B66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and</w:t>
                            </w:r>
                            <w:r w:rsidR="002B6672" w:rsidRPr="00461C8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coexistence history (diff [different], same</w:t>
                            </w:r>
                            <w:r w:rsidR="002B66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). </w:t>
                            </w:r>
                          </w:p>
                          <w:p w14:paraId="305B6428" w14:textId="77777777" w:rsidR="007E35B4" w:rsidRPr="007E35B4" w:rsidRDefault="007E35B4" w:rsidP="007E35B4">
                            <w:pPr>
                              <w:tabs>
                                <w:tab w:val="left" w:pos="184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6942" w:type="dxa"/>
                              <w:tblInd w:w="993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02"/>
                              <w:gridCol w:w="1000"/>
                              <w:gridCol w:w="960"/>
                              <w:gridCol w:w="960"/>
                              <w:gridCol w:w="960"/>
                              <w:gridCol w:w="960"/>
                            </w:tblGrid>
                            <w:tr w:rsidR="002B6672" w:rsidRPr="002B6672" w14:paraId="5DAA7A40" w14:textId="77777777" w:rsidTr="005A1916">
                              <w:trPr>
                                <w:trHeight w:val="290"/>
                              </w:trPr>
                              <w:tc>
                                <w:tcPr>
                                  <w:tcW w:w="2102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F48107" w14:textId="7820F9D4" w:rsidR="002B6672" w:rsidRPr="005751D2" w:rsidRDefault="002B6672" w:rsidP="002B667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Net biodiversity effects 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06B41A" w14:textId="48CCBA62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estimate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37F2A8" w14:textId="2113F23D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464ED21" w14:textId="73313AC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df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E9CA27" w14:textId="61618FC4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t.ratio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FD18BA" w14:textId="6CD63ED8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p.value</w:t>
                                  </w:r>
                                </w:p>
                              </w:tc>
                            </w:tr>
                            <w:tr w:rsidR="002B6672" w:rsidRPr="002B6672" w14:paraId="47484E2F" w14:textId="77777777" w:rsidTr="005A1916">
                              <w:trPr>
                                <w:trHeight w:val="290"/>
                              </w:trPr>
                              <w:tc>
                                <w:tcPr>
                                  <w:tcW w:w="2102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20CB8E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no diff - yes diff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52DEC6A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D372A7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8.29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3E249D4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375010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074E01" w14:textId="7CC865BE" w:rsidR="002B6672" w:rsidRPr="005751D2" w:rsidRDefault="00C565EB" w:rsidP="00C565E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 0.5</w:t>
                                  </w:r>
                                </w:p>
                              </w:tc>
                            </w:tr>
                            <w:tr w:rsidR="002B6672" w:rsidRPr="002B6672" w14:paraId="1738551B" w14:textId="77777777" w:rsidTr="005A1916">
                              <w:trPr>
                                <w:trHeight w:val="290"/>
                              </w:trPr>
                              <w:tc>
                                <w:tcPr>
                                  <w:tcW w:w="2102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BEC4867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no diff - no same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A25D66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11.73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E604EB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5796BE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176.4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3EDC08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1.893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D8BCCB1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0.2347</w:t>
                                  </w:r>
                                </w:p>
                              </w:tc>
                            </w:tr>
                            <w:tr w:rsidR="002B6672" w:rsidRPr="002B6672" w14:paraId="4B2364BB" w14:textId="77777777" w:rsidTr="005A1916">
                              <w:trPr>
                                <w:trHeight w:val="290"/>
                              </w:trPr>
                              <w:tc>
                                <w:tcPr>
                                  <w:tcW w:w="2102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725BD21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no diff - yes same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D59067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-13.19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118B18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8.94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120317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15.5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0D6E6E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-1.476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527370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0.4742</w:t>
                                  </w:r>
                                </w:p>
                              </w:tc>
                            </w:tr>
                            <w:tr w:rsidR="002B6672" w:rsidRPr="002B6672" w14:paraId="7E43AD4A" w14:textId="77777777" w:rsidTr="005A1916">
                              <w:trPr>
                                <w:trHeight w:val="290"/>
                              </w:trPr>
                              <w:tc>
                                <w:tcPr>
                                  <w:tcW w:w="2102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DC39FE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yes diff - no same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6A999DE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9.62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380B642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9.05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DCEF4C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16.1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D5110C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1.063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FBDC6A" w14:textId="2EF421E9" w:rsidR="002B6672" w:rsidRPr="005751D2" w:rsidRDefault="00C565EB" w:rsidP="00C565E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 0.5</w:t>
                                  </w:r>
                                </w:p>
                              </w:tc>
                            </w:tr>
                            <w:tr w:rsidR="002B6672" w:rsidRPr="002B6672" w14:paraId="4C417286" w14:textId="77777777" w:rsidTr="005A1916">
                              <w:trPr>
                                <w:trHeight w:val="290"/>
                              </w:trPr>
                              <w:tc>
                                <w:tcPr>
                                  <w:tcW w:w="2102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5BE779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yes diff - yes same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CBBC8A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-15.3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0CBAB8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6414B6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173.4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7B6B4D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-2.531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D03301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0.0587</w:t>
                                  </w:r>
                                </w:p>
                              </w:tc>
                            </w:tr>
                            <w:tr w:rsidR="002B6672" w:rsidRPr="002B6672" w14:paraId="5528A1A3" w14:textId="77777777" w:rsidTr="005A1916">
                              <w:trPr>
                                <w:trHeight w:val="290"/>
                              </w:trPr>
                              <w:tc>
                                <w:tcPr>
                                  <w:tcW w:w="2102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D34B43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no same - yes same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5FAEEE2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-24.92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AB07A7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9.65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A516A4E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682DF8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-2.583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B851D8" w14:textId="77777777" w:rsidR="002B6672" w:rsidRPr="005751D2" w:rsidRDefault="002B6672" w:rsidP="002B667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0.0763</w:t>
                                  </w:r>
                                </w:p>
                              </w:tc>
                            </w:tr>
                          </w:tbl>
                          <w:p w14:paraId="4727669D" w14:textId="3D1646CD" w:rsidR="002B6672" w:rsidRPr="009C69AC" w:rsidRDefault="002B6672" w:rsidP="002B667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191FA" id="Text Box 1" o:spid="_x0000_s1029" type="#_x0000_t202" style="position:absolute;margin-left:2.35pt;margin-top:13.9pt;width:470.4pt;height:210.3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LiHA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" filled="f" stroked="f" strokeweight=".5pt">
                <v:textbox>
                  <w:txbxContent>
                    <w:p w14:paraId="1AA70842" w14:textId="53B62045" w:rsidR="002B6672" w:rsidRDefault="008C3450" w:rsidP="007E35B4">
                      <w:pPr>
                        <w:tabs>
                          <w:tab w:val="left" w:pos="1843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1d</w:t>
                      </w:r>
                      <w:r w:rsidR="002B6672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2B6672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2B6672" w:rsidRPr="00461C88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Pairwise comparisons of the effect o</w:t>
                      </w:r>
                      <w:r w:rsidR="002B6672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n</w:t>
                      </w:r>
                      <w:r w:rsidR="002B6672" w:rsidRPr="00461C88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</w:t>
                      </w:r>
                      <w:r w:rsidR="002B6672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net biodiversity effects</w:t>
                      </w:r>
                      <w:r w:rsidR="002B6672" w:rsidRPr="00461C88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between fertilizer (yes, no)</w:t>
                      </w:r>
                      <w:r w:rsidR="002B6672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and</w:t>
                      </w:r>
                      <w:r w:rsidR="002B6672" w:rsidRPr="00461C88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coexistence history (diff [different], same</w:t>
                      </w:r>
                      <w:r w:rsidR="002B6672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). </w:t>
                      </w:r>
                    </w:p>
                    <w:p w14:paraId="305B6428" w14:textId="77777777" w:rsidR="007E35B4" w:rsidRPr="007E35B4" w:rsidRDefault="007E35B4" w:rsidP="007E35B4">
                      <w:pPr>
                        <w:tabs>
                          <w:tab w:val="left" w:pos="1843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</w:p>
                    <w:tbl>
                      <w:tblPr>
                        <w:tblW w:w="6942" w:type="dxa"/>
                        <w:tblInd w:w="993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02"/>
                        <w:gridCol w:w="1000"/>
                        <w:gridCol w:w="960"/>
                        <w:gridCol w:w="960"/>
                        <w:gridCol w:w="960"/>
                        <w:gridCol w:w="960"/>
                      </w:tblGrid>
                      <w:tr w:rsidR="002B6672" w:rsidRPr="002B6672" w14:paraId="5DAA7A40" w14:textId="77777777" w:rsidTr="005A1916">
                        <w:trPr>
                          <w:trHeight w:val="290"/>
                        </w:trPr>
                        <w:tc>
                          <w:tcPr>
                            <w:tcW w:w="2102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4F48107" w14:textId="7820F9D4" w:rsidR="002B6672" w:rsidRPr="005751D2" w:rsidRDefault="002B6672" w:rsidP="002B667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 xml:space="preserve">Net biodiversity effects 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06B41A" w14:textId="48CCBA62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estimate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37F2A8" w14:textId="2113F23D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464ED21" w14:textId="73313AC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df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E9CA27" w14:textId="61618FC4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t.ratio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9FD18BA" w14:textId="6CD63ED8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p.value</w:t>
                            </w:r>
                          </w:p>
                        </w:tc>
                      </w:tr>
                      <w:tr w:rsidR="002B6672" w:rsidRPr="002B6672" w14:paraId="47484E2F" w14:textId="77777777" w:rsidTr="005A1916">
                        <w:trPr>
                          <w:trHeight w:val="290"/>
                        </w:trPr>
                        <w:tc>
                          <w:tcPr>
                            <w:tcW w:w="2102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20CB8E" w14:textId="77777777" w:rsidR="002B6672" w:rsidRPr="005751D2" w:rsidRDefault="002B6672" w:rsidP="002B667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no diff - yes diff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52DEC6A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D372A7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8.29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3E249D4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375010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074E01" w14:textId="7CC865BE" w:rsidR="002B6672" w:rsidRPr="005751D2" w:rsidRDefault="00C565EB" w:rsidP="00C565EB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 0.5</w:t>
                            </w:r>
                          </w:p>
                        </w:tc>
                      </w:tr>
                      <w:tr w:rsidR="002B6672" w:rsidRPr="002B6672" w14:paraId="1738551B" w14:textId="77777777" w:rsidTr="005A1916">
                        <w:trPr>
                          <w:trHeight w:val="290"/>
                        </w:trPr>
                        <w:tc>
                          <w:tcPr>
                            <w:tcW w:w="2102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BEC4867" w14:textId="77777777" w:rsidR="002B6672" w:rsidRPr="005751D2" w:rsidRDefault="002B6672" w:rsidP="002B667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no diff - no same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2A25D66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11.73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9E604EB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5796BE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176.4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3EDC08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1.893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D8BCCB1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0.2347</w:t>
                            </w:r>
                          </w:p>
                        </w:tc>
                      </w:tr>
                      <w:tr w:rsidR="002B6672" w:rsidRPr="002B6672" w14:paraId="4B2364BB" w14:textId="77777777" w:rsidTr="005A1916">
                        <w:trPr>
                          <w:trHeight w:val="290"/>
                        </w:trPr>
                        <w:tc>
                          <w:tcPr>
                            <w:tcW w:w="2102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725BD21" w14:textId="77777777" w:rsidR="002B6672" w:rsidRPr="005751D2" w:rsidRDefault="002B6672" w:rsidP="002B667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no diff - yes same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D59067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-13.19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118B18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8.94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120317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15.5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0D6E6E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-1.476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9527370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0.4742</w:t>
                            </w:r>
                          </w:p>
                        </w:tc>
                      </w:tr>
                      <w:tr w:rsidR="002B6672" w:rsidRPr="002B6672" w14:paraId="7E43AD4A" w14:textId="77777777" w:rsidTr="005A1916">
                        <w:trPr>
                          <w:trHeight w:val="290"/>
                        </w:trPr>
                        <w:tc>
                          <w:tcPr>
                            <w:tcW w:w="2102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DC39FE" w14:textId="77777777" w:rsidR="002B6672" w:rsidRPr="005751D2" w:rsidRDefault="002B6672" w:rsidP="002B667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yes diff - no same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6A999DE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9.62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380B642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9.05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DCEF4C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16.1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D5110C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1.063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FBDC6A" w14:textId="2EF421E9" w:rsidR="002B6672" w:rsidRPr="005751D2" w:rsidRDefault="00C565EB" w:rsidP="00C565EB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 0.5</w:t>
                            </w:r>
                          </w:p>
                        </w:tc>
                      </w:tr>
                      <w:tr w:rsidR="002B6672" w:rsidRPr="002B6672" w14:paraId="4C417286" w14:textId="77777777" w:rsidTr="005A1916">
                        <w:trPr>
                          <w:trHeight w:val="290"/>
                        </w:trPr>
                        <w:tc>
                          <w:tcPr>
                            <w:tcW w:w="2102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55BE779" w14:textId="77777777" w:rsidR="002B6672" w:rsidRPr="005751D2" w:rsidRDefault="002B6672" w:rsidP="002B667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yes diff - yes same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1CBBC8A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-15.3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0CBAB8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6414B6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173.4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7B6B4D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-2.531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D03301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0.0587</w:t>
                            </w:r>
                          </w:p>
                        </w:tc>
                      </w:tr>
                      <w:tr w:rsidR="002B6672" w:rsidRPr="002B6672" w14:paraId="5528A1A3" w14:textId="77777777" w:rsidTr="005A1916">
                        <w:trPr>
                          <w:trHeight w:val="290"/>
                        </w:trPr>
                        <w:tc>
                          <w:tcPr>
                            <w:tcW w:w="2102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5D34B43" w14:textId="77777777" w:rsidR="002B6672" w:rsidRPr="005751D2" w:rsidRDefault="002B6672" w:rsidP="002B667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no same - yes same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5FAEEE2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-24.92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AB07A7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9.65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A516A4E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682DF8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-2.583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B851D8" w14:textId="77777777" w:rsidR="002B6672" w:rsidRPr="005751D2" w:rsidRDefault="002B6672" w:rsidP="002B6672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0.0763</w:t>
                            </w:r>
                          </w:p>
                        </w:tc>
                      </w:tr>
                    </w:tbl>
                    <w:p w14:paraId="4727669D" w14:textId="3D1646CD" w:rsidR="002B6672" w:rsidRPr="009C69AC" w:rsidRDefault="002B6672" w:rsidP="002B6672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285250" w14:textId="357E8042" w:rsidR="00A046BE" w:rsidRDefault="00A046BE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10B28D6" w14:textId="77777777" w:rsidR="00A046BE" w:rsidRDefault="00A046B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14:paraId="6375B3C5" w14:textId="14D0B030" w:rsidR="00E645C5" w:rsidRDefault="00A046BE" w:rsidP="00DA796F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03D331" wp14:editId="03D907CA">
                <wp:simplePos x="0" y="0"/>
                <wp:positionH relativeFrom="margin">
                  <wp:align>left</wp:align>
                </wp:positionH>
                <wp:positionV relativeFrom="paragraph">
                  <wp:posOffset>600</wp:posOffset>
                </wp:positionV>
                <wp:extent cx="5974080" cy="7186930"/>
                <wp:effectExtent l="0" t="0" r="0" b="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7187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616C4" w14:textId="74D3B502" w:rsidR="00A046BE" w:rsidRDefault="008C3450" w:rsidP="00A046BE">
                            <w:pPr>
                              <w:tabs>
                                <w:tab w:val="left" w:pos="184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1e</w:t>
                            </w:r>
                            <w:r w:rsidR="00A046BE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A046BE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A046BE" w:rsidRPr="00461C8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Pairwise comparisons of the effect o</w:t>
                            </w:r>
                            <w:r w:rsidR="00A046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n</w:t>
                            </w:r>
                            <w:r w:rsidR="00A046BE" w:rsidRPr="00461C8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A046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selection effects</w:t>
                            </w:r>
                            <w:r w:rsidR="00A046BE" w:rsidRPr="00461C8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between fertilizer (yes, no)</w:t>
                            </w:r>
                            <w:r w:rsidR="00A046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, </w:t>
                            </w:r>
                            <w:r w:rsidR="00A046BE" w:rsidRPr="00461C8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coexistence history (diff [different], same</w:t>
                            </w:r>
                            <w:r w:rsidR="00A046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), and planted diversity (2 vs 4). </w:t>
                            </w:r>
                          </w:p>
                          <w:p w14:paraId="7A5417F2" w14:textId="77777777" w:rsidR="00A046BE" w:rsidRPr="007E35B4" w:rsidRDefault="00A046BE" w:rsidP="00A046BE">
                            <w:pPr>
                              <w:tabs>
                                <w:tab w:val="left" w:pos="184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8936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  <w:gridCol w:w="986"/>
                              <w:gridCol w:w="986"/>
                              <w:gridCol w:w="986"/>
                              <w:gridCol w:w="986"/>
                              <w:gridCol w:w="1024"/>
                            </w:tblGrid>
                            <w:tr w:rsidR="005A1916" w:rsidRPr="005A1916" w14:paraId="7E1311C3" w14:textId="77777777" w:rsidTr="00587ED6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D1332E6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Selection effects 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948117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estimate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29199D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C84FBC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df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A7C5E0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t.ratio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5EEF67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p.value</w:t>
                                  </w:r>
                                </w:p>
                              </w:tc>
                            </w:tr>
                            <w:tr w:rsidR="00587ED6" w:rsidRPr="005A1916" w14:paraId="550C71CE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C9D73C1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no diff diversity2 - yes diff diversity2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6E8E26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1.061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503C3E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23FADA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5B5F5B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6365D796" w14:textId="66C5B318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87ED6" w:rsidRPr="005A1916" w14:paraId="1ED8B4B7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76BD48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no diff diversity2 - no same diversity2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B485E01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0.754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4B26F3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222944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179.3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96129C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0554BCB9" w14:textId="49749C8D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87ED6" w:rsidRPr="005A1916" w14:paraId="088C21CE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A998A19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no diff diversity2 - yes same diversity2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53D512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-1.453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21F445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6.07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A4E816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33.3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6878ED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-0.239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EF3C2FD" w14:textId="19A6983B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87ED6" w:rsidRPr="005A1916" w14:paraId="0B2CB817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F990AA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no diff diversity2 - no diff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B2F7F68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83794B9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5142D0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50.8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7D1BF4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71A612D0" w14:textId="272ABC18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A1916" w:rsidRPr="005A1916" w14:paraId="63C20368" w14:textId="77777777" w:rsidTr="00587ED6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9F0E04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no diff diversity2 - yes diff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E98A1D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32.189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64727F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8.26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B894490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41.7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17F44C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3.899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03D2FD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0.0076</w:t>
                                  </w:r>
                                </w:p>
                              </w:tc>
                            </w:tr>
                            <w:tr w:rsidR="00587ED6" w:rsidRPr="005A1916" w14:paraId="09856111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09A245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no diff diversity2 - no same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A303B5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D2445E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A95AFAE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99.2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815E7B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D127E55" w14:textId="2D7EA216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C022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87ED6" w:rsidRPr="005A1916" w14:paraId="20C28A41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CE98903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no diff diversity2 - yes same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3A2F01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-1.131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129F6F5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F3D452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82.2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2513EC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-0.112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237A2AA4" w14:textId="6E1CF6C3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C022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87ED6" w:rsidRPr="005A1916" w14:paraId="082B8C54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3EADB0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yes diff diversity2 - no same diversity2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9A1D1F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-0.307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5BDC1E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184B09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34.8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034D78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-0.051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7BBFCD15" w14:textId="68338FB2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C022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87ED6" w:rsidRPr="005A1916" w14:paraId="16E817E0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B322FF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yes diff diversity2 - yes same diversity2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852581E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-2.514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0B5BAD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C8E174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179.5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7DDE4F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-0.439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68C634E5" w14:textId="1D1C9F6B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C022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87ED6" w:rsidRPr="005A1916" w14:paraId="3CD695FD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0E8A851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yes diff diversity2 - no diff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8E1141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38BEAE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F811C5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41.4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CE9660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5F6B9240" w14:textId="6E1C9A18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C022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A1916" w:rsidRPr="005A1916" w14:paraId="0502BE90" w14:textId="77777777" w:rsidTr="00587ED6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F44E49A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yes diff diversity2 - yes diff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02ABAE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31.128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8113D8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E312F1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5AA0B6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3.902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D43504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0.0066</w:t>
                                  </w:r>
                                </w:p>
                              </w:tc>
                            </w:tr>
                            <w:tr w:rsidR="00587ED6" w:rsidRPr="005A1916" w14:paraId="6CAFA705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554133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yes diff diversity2 - no same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B325C8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DBD44D7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10.16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06EE7C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80.1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F7C09F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28A568BB" w14:textId="5A507CD5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254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87ED6" w:rsidRPr="005A1916" w14:paraId="2382497E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9A769E5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yes diff diversity2 - yes same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96526E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-2.192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FE51071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9.86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B487A8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97.2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C5123E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-0.222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2459C90A" w14:textId="5CD1E9CB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254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87ED6" w:rsidRPr="005A1916" w14:paraId="032421DE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4A3DD7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no same diversity2 - yes same diversity2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333D7E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-2.207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CAE330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57A8F2A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50.6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9D31939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-0.319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727B66D0" w14:textId="7C02F898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254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87ED6" w:rsidRPr="005A1916" w14:paraId="7A1BF21C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C33EF22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no same diversity2 - no diff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F69A8A6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0.596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77A2BF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AB6D4C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65.9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8CFCBC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1C8A984" w14:textId="1907D5FC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254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A1916" w:rsidRPr="005A1916" w14:paraId="10BB7819" w14:textId="77777777" w:rsidTr="00587ED6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D240F1D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no same diversity2 - yes diff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B649797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31.434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183D58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8.86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5F6295F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54.1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F9DD12B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3.547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46E262E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0.0172</w:t>
                                  </w:r>
                                </w:p>
                              </w:tc>
                            </w:tr>
                            <w:tr w:rsidR="00587ED6" w:rsidRPr="005A1916" w14:paraId="5DFEFE36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FB1234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no same diversity2 - no same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F6146D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3.326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F7A9B01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10.35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993414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109.2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96FBE61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0EE76449" w14:textId="5CA8D446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07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87ED6" w:rsidRPr="005A1916" w14:paraId="6AF75267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6B5894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no same diversity2 - yes same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31DC04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-1.885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D24C69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10.61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0CA3283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94.4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008150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-0.178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766DBCF7" w14:textId="53E47651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07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87ED6" w:rsidRPr="005A1916" w14:paraId="2C68AACA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21313B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yes same diversity2 - no diff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D6A68FE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2.803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4AB9D5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8.86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C7E70A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F7291F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4AF176D5" w14:textId="7E9BE90C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07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A1916" w:rsidRPr="005A1916" w14:paraId="7A13123B" w14:textId="77777777" w:rsidTr="00587ED6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66CBFF4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yes same diversity2 - yes diff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0CD2CC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33.641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7FFD02C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BE20FAF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63.4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809567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3.868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1F04852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0.006</w:t>
                                  </w:r>
                                </w:p>
                              </w:tc>
                            </w:tr>
                            <w:tr w:rsidR="00587ED6" w:rsidRPr="005A1916" w14:paraId="6D7D24B2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AF543A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yes same diversity2 - no same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3F0A1E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5.533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73DA98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95CDD0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05812D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0.517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0D39624F" w14:textId="3E487994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D1D41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87ED6" w:rsidRPr="005A1916" w14:paraId="1B52DCD6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F5C31C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yes same diversity2 - yes same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4B1285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1229D8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10.43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DC1FC8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110.5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BC0D1B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94F894C" w14:textId="7D6D054B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D1D41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A1916" w:rsidRPr="005A1916" w14:paraId="2943C671" w14:textId="77777777" w:rsidTr="00587ED6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EEC85F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no diff diversity4 - yes diff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789BB0D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30.839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9D9DA0F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8.6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8F405A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96.5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A47A71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3.587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F9E7F0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0.0119</w:t>
                                  </w:r>
                                </w:p>
                              </w:tc>
                            </w:tr>
                            <w:tr w:rsidR="00587ED6" w:rsidRPr="005A1916" w14:paraId="0787A74C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820B83E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no diff diversity4 - no same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48D82D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99EBEC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10.33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FC91B4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179.1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6E7F7B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541D6A66" w14:textId="5A7108FA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9222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87ED6" w:rsidRPr="005A1916" w14:paraId="5F7C4C65" w14:textId="77777777" w:rsidTr="005751D2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A29B2B9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no diff diversity4 - yes same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BA522D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-2.481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EF62A4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10.44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A7DC56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131.9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BC8FE9" w14:textId="77777777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-0.238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2AE99EC2" w14:textId="3D724D0A" w:rsidR="00587ED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9222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&gt; 0.5 </w:t>
                                  </w:r>
                                </w:p>
                              </w:tc>
                            </w:tr>
                            <w:tr w:rsidR="005A1916" w:rsidRPr="005A1916" w14:paraId="04339021" w14:textId="77777777" w:rsidTr="00587ED6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8BA951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yes diff diversity4 - no same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EB4E1D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-28.108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205F29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EFA3AE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128.2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C670062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-2.683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8695F4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0.1373</w:t>
                                  </w:r>
                                </w:p>
                              </w:tc>
                            </w:tr>
                            <w:tr w:rsidR="005A1916" w:rsidRPr="005A1916" w14:paraId="388174BB" w14:textId="77777777" w:rsidTr="00587ED6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2CF756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yes diff diversity4 - yes same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1984AB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-33.32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7037993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10.22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5BD3FF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172.9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E09E14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-3.26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1D20D5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0.0286</w:t>
                                  </w:r>
                                </w:p>
                              </w:tc>
                            </w:tr>
                            <w:tr w:rsidR="005A1916" w:rsidRPr="005A1916" w14:paraId="6EE79283" w14:textId="77777777" w:rsidTr="00587ED6">
                              <w:trPr>
                                <w:trHeight w:val="335"/>
                              </w:trPr>
                              <w:tc>
                                <w:tcPr>
                                  <w:tcW w:w="396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67EC3E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  <w:t>no same diversity4 - yes same diversity4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DEFD37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-5.211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A4CFAB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11.95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BF9ECD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149.9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3BFA7C" w14:textId="77777777" w:rsidR="005A1916" w:rsidRPr="005751D2" w:rsidRDefault="005A1916" w:rsidP="005A191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751D2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-0.436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0542FD" w14:textId="650259E3" w:rsidR="005A1916" w:rsidRPr="005751D2" w:rsidRDefault="00587ED6" w:rsidP="00587ED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</w:tbl>
                          <w:p w14:paraId="4814754E" w14:textId="77777777" w:rsidR="00A046BE" w:rsidRPr="009C69AC" w:rsidRDefault="00A046BE" w:rsidP="00A046B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3D331" id="Text Box 46" o:spid="_x0000_s1030" type="#_x0000_t202" style="position:absolute;margin-left:0;margin-top:.05pt;width:470.4pt;height:565.9pt;z-index:251751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" filled="f" stroked="f" strokeweight=".5pt">
                <v:textbox>
                  <w:txbxContent>
                    <w:p w14:paraId="117616C4" w14:textId="74D3B502" w:rsidR="00A046BE" w:rsidRDefault="008C3450" w:rsidP="00A046BE">
                      <w:pPr>
                        <w:tabs>
                          <w:tab w:val="left" w:pos="1843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1e</w:t>
                      </w:r>
                      <w:r w:rsidR="00A046BE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A046BE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A046BE" w:rsidRPr="00461C88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Pairwise comparisons of the effect o</w:t>
                      </w:r>
                      <w:r w:rsidR="00A046BE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n</w:t>
                      </w:r>
                      <w:r w:rsidR="00A046BE" w:rsidRPr="00461C88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</w:t>
                      </w:r>
                      <w:r w:rsidR="00A046BE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selection effects</w:t>
                      </w:r>
                      <w:r w:rsidR="00A046BE" w:rsidRPr="00461C88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between fertilizer (yes, no)</w:t>
                      </w:r>
                      <w:r w:rsidR="00A046BE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, </w:t>
                      </w:r>
                      <w:r w:rsidR="00A046BE" w:rsidRPr="00461C88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coexistence history (diff [different], same</w:t>
                      </w:r>
                      <w:r w:rsidR="00A046BE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), and planted diversity (2 vs 4). </w:t>
                      </w:r>
                    </w:p>
                    <w:p w14:paraId="7A5417F2" w14:textId="77777777" w:rsidR="00A046BE" w:rsidRPr="007E35B4" w:rsidRDefault="00A046BE" w:rsidP="00A046BE">
                      <w:pPr>
                        <w:tabs>
                          <w:tab w:val="left" w:pos="1843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</w:p>
                    <w:tbl>
                      <w:tblPr>
                        <w:tblW w:w="8936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  <w:gridCol w:w="986"/>
                        <w:gridCol w:w="986"/>
                        <w:gridCol w:w="986"/>
                        <w:gridCol w:w="986"/>
                        <w:gridCol w:w="1024"/>
                      </w:tblGrid>
                      <w:tr w:rsidR="005A1916" w:rsidRPr="005A1916" w14:paraId="7E1311C3" w14:textId="77777777" w:rsidTr="00587ED6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D1332E6" w14:textId="77777777" w:rsidR="005A1916" w:rsidRPr="005751D2" w:rsidRDefault="005A1916" w:rsidP="005A191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Selection effects 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4948117" w14:textId="77777777" w:rsidR="005A1916" w:rsidRPr="005751D2" w:rsidRDefault="005A1916" w:rsidP="005A191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estimate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29199D" w14:textId="77777777" w:rsidR="005A1916" w:rsidRPr="005751D2" w:rsidRDefault="005A1916" w:rsidP="005A191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C84FBC" w14:textId="77777777" w:rsidR="005A1916" w:rsidRPr="005751D2" w:rsidRDefault="005A1916" w:rsidP="005A191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df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A7C5E0" w14:textId="77777777" w:rsidR="005A1916" w:rsidRPr="005751D2" w:rsidRDefault="005A1916" w:rsidP="005A191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t.ratio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5EEF67" w14:textId="77777777" w:rsidR="005A1916" w:rsidRPr="005751D2" w:rsidRDefault="005A1916" w:rsidP="005A191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p.value</w:t>
                            </w:r>
                          </w:p>
                        </w:tc>
                      </w:tr>
                      <w:tr w:rsidR="00587ED6" w:rsidRPr="005A1916" w14:paraId="550C71CE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C9D73C1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no diff diversity2 - yes diff diversity2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F6E8E26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1.061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503C3E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23FADA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5B5F5B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6365D796" w14:textId="66C5B318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87ED6" w:rsidRPr="005A1916" w14:paraId="1ED8B4B7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976BD48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no diff diversity2 - no same diversity2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B485E01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0.754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4B26F3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222944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179.3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96129C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0554BCB9" w14:textId="49749C8D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87ED6" w:rsidRPr="005A1916" w14:paraId="088C21CE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A998A19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no diff diversity2 - yes same diversity2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F53D512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-1.453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E21F445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6.07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A4E816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33.3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C6878ED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-0.239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1EF3C2FD" w14:textId="19A6983B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87ED6" w:rsidRPr="005A1916" w14:paraId="0B2CB817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F990AA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no diff diversity2 - no diff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B2F7F68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83794B9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5142D0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50.8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7D1BF4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71A612D0" w14:textId="272ABC18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A1916" w:rsidRPr="005A1916" w14:paraId="63C20368" w14:textId="77777777" w:rsidTr="00587ED6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9F0E04" w14:textId="77777777" w:rsidR="005A1916" w:rsidRPr="005751D2" w:rsidRDefault="005A1916" w:rsidP="005A191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no diff diversity2 - yes diff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E98A1D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32.189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64727F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8.26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B894490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41.7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17F44C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3.899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03D2FD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0.0076</w:t>
                            </w:r>
                          </w:p>
                        </w:tc>
                      </w:tr>
                      <w:tr w:rsidR="00587ED6" w:rsidRPr="005A1916" w14:paraId="09856111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09A245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no diff diversity2 - no same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A303B5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D2445E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10.01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A95AFAE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99.2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815E7B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0.408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3D127E55" w14:textId="2D7EA216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C022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87ED6" w:rsidRPr="005A1916" w14:paraId="20C28A41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CE98903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no diff diversity2 - yes same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63A2F01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-1.131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129F6F5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F3D452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82.2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2513EC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-0.112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237A2AA4" w14:textId="6E1CF6C3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C022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87ED6" w:rsidRPr="005A1916" w14:paraId="082B8C54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3EADB0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yes diff diversity2 - no same diversity2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99A1D1F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-0.307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5BDC1E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184B09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34.8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034D78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-0.051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7BBFCD15" w14:textId="68338FB2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C022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87ED6" w:rsidRPr="005A1916" w14:paraId="16E817E0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B322FF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yes diff diversity2 - yes same diversity2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852581E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-2.514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0B5BAD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C8E174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179.5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7DDE4F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-0.439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68C634E5" w14:textId="1D1C9F6B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C022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87ED6" w:rsidRPr="005A1916" w14:paraId="3CD695FD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0E8A851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yes diff diversity2 - no diff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8E1141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38BEAE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F811C5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41.4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CE9660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5F6B9240" w14:textId="6E1C9A18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C022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A1916" w:rsidRPr="005A1916" w14:paraId="0502BE90" w14:textId="77777777" w:rsidTr="00587ED6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F44E49A" w14:textId="77777777" w:rsidR="005A1916" w:rsidRPr="005751D2" w:rsidRDefault="005A1916" w:rsidP="005A191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yes diff diversity2 - yes diff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02ABAE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31.128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E8113D8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E312F1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5AA0B6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3.902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D43504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0.0066</w:t>
                            </w:r>
                          </w:p>
                        </w:tc>
                      </w:tr>
                      <w:tr w:rsidR="00587ED6" w:rsidRPr="005A1916" w14:paraId="6CAFA705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554133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yes diff diversity2 - no same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B325C8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DBD44D7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10.16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06EE7C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80.1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F7C09F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28A568BB" w14:textId="5A507CD5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254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87ED6" w:rsidRPr="005A1916" w14:paraId="2382497E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9A769E5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yes diff diversity2 - yes same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96526E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-2.192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FE51071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9.86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1B487A8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97.2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C5123E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-0.222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2459C90A" w14:textId="5CD1E9CB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254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87ED6" w:rsidRPr="005A1916" w14:paraId="032421DE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4A3DD7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no same diversity2 - yes same diversity2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333D7E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-2.207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CAE330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57A8F2A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50.6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9D31939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-0.319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727B66D0" w14:textId="7C02F898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254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87ED6" w:rsidRPr="005A1916" w14:paraId="7A1BF21C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C33EF22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no same diversity2 - no diff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F69A8A6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0.596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77A2BF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8.68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FAB6D4C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65.9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E8CFCBC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31C8A984" w14:textId="1907D5FC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254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A1916" w:rsidRPr="005A1916" w14:paraId="10BB7819" w14:textId="77777777" w:rsidTr="00587ED6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D240F1D" w14:textId="77777777" w:rsidR="005A1916" w:rsidRPr="005751D2" w:rsidRDefault="005A1916" w:rsidP="005A191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no same diversity2 - yes diff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B649797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31.434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183D58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8.86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5F6295F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54.1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F9DD12B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3.547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46E262E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0.0172</w:t>
                            </w:r>
                          </w:p>
                        </w:tc>
                      </w:tr>
                      <w:tr w:rsidR="00587ED6" w:rsidRPr="005A1916" w14:paraId="5DFEFE36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FB1234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no same diversity2 - no same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F6146D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3.326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F7A9B01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10.35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993414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109.2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96FBE61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0EE76449" w14:textId="5CA8D446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07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87ED6" w:rsidRPr="005A1916" w14:paraId="6AF75267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6B5894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no same diversity2 - yes same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31DC04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-1.885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D24C69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10.61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0CA3283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94.4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008150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-0.178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766DBCF7" w14:textId="53E47651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07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87ED6" w:rsidRPr="005A1916" w14:paraId="2C68AACA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21313B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yes same diversity2 - no diff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D6A68FE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2.803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4AB9D5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8.86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C7E70A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52.9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F7291F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4AF176D5" w14:textId="7E9BE90C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07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A1916" w:rsidRPr="005A1916" w14:paraId="7A13123B" w14:textId="77777777" w:rsidTr="00587ED6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66CBFF4" w14:textId="77777777" w:rsidR="005A1916" w:rsidRPr="005751D2" w:rsidRDefault="005A1916" w:rsidP="005A191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yes same diversity2 - yes diff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0CD2CC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33.641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7FFD02C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BE20FAF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63.4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809567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3.868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1F04852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0.006</w:t>
                            </w:r>
                          </w:p>
                        </w:tc>
                      </w:tr>
                      <w:tr w:rsidR="00587ED6" w:rsidRPr="005A1916" w14:paraId="6D7D24B2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AF543A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yes same diversity2 - no same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3F0A1E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5.533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73DA98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95CDD0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05812D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0.517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0D39624F" w14:textId="3E487994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D1D41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87ED6" w:rsidRPr="005A1916" w14:paraId="1B52DCD6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F5C31C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yes same diversity2 - yes same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4B1285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1229D8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10.43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DC1FC8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110.5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BC0D1B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194F894C" w14:textId="7D6D054B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D1D41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A1916" w:rsidRPr="005A1916" w14:paraId="2943C671" w14:textId="77777777" w:rsidTr="00587ED6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EEC85F" w14:textId="77777777" w:rsidR="005A1916" w:rsidRPr="005751D2" w:rsidRDefault="005A1916" w:rsidP="005A191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no diff diversity4 - yes diff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789BB0D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30.839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9D9DA0F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8.6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8F405A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96.5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A47A71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3.587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F9E7F0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0.0119</w:t>
                            </w:r>
                          </w:p>
                        </w:tc>
                      </w:tr>
                      <w:tr w:rsidR="00587ED6" w:rsidRPr="005A1916" w14:paraId="0787A74C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820B83E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no diff diversity4 - no same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48D82D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99EBEC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10.33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FC91B4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179.1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6E7F7B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541D6A66" w14:textId="5A7108FA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222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87ED6" w:rsidRPr="005A1916" w14:paraId="5F7C4C65" w14:textId="77777777" w:rsidTr="005751D2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A29B2B9" w14:textId="77777777" w:rsidR="00587ED6" w:rsidRPr="005751D2" w:rsidRDefault="00587ED6" w:rsidP="00587ED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no diff diversity4 - yes same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BA522D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-2.481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EF62A4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10.44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A7DC56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131.9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BC8FE9" w14:textId="77777777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-0.238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hideMark/>
                          </w:tcPr>
                          <w:p w14:paraId="2AE99EC2" w14:textId="3D724D0A" w:rsidR="00587ED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222A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&gt; 0.5 </w:t>
                            </w:r>
                          </w:p>
                        </w:tc>
                      </w:tr>
                      <w:tr w:rsidR="005A1916" w:rsidRPr="005A1916" w14:paraId="04339021" w14:textId="77777777" w:rsidTr="00587ED6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E8BA951" w14:textId="77777777" w:rsidR="005A1916" w:rsidRPr="005751D2" w:rsidRDefault="005A1916" w:rsidP="005A191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yes diff diversity4 - no same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EB4E1D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-28.108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205F29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10.48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EFA3AE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128.2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C670062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-2.683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8695F4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0.1373</w:t>
                            </w:r>
                          </w:p>
                        </w:tc>
                      </w:tr>
                      <w:tr w:rsidR="005A1916" w:rsidRPr="005A1916" w14:paraId="388174BB" w14:textId="77777777" w:rsidTr="00587ED6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2CF756" w14:textId="77777777" w:rsidR="005A1916" w:rsidRPr="005751D2" w:rsidRDefault="005A1916" w:rsidP="005A191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yes diff diversity4 - yes same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1984AB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-33.32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7037993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10.22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5BD3FF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172.9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E09E14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-3.26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1D20D5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0.0286</w:t>
                            </w:r>
                          </w:p>
                        </w:tc>
                      </w:tr>
                      <w:tr w:rsidR="005A1916" w:rsidRPr="005A1916" w14:paraId="6EE79283" w14:textId="77777777" w:rsidTr="00587ED6">
                        <w:trPr>
                          <w:trHeight w:val="335"/>
                        </w:trPr>
                        <w:tc>
                          <w:tcPr>
                            <w:tcW w:w="396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967EC3E" w14:textId="77777777" w:rsidR="005A1916" w:rsidRPr="005751D2" w:rsidRDefault="005A1916" w:rsidP="005A191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no same diversity4 - yes same diversity4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DEFD37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-5.211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A4CFAB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11.95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BF9ECD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149.9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3BFA7C" w14:textId="77777777" w:rsidR="005A1916" w:rsidRPr="005751D2" w:rsidRDefault="005A1916" w:rsidP="005A191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751D2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-0.436</w:t>
                            </w:r>
                          </w:p>
                        </w:tc>
                        <w:tc>
                          <w:tcPr>
                            <w:tcW w:w="1024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0542FD" w14:textId="650259E3" w:rsidR="005A1916" w:rsidRPr="005751D2" w:rsidRDefault="00587ED6" w:rsidP="00587ED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</w:tbl>
                    <w:p w14:paraId="4814754E" w14:textId="77777777" w:rsidR="00A046BE" w:rsidRPr="009C69AC" w:rsidRDefault="00A046BE" w:rsidP="00A046BE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E31C4A" w14:textId="14394BE1" w:rsidR="00A046BE" w:rsidRDefault="00A046BE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520A81D" w14:textId="17BEB354" w:rsidR="00A046BE" w:rsidRDefault="00A046BE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9F2515F" w14:textId="3B04714A" w:rsidR="00A046BE" w:rsidRDefault="00A046BE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47AF5C8" w14:textId="7FE5897F" w:rsidR="00A046BE" w:rsidRDefault="00A046BE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3D8D98E" w14:textId="7B17EBDD" w:rsidR="00A046BE" w:rsidRDefault="00A046BE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FC07CF6" w14:textId="055FB0D7" w:rsidR="00A046BE" w:rsidRDefault="00A046BE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28FB9B9" w14:textId="39F70E11" w:rsidR="00DA796F" w:rsidRDefault="00FB431A" w:rsidP="00DA796F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8E832CE" wp14:editId="65798FB8">
                <wp:simplePos x="0" y="0"/>
                <wp:positionH relativeFrom="margin">
                  <wp:posOffset>278130</wp:posOffset>
                </wp:positionH>
                <wp:positionV relativeFrom="paragraph">
                  <wp:posOffset>114935</wp:posOffset>
                </wp:positionV>
                <wp:extent cx="4641850" cy="336550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850" cy="336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5C3D60" w14:textId="79AB9AB1" w:rsidR="00DA796F" w:rsidRDefault="008C3450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1f</w:t>
                            </w:r>
                            <w:r w:rsidR="00DA796F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Type-I Analysis of Variance </w:t>
                            </w:r>
                            <w:r w:rsidR="00E373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F255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total crop yield per plot (square-root transformed) </w:t>
                            </w:r>
                          </w:p>
                          <w:p w14:paraId="72AB65F0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error probability. P-values in bold are signiﬁcant </w:t>
                            </w:r>
                            <w:bookmarkStart w:id="2" w:name="_Hlk67473311"/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. (P &lt; 0.1);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bookmarkEnd w:id="2"/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* (P &lt; 0.05), ** (P &lt; 0.01), *** (P &lt; 0.001).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n=276</w:t>
                            </w:r>
                          </w:p>
                          <w:p w14:paraId="34728EC4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741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</w:tblGrid>
                            <w:tr w:rsidR="00DA796F" w:rsidRPr="00EA6A39" w14:paraId="65055027" w14:textId="77777777" w:rsidTr="00C23BC3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9DBC24E" w14:textId="77777777" w:rsidR="00DA796F" w:rsidRPr="00222F2B" w:rsidRDefault="00DA796F" w:rsidP="00C23BC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BA00A7" w14:textId="77777777" w:rsidR="00DA796F" w:rsidRPr="00C4377E" w:rsidRDefault="00DA796F" w:rsidP="00C23BC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</w:t>
                                  </w: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umDF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B7EA18" w14:textId="77777777" w:rsidR="00DA796F" w:rsidRPr="00C4377E" w:rsidRDefault="00DA796F" w:rsidP="00C23BC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A9C9C6B" w14:textId="77777777" w:rsidR="00DA796F" w:rsidRPr="00C4377E" w:rsidRDefault="00DA796F" w:rsidP="00C23BC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299EE5" w14:textId="77777777" w:rsidR="00DA796F" w:rsidRPr="00C4377E" w:rsidRDefault="00DA796F" w:rsidP="00C23BC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C191DA" w14:textId="77777777" w:rsidR="00DA796F" w:rsidRPr="00C4377E" w:rsidRDefault="00DA796F" w:rsidP="00C23BC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A796F" w:rsidRPr="00EA6A39" w14:paraId="11EB9A3C" w14:textId="77777777" w:rsidTr="00C23BC3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E0E0F5" w14:textId="77777777" w:rsidR="00DA796F" w:rsidRPr="00DB1F43" w:rsidRDefault="00DA796F" w:rsidP="00C23BC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922C2FD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59F2F4A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7.682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6E5F962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18.5184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F9CF3BA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0.002862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3EF938" w14:textId="77777777" w:rsidR="00DA796F" w:rsidRPr="00DB1F43" w:rsidRDefault="00DA796F" w:rsidP="00C34A3E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**</w:t>
                                  </w:r>
                                </w:p>
                              </w:tc>
                            </w:tr>
                            <w:tr w:rsidR="00DA796F" w:rsidRPr="00EA6A39" w14:paraId="663A45A6" w14:textId="77777777" w:rsidTr="00C23BC3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688AED0" w14:textId="77777777" w:rsidR="00DA796F" w:rsidRPr="00DB1F43" w:rsidRDefault="00DA796F" w:rsidP="009A485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4A73230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D3D1FFF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241.392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D015B31" w14:textId="263F50D4" w:rsidR="00DA796F" w:rsidRPr="00DB1F43" w:rsidRDefault="001F0A5C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81453D3" w14:textId="660C960D" w:rsidR="00DA796F" w:rsidRPr="00DB1F43" w:rsidRDefault="009A485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EE08424" w14:textId="77777777" w:rsidR="00DA796F" w:rsidRPr="00DB1F43" w:rsidRDefault="00DA796F" w:rsidP="009A485F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A796F" w:rsidRPr="00EA6A39" w14:paraId="19F38AAD" w14:textId="77777777" w:rsidTr="00C23BC3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48ED2B6" w14:textId="77777777" w:rsidR="00DA796F" w:rsidRPr="00DB1F43" w:rsidRDefault="00DA796F" w:rsidP="00C23BC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Mono vs. mixtures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6366F0D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14F24E3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19.973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46BFCD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3.5836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939032D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0.072934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3BA346" w14:textId="77777777" w:rsidR="00DA796F" w:rsidRPr="00DB1F43" w:rsidRDefault="00DA796F" w:rsidP="00C34A3E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A796F" w:rsidRPr="00EA6A39" w14:paraId="2EAB0185" w14:textId="77777777" w:rsidTr="00C23BC3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1BC4F2" w14:textId="77777777" w:rsidR="00DA796F" w:rsidRPr="00DB1F43" w:rsidRDefault="00DA796F" w:rsidP="00C23BC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5F574C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FA4E136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19.956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360D651" w14:textId="0BE5640A" w:rsidR="00DA796F" w:rsidRPr="00DB1F43" w:rsidRDefault="001F0A5C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50ACB73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0.481957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A2BD583" w14:textId="77777777" w:rsidR="00DA796F" w:rsidRPr="00DB1F43" w:rsidRDefault="00DA796F" w:rsidP="00C34A3E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A796F" w:rsidRPr="00EA6A39" w14:paraId="51DC4B75" w14:textId="77777777" w:rsidTr="00C23BC3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166199D" w14:textId="77777777" w:rsidR="00DA796F" w:rsidRPr="00DB1F43" w:rsidRDefault="00DA796F" w:rsidP="009A485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F1951E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2F28E1D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241.338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E42F63B" w14:textId="7A3B9C03" w:rsidR="00DA796F" w:rsidRPr="00DB1F43" w:rsidRDefault="001F0A5C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9ED0D79" w14:textId="5BDD0AC3" w:rsidR="00DA796F" w:rsidRPr="00DB1F43" w:rsidRDefault="009A485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62AC535" w14:textId="77777777" w:rsidR="00DA796F" w:rsidRPr="00DB1F43" w:rsidRDefault="00DA796F" w:rsidP="009A485F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A796F" w:rsidRPr="00EA6A39" w14:paraId="5DD72E72" w14:textId="77777777" w:rsidTr="00C23BC3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B47B31B" w14:textId="77777777" w:rsidR="00DA796F" w:rsidRPr="005A3B13" w:rsidRDefault="00DA796F" w:rsidP="009A485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5A3B1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  <w:t>Fertilizer x mono vs. mix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8AEBFFD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083B0E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238.145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DCE6260" w14:textId="49F2B56E" w:rsidR="00DA796F" w:rsidRPr="00DB1F43" w:rsidRDefault="001F0A5C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1A0D1FE" w14:textId="7F270796" w:rsidR="00DA796F" w:rsidRPr="00DB1F43" w:rsidRDefault="009A485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1A4E44C" w14:textId="77777777" w:rsidR="00DA796F" w:rsidRPr="00DB1F43" w:rsidRDefault="00DA796F" w:rsidP="009A485F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A796F" w:rsidRPr="00EA6A39" w14:paraId="7E530DDA" w14:textId="77777777" w:rsidTr="00C23BC3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31DA88D" w14:textId="77777777" w:rsidR="00DA796F" w:rsidRPr="00DB1F43" w:rsidRDefault="00DA796F" w:rsidP="009A485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D7FA98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FB57D19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237.548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08D06CC" w14:textId="175B0267" w:rsidR="00DA796F" w:rsidRPr="00DB1F43" w:rsidRDefault="001F0A5C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D4A6400" w14:textId="1977D51B" w:rsidR="00DA796F" w:rsidRPr="00DB1F43" w:rsidRDefault="009A485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9EB2E10" w14:textId="77777777" w:rsidR="00DA796F" w:rsidRPr="00DB1F43" w:rsidRDefault="00DA796F" w:rsidP="009A485F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A796F" w:rsidRPr="00DB1F43" w14:paraId="603A4E3F" w14:textId="77777777" w:rsidTr="00C23BC3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3474F91" w14:textId="77777777" w:rsidR="00DA796F" w:rsidRPr="00DB1F43" w:rsidRDefault="00DA796F" w:rsidP="009A485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1C452C0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3A7913B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237.451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E7B331E" w14:textId="25371C51" w:rsidR="00DA796F" w:rsidRPr="00DB1F43" w:rsidRDefault="001F0A5C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764BF97" w14:textId="4E46090C" w:rsidR="00DA796F" w:rsidRPr="00DB1F43" w:rsidRDefault="009A485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F16FECF" w14:textId="77777777" w:rsidR="00DA796F" w:rsidRPr="00DB1F43" w:rsidRDefault="00DA796F" w:rsidP="009A485F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DA796F" w:rsidRPr="00EA6A39" w14:paraId="0DE87109" w14:textId="77777777" w:rsidTr="00C23BC3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7D8BB40" w14:textId="77777777" w:rsidR="00DA796F" w:rsidRPr="00DB1F43" w:rsidRDefault="00DA796F" w:rsidP="009A485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0946377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7B87E36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237.596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BCE9703" w14:textId="6FD5DEFC" w:rsidR="00DA796F" w:rsidRPr="00DB1F43" w:rsidRDefault="001F0A5C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F842D2C" w14:textId="7AD84A47" w:rsidR="00DA796F" w:rsidRPr="00DB1F43" w:rsidRDefault="009A485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C5DE28" w14:textId="77777777" w:rsidR="00DA796F" w:rsidRPr="00DB1F43" w:rsidRDefault="00DA796F" w:rsidP="009A485F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A796F" w:rsidRPr="00DB1F43" w14:paraId="729B9FE2" w14:textId="77777777" w:rsidTr="00C23BC3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9452B35" w14:textId="77777777" w:rsidR="00DA796F" w:rsidRPr="00DB1F43" w:rsidRDefault="00DA796F" w:rsidP="009A485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D9747ED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FAF275E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237.347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D85F393" w14:textId="56A672D0" w:rsidR="00DA796F" w:rsidRPr="00DB1F43" w:rsidRDefault="001F0A5C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6DE319C" w14:textId="4A8F7A7E" w:rsidR="00DA796F" w:rsidRPr="00DB1F43" w:rsidRDefault="009A485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521F408" w14:textId="77777777" w:rsidR="00DA796F" w:rsidRPr="00DB1F43" w:rsidRDefault="00DA796F" w:rsidP="009A485F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DA796F" w:rsidRPr="00DB1F43" w14:paraId="00A64F2D" w14:textId="77777777" w:rsidTr="00C23BC3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7519E28" w14:textId="77777777" w:rsidR="00DA796F" w:rsidRPr="00DB1F43" w:rsidRDefault="00DA796F" w:rsidP="00C23BC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d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iversity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12D4483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0AA4994" w14:textId="77777777" w:rsidR="00DA796F" w:rsidRPr="00DB1F43" w:rsidRDefault="00DA796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237.487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FD5937F" w14:textId="7D5B00F2" w:rsidR="00DA796F" w:rsidRPr="00DB1F43" w:rsidRDefault="001F0A5C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F885C28" w14:textId="27404791" w:rsidR="00DA796F" w:rsidRPr="00DB1F43" w:rsidRDefault="009A485F" w:rsidP="005751D2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D444F63" w14:textId="77777777" w:rsidR="00DA796F" w:rsidRPr="00DB1F43" w:rsidRDefault="00DA796F" w:rsidP="00C34A3E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382C65" w14:textId="77777777" w:rsidR="00DA796F" w:rsidRPr="009C69AC" w:rsidRDefault="00DA796F" w:rsidP="009A485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0BD744" w14:textId="77777777" w:rsidR="00DA796F" w:rsidRPr="009C69AC" w:rsidRDefault="00DA796F" w:rsidP="00DA796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32CE" id="Text Box 2" o:spid="_x0000_s1031" type="#_x0000_t202" style="position:absolute;margin-left:21.9pt;margin-top:9.05pt;width:365.5pt;height:26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" filled="f" stroked="f" strokeweight=".5pt">
                <v:textbox>
                  <w:txbxContent>
                    <w:p w14:paraId="495C3D60" w14:textId="79AB9AB1" w:rsidR="00DA796F" w:rsidRDefault="008C3450" w:rsidP="00DA796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1f</w:t>
                      </w:r>
                      <w:r w:rsidR="00DA796F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DA796F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Type-I Analysis of Variance </w:t>
                      </w:r>
                      <w:r w:rsidR="00E37370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F255AD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of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total crop yield per plot (square-root transformed) </w:t>
                      </w:r>
                    </w:p>
                    <w:p w14:paraId="72AB65F0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error probability. P-values in bold are signiﬁcant </w:t>
                      </w:r>
                      <w:bookmarkStart w:id="3" w:name="_Hlk67473311"/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1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. (P &lt; 0.1);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bookmarkEnd w:id="3"/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* (P &lt; 0.05), ** (P &lt; 0.01), *** (P &lt; 0.001).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n=276</w:t>
                      </w:r>
                    </w:p>
                    <w:p w14:paraId="34728EC4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741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960"/>
                        <w:gridCol w:w="960"/>
                        <w:gridCol w:w="960"/>
                        <w:gridCol w:w="960"/>
                        <w:gridCol w:w="960"/>
                      </w:tblGrid>
                      <w:tr w:rsidR="00DA796F" w:rsidRPr="00EA6A39" w14:paraId="65055027" w14:textId="77777777" w:rsidTr="00C23BC3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9DBC24E" w14:textId="77777777" w:rsidR="00DA796F" w:rsidRPr="00222F2B" w:rsidRDefault="00DA796F" w:rsidP="00C23BC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EBA00A7" w14:textId="77777777" w:rsidR="00DA796F" w:rsidRPr="00C4377E" w:rsidRDefault="00DA796F" w:rsidP="00C23BC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</w:t>
                            </w: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umDF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B7EA18" w14:textId="77777777" w:rsidR="00DA796F" w:rsidRPr="00C4377E" w:rsidRDefault="00DA796F" w:rsidP="00C23BC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A9C9C6B" w14:textId="77777777" w:rsidR="00DA796F" w:rsidRPr="00C4377E" w:rsidRDefault="00DA796F" w:rsidP="00C23BC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299EE5" w14:textId="77777777" w:rsidR="00DA796F" w:rsidRPr="00C4377E" w:rsidRDefault="00DA796F" w:rsidP="00C23BC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C191DA" w14:textId="77777777" w:rsidR="00DA796F" w:rsidRPr="00C4377E" w:rsidRDefault="00DA796F" w:rsidP="00C23BC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DA796F" w:rsidRPr="00EA6A39" w14:paraId="11EB9A3C" w14:textId="77777777" w:rsidTr="00C23BC3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E0E0F5" w14:textId="77777777" w:rsidR="00DA796F" w:rsidRPr="00DB1F43" w:rsidRDefault="00DA796F" w:rsidP="00C23B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922C2FD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59F2F4A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7.682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6E5F962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18.5184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F9CF3BA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0.002862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33EF938" w14:textId="77777777" w:rsidR="00DA796F" w:rsidRPr="00DB1F43" w:rsidRDefault="00DA796F" w:rsidP="00C34A3E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**</w:t>
                            </w:r>
                          </w:p>
                        </w:tc>
                      </w:tr>
                      <w:tr w:rsidR="00DA796F" w:rsidRPr="00EA6A39" w14:paraId="663A45A6" w14:textId="77777777" w:rsidTr="00C23BC3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688AED0" w14:textId="77777777" w:rsidR="00DA796F" w:rsidRPr="00DB1F43" w:rsidRDefault="00DA796F" w:rsidP="009A48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4A73230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D3D1FFF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241.392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D015B31" w14:textId="263F50D4" w:rsidR="00DA796F" w:rsidRPr="00DB1F43" w:rsidRDefault="001F0A5C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81453D3" w14:textId="660C960D" w:rsidR="00DA796F" w:rsidRPr="00DB1F43" w:rsidRDefault="009A485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EE08424" w14:textId="77777777" w:rsidR="00DA796F" w:rsidRPr="00DB1F43" w:rsidRDefault="00DA796F" w:rsidP="009A485F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A796F" w:rsidRPr="00EA6A39" w14:paraId="19F38AAD" w14:textId="77777777" w:rsidTr="00C23BC3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48ED2B6" w14:textId="77777777" w:rsidR="00DA796F" w:rsidRPr="00DB1F43" w:rsidRDefault="00DA796F" w:rsidP="00C23B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Mono vs. mixtures 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6366F0D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14F24E3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19.973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446BFCD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3.5836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939032D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0.072934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3BA346" w14:textId="77777777" w:rsidR="00DA796F" w:rsidRPr="00DB1F43" w:rsidRDefault="00DA796F" w:rsidP="00C34A3E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DA796F" w:rsidRPr="00EA6A39" w14:paraId="2EAB0185" w14:textId="77777777" w:rsidTr="00C23BC3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1BC4F2" w14:textId="77777777" w:rsidR="00DA796F" w:rsidRPr="00DB1F43" w:rsidRDefault="00DA796F" w:rsidP="00C23B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5F574C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FA4E136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19.956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360D651" w14:textId="0BE5640A" w:rsidR="00DA796F" w:rsidRPr="00DB1F43" w:rsidRDefault="001F0A5C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50ACB73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0.481957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A2BD583" w14:textId="77777777" w:rsidR="00DA796F" w:rsidRPr="00DB1F43" w:rsidRDefault="00DA796F" w:rsidP="00C34A3E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A796F" w:rsidRPr="00EA6A39" w14:paraId="51DC4B75" w14:textId="77777777" w:rsidTr="00C23BC3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166199D" w14:textId="77777777" w:rsidR="00DA796F" w:rsidRPr="00DB1F43" w:rsidRDefault="00DA796F" w:rsidP="009A48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F1951E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2F28E1D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241.338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E42F63B" w14:textId="7A3B9C03" w:rsidR="00DA796F" w:rsidRPr="00DB1F43" w:rsidRDefault="001F0A5C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9ED0D79" w14:textId="5BDD0AC3" w:rsidR="00DA796F" w:rsidRPr="00DB1F43" w:rsidRDefault="009A485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2AC535" w14:textId="77777777" w:rsidR="00DA796F" w:rsidRPr="00DB1F43" w:rsidRDefault="00DA796F" w:rsidP="009A485F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A796F" w:rsidRPr="00EA6A39" w14:paraId="5DD72E72" w14:textId="77777777" w:rsidTr="00C23BC3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B47B31B" w14:textId="77777777" w:rsidR="00DA796F" w:rsidRPr="005A3B13" w:rsidRDefault="00DA796F" w:rsidP="009A48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3B1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Fertilizer x mono vs. mix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8AEBFFD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083B0E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238.145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DCE6260" w14:textId="49F2B56E" w:rsidR="00DA796F" w:rsidRPr="00DB1F43" w:rsidRDefault="001F0A5C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1A0D1FE" w14:textId="7F270796" w:rsidR="00DA796F" w:rsidRPr="00DB1F43" w:rsidRDefault="009A485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1A4E44C" w14:textId="77777777" w:rsidR="00DA796F" w:rsidRPr="00DB1F43" w:rsidRDefault="00DA796F" w:rsidP="009A485F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A796F" w:rsidRPr="00EA6A39" w14:paraId="7E530DDA" w14:textId="77777777" w:rsidTr="00C23BC3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31DA88D" w14:textId="77777777" w:rsidR="00DA796F" w:rsidRPr="00DB1F43" w:rsidRDefault="00DA796F" w:rsidP="009A48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D7FA98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FB57D19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237.548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8D06CC" w14:textId="175B0267" w:rsidR="00DA796F" w:rsidRPr="00DB1F43" w:rsidRDefault="001F0A5C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D4A6400" w14:textId="1977D51B" w:rsidR="00DA796F" w:rsidRPr="00DB1F43" w:rsidRDefault="009A485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9EB2E10" w14:textId="77777777" w:rsidR="00DA796F" w:rsidRPr="00DB1F43" w:rsidRDefault="00DA796F" w:rsidP="009A485F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A796F" w:rsidRPr="00DB1F43" w14:paraId="603A4E3F" w14:textId="77777777" w:rsidTr="00C23BC3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3474F91" w14:textId="77777777" w:rsidR="00DA796F" w:rsidRPr="00DB1F43" w:rsidRDefault="00DA796F" w:rsidP="009A48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1C452C0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3A7913B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237.451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E7B331E" w14:textId="25371C51" w:rsidR="00DA796F" w:rsidRPr="00DB1F43" w:rsidRDefault="001F0A5C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764BF97" w14:textId="4E46090C" w:rsidR="00DA796F" w:rsidRPr="00DB1F43" w:rsidRDefault="009A485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F16FECF" w14:textId="77777777" w:rsidR="00DA796F" w:rsidRPr="00DB1F43" w:rsidRDefault="00DA796F" w:rsidP="009A485F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DA796F" w:rsidRPr="00EA6A39" w14:paraId="0DE87109" w14:textId="77777777" w:rsidTr="00C23BC3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7D8BB40" w14:textId="77777777" w:rsidR="00DA796F" w:rsidRPr="00DB1F43" w:rsidRDefault="00DA796F" w:rsidP="009A48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0946377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7B87E36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237.596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BCE9703" w14:textId="6FD5DEFC" w:rsidR="00DA796F" w:rsidRPr="00DB1F43" w:rsidRDefault="001F0A5C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F842D2C" w14:textId="7AD84A47" w:rsidR="00DA796F" w:rsidRPr="00DB1F43" w:rsidRDefault="009A485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CC5DE28" w14:textId="77777777" w:rsidR="00DA796F" w:rsidRPr="00DB1F43" w:rsidRDefault="00DA796F" w:rsidP="009A485F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A796F" w:rsidRPr="00DB1F43" w14:paraId="729B9FE2" w14:textId="77777777" w:rsidTr="00C23BC3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9452B35" w14:textId="77777777" w:rsidR="00DA796F" w:rsidRPr="00DB1F43" w:rsidRDefault="00DA796F" w:rsidP="009A48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D9747ED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AF275E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237.347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D85F393" w14:textId="56A672D0" w:rsidR="00DA796F" w:rsidRPr="00DB1F43" w:rsidRDefault="001F0A5C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DE319C" w14:textId="4A8F7A7E" w:rsidR="00DA796F" w:rsidRPr="00DB1F43" w:rsidRDefault="009A485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521F408" w14:textId="77777777" w:rsidR="00DA796F" w:rsidRPr="00DB1F43" w:rsidRDefault="00DA796F" w:rsidP="009A485F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DA796F" w:rsidRPr="00DB1F43" w14:paraId="00A64F2D" w14:textId="77777777" w:rsidTr="00C23BC3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7519E28" w14:textId="77777777" w:rsidR="00DA796F" w:rsidRPr="00DB1F43" w:rsidRDefault="00DA796F" w:rsidP="00C23B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d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iversity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12D4483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0AA4994" w14:textId="77777777" w:rsidR="00DA796F" w:rsidRPr="00DB1F43" w:rsidRDefault="00DA796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237.487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FD5937F" w14:textId="7D5B00F2" w:rsidR="00DA796F" w:rsidRPr="00DB1F43" w:rsidRDefault="001F0A5C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F885C28" w14:textId="27404791" w:rsidR="00DA796F" w:rsidRPr="00DB1F43" w:rsidRDefault="009A485F" w:rsidP="005751D2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D444F63" w14:textId="77777777" w:rsidR="00DA796F" w:rsidRPr="00DB1F43" w:rsidRDefault="00DA796F" w:rsidP="00C34A3E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07382C65" w14:textId="77777777" w:rsidR="00DA796F" w:rsidRPr="009C69AC" w:rsidRDefault="00DA796F" w:rsidP="009A485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110BD744" w14:textId="77777777" w:rsidR="00DA796F" w:rsidRPr="009C69AC" w:rsidRDefault="00DA796F" w:rsidP="00DA796F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D4C679" w14:textId="45474F36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3CEE8C0" w14:textId="6E2973CF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3C3CA98" w14:textId="1A4AEAC3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93FEF93" w14:textId="642480BE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4D6C9BF" w14:textId="3AB0F6A5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F067B3A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6B24DEB" w14:textId="62C82830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163EEC9" w14:textId="660E6CB3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3D0B217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  <w:sectPr w:rsidR="00DA796F" w:rsidSect="005871A7">
          <w:pgSz w:w="11906" w:h="16838"/>
          <w:pgMar w:top="1417" w:right="1417" w:bottom="1134" w:left="1417" w:header="708" w:footer="708" w:gutter="0"/>
          <w:lnNumType w:countBy="1" w:restart="continuous"/>
          <w:cols w:space="708"/>
          <w:docGrid w:linePitch="360"/>
        </w:sectPr>
      </w:pPr>
    </w:p>
    <w:p w14:paraId="384D0555" w14:textId="124EA574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50B6247" w14:textId="77777777" w:rsidR="00DA796F" w:rsidRDefault="00DA796F" w:rsidP="00D76E8A">
      <w:pPr>
        <w:rPr>
          <w:rFonts w:ascii="Times New Roman" w:hAnsi="Times New Roman" w:cs="Times New Roman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7A95A48" wp14:editId="6B95F275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7010400" cy="348234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48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A0F1B" w14:textId="728ED879" w:rsidR="00DA796F" w:rsidRDefault="008C3450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1g</w:t>
                            </w:r>
                            <w:r w:rsidR="00DA796F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Type-I Analysis of Variance </w:t>
                            </w:r>
                            <w:r w:rsidR="00E373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F255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mean and coefficient of variation of height, per species per plot (species level) 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in year 3 (2020)</w:t>
                            </w:r>
                          </w:p>
                          <w:p w14:paraId="7EA269F4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error probability. P-values in bold are signiﬁcant 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05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 * (P &lt; 0.05), ** (P &lt; 0.01), *** (P &lt; 0.001)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n=1726</w:t>
                            </w:r>
                          </w:p>
                          <w:p w14:paraId="37C7AC41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1020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792"/>
                              <w:gridCol w:w="993"/>
                              <w:gridCol w:w="850"/>
                              <w:gridCol w:w="1418"/>
                              <w:gridCol w:w="992"/>
                              <w:gridCol w:w="992"/>
                              <w:gridCol w:w="851"/>
                              <w:gridCol w:w="708"/>
                            </w:tblGrid>
                            <w:tr w:rsidR="00DA796F" w:rsidRPr="00EA6A39" w14:paraId="728BC99D" w14:textId="77777777" w:rsidTr="00747FA9">
                              <w:trPr>
                                <w:gridAfter w:val="1"/>
                                <w:wAfter w:w="708" w:type="dxa"/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22801C6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3D8B955" w14:textId="77777777" w:rsidR="00DA796F" w:rsidRPr="0040660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4AD8C2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E6A6405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Coefficient of variation</w:t>
                                  </w:r>
                                </w:p>
                              </w:tc>
                            </w:tr>
                            <w:tr w:rsidR="00DA796F" w:rsidRPr="00EA6A39" w14:paraId="42F57663" w14:textId="77777777" w:rsidTr="00747FA9">
                              <w:trPr>
                                <w:gridAfter w:val="1"/>
                                <w:wAfter w:w="708" w:type="dxa"/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7C275E8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A323871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</w:t>
                                  </w: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umDF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3AC4E4B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448E3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103D9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B1724B2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1E7708B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6D560F6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</w:tr>
                            <w:tr w:rsidR="00DA796F" w:rsidRPr="00EA6A39" w14:paraId="126B8091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DCB9692" w14:textId="77777777" w:rsidR="00DA796F" w:rsidRPr="00DB1F43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65C3A60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B385ED2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9A9859" w14:textId="68063EB2" w:rsidR="00DA796F" w:rsidRPr="00337834" w:rsidRDefault="001F0A5C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1D36421" w14:textId="52A01545" w:rsidR="00DA796F" w:rsidRPr="00337834" w:rsidRDefault="0007302B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5B4F8A3" w14:textId="77777777" w:rsidR="00DA796F" w:rsidRPr="00152480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7.04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AB37D53" w14:textId="77777777" w:rsidR="00DA796F" w:rsidRPr="00152480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16.8065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2DBB997" w14:textId="77777777" w:rsidR="00DA796F" w:rsidRPr="00016158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4.51E-03 **</w:t>
                                  </w:r>
                                </w:p>
                              </w:tc>
                            </w:tr>
                            <w:tr w:rsidR="00DA796F" w:rsidRPr="00EA6A39" w14:paraId="761D678E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13002AF" w14:textId="77777777" w:rsidR="00DA796F" w:rsidRPr="00DB1F43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9E3BC67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0BFAA89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169.16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FE31EC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4.2929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9CDF0A5" w14:textId="77777777" w:rsidR="00DA796F" w:rsidRPr="00016158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0.039789 *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C95AF7A" w14:textId="77777777" w:rsidR="00DA796F" w:rsidRPr="00152480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197.26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579A461" w14:textId="625CD367" w:rsidR="00DA796F" w:rsidRPr="00152480" w:rsidRDefault="001F0A5C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6A3D48A" w14:textId="1E27005E" w:rsidR="00DA796F" w:rsidRPr="00152480" w:rsidRDefault="0007302B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3339A248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11A9FFB" w14:textId="77777777" w:rsidR="00DA796F" w:rsidRPr="00DB1F43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Mono vs. mixtures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5784184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1763CEC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23.57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00BE6A7" w14:textId="5945E9D8" w:rsidR="00DA796F" w:rsidRPr="00337834" w:rsidRDefault="001F0A5C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39C61FF" w14:textId="6A28D92F" w:rsidR="00DA796F" w:rsidRPr="00337834" w:rsidRDefault="0007302B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1684400" w14:textId="77777777" w:rsidR="00DA796F" w:rsidRPr="00152480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45.01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8057365" w14:textId="3C20D87C" w:rsidR="00DA796F" w:rsidRPr="00152480" w:rsidRDefault="001F0A5C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28906E" w14:textId="531DE2EA" w:rsidR="00DA796F" w:rsidRPr="00152480" w:rsidRDefault="0007302B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74EA776D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5136139" w14:textId="77777777" w:rsidR="00DA796F" w:rsidRPr="00DB1F43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385A2F9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8C9E714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10.68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4B29BB8" w14:textId="3C970AFE" w:rsidR="00DA796F" w:rsidRPr="00337834" w:rsidRDefault="001F0A5C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30CB731" w14:textId="098D7FE7" w:rsidR="00DA796F" w:rsidRPr="00337834" w:rsidRDefault="0007302B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9DC8201" w14:textId="77777777" w:rsidR="00DA796F" w:rsidRPr="00152480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45.48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B744AD6" w14:textId="14707B4A" w:rsidR="00DA796F" w:rsidRPr="00152480" w:rsidRDefault="001F0A5C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767D1DA" w14:textId="3A368C77" w:rsidR="00DA796F" w:rsidRPr="00152480" w:rsidRDefault="0007302B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117426DA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1F48BA1" w14:textId="77777777" w:rsidR="00DA796F" w:rsidRPr="00DB1F43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D9D8337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EBFCC1E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168.93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F066D8B" w14:textId="59B78F1D" w:rsidR="00DA796F" w:rsidRPr="00337834" w:rsidRDefault="001F0A5C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A554BF" w14:textId="71FA3C39" w:rsidR="00DA796F" w:rsidRPr="00337834" w:rsidRDefault="0007302B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5B108C5" w14:textId="77777777" w:rsidR="00DA796F" w:rsidRPr="00152480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197.18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3AA17E6" w14:textId="77777777" w:rsidR="00DA796F" w:rsidRPr="00152480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5.8068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F63C472" w14:textId="77777777" w:rsidR="00DA796F" w:rsidRPr="00016158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0.016883 *</w:t>
                                  </w:r>
                                </w:p>
                              </w:tc>
                            </w:tr>
                            <w:tr w:rsidR="00DA796F" w:rsidRPr="00EA6A39" w14:paraId="5621DA61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0034014" w14:textId="77777777" w:rsidR="00DA796F" w:rsidRPr="005A3B1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5A3B1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  <w:t>Fertilizer x mono vs. 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7BE12AA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DEBD9B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416.7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91C9F79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9.2129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A1EDFB0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0.002554 **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D785128" w14:textId="77777777" w:rsidR="00DA796F" w:rsidRPr="00152480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487.47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BCE4CCA" w14:textId="77777777" w:rsidR="00DA796F" w:rsidRPr="00152480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5.0102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64B287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0.025648 *</w:t>
                                  </w:r>
                                </w:p>
                              </w:tc>
                            </w:tr>
                            <w:tr w:rsidR="00DA796F" w:rsidRPr="00EA6A39" w14:paraId="04222769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BC3A675" w14:textId="77777777" w:rsidR="00DA796F" w:rsidRPr="00DB1F43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D5D3EF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530545C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118.78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A2133C7" w14:textId="27E55E1B" w:rsidR="00DA796F" w:rsidRPr="00337834" w:rsidRDefault="001F0A5C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6CC116A" w14:textId="2557EDFA" w:rsidR="00DA796F" w:rsidRPr="00337834" w:rsidRDefault="0007302B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DC4EB38" w14:textId="77777777" w:rsidR="00DA796F" w:rsidRPr="00152480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127.23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680A9C6" w14:textId="39516431" w:rsidR="00DA796F" w:rsidRPr="00152480" w:rsidRDefault="001F0A5C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0FDD005" w14:textId="027D7383" w:rsidR="00DA796F" w:rsidRPr="00152480" w:rsidRDefault="0007302B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DB1F43" w14:paraId="3EA22CAF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D4EA796" w14:textId="77777777" w:rsidR="00DA796F" w:rsidRPr="00DB1F43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D7FE110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DE9E5CC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418.29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121ABC9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1.435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C80E6B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0.231632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CDDF4E3" w14:textId="77777777" w:rsidR="00DA796F" w:rsidRPr="00152480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483.31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A089663" w14:textId="21C5158D" w:rsidR="00DA796F" w:rsidRPr="00152480" w:rsidRDefault="001F0A5C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67E196C" w14:textId="20D8751B" w:rsidR="00DA796F" w:rsidRPr="00152480" w:rsidRDefault="0007302B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5C8252F0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E99175A" w14:textId="77777777" w:rsidR="00DA796F" w:rsidRPr="00DB1F43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221D97A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7A0C182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119.33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D2C8E2B" w14:textId="2B113DBD" w:rsidR="00DA796F" w:rsidRPr="00337834" w:rsidRDefault="001F0A5C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156CE5A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0.418149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A373E85" w14:textId="77777777" w:rsidR="00DA796F" w:rsidRPr="00152480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128.24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4663668" w14:textId="4F7A4696" w:rsidR="00DA796F" w:rsidRPr="00152480" w:rsidRDefault="001F0A5C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041EF33" w14:textId="20F2DAE9" w:rsidR="00DA796F" w:rsidRPr="00152480" w:rsidRDefault="0007302B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DB1F43" w14:paraId="1EA1A58F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B4B21C" w14:textId="77777777" w:rsidR="00DA796F" w:rsidRPr="00DB1F43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5218562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06D6B2" w14:textId="77777777" w:rsidR="00DA796F" w:rsidRPr="00337834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417.97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673930" w14:textId="1FC4DE22" w:rsidR="00DA796F" w:rsidRPr="00337834" w:rsidRDefault="001F0A5C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209CE10" w14:textId="5E8A8EC0" w:rsidR="00DA796F" w:rsidRPr="00337834" w:rsidRDefault="0007302B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D331DAB" w14:textId="77777777" w:rsidR="00DA796F" w:rsidRPr="00152480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483.3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D060B81" w14:textId="049331C6" w:rsidR="00DA796F" w:rsidRPr="00152480" w:rsidRDefault="001F0A5C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BF41A4C" w14:textId="77777777" w:rsidR="00DA796F" w:rsidRPr="00152480" w:rsidRDefault="00DA796F" w:rsidP="0007302B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0.445694</w:t>
                                  </w:r>
                                </w:p>
                              </w:tc>
                            </w:tr>
                            <w:tr w:rsidR="00DA796F" w:rsidRPr="00DB1F43" w14:paraId="6118D913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A593185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d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ACD9B9A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CD72616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119.15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4DCC3E1" w14:textId="1DE91A20" w:rsidR="00DA796F" w:rsidRPr="00337834" w:rsidRDefault="001F0A5C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45356D3" w14:textId="129C0303" w:rsidR="00DA796F" w:rsidRPr="00337834" w:rsidRDefault="0007302B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C368616" w14:textId="77777777" w:rsidR="00DA796F" w:rsidRPr="00152480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15248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128.25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2C2E4FE" w14:textId="062C4536" w:rsidR="00DA796F" w:rsidRPr="00152480" w:rsidRDefault="001F0A5C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9D7A66F" w14:textId="6B67E827" w:rsidR="00DA796F" w:rsidRPr="00152480" w:rsidRDefault="0007302B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</w:tbl>
                          <w:p w14:paraId="114C8559" w14:textId="77777777" w:rsidR="00DA796F" w:rsidRPr="009C69AC" w:rsidRDefault="00DA796F" w:rsidP="0007302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3FA459D6" w14:textId="77777777" w:rsidR="00DA796F" w:rsidRPr="009C69AC" w:rsidRDefault="00DA796F" w:rsidP="00DA796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95A48" id="Text Box 4" o:spid="_x0000_s1032" type="#_x0000_t202" style="position:absolute;margin-left:0;margin-top:13.8pt;width:552pt;height:274.2pt;z-index: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" filled="f" stroked="f" strokeweight=".5pt">
                <v:textbox>
                  <w:txbxContent>
                    <w:p w14:paraId="6D7A0F1B" w14:textId="728ED879" w:rsidR="00DA796F" w:rsidRDefault="008C3450" w:rsidP="00DA796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1g</w:t>
                      </w:r>
                      <w:r w:rsidR="00DA796F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DA796F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Type-I Analysis of Variance </w:t>
                      </w:r>
                      <w:r w:rsidR="00E37370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F255AD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of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mean and coefficient of variation of height, per species per plot (species level) 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in year 3 (2020)</w:t>
                      </w:r>
                    </w:p>
                    <w:p w14:paraId="7EA269F4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error probability. P-values in bold are signiﬁcant 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05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 * (P &lt; 0.05), ** (P &lt; 0.01), *** (P &lt; 0.001)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n=1726</w:t>
                      </w:r>
                    </w:p>
                    <w:p w14:paraId="37C7AC41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1020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792"/>
                        <w:gridCol w:w="993"/>
                        <w:gridCol w:w="850"/>
                        <w:gridCol w:w="1418"/>
                        <w:gridCol w:w="992"/>
                        <w:gridCol w:w="992"/>
                        <w:gridCol w:w="851"/>
                        <w:gridCol w:w="708"/>
                      </w:tblGrid>
                      <w:tr w:rsidR="00DA796F" w:rsidRPr="00EA6A39" w14:paraId="728BC99D" w14:textId="77777777" w:rsidTr="00747FA9">
                        <w:trPr>
                          <w:gridAfter w:val="1"/>
                          <w:wAfter w:w="708" w:type="dxa"/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22801C6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3D8B955" w14:textId="77777777" w:rsidR="00DA796F" w:rsidRPr="0040660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C4AD8C2" w14:textId="77777777" w:rsidR="00DA796F" w:rsidRPr="00C4377E" w:rsidRDefault="00DA796F" w:rsidP="00747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E6A6405" w14:textId="77777777" w:rsidR="00DA796F" w:rsidRPr="00C4377E" w:rsidRDefault="00DA796F" w:rsidP="00747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Coefficient of variation</w:t>
                            </w:r>
                          </w:p>
                        </w:tc>
                      </w:tr>
                      <w:tr w:rsidR="00DA796F" w:rsidRPr="00EA6A39" w14:paraId="42F57663" w14:textId="77777777" w:rsidTr="00747FA9">
                        <w:trPr>
                          <w:gridAfter w:val="1"/>
                          <w:wAfter w:w="708" w:type="dxa"/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7C275E8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A323871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</w:t>
                            </w: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umDF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3AC4E4B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448E34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103D94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B1724B2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1E7708B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6D560F6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</w:tr>
                      <w:tr w:rsidR="00DA796F" w:rsidRPr="00EA6A39" w14:paraId="126B8091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DCB9692" w14:textId="77777777" w:rsidR="00DA796F" w:rsidRPr="00DB1F43" w:rsidRDefault="00DA796F" w:rsidP="000730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65C3A60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B385ED2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C9A9859" w14:textId="68063EB2" w:rsidR="00DA796F" w:rsidRPr="00337834" w:rsidRDefault="001F0A5C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1D36421" w14:textId="52A01545" w:rsidR="00DA796F" w:rsidRPr="00337834" w:rsidRDefault="0007302B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5B4F8A3" w14:textId="77777777" w:rsidR="00DA796F" w:rsidRPr="00152480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7.04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AB37D53" w14:textId="77777777" w:rsidR="00DA796F" w:rsidRPr="00152480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16.8065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2DBB997" w14:textId="77777777" w:rsidR="00DA796F" w:rsidRPr="00016158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4.51E-03 **</w:t>
                            </w:r>
                          </w:p>
                        </w:tc>
                      </w:tr>
                      <w:tr w:rsidR="00DA796F" w:rsidRPr="00EA6A39" w14:paraId="761D678E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13002AF" w14:textId="77777777" w:rsidR="00DA796F" w:rsidRPr="00DB1F43" w:rsidRDefault="00DA796F" w:rsidP="000730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9E3BC67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0BFAA89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169.16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3FE31EC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4.2929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9CDF0A5" w14:textId="77777777" w:rsidR="00DA796F" w:rsidRPr="00016158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0.039789 *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C95AF7A" w14:textId="77777777" w:rsidR="00DA796F" w:rsidRPr="00152480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197.26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579A461" w14:textId="625CD367" w:rsidR="00DA796F" w:rsidRPr="00152480" w:rsidRDefault="001F0A5C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A3D48A" w14:textId="1E27005E" w:rsidR="00DA796F" w:rsidRPr="00152480" w:rsidRDefault="0007302B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3339A248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11A9FFB" w14:textId="77777777" w:rsidR="00DA796F" w:rsidRPr="00DB1F43" w:rsidRDefault="00DA796F" w:rsidP="000730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Mono vs. mixtures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5784184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1763CEC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23.57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00BE6A7" w14:textId="5945E9D8" w:rsidR="00DA796F" w:rsidRPr="00337834" w:rsidRDefault="001F0A5C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39C61FF" w14:textId="6A28D92F" w:rsidR="00DA796F" w:rsidRPr="00337834" w:rsidRDefault="0007302B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1684400" w14:textId="77777777" w:rsidR="00DA796F" w:rsidRPr="00152480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45.01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8057365" w14:textId="3C20D87C" w:rsidR="00DA796F" w:rsidRPr="00152480" w:rsidRDefault="001F0A5C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428906E" w14:textId="531DE2EA" w:rsidR="00DA796F" w:rsidRPr="00152480" w:rsidRDefault="0007302B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74EA776D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5136139" w14:textId="77777777" w:rsidR="00DA796F" w:rsidRPr="00DB1F43" w:rsidRDefault="00DA796F" w:rsidP="000730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385A2F9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8C9E714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10.68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4B29BB8" w14:textId="3C970AFE" w:rsidR="00DA796F" w:rsidRPr="00337834" w:rsidRDefault="001F0A5C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30CB731" w14:textId="098D7FE7" w:rsidR="00DA796F" w:rsidRPr="00337834" w:rsidRDefault="0007302B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9DC8201" w14:textId="77777777" w:rsidR="00DA796F" w:rsidRPr="00152480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45.48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B744AD6" w14:textId="14707B4A" w:rsidR="00DA796F" w:rsidRPr="00152480" w:rsidRDefault="001F0A5C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767D1DA" w14:textId="3A368C77" w:rsidR="00DA796F" w:rsidRPr="00152480" w:rsidRDefault="0007302B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117426DA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1F48BA1" w14:textId="77777777" w:rsidR="00DA796F" w:rsidRPr="00DB1F43" w:rsidRDefault="00DA796F" w:rsidP="000730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D9D8337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EBFCC1E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168.93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F066D8B" w14:textId="59B78F1D" w:rsidR="00DA796F" w:rsidRPr="00337834" w:rsidRDefault="001F0A5C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A554BF" w14:textId="71FA3C39" w:rsidR="00DA796F" w:rsidRPr="00337834" w:rsidRDefault="0007302B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5B108C5" w14:textId="77777777" w:rsidR="00DA796F" w:rsidRPr="00152480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197.18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3AA17E6" w14:textId="77777777" w:rsidR="00DA796F" w:rsidRPr="00152480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5.8068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F63C472" w14:textId="77777777" w:rsidR="00DA796F" w:rsidRPr="00016158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0.016883 *</w:t>
                            </w:r>
                          </w:p>
                        </w:tc>
                      </w:tr>
                      <w:tr w:rsidR="00DA796F" w:rsidRPr="00EA6A39" w14:paraId="5621DA61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0034014" w14:textId="77777777" w:rsidR="00DA796F" w:rsidRPr="005A3B1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3B1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Fertilizer x mono vs. 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7BE12AA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DEBD9B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416.7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91C9F79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9.2129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A1EDFB0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0.002554 **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D785128" w14:textId="77777777" w:rsidR="00DA796F" w:rsidRPr="00152480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487.47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BCE4CCA" w14:textId="77777777" w:rsidR="00DA796F" w:rsidRPr="00152480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5.0102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64B287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0.025648 *</w:t>
                            </w:r>
                          </w:p>
                        </w:tc>
                      </w:tr>
                      <w:tr w:rsidR="00DA796F" w:rsidRPr="00EA6A39" w14:paraId="04222769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BC3A675" w14:textId="77777777" w:rsidR="00DA796F" w:rsidRPr="00DB1F43" w:rsidRDefault="00DA796F" w:rsidP="000730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BD5D3EF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530545C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118.78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A2133C7" w14:textId="27E55E1B" w:rsidR="00DA796F" w:rsidRPr="00337834" w:rsidRDefault="001F0A5C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6CC116A" w14:textId="2557EDFA" w:rsidR="00DA796F" w:rsidRPr="00337834" w:rsidRDefault="0007302B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DC4EB38" w14:textId="77777777" w:rsidR="00DA796F" w:rsidRPr="00152480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127.23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680A9C6" w14:textId="39516431" w:rsidR="00DA796F" w:rsidRPr="00152480" w:rsidRDefault="001F0A5C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0FDD005" w14:textId="027D7383" w:rsidR="00DA796F" w:rsidRPr="00152480" w:rsidRDefault="0007302B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DB1F43" w14:paraId="3EA22CAF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D4EA796" w14:textId="77777777" w:rsidR="00DA796F" w:rsidRPr="00DB1F43" w:rsidRDefault="00DA796F" w:rsidP="000730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D7FE110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DE9E5CC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418.29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121ABC9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1.435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C80E6B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0.231632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CDDF4E3" w14:textId="77777777" w:rsidR="00DA796F" w:rsidRPr="00152480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483.31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A089663" w14:textId="21C5158D" w:rsidR="00DA796F" w:rsidRPr="00152480" w:rsidRDefault="001F0A5C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67E196C" w14:textId="20D8751B" w:rsidR="00DA796F" w:rsidRPr="00152480" w:rsidRDefault="0007302B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5C8252F0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E99175A" w14:textId="77777777" w:rsidR="00DA796F" w:rsidRPr="00DB1F43" w:rsidRDefault="00DA796F" w:rsidP="000730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221D97A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7A0C182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119.33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D2C8E2B" w14:textId="2B113DBD" w:rsidR="00DA796F" w:rsidRPr="00337834" w:rsidRDefault="001F0A5C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156CE5A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0.418149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A373E85" w14:textId="77777777" w:rsidR="00DA796F" w:rsidRPr="00152480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128.24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4663668" w14:textId="4F7A4696" w:rsidR="00DA796F" w:rsidRPr="00152480" w:rsidRDefault="001F0A5C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041EF33" w14:textId="20F2DAE9" w:rsidR="00DA796F" w:rsidRPr="00152480" w:rsidRDefault="0007302B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DB1F43" w14:paraId="1EA1A58F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B4B21C" w14:textId="77777777" w:rsidR="00DA796F" w:rsidRPr="00DB1F43" w:rsidRDefault="00DA796F" w:rsidP="000730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218562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206D6B2" w14:textId="77777777" w:rsidR="00DA796F" w:rsidRPr="00337834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417.97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B673930" w14:textId="1FC4DE22" w:rsidR="00DA796F" w:rsidRPr="00337834" w:rsidRDefault="001F0A5C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09CE10" w14:textId="5E8A8EC0" w:rsidR="00DA796F" w:rsidRPr="00337834" w:rsidRDefault="0007302B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D331DAB" w14:textId="77777777" w:rsidR="00DA796F" w:rsidRPr="00152480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483.3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D060B81" w14:textId="049331C6" w:rsidR="00DA796F" w:rsidRPr="00152480" w:rsidRDefault="001F0A5C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BF41A4C" w14:textId="77777777" w:rsidR="00DA796F" w:rsidRPr="00152480" w:rsidRDefault="00DA796F" w:rsidP="0007302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0.445694</w:t>
                            </w:r>
                          </w:p>
                        </w:tc>
                      </w:tr>
                      <w:tr w:rsidR="00DA796F" w:rsidRPr="00DB1F43" w14:paraId="6118D913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A593185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d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ACD9B9A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CD72616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119.15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4DCC3E1" w14:textId="1DE91A20" w:rsidR="00DA796F" w:rsidRPr="00337834" w:rsidRDefault="001F0A5C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45356D3" w14:textId="129C0303" w:rsidR="00DA796F" w:rsidRPr="00337834" w:rsidRDefault="0007302B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C368616" w14:textId="77777777" w:rsidR="00DA796F" w:rsidRPr="00152480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5248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128.25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2C2E4FE" w14:textId="062C4536" w:rsidR="00DA796F" w:rsidRPr="00152480" w:rsidRDefault="001F0A5C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9D7A66F" w14:textId="6B67E827" w:rsidR="00DA796F" w:rsidRPr="00152480" w:rsidRDefault="0007302B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</w:tbl>
                    <w:p w14:paraId="114C8559" w14:textId="77777777" w:rsidR="00DA796F" w:rsidRPr="009C69AC" w:rsidRDefault="00DA796F" w:rsidP="0007302B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3FA459D6" w14:textId="77777777" w:rsidR="00DA796F" w:rsidRPr="009C69AC" w:rsidRDefault="00DA796F" w:rsidP="00DA796F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C5EB1F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3DA0057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5A1721A" wp14:editId="7283709B">
                <wp:simplePos x="0" y="0"/>
                <wp:positionH relativeFrom="margin">
                  <wp:align>center</wp:align>
                </wp:positionH>
                <wp:positionV relativeFrom="paragraph">
                  <wp:posOffset>181058</wp:posOffset>
                </wp:positionV>
                <wp:extent cx="6997700" cy="3538220"/>
                <wp:effectExtent l="0" t="0" r="0" b="508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0" cy="3538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84BD2" w14:textId="22111F9C" w:rsidR="00DA796F" w:rsidRDefault="008C3450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1h</w:t>
                            </w:r>
                            <w:r w:rsidR="00DA796F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Type-I Analysis of Variance </w:t>
                            </w:r>
                            <w:r w:rsidR="00E373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F255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mean and coefficient of variation of width, per species per plot (species level) 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in year 3 (2020)</w:t>
                            </w:r>
                          </w:p>
                          <w:p w14:paraId="5D11A701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error probability. P-values in bold are signiﬁcant 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. (P &lt; 0.1);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* (P &lt; 0.05), ** (P &lt; 0.01), *** (P &lt; 0.001)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n=1726</w:t>
                            </w:r>
                          </w:p>
                          <w:p w14:paraId="0940CAE7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933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792"/>
                              <w:gridCol w:w="993"/>
                              <w:gridCol w:w="850"/>
                              <w:gridCol w:w="1205"/>
                              <w:gridCol w:w="960"/>
                              <w:gridCol w:w="960"/>
                              <w:gridCol w:w="960"/>
                            </w:tblGrid>
                            <w:tr w:rsidR="00DA796F" w:rsidRPr="00EA6A39" w14:paraId="1E453192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5B4A4DC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E255474" w14:textId="77777777" w:rsidR="00DA796F" w:rsidRPr="00234EC2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925B96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745DD3D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 xml:space="preserve">Coefficient of variation </w:t>
                                  </w:r>
                                </w:p>
                              </w:tc>
                            </w:tr>
                            <w:tr w:rsidR="00DA796F" w:rsidRPr="00EA6A39" w14:paraId="558B8FB5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8B81A8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F9FF26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</w:t>
                                  </w: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umDF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BE049B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C3AA2B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63F0C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C184B12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B04D066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2BBB13E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</w:tr>
                            <w:tr w:rsidR="00DA796F" w:rsidRPr="00016158" w14:paraId="12FD63A1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614FA14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DCABD9D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5D8FC89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05CFF12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8.5571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AB20D36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0.02027 *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BB1A8E3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9A8BEE4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4.8793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9B01409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6.12E-02 .</w:t>
                                  </w:r>
                                </w:p>
                              </w:tc>
                            </w:tr>
                            <w:tr w:rsidR="00DA796F" w:rsidRPr="00EA6A39" w14:paraId="3D2B1239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E3E079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A273249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CC0FA6D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531.5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254149E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2.0724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EA7D641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0.15057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7D341F9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233.05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E96B66F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2.5024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6E1BD62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0.11503</w:t>
                                  </w:r>
                                </w:p>
                              </w:tc>
                            </w:tr>
                            <w:tr w:rsidR="00DA796F" w:rsidRPr="00EA6A39" w14:paraId="1F929981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866E255" w14:textId="77777777" w:rsidR="00DA796F" w:rsidRPr="00DB1F43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Mono vs. mixtures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E05B79C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C61C89F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19.68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5A3348" w14:textId="0C422193" w:rsidR="00DA796F" w:rsidRPr="00337834" w:rsidRDefault="00F1053A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6E41DA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0.34482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1E102DD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534.07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037BABD" w14:textId="600EAC30" w:rsidR="00DA796F" w:rsidRPr="00337834" w:rsidRDefault="00F1053A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503D86D" w14:textId="2DF09896" w:rsidR="00DA796F" w:rsidRPr="00337834" w:rsidRDefault="004F5C37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42886FD4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6179D6A" w14:textId="77777777" w:rsidR="00DA796F" w:rsidRPr="00DB1F43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2FEC425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2B7BB12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10.47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D909681" w14:textId="021A8298" w:rsidR="00DA796F" w:rsidRPr="00337834" w:rsidRDefault="00F1053A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EA9B17" w14:textId="4E10BB5D" w:rsidR="00DA796F" w:rsidRPr="00337834" w:rsidRDefault="004F5C37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94CC574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144.7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13FD5F8" w14:textId="72F0B6D3" w:rsidR="00DA796F" w:rsidRPr="00337834" w:rsidRDefault="00F1053A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9007B57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0.3493</w:t>
                                  </w:r>
                                </w:p>
                              </w:tc>
                            </w:tr>
                            <w:tr w:rsidR="00DA796F" w:rsidRPr="00EA6A39" w14:paraId="142039F1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36ECD7" w14:textId="77777777" w:rsidR="00DA796F" w:rsidRPr="00DB1F43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12898E5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D7E6A25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530.95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5BB0F4B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1.6511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44681D9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0.19937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FF00DE3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232.84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751B62C" w14:textId="17A2BDE8" w:rsidR="00DA796F" w:rsidRPr="00337834" w:rsidRDefault="00F1053A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4C6A7CD" w14:textId="595C2D7E" w:rsidR="00DA796F" w:rsidRPr="00337834" w:rsidRDefault="004F5C37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4710D358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35B9D8E" w14:textId="77777777" w:rsidR="00DA796F" w:rsidRPr="005A3B13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5A3B1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  <w:t>Fertilizer x mono vs. 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CB8239B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F3AD50A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523.5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F0BB168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2.5201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A1B546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0.11301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CB43E1B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533.17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9BF7F6E" w14:textId="404A2E2A" w:rsidR="00DA796F" w:rsidRPr="00337834" w:rsidRDefault="00F1053A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2886ED7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0.37767</w:t>
                                  </w:r>
                                </w:p>
                              </w:tc>
                            </w:tr>
                            <w:tr w:rsidR="00DA796F" w:rsidRPr="00EA6A39" w14:paraId="1AAE52B6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B88BB5F" w14:textId="77777777" w:rsidR="00DA796F" w:rsidRPr="00DB1F43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7892BA3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45BFD6E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526.73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816507C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3.905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1A71A0" w14:textId="77777777" w:rsidR="00DA796F" w:rsidRPr="00016158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0.04866 *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085D307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142.23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8FD8D75" w14:textId="78D9D09B" w:rsidR="00DA796F" w:rsidRPr="00337834" w:rsidRDefault="00F1053A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2289A24" w14:textId="5724B1DC" w:rsidR="00DA796F" w:rsidRPr="00337834" w:rsidRDefault="004F5C37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DB1F43" w14:paraId="1E3B91A5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CA7DEDE" w14:textId="77777777" w:rsidR="00DA796F" w:rsidRPr="00DB1F43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F1DC0D1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37AE76B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522.6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D0CD760" w14:textId="35C81FF6" w:rsidR="00DA796F" w:rsidRPr="00337834" w:rsidRDefault="00F1053A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0AF601C" w14:textId="597EEE71" w:rsidR="00DA796F" w:rsidRPr="00337834" w:rsidRDefault="004F5C37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306CAAA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528.21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699DA51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1.4807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7590C5A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0.2242</w:t>
                                  </w:r>
                                </w:p>
                              </w:tc>
                            </w:tr>
                            <w:tr w:rsidR="00DA796F" w:rsidRPr="00EA6A39" w14:paraId="3E30AF52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E4F1C37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BFA4970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BE03768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526.98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3BA9C5F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1.1295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90DD1A4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0.28837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2302DFB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144.44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D60F93C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1.1028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4640CC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0.2954</w:t>
                                  </w:r>
                                </w:p>
                              </w:tc>
                            </w:tr>
                            <w:tr w:rsidR="00DA796F" w:rsidRPr="00DB1F43" w14:paraId="2A7AE3E7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CC2B521" w14:textId="77777777" w:rsidR="00DA796F" w:rsidRPr="00DB1F43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4AB92C0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529889F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522.34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56B106E" w14:textId="758E493A" w:rsidR="00DA796F" w:rsidRPr="00337834" w:rsidRDefault="00F1053A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622F8A" w14:textId="6E9C30A7" w:rsidR="00DA796F" w:rsidRPr="00337834" w:rsidRDefault="004F5C37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CC6AA54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528.23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C81599F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1.7197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957DB0A" w14:textId="77777777" w:rsidR="00DA796F" w:rsidRPr="00337834" w:rsidRDefault="00DA796F" w:rsidP="004F5C3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0.1903</w:t>
                                  </w:r>
                                </w:p>
                              </w:tc>
                            </w:tr>
                            <w:tr w:rsidR="00DA796F" w:rsidRPr="00DB1F43" w14:paraId="5A6C836D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785E385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d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6762D8B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EBE3199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526.26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181770C" w14:textId="790356CC" w:rsidR="00DA796F" w:rsidRPr="00337834" w:rsidRDefault="00F1053A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C0F799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0.3413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BE7AC87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144.54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1D2B24E" w14:textId="1025D21D" w:rsidR="00DA796F" w:rsidRPr="00337834" w:rsidRDefault="00F1053A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B0F062C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0.35153</w:t>
                                  </w:r>
                                </w:p>
                              </w:tc>
                            </w:tr>
                          </w:tbl>
                          <w:p w14:paraId="0FFADB56" w14:textId="77777777" w:rsidR="00DA796F" w:rsidRPr="009C69AC" w:rsidRDefault="00DA796F" w:rsidP="00F1053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5BD2844" w14:textId="77777777" w:rsidR="00DA796F" w:rsidRPr="009C69AC" w:rsidRDefault="00DA796F" w:rsidP="00DA796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1721A" id="Text Box 13" o:spid="_x0000_s1033" type="#_x0000_t202" style="position:absolute;margin-left:0;margin-top:14.25pt;width:551pt;height:278.6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" filled="f" stroked="f" strokeweight=".5pt">
                <v:textbox>
                  <w:txbxContent>
                    <w:p w14:paraId="56C84BD2" w14:textId="22111F9C" w:rsidR="00DA796F" w:rsidRDefault="008C3450" w:rsidP="00DA796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1h</w:t>
                      </w:r>
                      <w:r w:rsidR="00DA796F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DA796F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Type-I Analysis of Variance </w:t>
                      </w:r>
                      <w:r w:rsidR="00E37370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F255AD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of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mean and coefficient of variation of width, per species per plot (species level) 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in year 3 (2020)</w:t>
                      </w:r>
                    </w:p>
                    <w:p w14:paraId="5D11A701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error probability. P-values in bold are signiﬁcant 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1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. (P &lt; 0.1);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* (P &lt; 0.05), ** (P &lt; 0.01), *** (P &lt; 0.001)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n=1726</w:t>
                      </w:r>
                    </w:p>
                    <w:p w14:paraId="0940CAE7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933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792"/>
                        <w:gridCol w:w="993"/>
                        <w:gridCol w:w="850"/>
                        <w:gridCol w:w="1205"/>
                        <w:gridCol w:w="960"/>
                        <w:gridCol w:w="960"/>
                        <w:gridCol w:w="960"/>
                      </w:tblGrid>
                      <w:tr w:rsidR="00DA796F" w:rsidRPr="00EA6A39" w14:paraId="1E453192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5B4A4DC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E255474" w14:textId="77777777" w:rsidR="00DA796F" w:rsidRPr="00234EC2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04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925B964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745DD3D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 xml:space="preserve">Coefficient of variation </w:t>
                            </w:r>
                          </w:p>
                        </w:tc>
                      </w:tr>
                      <w:tr w:rsidR="00DA796F" w:rsidRPr="00EA6A39" w14:paraId="558B8FB5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8B81A8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5F9FF26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</w:t>
                            </w: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umDF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BE049B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C3AA2B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63F0C4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C184B12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B04D066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2BBB13E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</w:tr>
                      <w:tr w:rsidR="00DA796F" w:rsidRPr="00016158" w14:paraId="12FD63A1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614FA14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DCABD9D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5D8FC89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05CFF12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8.5571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AB20D36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0.02027 *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BB1A8E3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7.34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9A8BEE4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4.8793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9B01409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6.12E-02 .</w:t>
                            </w:r>
                          </w:p>
                        </w:tc>
                      </w:tr>
                      <w:tr w:rsidR="00DA796F" w:rsidRPr="00EA6A39" w14:paraId="3D2B1239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E3E079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A273249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CC0FA6D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531.5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254149E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2.0724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EA7D641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0.15057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7D341F9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233.05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E96B66F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2.5024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E1BD62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0.11503</w:t>
                            </w:r>
                          </w:p>
                        </w:tc>
                      </w:tr>
                      <w:tr w:rsidR="00DA796F" w:rsidRPr="00EA6A39" w14:paraId="1F929981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866E255" w14:textId="77777777" w:rsidR="00DA796F" w:rsidRPr="00DB1F43" w:rsidRDefault="00DA796F" w:rsidP="004F5C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Mono vs. mixtures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E05B79C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C61C89F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19.68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5A3348" w14:textId="0C422193" w:rsidR="00DA796F" w:rsidRPr="00337834" w:rsidRDefault="00F1053A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6E41DA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0.34482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1E102DD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534.07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037BABD" w14:textId="600EAC30" w:rsidR="00DA796F" w:rsidRPr="00337834" w:rsidRDefault="00F1053A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503D86D" w14:textId="2DF09896" w:rsidR="00DA796F" w:rsidRPr="00337834" w:rsidRDefault="004F5C37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42886FD4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6179D6A" w14:textId="77777777" w:rsidR="00DA796F" w:rsidRPr="00DB1F43" w:rsidRDefault="00DA796F" w:rsidP="004F5C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2FEC425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2B7BB12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10.47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D909681" w14:textId="021A8298" w:rsidR="00DA796F" w:rsidRPr="00337834" w:rsidRDefault="00F1053A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EA9B17" w14:textId="4E10BB5D" w:rsidR="00DA796F" w:rsidRPr="00337834" w:rsidRDefault="004F5C37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94CC574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144.7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13FD5F8" w14:textId="72F0B6D3" w:rsidR="00DA796F" w:rsidRPr="00337834" w:rsidRDefault="00F1053A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9007B57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0.3493</w:t>
                            </w:r>
                          </w:p>
                        </w:tc>
                      </w:tr>
                      <w:tr w:rsidR="00DA796F" w:rsidRPr="00EA6A39" w14:paraId="142039F1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36ECD7" w14:textId="77777777" w:rsidR="00DA796F" w:rsidRPr="00DB1F43" w:rsidRDefault="00DA796F" w:rsidP="004F5C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12898E5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D7E6A25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530.95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5BB0F4B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1.6511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44681D9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0.19937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FF00DE3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232.84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751B62C" w14:textId="17A2BDE8" w:rsidR="00DA796F" w:rsidRPr="00337834" w:rsidRDefault="00F1053A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4C6A7CD" w14:textId="595C2D7E" w:rsidR="00DA796F" w:rsidRPr="00337834" w:rsidRDefault="004F5C37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4710D358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35B9D8E" w14:textId="77777777" w:rsidR="00DA796F" w:rsidRPr="005A3B13" w:rsidRDefault="00DA796F" w:rsidP="00F105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3B1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Fertilizer x mono vs. 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CB8239B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F3AD50A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523.5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F0BB168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2.5201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A1B546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0.11301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CB43E1B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533.17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9BF7F6E" w14:textId="404A2E2A" w:rsidR="00DA796F" w:rsidRPr="00337834" w:rsidRDefault="00F1053A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2886ED7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0.37767</w:t>
                            </w:r>
                          </w:p>
                        </w:tc>
                      </w:tr>
                      <w:tr w:rsidR="00DA796F" w:rsidRPr="00EA6A39" w14:paraId="1AAE52B6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B88BB5F" w14:textId="77777777" w:rsidR="00DA796F" w:rsidRPr="00DB1F43" w:rsidRDefault="00DA796F" w:rsidP="004F5C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7892BA3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45BFD6E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526.73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816507C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3.905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B1A71A0" w14:textId="77777777" w:rsidR="00DA796F" w:rsidRPr="00016158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0.04866 *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085D307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142.23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8FD8D75" w14:textId="78D9D09B" w:rsidR="00DA796F" w:rsidRPr="00337834" w:rsidRDefault="00F1053A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2289A24" w14:textId="5724B1DC" w:rsidR="00DA796F" w:rsidRPr="00337834" w:rsidRDefault="004F5C37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DB1F43" w14:paraId="1E3B91A5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CA7DEDE" w14:textId="77777777" w:rsidR="00DA796F" w:rsidRPr="00DB1F43" w:rsidRDefault="00DA796F" w:rsidP="004F5C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F1DC0D1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37AE76B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522.6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D0CD760" w14:textId="35C81FF6" w:rsidR="00DA796F" w:rsidRPr="00337834" w:rsidRDefault="00F1053A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AF601C" w14:textId="597EEE71" w:rsidR="00DA796F" w:rsidRPr="00337834" w:rsidRDefault="004F5C37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306CAAA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528.21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699DA51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1.4807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7590C5A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0.2242</w:t>
                            </w:r>
                          </w:p>
                        </w:tc>
                      </w:tr>
                      <w:tr w:rsidR="00DA796F" w:rsidRPr="00EA6A39" w14:paraId="3E30AF52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E4F1C37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BFA4970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BE03768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526.98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3BA9C5F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1.1295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90DD1A4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0.28837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2302DFB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144.44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D60F93C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1.1028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C4640CC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0.2954</w:t>
                            </w:r>
                          </w:p>
                        </w:tc>
                      </w:tr>
                      <w:tr w:rsidR="00DA796F" w:rsidRPr="00DB1F43" w14:paraId="2A7AE3E7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CC2B521" w14:textId="77777777" w:rsidR="00DA796F" w:rsidRPr="00DB1F43" w:rsidRDefault="00DA796F" w:rsidP="004F5C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4AB92C0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29889F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522.34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56B106E" w14:textId="758E493A" w:rsidR="00DA796F" w:rsidRPr="00337834" w:rsidRDefault="00F1053A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622F8A" w14:textId="6E9C30A7" w:rsidR="00DA796F" w:rsidRPr="00337834" w:rsidRDefault="004F5C37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CC6AA54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528.23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C81599F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1.7197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957DB0A" w14:textId="77777777" w:rsidR="00DA796F" w:rsidRPr="00337834" w:rsidRDefault="00DA796F" w:rsidP="004F5C3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0.1903</w:t>
                            </w:r>
                          </w:p>
                        </w:tc>
                      </w:tr>
                      <w:tr w:rsidR="00DA796F" w:rsidRPr="00DB1F43" w14:paraId="5A6C836D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785E385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d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6762D8B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EBE3199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526.26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181770C" w14:textId="790356CC" w:rsidR="00DA796F" w:rsidRPr="00337834" w:rsidRDefault="00F1053A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C0F799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0.3413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BE7AC87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144.54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1D2B24E" w14:textId="1025D21D" w:rsidR="00DA796F" w:rsidRPr="00337834" w:rsidRDefault="00F1053A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B0F062C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0.35153</w:t>
                            </w:r>
                          </w:p>
                        </w:tc>
                      </w:tr>
                    </w:tbl>
                    <w:p w14:paraId="0FFADB56" w14:textId="77777777" w:rsidR="00DA796F" w:rsidRPr="009C69AC" w:rsidRDefault="00DA796F" w:rsidP="00F1053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25BD2844" w14:textId="77777777" w:rsidR="00DA796F" w:rsidRPr="009C69AC" w:rsidRDefault="00DA796F" w:rsidP="00DA796F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4C0205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7F62966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99EEEA4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135F972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922D3CB" wp14:editId="3783DF1F">
                <wp:simplePos x="0" y="0"/>
                <wp:positionH relativeFrom="margin">
                  <wp:align>center</wp:align>
                </wp:positionH>
                <wp:positionV relativeFrom="paragraph">
                  <wp:posOffset>3583139</wp:posOffset>
                </wp:positionV>
                <wp:extent cx="7061200" cy="3538220"/>
                <wp:effectExtent l="0" t="0" r="0" b="508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0" cy="3538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54FE6" w14:textId="58968629" w:rsidR="00116D6C" w:rsidRDefault="0049089E" w:rsidP="00116D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1j</w:t>
                            </w:r>
                            <w:r w:rsidR="00DA796F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Type-I Analysis of Variance </w:t>
                            </w:r>
                            <w:r w:rsidR="00E373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F255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mean and coefficient of variation of LDMC, per species per plot (species level) 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in year 3 (2020)</w:t>
                            </w:r>
                          </w:p>
                          <w:p w14:paraId="7F215F16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error probability. P-values in bold are signiﬁcant 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. (P &lt; 0.1);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* (P &lt; 0.05), ** (P &lt; 0.01), *** (P &lt; 0.001)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n=1726</w:t>
                            </w:r>
                          </w:p>
                          <w:p w14:paraId="3E49BC9D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9923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11"/>
                              <w:gridCol w:w="792"/>
                              <w:gridCol w:w="993"/>
                              <w:gridCol w:w="850"/>
                              <w:gridCol w:w="1205"/>
                              <w:gridCol w:w="951"/>
                              <w:gridCol w:w="951"/>
                              <w:gridCol w:w="1570"/>
                            </w:tblGrid>
                            <w:tr w:rsidR="00DA796F" w:rsidRPr="00EA6A39" w14:paraId="256864BD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DD5A2FC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7DA701D" w14:textId="77777777" w:rsidR="00DA796F" w:rsidRPr="00234EC2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20C0F2F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347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3AF4148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 xml:space="preserve">Coefficient of variation </w:t>
                                  </w:r>
                                </w:p>
                              </w:tc>
                            </w:tr>
                            <w:tr w:rsidR="00DA796F" w:rsidRPr="00EA6A39" w14:paraId="7DAAC828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0ED6A9F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F2025F0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</w:t>
                                  </w: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umDF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5C294D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A942E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780F73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5F59AE6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A44478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8786440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</w:tr>
                            <w:tr w:rsidR="00DA796F" w:rsidRPr="00EA6A39" w14:paraId="6106A552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BCDAFBA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DB3C86" w14:textId="77777777" w:rsidR="00DA796F" w:rsidRPr="0090760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1ADC53C" w14:textId="77777777" w:rsidR="00DA796F" w:rsidRPr="0090760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2745F7F" w14:textId="77777777" w:rsidR="00DA796F" w:rsidRPr="0090760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8.0352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58056AB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0.02239 *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7899532" w14:textId="77777777" w:rsidR="00DA796F" w:rsidRPr="0090760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186.4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42D660B" w14:textId="77777777" w:rsidR="00DA796F" w:rsidRPr="0090760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12.783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B0ADC1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4.46E-04 ***</w:t>
                                  </w:r>
                                </w:p>
                              </w:tc>
                            </w:tr>
                            <w:tr w:rsidR="00DA796F" w:rsidRPr="00EA6A39" w14:paraId="477E066E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7011D52" w14:textId="77777777" w:rsidR="00DA796F" w:rsidRPr="00DB1F4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0CEA728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2EF9799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C97C243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3.5956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0483F2" w14:textId="77777777" w:rsidR="00DA796F" w:rsidRPr="00016158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0.05950 .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9469B46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190.46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4BFCDC1" w14:textId="15FA5BB5" w:rsidR="00DA796F" w:rsidRPr="00907603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D455295" w14:textId="409CF8EF" w:rsidR="00DA796F" w:rsidRPr="00907603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0C9F136F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8C97DCE" w14:textId="77777777" w:rsidR="00DA796F" w:rsidRPr="00DB1F4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Mono vs. mixtures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EC2B7D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34D4A94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19.67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732E675" w14:textId="6106BBEB" w:rsidR="00DA796F" w:rsidRPr="00907603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6BFF66A" w14:textId="5A641111" w:rsidR="00DA796F" w:rsidRPr="00907603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D5D072B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516.86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4E8BB1C" w14:textId="4BEFAC31" w:rsidR="00DA796F" w:rsidRPr="00907603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F5F0DBE" w14:textId="44ADA6AC" w:rsidR="00DA796F" w:rsidRPr="00907603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09CBE37A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DB941E5" w14:textId="77777777" w:rsidR="00DA796F" w:rsidRPr="00DB1F4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21CD59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6CFC365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B87E165" w14:textId="54DFEA47" w:rsidR="00DA796F" w:rsidRPr="00907603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6DEA228" w14:textId="2D2B7ECF" w:rsidR="00DA796F" w:rsidRPr="00907603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5FF906D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116.92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85492C4" w14:textId="78AC9CF1" w:rsidR="00DA796F" w:rsidRPr="00907603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F8F5C12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0.426449</w:t>
                                  </w:r>
                                </w:p>
                              </w:tc>
                            </w:tr>
                            <w:tr w:rsidR="00DA796F" w:rsidRPr="00EA6A39" w14:paraId="01B8DBB6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DE276FD" w14:textId="77777777" w:rsidR="00DA796F" w:rsidRPr="00DB1F4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3FBC68B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CFC7513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181.59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2424AE" w14:textId="110DD046" w:rsidR="00DA796F" w:rsidRPr="00907603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A00BB1" w14:textId="59FBD7AF" w:rsidR="00DA796F" w:rsidRPr="00907603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3ED4F09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190.48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1FDB58F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3.1314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D2AE5A5" w14:textId="77777777" w:rsidR="00DA796F" w:rsidRPr="00016158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0.078397 .</w:t>
                                  </w:r>
                                </w:p>
                              </w:tc>
                            </w:tr>
                            <w:tr w:rsidR="00DA796F" w:rsidRPr="00EA6A39" w14:paraId="1FEED702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BD196C2" w14:textId="77777777" w:rsidR="00DA796F" w:rsidRPr="005A3B1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5A3B1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  <w:t>Fertilizer x mono vs. 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2914874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A95488E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467.36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C0D5531" w14:textId="2D8E2EA4" w:rsidR="00DA796F" w:rsidRPr="00907603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689F7F6" w14:textId="42A009CB" w:rsidR="00DA796F" w:rsidRPr="00907603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5FA9D4B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515.71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A7102B7" w14:textId="10A47DC7" w:rsidR="00DA796F" w:rsidRPr="00907603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C81F05B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0.434889</w:t>
                                  </w:r>
                                </w:p>
                              </w:tc>
                            </w:tr>
                            <w:tr w:rsidR="00DA796F" w:rsidRPr="00EA6A39" w14:paraId="1D9719F6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BB3C9F" w14:textId="77777777" w:rsidR="00DA796F" w:rsidRPr="00DB1F4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1171E2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24AC7F0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115.57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9E51E0C" w14:textId="1179E448" w:rsidR="00DA796F" w:rsidRPr="00907603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BEA6BA" w14:textId="0C375F59" w:rsidR="00DA796F" w:rsidRPr="00907603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E0EE46B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114.6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C5DB537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3.8577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FDB861" w14:textId="77777777" w:rsidR="00DA796F" w:rsidRPr="00016158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0.051939 .</w:t>
                                  </w:r>
                                </w:p>
                              </w:tc>
                            </w:tr>
                            <w:tr w:rsidR="00DA796F" w:rsidRPr="00DB1F43" w14:paraId="34D94907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8CBB919" w14:textId="77777777" w:rsidR="00DA796F" w:rsidRPr="00DB1F4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A88DFE7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002895F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468.83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C5CBCED" w14:textId="43518DDB" w:rsidR="00DA796F" w:rsidRPr="00907603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CC8D1E1" w14:textId="2ABBF110" w:rsidR="00DA796F" w:rsidRPr="00907603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F2856DE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515.4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99949FC" w14:textId="071BB8E0" w:rsidR="00DA796F" w:rsidRPr="00907603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8B7F907" w14:textId="4D90167B" w:rsidR="00DA796F" w:rsidRPr="00907603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0F1F21CB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D34FF6" w14:textId="77777777" w:rsidR="00DA796F" w:rsidRPr="00DB1F43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AF4F9B" w14:textId="77777777" w:rsidR="00DA796F" w:rsidRPr="00907603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F8DD2D5" w14:textId="77777777" w:rsidR="00DA796F" w:rsidRPr="00907603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116.59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EDE3A4E" w14:textId="77777777" w:rsidR="00DA796F" w:rsidRPr="00907603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1.0418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E6F7ECE" w14:textId="77777777" w:rsidR="00DA796F" w:rsidRPr="00907603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0.30953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6606EB7" w14:textId="77777777" w:rsidR="00DA796F" w:rsidRPr="00907603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114.82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C844011" w14:textId="2BBB53DD" w:rsidR="00DA796F" w:rsidRPr="00907603" w:rsidRDefault="00F1053A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89AA0FE" w14:textId="77777777" w:rsidR="00DA796F" w:rsidRPr="00907603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0.335923</w:t>
                                  </w:r>
                                </w:p>
                              </w:tc>
                            </w:tr>
                            <w:tr w:rsidR="00DA796F" w:rsidRPr="00DB1F43" w14:paraId="3B96E311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8602357" w14:textId="77777777" w:rsidR="00DA796F" w:rsidRPr="00DB1F4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389C17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5C9163E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468.38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E6713FA" w14:textId="4C8CFD55" w:rsidR="00DA796F" w:rsidRPr="00907603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76344A" w14:textId="57DF7A9F" w:rsidR="00DA796F" w:rsidRPr="00907603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8C0C5E3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515.36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674687D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1.6235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AD940C7" w14:textId="77777777" w:rsidR="00DA796F" w:rsidRPr="0090760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0.203176</w:t>
                                  </w:r>
                                </w:p>
                              </w:tc>
                            </w:tr>
                            <w:tr w:rsidR="00DA796F" w:rsidRPr="00DB1F43" w14:paraId="41162BC1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691D5AC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d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BF00CD" w14:textId="77777777" w:rsidR="00DA796F" w:rsidRPr="0090760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18E7FBC" w14:textId="77777777" w:rsidR="00DA796F" w:rsidRPr="0090760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116.48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2C6F8CF" w14:textId="33701050" w:rsidR="00DA796F" w:rsidRPr="00907603" w:rsidRDefault="00F1053A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643E8CD" w14:textId="6D2E8BC6" w:rsidR="00DA796F" w:rsidRPr="00907603" w:rsidRDefault="00FF4926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646E4E1" w14:textId="77777777" w:rsidR="00DA796F" w:rsidRPr="0090760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114.88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8C74E80" w14:textId="77777777" w:rsidR="00DA796F" w:rsidRPr="0090760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1.3649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11B5844" w14:textId="77777777" w:rsidR="00DA796F" w:rsidRPr="0090760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0760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0.24511</w:t>
                                  </w:r>
                                </w:p>
                              </w:tc>
                            </w:tr>
                          </w:tbl>
                          <w:p w14:paraId="0A99591E" w14:textId="77777777" w:rsidR="00DA796F" w:rsidRPr="009C69AC" w:rsidRDefault="00DA796F" w:rsidP="00FF492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37FC8ABF" w14:textId="77777777" w:rsidR="00DA796F" w:rsidRPr="009C69AC" w:rsidRDefault="00DA796F" w:rsidP="00DA796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2D3CB" id="Text Box 17" o:spid="_x0000_s1034" type="#_x0000_t202" style="position:absolute;margin-left:0;margin-top:282.15pt;width:556pt;height:278.6pt;z-index: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/fHAIAADQ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" filled="f" stroked="f" strokeweight=".5pt">
                <v:textbox>
                  <w:txbxContent>
                    <w:p w14:paraId="4C854FE6" w14:textId="58968629" w:rsidR="00116D6C" w:rsidRDefault="0049089E" w:rsidP="00116D6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1j</w:t>
                      </w:r>
                      <w:r w:rsidR="00DA796F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DA796F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Type-I Analysis of Variance </w:t>
                      </w:r>
                      <w:r w:rsidR="00E37370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F255AD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of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mean and coefficient of variation of LDMC, per species per plot (species level) 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in year 3 (2020)</w:t>
                      </w:r>
                    </w:p>
                    <w:p w14:paraId="7F215F16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error probability. P-values in bold are signiﬁcant 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1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. (P &lt; 0.1);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* (P &lt; 0.05), ** (P &lt; 0.01), *** (P &lt; 0.001)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n=1726</w:t>
                      </w:r>
                    </w:p>
                    <w:p w14:paraId="3E49BC9D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9923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11"/>
                        <w:gridCol w:w="792"/>
                        <w:gridCol w:w="993"/>
                        <w:gridCol w:w="850"/>
                        <w:gridCol w:w="1205"/>
                        <w:gridCol w:w="951"/>
                        <w:gridCol w:w="951"/>
                        <w:gridCol w:w="1570"/>
                      </w:tblGrid>
                      <w:tr w:rsidR="00DA796F" w:rsidRPr="00EA6A39" w14:paraId="256864BD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DD5A2FC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7DA701D" w14:textId="77777777" w:rsidR="00DA796F" w:rsidRPr="00234EC2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04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20C0F2F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347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3AF4148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 xml:space="preserve">Coefficient of variation </w:t>
                            </w:r>
                          </w:p>
                        </w:tc>
                      </w:tr>
                      <w:tr w:rsidR="00DA796F" w:rsidRPr="00EA6A39" w14:paraId="7DAAC828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0ED6A9F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F2025F0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</w:t>
                            </w: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umDF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5C294D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A942E4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780F73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5F59AE6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A444784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8786440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</w:tr>
                      <w:tr w:rsidR="00DA796F" w:rsidRPr="00EA6A39" w14:paraId="6106A552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BCDAFBA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CDB3C86" w14:textId="77777777" w:rsidR="00DA796F" w:rsidRPr="0090760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1ADC53C" w14:textId="77777777" w:rsidR="00DA796F" w:rsidRPr="0090760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2745F7F" w14:textId="77777777" w:rsidR="00DA796F" w:rsidRPr="0090760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8.0352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58056AB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0.02239 *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7899532" w14:textId="77777777" w:rsidR="00DA796F" w:rsidRPr="0090760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186.4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42D660B" w14:textId="77777777" w:rsidR="00DA796F" w:rsidRPr="0090760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12.783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CB0ADC1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4.46E-04 ***</w:t>
                            </w:r>
                          </w:p>
                        </w:tc>
                      </w:tr>
                      <w:tr w:rsidR="00DA796F" w:rsidRPr="00EA6A39" w14:paraId="477E066E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7011D52" w14:textId="77777777" w:rsidR="00DA796F" w:rsidRPr="00DB1F4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0CEA728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2EF9799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C97C243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3.5956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0483F2" w14:textId="77777777" w:rsidR="00DA796F" w:rsidRPr="00016158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0.05950 .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9469B46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190.46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4BFCDC1" w14:textId="15FA5BB5" w:rsidR="00DA796F" w:rsidRPr="00907603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D455295" w14:textId="409CF8EF" w:rsidR="00DA796F" w:rsidRPr="00907603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0C9F136F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8C97DCE" w14:textId="77777777" w:rsidR="00DA796F" w:rsidRPr="00DB1F4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Mono vs. mixtures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EC2B7D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34D4A94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19.67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732E675" w14:textId="6106BBEB" w:rsidR="00DA796F" w:rsidRPr="00907603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BFF66A" w14:textId="5A641111" w:rsidR="00DA796F" w:rsidRPr="00907603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D5D072B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516.86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4E8BB1C" w14:textId="4BEFAC31" w:rsidR="00DA796F" w:rsidRPr="00907603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F5F0DBE" w14:textId="44ADA6AC" w:rsidR="00DA796F" w:rsidRPr="00907603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09CBE37A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DB941E5" w14:textId="77777777" w:rsidR="00DA796F" w:rsidRPr="00DB1F4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21CD59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6CFC365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B87E165" w14:textId="54DFEA47" w:rsidR="00DA796F" w:rsidRPr="00907603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6DEA228" w14:textId="2D2B7ECF" w:rsidR="00DA796F" w:rsidRPr="00907603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5FF906D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116.92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85492C4" w14:textId="78AC9CF1" w:rsidR="00DA796F" w:rsidRPr="00907603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8F5C12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0.426449</w:t>
                            </w:r>
                          </w:p>
                        </w:tc>
                      </w:tr>
                      <w:tr w:rsidR="00DA796F" w:rsidRPr="00EA6A39" w14:paraId="01B8DBB6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DE276FD" w14:textId="77777777" w:rsidR="00DA796F" w:rsidRPr="00DB1F4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3FBC68B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CFC7513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181.59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C2424AE" w14:textId="110DD046" w:rsidR="00DA796F" w:rsidRPr="00907603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A00BB1" w14:textId="59FBD7AF" w:rsidR="00DA796F" w:rsidRPr="00907603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3ED4F09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190.48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1FDB58F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3.1314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D2AE5A5" w14:textId="77777777" w:rsidR="00DA796F" w:rsidRPr="00016158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0.078397 .</w:t>
                            </w:r>
                          </w:p>
                        </w:tc>
                      </w:tr>
                      <w:tr w:rsidR="00DA796F" w:rsidRPr="00EA6A39" w14:paraId="1FEED702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BD196C2" w14:textId="77777777" w:rsidR="00DA796F" w:rsidRPr="005A3B1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3B1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Fertilizer x mono vs. 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2914874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A95488E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467.36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C0D5531" w14:textId="2D8E2EA4" w:rsidR="00DA796F" w:rsidRPr="00907603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689F7F6" w14:textId="42A009CB" w:rsidR="00DA796F" w:rsidRPr="00907603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5FA9D4B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515.71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A7102B7" w14:textId="10A47DC7" w:rsidR="00DA796F" w:rsidRPr="00907603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C81F05B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0.434889</w:t>
                            </w:r>
                          </w:p>
                        </w:tc>
                      </w:tr>
                      <w:tr w:rsidR="00DA796F" w:rsidRPr="00EA6A39" w14:paraId="1D9719F6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BB3C9F" w14:textId="77777777" w:rsidR="00DA796F" w:rsidRPr="00DB1F4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21171E2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24AC7F0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115.57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9E51E0C" w14:textId="1179E448" w:rsidR="00DA796F" w:rsidRPr="00907603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BEA6BA" w14:textId="0C375F59" w:rsidR="00DA796F" w:rsidRPr="00907603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E0EE46B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114.6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C5DB537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3.8577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FDB861" w14:textId="77777777" w:rsidR="00DA796F" w:rsidRPr="00016158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0.051939 .</w:t>
                            </w:r>
                          </w:p>
                        </w:tc>
                      </w:tr>
                      <w:tr w:rsidR="00DA796F" w:rsidRPr="00DB1F43" w14:paraId="34D94907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8CBB919" w14:textId="77777777" w:rsidR="00DA796F" w:rsidRPr="00DB1F4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A88DFE7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02895F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468.83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C5CBCED" w14:textId="43518DDB" w:rsidR="00DA796F" w:rsidRPr="00907603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CC8D1E1" w14:textId="2ABBF110" w:rsidR="00DA796F" w:rsidRPr="00907603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F2856DE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515.4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99949FC" w14:textId="071BB8E0" w:rsidR="00DA796F" w:rsidRPr="00907603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8B7F907" w14:textId="4D90167B" w:rsidR="00DA796F" w:rsidRPr="00907603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0F1F21CB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D34FF6" w14:textId="77777777" w:rsidR="00DA796F" w:rsidRPr="00DB1F43" w:rsidRDefault="00DA796F" w:rsidP="00F105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AF4F9B" w14:textId="77777777" w:rsidR="00DA796F" w:rsidRPr="00907603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F8DD2D5" w14:textId="77777777" w:rsidR="00DA796F" w:rsidRPr="00907603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116.59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EDE3A4E" w14:textId="77777777" w:rsidR="00DA796F" w:rsidRPr="00907603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1.0418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E6F7ECE" w14:textId="77777777" w:rsidR="00DA796F" w:rsidRPr="00907603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0.30953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6606EB7" w14:textId="77777777" w:rsidR="00DA796F" w:rsidRPr="00907603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114.82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C844011" w14:textId="2BBB53DD" w:rsidR="00DA796F" w:rsidRPr="00907603" w:rsidRDefault="00F1053A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89AA0FE" w14:textId="77777777" w:rsidR="00DA796F" w:rsidRPr="00907603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0.335923</w:t>
                            </w:r>
                          </w:p>
                        </w:tc>
                      </w:tr>
                      <w:tr w:rsidR="00DA796F" w:rsidRPr="00DB1F43" w14:paraId="3B96E311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8602357" w14:textId="77777777" w:rsidR="00DA796F" w:rsidRPr="00DB1F4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389C17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5C9163E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468.38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E6713FA" w14:textId="4C8CFD55" w:rsidR="00DA796F" w:rsidRPr="00907603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76344A" w14:textId="57DF7A9F" w:rsidR="00DA796F" w:rsidRPr="00907603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8C0C5E3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515.36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674687D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1.6235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AD940C7" w14:textId="77777777" w:rsidR="00DA796F" w:rsidRPr="00907603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0.203176</w:t>
                            </w:r>
                          </w:p>
                        </w:tc>
                      </w:tr>
                      <w:tr w:rsidR="00DA796F" w:rsidRPr="00DB1F43" w14:paraId="41162BC1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691D5AC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d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BF00CD" w14:textId="77777777" w:rsidR="00DA796F" w:rsidRPr="0090760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18E7FBC" w14:textId="77777777" w:rsidR="00DA796F" w:rsidRPr="0090760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116.48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2C6F8CF" w14:textId="33701050" w:rsidR="00DA796F" w:rsidRPr="00907603" w:rsidRDefault="00F1053A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643E8CD" w14:textId="6D2E8BC6" w:rsidR="00DA796F" w:rsidRPr="00907603" w:rsidRDefault="00FF4926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646E4E1" w14:textId="77777777" w:rsidR="00DA796F" w:rsidRPr="0090760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114.88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8C74E80" w14:textId="77777777" w:rsidR="00DA796F" w:rsidRPr="0090760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1.3649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11B5844" w14:textId="77777777" w:rsidR="00DA796F" w:rsidRPr="0090760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0760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0.24511</w:t>
                            </w:r>
                          </w:p>
                        </w:tc>
                      </w:tr>
                    </w:tbl>
                    <w:p w14:paraId="0A99591E" w14:textId="77777777" w:rsidR="00DA796F" w:rsidRPr="009C69AC" w:rsidRDefault="00DA796F" w:rsidP="00FF4926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37FC8ABF" w14:textId="77777777" w:rsidR="00DA796F" w:rsidRPr="009C69AC" w:rsidRDefault="00DA796F" w:rsidP="00DA796F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4801072" wp14:editId="591388FE">
                <wp:simplePos x="0" y="0"/>
                <wp:positionH relativeFrom="margin">
                  <wp:align>center</wp:align>
                </wp:positionH>
                <wp:positionV relativeFrom="paragraph">
                  <wp:posOffset>358</wp:posOffset>
                </wp:positionV>
                <wp:extent cx="7029450" cy="3538220"/>
                <wp:effectExtent l="0" t="0" r="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3538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18E4D" w14:textId="015FE819" w:rsidR="00116D6C" w:rsidRDefault="008C3450" w:rsidP="00116D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</w:t>
                            </w:r>
                            <w:r w:rsidR="004908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y file 1i.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Type-I Analysis of Variance </w:t>
                            </w:r>
                            <w:r w:rsidR="00E373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F255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mean and coefficient of variation of SLA, per species per plot (species level) 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in year 3 (2020)</w:t>
                            </w:r>
                          </w:p>
                          <w:p w14:paraId="6068F9BF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error probability. P-values in bold are signiﬁcant 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. (P &lt; 0.1);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* (P &lt; 0.05), ** (P &lt; 0.01), *** (P &lt; 0.001)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n=1726</w:t>
                            </w:r>
                          </w:p>
                          <w:p w14:paraId="36420F7F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963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11"/>
                              <w:gridCol w:w="792"/>
                              <w:gridCol w:w="993"/>
                              <w:gridCol w:w="850"/>
                              <w:gridCol w:w="1205"/>
                              <w:gridCol w:w="951"/>
                              <w:gridCol w:w="951"/>
                              <w:gridCol w:w="1286"/>
                            </w:tblGrid>
                            <w:tr w:rsidR="00DA796F" w:rsidRPr="00EA6A39" w14:paraId="3A202329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F593F53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DDF11DE" w14:textId="77777777" w:rsidR="00DA796F" w:rsidRPr="00234EC2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1BD4CC3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636A9E2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 xml:space="preserve">Coefficient of variation </w:t>
                                  </w:r>
                                </w:p>
                              </w:tc>
                            </w:tr>
                            <w:tr w:rsidR="00DA796F" w:rsidRPr="00EA6A39" w14:paraId="5D5CB9C1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DF1B07C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C0C8806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</w:t>
                                  </w: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umDF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CB1523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F6BA1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4D6D5B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D68F899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F15FCCA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98FD149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</w:tr>
                            <w:tr w:rsidR="00DA796F" w:rsidRPr="00337834" w14:paraId="11DDB6F7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94F11F4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970AC9B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29AB6E2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466F09E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9.3229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C29A241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0.01623 *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442950C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95CA388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7.4375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1FA7EC2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0.026891 *</w:t>
                                  </w:r>
                                </w:p>
                              </w:tc>
                            </w:tr>
                            <w:tr w:rsidR="00DA796F" w:rsidRPr="00337834" w14:paraId="7A573FFA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1C0D715" w14:textId="77777777" w:rsidR="00DA796F" w:rsidRPr="00DB1F4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E0800B1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0F6BC1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203.35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A5B9B6" w14:textId="2DB52C68" w:rsidR="00DA796F" w:rsidRPr="00337834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6D2327E" w14:textId="1A7566D4" w:rsidR="00DA796F" w:rsidRPr="00337834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8E7C82A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224.44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EF6DC87" w14:textId="24F68CB6" w:rsidR="00DA796F" w:rsidRPr="00337834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F772F1C" w14:textId="2180F6B7" w:rsidR="00DA796F" w:rsidRPr="00337834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337834" w14:paraId="6C0C3A34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03E4EDD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Mono vs. mixtures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1641D45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8C3C79F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27.81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9CDE1AB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2.1781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A576530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0.15122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5D1DD3F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39.2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F218890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1.8674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80CB83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0.179558</w:t>
                                  </w:r>
                                </w:p>
                              </w:tc>
                            </w:tr>
                            <w:tr w:rsidR="00DA796F" w:rsidRPr="00337834" w14:paraId="657E73E2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C21C006" w14:textId="77777777" w:rsidR="00DA796F" w:rsidRPr="00DB1F4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5D065A5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6D83F03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10.76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0F62849" w14:textId="6B8580BA" w:rsidR="00DA796F" w:rsidRPr="00337834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E745C53" w14:textId="7BA84CE3" w:rsidR="00DA796F" w:rsidRPr="00337834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106B3E5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12.52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9302691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3.0841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744625E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0.103467</w:t>
                                  </w:r>
                                </w:p>
                              </w:tc>
                            </w:tr>
                            <w:tr w:rsidR="00DA796F" w:rsidRPr="00337834" w14:paraId="4D2C4CF7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3086BC" w14:textId="77777777" w:rsidR="00DA796F" w:rsidRPr="00DB1F4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ADA7C6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80A29B9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203.8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8EF9365" w14:textId="029AA145" w:rsidR="00DA796F" w:rsidRPr="00337834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9F666D3" w14:textId="012990D6" w:rsidR="00DA796F" w:rsidRPr="00337834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CD3A463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224.52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E564DD8" w14:textId="32A62123" w:rsidR="00DA796F" w:rsidRPr="00337834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FF5362E" w14:textId="2A51F974" w:rsidR="00DA796F" w:rsidRPr="00337834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337834" w14:paraId="59F41AA3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79179CC" w14:textId="77777777" w:rsidR="00DA796F" w:rsidRPr="005A3B1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5A3B1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  <w:t>Fertilizer x mono vs. 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2FA4752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68F082E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428.56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8399C10" w14:textId="25DB9140" w:rsidR="00DA796F" w:rsidRPr="00337834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524D300" w14:textId="7360059F" w:rsidR="00DA796F" w:rsidRPr="00337834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0BF81E4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415.79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DE6C7F8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7.1378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9923B27" w14:textId="77777777" w:rsidR="00DA796F" w:rsidRPr="00016158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0.007844 **</w:t>
                                  </w:r>
                                </w:p>
                              </w:tc>
                            </w:tr>
                            <w:tr w:rsidR="00DA796F" w:rsidRPr="00337834" w14:paraId="4486BE64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4AEC665" w14:textId="77777777" w:rsidR="00DA796F" w:rsidRPr="00DB1F4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FFDC8BD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60ACF68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144.51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7C38CF7" w14:textId="45C4A441" w:rsidR="00DA796F" w:rsidRPr="00337834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03C4CF" w14:textId="23DE1AAC" w:rsidR="00DA796F" w:rsidRPr="00337834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FA21450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168.99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7F2161A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3.165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D46E9DE" w14:textId="77777777" w:rsidR="00DA796F" w:rsidRPr="00016158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0.077029 . </w:t>
                                  </w:r>
                                </w:p>
                              </w:tc>
                            </w:tr>
                            <w:tr w:rsidR="00DA796F" w:rsidRPr="00337834" w14:paraId="4E057ED3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042ECE1" w14:textId="77777777" w:rsidR="00DA796F" w:rsidRPr="00DB1F4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2863275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14A6742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427.99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680C0A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2.4804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8A2DD43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0.11601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B0F101C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412.72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BE9C18F" w14:textId="1AB1EFC9" w:rsidR="00DA796F" w:rsidRPr="00337834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1B37E6A" w14:textId="3748A772" w:rsidR="00DA796F" w:rsidRPr="00337834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337834" w14:paraId="246C47CA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3DF4815" w14:textId="77777777" w:rsidR="00DA796F" w:rsidRPr="00DB1F4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7DD28E4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A7695CF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146.35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25DFE04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1.0093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AE6B4CD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0.31674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FB2CBAD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169.58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93C9653" w14:textId="794C8771" w:rsidR="00DA796F" w:rsidRPr="00337834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45FA5E6" w14:textId="07F501C0" w:rsidR="00DA796F" w:rsidRPr="00337834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337834" w14:paraId="6BD36878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90AE50D" w14:textId="77777777" w:rsidR="00DA796F" w:rsidRPr="00DB1F43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202074D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2DEFE2D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427.9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FC9B8B9" w14:textId="5D50D46D" w:rsidR="00DA796F" w:rsidRPr="00337834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8C069C6" w14:textId="00F243DA" w:rsidR="00DA796F" w:rsidRPr="00337834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8A6B63C" w14:textId="77777777" w:rsidR="00DA796F" w:rsidRPr="00337834" w:rsidRDefault="00DA796F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412.49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EA9E574" w14:textId="6921A509" w:rsidR="00DA796F" w:rsidRPr="00337834" w:rsidRDefault="00F1053A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6D45BD3" w14:textId="4AC535DE" w:rsidR="00DA796F" w:rsidRPr="00337834" w:rsidRDefault="00FF4926" w:rsidP="00FF49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337834" w14:paraId="74F077E5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5BB3FD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d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114B611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2999D1D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146.35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A2D53CE" w14:textId="0AB064A9" w:rsidR="00DA796F" w:rsidRPr="00337834" w:rsidRDefault="00F1053A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7F4B977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0.92507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27BC37A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169.62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106F077" w14:textId="2C126729" w:rsidR="00DA796F" w:rsidRPr="00337834" w:rsidRDefault="00F1053A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43FA92" w14:textId="590C5979" w:rsidR="00DA796F" w:rsidRPr="00337834" w:rsidRDefault="00FF4926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</w:tbl>
                          <w:p w14:paraId="4834899F" w14:textId="77777777" w:rsidR="00DA796F" w:rsidRPr="009C69AC" w:rsidRDefault="00DA796F" w:rsidP="00FF492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290754D" w14:textId="77777777" w:rsidR="00DA796F" w:rsidRPr="009C69AC" w:rsidRDefault="00DA796F" w:rsidP="00DA796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01072" id="Text Box 16" o:spid="_x0000_s1035" type="#_x0000_t202" style="position:absolute;margin-left:0;margin-top:.05pt;width:553.5pt;height:278.6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" filled="f" stroked="f" strokeweight=".5pt">
                <v:textbox>
                  <w:txbxContent>
                    <w:p w14:paraId="6F418E4D" w14:textId="015FE819" w:rsidR="00116D6C" w:rsidRDefault="008C3450" w:rsidP="00116D6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</w:t>
                      </w:r>
                      <w:r w:rsidR="0049089E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ar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y file 1i.</w:t>
                      </w:r>
                      <w:r w:rsidR="00DA796F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Type-I Analysis of Variance </w:t>
                      </w:r>
                      <w:r w:rsidR="00E37370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F255AD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of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mean and coefficient of variation of SLA, per species per plot (species level) 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in year 3 (2020)</w:t>
                      </w:r>
                    </w:p>
                    <w:p w14:paraId="6068F9BF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error probability. P-values in bold are signiﬁcant 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1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. (P &lt; 0.1);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* (P &lt; 0.05), ** (P &lt; 0.01), *** (P &lt; 0.001)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n=1726</w:t>
                      </w:r>
                    </w:p>
                    <w:p w14:paraId="36420F7F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963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11"/>
                        <w:gridCol w:w="792"/>
                        <w:gridCol w:w="993"/>
                        <w:gridCol w:w="850"/>
                        <w:gridCol w:w="1205"/>
                        <w:gridCol w:w="951"/>
                        <w:gridCol w:w="951"/>
                        <w:gridCol w:w="1286"/>
                      </w:tblGrid>
                      <w:tr w:rsidR="00DA796F" w:rsidRPr="00EA6A39" w14:paraId="3A202329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F593F53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DDF11DE" w14:textId="77777777" w:rsidR="00DA796F" w:rsidRPr="00234EC2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04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1BD4CC3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318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636A9E2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 xml:space="preserve">Coefficient of variation </w:t>
                            </w:r>
                          </w:p>
                        </w:tc>
                      </w:tr>
                      <w:tr w:rsidR="00DA796F" w:rsidRPr="00EA6A39" w14:paraId="5D5CB9C1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DF1B07C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C0C8806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</w:t>
                            </w: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umDF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CB1523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F6BA14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4D6D5B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D68F899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F15FCCA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98FD149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</w:tr>
                      <w:tr w:rsidR="00DA796F" w:rsidRPr="00337834" w14:paraId="11DDB6F7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94F11F4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970AC9B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29AB6E2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466F09E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9.3229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C29A241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0.01623 *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442950C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95CA388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7.4375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1FA7EC2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0.026891 *</w:t>
                            </w:r>
                          </w:p>
                        </w:tc>
                      </w:tr>
                      <w:tr w:rsidR="00DA796F" w:rsidRPr="00337834" w14:paraId="7A573FFA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1C0D715" w14:textId="77777777" w:rsidR="00DA796F" w:rsidRPr="00DB1F4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E0800B1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0F6BC1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203.35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EA5B9B6" w14:textId="2DB52C68" w:rsidR="00DA796F" w:rsidRPr="00337834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6D2327E" w14:textId="1A7566D4" w:rsidR="00DA796F" w:rsidRPr="00337834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8E7C82A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224.44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EF6DC87" w14:textId="24F68CB6" w:rsidR="00DA796F" w:rsidRPr="00337834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F772F1C" w14:textId="2180F6B7" w:rsidR="00DA796F" w:rsidRPr="00337834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337834" w14:paraId="6C0C3A34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03E4EDD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Mono vs. mixtures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1641D45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8C3C79F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27.81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9CDE1AB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2.1781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A576530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0.15122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5D1DD3F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39.2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F218890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1.8674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480CB83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0.179558</w:t>
                            </w:r>
                          </w:p>
                        </w:tc>
                      </w:tr>
                      <w:tr w:rsidR="00DA796F" w:rsidRPr="00337834" w14:paraId="657E73E2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C21C006" w14:textId="77777777" w:rsidR="00DA796F" w:rsidRPr="00DB1F4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5D065A5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6D83F03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10.76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0F62849" w14:textId="6B8580BA" w:rsidR="00DA796F" w:rsidRPr="00337834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E745C53" w14:textId="7BA84CE3" w:rsidR="00DA796F" w:rsidRPr="00337834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106B3E5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12.52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9302691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3.0841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744625E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0.103467</w:t>
                            </w:r>
                          </w:p>
                        </w:tc>
                      </w:tr>
                      <w:tr w:rsidR="00DA796F" w:rsidRPr="00337834" w14:paraId="4D2C4CF7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3086BC" w14:textId="77777777" w:rsidR="00DA796F" w:rsidRPr="00DB1F4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ADA7C6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80A29B9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203.8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8EF9365" w14:textId="029AA145" w:rsidR="00DA796F" w:rsidRPr="00337834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9F666D3" w14:textId="012990D6" w:rsidR="00DA796F" w:rsidRPr="00337834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CD3A463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224.52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E564DD8" w14:textId="32A62123" w:rsidR="00DA796F" w:rsidRPr="00337834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F5362E" w14:textId="2A51F974" w:rsidR="00DA796F" w:rsidRPr="00337834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337834" w14:paraId="59F41AA3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79179CC" w14:textId="77777777" w:rsidR="00DA796F" w:rsidRPr="005A3B1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3B1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Fertilizer x mono vs. 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2FA4752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68F082E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428.56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8399C10" w14:textId="25DB9140" w:rsidR="00DA796F" w:rsidRPr="00337834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24D300" w14:textId="7360059F" w:rsidR="00DA796F" w:rsidRPr="00337834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0BF81E4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415.79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DE6C7F8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7.1378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9923B27" w14:textId="77777777" w:rsidR="00DA796F" w:rsidRPr="00016158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0.007844 **</w:t>
                            </w:r>
                          </w:p>
                        </w:tc>
                      </w:tr>
                      <w:tr w:rsidR="00DA796F" w:rsidRPr="00337834" w14:paraId="4486BE64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4AEC665" w14:textId="77777777" w:rsidR="00DA796F" w:rsidRPr="00DB1F4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FFDC8BD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60ACF68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144.51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7C38CF7" w14:textId="45C4A441" w:rsidR="00DA796F" w:rsidRPr="00337834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403C4CF" w14:textId="23DE1AAC" w:rsidR="00DA796F" w:rsidRPr="00337834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FA21450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168.99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7F2161A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3.165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D46E9DE" w14:textId="77777777" w:rsidR="00DA796F" w:rsidRPr="00016158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0.077029 . </w:t>
                            </w:r>
                          </w:p>
                        </w:tc>
                      </w:tr>
                      <w:tr w:rsidR="00DA796F" w:rsidRPr="00337834" w14:paraId="4E057ED3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042ECE1" w14:textId="77777777" w:rsidR="00DA796F" w:rsidRPr="00DB1F4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2863275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14A6742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427.99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680C0A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2.4804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8A2DD43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0.11601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B0F101C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412.72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BE9C18F" w14:textId="1AB1EFC9" w:rsidR="00DA796F" w:rsidRPr="00337834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1B37E6A" w14:textId="3748A772" w:rsidR="00DA796F" w:rsidRPr="00337834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337834" w14:paraId="246C47CA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3DF4815" w14:textId="77777777" w:rsidR="00DA796F" w:rsidRPr="00DB1F4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7DD28E4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A7695CF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146.35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25DFE04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1.0093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AE6B4CD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0.31674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FB2CBAD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169.58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93C9653" w14:textId="794C8771" w:rsidR="00DA796F" w:rsidRPr="00337834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45FA5E6" w14:textId="07F501C0" w:rsidR="00DA796F" w:rsidRPr="00337834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337834" w14:paraId="6BD36878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90AE50D" w14:textId="77777777" w:rsidR="00DA796F" w:rsidRPr="00DB1F43" w:rsidRDefault="00DA796F" w:rsidP="00FF49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202074D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2DEFE2D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427.9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FC9B8B9" w14:textId="5D50D46D" w:rsidR="00DA796F" w:rsidRPr="00337834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8C069C6" w14:textId="00F243DA" w:rsidR="00DA796F" w:rsidRPr="00337834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8A6B63C" w14:textId="77777777" w:rsidR="00DA796F" w:rsidRPr="00337834" w:rsidRDefault="00DA796F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412.49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EA9E574" w14:textId="6921A509" w:rsidR="00DA796F" w:rsidRPr="00337834" w:rsidRDefault="00F1053A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6D45BD3" w14:textId="4AC535DE" w:rsidR="00DA796F" w:rsidRPr="00337834" w:rsidRDefault="00FF4926" w:rsidP="00FF49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337834" w14:paraId="74F077E5" w14:textId="77777777" w:rsidTr="00747FA9">
                        <w:trPr>
                          <w:trHeight w:val="290"/>
                        </w:trPr>
                        <w:tc>
                          <w:tcPr>
                            <w:tcW w:w="2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5BB3FD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d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114B611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2999D1D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146.35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A2D53CE" w14:textId="0AB064A9" w:rsidR="00DA796F" w:rsidRPr="00337834" w:rsidRDefault="00F1053A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7F4B977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0.92507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27BC37A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169.62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106F077" w14:textId="2C126729" w:rsidR="00DA796F" w:rsidRPr="00337834" w:rsidRDefault="00F1053A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243FA92" w14:textId="590C5979" w:rsidR="00DA796F" w:rsidRPr="00337834" w:rsidRDefault="00FF4926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</w:tbl>
                    <w:p w14:paraId="4834899F" w14:textId="77777777" w:rsidR="00DA796F" w:rsidRPr="009C69AC" w:rsidRDefault="00DA796F" w:rsidP="00FF4926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2290754D" w14:textId="77777777" w:rsidR="00DA796F" w:rsidRPr="009C69AC" w:rsidRDefault="00DA796F" w:rsidP="00DA796F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AF6B98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ABF969C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301CA33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6B6ACBD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90DC0ED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443FD8D" wp14:editId="5D7B6538">
                <wp:simplePos x="0" y="0"/>
                <wp:positionH relativeFrom="margin">
                  <wp:align>center</wp:align>
                </wp:positionH>
                <wp:positionV relativeFrom="paragraph">
                  <wp:posOffset>318411</wp:posOffset>
                </wp:positionV>
                <wp:extent cx="6965950" cy="3538220"/>
                <wp:effectExtent l="0" t="0" r="0" b="508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0" cy="3538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D373B" w14:textId="12D3806D" w:rsidR="00116D6C" w:rsidRDefault="008C3450" w:rsidP="00116D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</w:t>
                            </w:r>
                            <w:r w:rsidR="004908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ry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file 1k</w:t>
                            </w:r>
                            <w:r w:rsidR="00DA796F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Type-I Analysis of Variance </w:t>
                            </w:r>
                            <w:r w:rsidR="00E373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F255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mean and coefficient of variation of mass per seed, per species per plot (species level) 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in year 3 (2020)</w:t>
                            </w:r>
                          </w:p>
                          <w:p w14:paraId="00310FE9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error probability. P-values in bold are signiﬁcant 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. (P &lt; 0.1);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* (P &lt; 0.05), ** (P &lt; 0.01), *** (P &lt; 0.001)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n=1726</w:t>
                            </w:r>
                          </w:p>
                          <w:p w14:paraId="753C1DB5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963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792"/>
                              <w:gridCol w:w="993"/>
                              <w:gridCol w:w="865"/>
                              <w:gridCol w:w="1205"/>
                              <w:gridCol w:w="955"/>
                              <w:gridCol w:w="950"/>
                              <w:gridCol w:w="1269"/>
                            </w:tblGrid>
                            <w:tr w:rsidR="00DA796F" w:rsidRPr="00EA6A39" w14:paraId="00F4A1EC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E4C8E36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9F86D3A" w14:textId="77777777" w:rsidR="00DA796F" w:rsidRPr="00234EC2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A835271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317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AFE8302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 xml:space="preserve">Coefficient of variation </w:t>
                                  </w:r>
                                </w:p>
                              </w:tc>
                            </w:tr>
                            <w:tr w:rsidR="00DA796F" w:rsidRPr="005120E1" w14:paraId="70BD18AE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3F48512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A1CF12" w14:textId="77777777" w:rsidR="00DA796F" w:rsidRPr="005120E1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5120E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NumDF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91A813" w14:textId="77777777" w:rsidR="00DA796F" w:rsidRPr="005120E1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5120E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E9C621" w14:textId="77777777" w:rsidR="00DA796F" w:rsidRPr="005120E1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5120E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62C90A" w14:textId="77777777" w:rsidR="00DA796F" w:rsidRPr="005120E1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5120E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5C7516F" w14:textId="77777777" w:rsidR="00DA796F" w:rsidRPr="005120E1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5120E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A8BF022" w14:textId="77777777" w:rsidR="00DA796F" w:rsidRPr="005120E1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5120E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58815E7" w14:textId="77777777" w:rsidR="00DA796F" w:rsidRPr="005120E1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5120E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</w:tr>
                            <w:tr w:rsidR="00DA796F" w:rsidRPr="00EA6A39" w14:paraId="6A76E5BD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168BC48" w14:textId="77777777" w:rsidR="00DA796F" w:rsidRPr="00DB1F43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A0BCD61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1D2D70F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210.65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091259A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4.3651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B5C65E6" w14:textId="77777777" w:rsidR="00DA796F" w:rsidRPr="00016158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0.03788 *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2BE2A68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180.24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46DA960" w14:textId="49D15F08" w:rsidR="00DA796F" w:rsidRPr="00337834" w:rsidRDefault="00F1053A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E07C0A8" w14:textId="00379B37" w:rsidR="00DA796F" w:rsidRPr="00337834" w:rsidRDefault="00062B2C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3AD8AB96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E587566" w14:textId="77777777" w:rsidR="00DA796F" w:rsidRPr="00DB1F43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29CBFEB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27B6992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211.89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8DDFA8" w14:textId="704A3045" w:rsidR="00DA796F" w:rsidRPr="00337834" w:rsidRDefault="00F1053A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4C9ECCC" w14:textId="692AB61C" w:rsidR="00DA796F" w:rsidRPr="00337834" w:rsidRDefault="00062B2C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18E33DD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182.21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7687263" w14:textId="26993FBE" w:rsidR="00DA796F" w:rsidRPr="00337834" w:rsidRDefault="00F1053A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F91648" w14:textId="602F2141" w:rsidR="00DA796F" w:rsidRPr="00337834" w:rsidRDefault="00062B2C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22767CEF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53B74C2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Mono vs. mixtures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FAF317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A4CB789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20.08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29D81D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10.0297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C54A61A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0.00483 **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6751DEB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33.75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6099E8E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17.0854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A1493CA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0.000223 ***</w:t>
                                  </w:r>
                                </w:p>
                              </w:tc>
                            </w:tr>
                            <w:tr w:rsidR="00DA796F" w:rsidRPr="00EA6A39" w14:paraId="184AB5DB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6A39A6B" w14:textId="77777777" w:rsidR="00DA796F" w:rsidRPr="00DB1F43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D67BA30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F5E8992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8D08079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1.3367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1DDAB5F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0.27261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00460CF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8.88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302C46F" w14:textId="0B1BB486" w:rsidR="00DA796F" w:rsidRPr="00337834" w:rsidRDefault="00F1053A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36AAFE" w14:textId="40E94076" w:rsidR="00DA796F" w:rsidRPr="00337834" w:rsidRDefault="00062B2C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06626CA5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52F5566" w14:textId="77777777" w:rsidR="00DA796F" w:rsidRPr="00DB1F43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3EBDE6F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AC0FA88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211.88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857DB58" w14:textId="4F5AC928" w:rsidR="00DA796F" w:rsidRPr="00337834" w:rsidRDefault="00F1053A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D8691B0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0.4163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E8FFB28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182.12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4A30ECA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1.6601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7B2C61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0.199224</w:t>
                                  </w:r>
                                </w:p>
                              </w:tc>
                            </w:tr>
                            <w:tr w:rsidR="00DA796F" w:rsidRPr="00EA6A39" w14:paraId="67DE337D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8EE9C88" w14:textId="77777777" w:rsidR="00DA796F" w:rsidRPr="005A3B13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5A3B1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  <w:t>Fertilizer x mono vs. 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4F7D5C9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2D16BB0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493.44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71D3FD0" w14:textId="68E3D8A6" w:rsidR="00DA796F" w:rsidRPr="00337834" w:rsidRDefault="00F1053A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825F895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0.43818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3BE6D29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474.87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B6E6922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5C3E969" w14:textId="77777777" w:rsidR="00DA796F" w:rsidRPr="00337834" w:rsidRDefault="00DA796F" w:rsidP="00F1053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0.282008</w:t>
                                  </w:r>
                                </w:p>
                              </w:tc>
                            </w:tr>
                            <w:tr w:rsidR="00DA796F" w:rsidRPr="00EA6A39" w14:paraId="389EE242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26A3427" w14:textId="77777777" w:rsidR="00DA796F" w:rsidRPr="00DB1F43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F5F8BAB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F7DEE3F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137.39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D29B988" w14:textId="07FB3F56" w:rsidR="00DA796F" w:rsidRPr="00337834" w:rsidRDefault="00F1053A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4BF7DA9" w14:textId="4CB9705A" w:rsidR="00DA796F" w:rsidRPr="00337834" w:rsidRDefault="00062B2C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1447B69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118.13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B3F3BC4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1.4557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E4B920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0.230024</w:t>
                                  </w:r>
                                </w:p>
                              </w:tc>
                            </w:tr>
                            <w:tr w:rsidR="00DA796F" w:rsidRPr="00DB1F43" w14:paraId="720DBA39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25ACB74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03BF3F0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70A0D04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493.59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7A2093A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1.4337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48C772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0.23174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9181DEF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470.19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D41122B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4.9519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62EC3D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0.026536 *</w:t>
                                  </w:r>
                                </w:p>
                              </w:tc>
                            </w:tr>
                            <w:tr w:rsidR="00DA796F" w:rsidRPr="00EA6A39" w14:paraId="39E53907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3AE0349" w14:textId="77777777" w:rsidR="00DA796F" w:rsidRPr="00DB1F43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C0D4A0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A9AE15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138.08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58818B3" w14:textId="011809AF" w:rsidR="00DA796F" w:rsidRPr="00337834" w:rsidRDefault="00F1053A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1283FED" w14:textId="12384203" w:rsidR="00DA796F" w:rsidRPr="00337834" w:rsidRDefault="00062B2C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0294A15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119.33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B0BB916" w14:textId="134932DA" w:rsidR="00DA796F" w:rsidRPr="00337834" w:rsidRDefault="00F1053A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BC82FF9" w14:textId="7A30984A" w:rsidR="00DA796F" w:rsidRPr="00337834" w:rsidRDefault="00062B2C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DB1F43" w14:paraId="1AC5DBD7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9C985A8" w14:textId="77777777" w:rsidR="00DA796F" w:rsidRPr="00DB1F43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1935C7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930F286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493.59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D4F9B7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2.7072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67C9EB3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0.10053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5E0FBDE" w14:textId="77777777" w:rsidR="00DA796F" w:rsidRPr="00337834" w:rsidRDefault="00DA796F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470.29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32B2805" w14:textId="354F5531" w:rsidR="00DA796F" w:rsidRPr="00337834" w:rsidRDefault="00F1053A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9AB46BE" w14:textId="3F84163D" w:rsidR="00DA796F" w:rsidRPr="00337834" w:rsidRDefault="00062B2C" w:rsidP="00062B2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DB1F43" w14:paraId="3C8743CF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38F8167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d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3640C09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02E70E9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138.1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0AE8AF7" w14:textId="4955E90B" w:rsidR="00DA796F" w:rsidRPr="00337834" w:rsidRDefault="00F1053A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315E3EB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0.42842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9D5A56E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119.29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4385ED9" w14:textId="7FDA1E63" w:rsidR="00DA796F" w:rsidRPr="00337834" w:rsidRDefault="00F1053A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19BAEA2" w14:textId="6DCCC289" w:rsidR="00DA796F" w:rsidRPr="00337834" w:rsidRDefault="00062B2C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</w:tbl>
                          <w:p w14:paraId="2C413690" w14:textId="77777777" w:rsidR="00DA796F" w:rsidRPr="009C69AC" w:rsidRDefault="00DA796F" w:rsidP="00062B2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CD70E66" w14:textId="77777777" w:rsidR="00DA796F" w:rsidRPr="009C69AC" w:rsidRDefault="00DA796F" w:rsidP="00DA796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3FD8D" id="Text Box 18" o:spid="_x0000_s1036" type="#_x0000_t202" style="position:absolute;margin-left:0;margin-top:25.05pt;width:548.5pt;height:278.6pt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" filled="f" stroked="f" strokeweight=".5pt">
                <v:textbox>
                  <w:txbxContent>
                    <w:p w14:paraId="697D373B" w14:textId="12D3806D" w:rsidR="00116D6C" w:rsidRDefault="008C3450" w:rsidP="00116D6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</w:t>
                      </w:r>
                      <w:r w:rsidR="0049089E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ry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file 1k</w:t>
                      </w:r>
                      <w:r w:rsidR="00DA796F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DA796F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Type-I Analysis of Variance </w:t>
                      </w:r>
                      <w:r w:rsidR="00E37370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F255AD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of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mean and coefficient of variation of mass per seed, per species per plot (species level) 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in year 3 (2020)</w:t>
                      </w:r>
                    </w:p>
                    <w:p w14:paraId="00310FE9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error probability. P-values in bold are signiﬁcant 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1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. (P &lt; 0.1);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* (P &lt; 0.05), ** (P &lt; 0.01), *** (P &lt; 0.001)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n=1726</w:t>
                      </w:r>
                    </w:p>
                    <w:p w14:paraId="753C1DB5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963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792"/>
                        <w:gridCol w:w="993"/>
                        <w:gridCol w:w="865"/>
                        <w:gridCol w:w="1205"/>
                        <w:gridCol w:w="955"/>
                        <w:gridCol w:w="950"/>
                        <w:gridCol w:w="1269"/>
                      </w:tblGrid>
                      <w:tr w:rsidR="00DA796F" w:rsidRPr="00EA6A39" w14:paraId="00F4A1EC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E4C8E36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9F86D3A" w14:textId="77777777" w:rsidR="00DA796F" w:rsidRPr="00234EC2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06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A835271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317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AFE8302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 xml:space="preserve">Coefficient of variation </w:t>
                            </w:r>
                          </w:p>
                        </w:tc>
                      </w:tr>
                      <w:tr w:rsidR="00DA796F" w:rsidRPr="005120E1" w14:paraId="70BD18AE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3F48512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A1CF12" w14:textId="77777777" w:rsidR="00DA796F" w:rsidRPr="005120E1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5120E1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NumDF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91A813" w14:textId="77777777" w:rsidR="00DA796F" w:rsidRPr="005120E1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5120E1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E9C621" w14:textId="77777777" w:rsidR="00DA796F" w:rsidRPr="005120E1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5120E1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162C90A" w14:textId="77777777" w:rsidR="00DA796F" w:rsidRPr="005120E1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5120E1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5C7516F" w14:textId="77777777" w:rsidR="00DA796F" w:rsidRPr="005120E1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5120E1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A8BF022" w14:textId="77777777" w:rsidR="00DA796F" w:rsidRPr="005120E1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5120E1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58815E7" w14:textId="77777777" w:rsidR="00DA796F" w:rsidRPr="005120E1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5120E1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</w:tr>
                      <w:tr w:rsidR="00DA796F" w:rsidRPr="00EA6A39" w14:paraId="6A76E5BD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168BC48" w14:textId="77777777" w:rsidR="00DA796F" w:rsidRPr="00DB1F43" w:rsidRDefault="00DA796F" w:rsidP="00062B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A0BCD61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1D2D70F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210.65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091259A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4.3651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B5C65E6" w14:textId="77777777" w:rsidR="00DA796F" w:rsidRPr="00016158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0.03788 *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2BE2A68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180.24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46DA960" w14:textId="49D15F08" w:rsidR="00DA796F" w:rsidRPr="00337834" w:rsidRDefault="00F1053A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E07C0A8" w14:textId="00379B37" w:rsidR="00DA796F" w:rsidRPr="00337834" w:rsidRDefault="00062B2C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3AD8AB96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E587566" w14:textId="77777777" w:rsidR="00DA796F" w:rsidRPr="00DB1F43" w:rsidRDefault="00DA796F" w:rsidP="00062B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9CBFEB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27B6992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211.89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38DDFA8" w14:textId="704A3045" w:rsidR="00DA796F" w:rsidRPr="00337834" w:rsidRDefault="00F1053A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4C9ECCC" w14:textId="692AB61C" w:rsidR="00DA796F" w:rsidRPr="00337834" w:rsidRDefault="00062B2C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18E33DD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182.21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7687263" w14:textId="26993FBE" w:rsidR="00DA796F" w:rsidRPr="00337834" w:rsidRDefault="00F1053A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CF91648" w14:textId="602F2141" w:rsidR="00DA796F" w:rsidRPr="00337834" w:rsidRDefault="00062B2C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22767CEF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53B74C2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Mono vs. mixtures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FAF317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A4CB789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20.08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C29D81D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10.0297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C54A61A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0.00483 **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6751DEB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33.75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6099E8E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17.0854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A1493CA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0.000223 ***</w:t>
                            </w:r>
                          </w:p>
                        </w:tc>
                      </w:tr>
                      <w:tr w:rsidR="00DA796F" w:rsidRPr="00EA6A39" w14:paraId="184AB5DB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6A39A6B" w14:textId="77777777" w:rsidR="00DA796F" w:rsidRPr="00DB1F43" w:rsidRDefault="00DA796F" w:rsidP="00062B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D67BA30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F5E8992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8D08079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1.3367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1DDAB5F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0.27261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00460CF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8.88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302C46F" w14:textId="0B1BB486" w:rsidR="00DA796F" w:rsidRPr="00337834" w:rsidRDefault="00F1053A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C36AAFE" w14:textId="40E94076" w:rsidR="00DA796F" w:rsidRPr="00337834" w:rsidRDefault="00062B2C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06626CA5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52F5566" w14:textId="77777777" w:rsidR="00DA796F" w:rsidRPr="00DB1F43" w:rsidRDefault="00DA796F" w:rsidP="00F105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3EBDE6F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AC0FA88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211.88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857DB58" w14:textId="4F5AC928" w:rsidR="00DA796F" w:rsidRPr="00337834" w:rsidRDefault="00F1053A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D8691B0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0.4163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E8FFB28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182.12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4A30ECA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1.6601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7B2C61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0.199224</w:t>
                            </w:r>
                          </w:p>
                        </w:tc>
                      </w:tr>
                      <w:tr w:rsidR="00DA796F" w:rsidRPr="00EA6A39" w14:paraId="67DE337D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8EE9C88" w14:textId="77777777" w:rsidR="00DA796F" w:rsidRPr="005A3B13" w:rsidRDefault="00DA796F" w:rsidP="00F105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3B1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Fertilizer x mono vs. 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4F7D5C9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2D16BB0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493.44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71D3FD0" w14:textId="68E3D8A6" w:rsidR="00DA796F" w:rsidRPr="00337834" w:rsidRDefault="00F1053A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825F895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0.43818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3BE6D29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474.87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B6E6922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5C3E969" w14:textId="77777777" w:rsidR="00DA796F" w:rsidRPr="00337834" w:rsidRDefault="00DA796F" w:rsidP="00F1053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0.282008</w:t>
                            </w:r>
                          </w:p>
                        </w:tc>
                      </w:tr>
                      <w:tr w:rsidR="00DA796F" w:rsidRPr="00EA6A39" w14:paraId="389EE242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26A3427" w14:textId="77777777" w:rsidR="00DA796F" w:rsidRPr="00DB1F43" w:rsidRDefault="00DA796F" w:rsidP="00062B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F5F8BAB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F7DEE3F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137.39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D29B988" w14:textId="07FB3F56" w:rsidR="00DA796F" w:rsidRPr="00337834" w:rsidRDefault="00F1053A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4BF7DA9" w14:textId="4CB9705A" w:rsidR="00DA796F" w:rsidRPr="00337834" w:rsidRDefault="00062B2C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1447B69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118.13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B3F3BC4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1.4557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E4B920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0.230024</w:t>
                            </w:r>
                          </w:p>
                        </w:tc>
                      </w:tr>
                      <w:tr w:rsidR="00DA796F" w:rsidRPr="00DB1F43" w14:paraId="720DBA39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25ACB74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03BF3F0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70A0D04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493.59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7A2093A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1.4337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E48C772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0.23174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9181DEF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470.19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D41122B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4.9519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462EC3D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0.026536 *</w:t>
                            </w:r>
                          </w:p>
                        </w:tc>
                      </w:tr>
                      <w:tr w:rsidR="00DA796F" w:rsidRPr="00EA6A39" w14:paraId="39E53907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3AE0349" w14:textId="77777777" w:rsidR="00DA796F" w:rsidRPr="00DB1F43" w:rsidRDefault="00DA796F" w:rsidP="00062B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C0D4A0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A9AE15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138.08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58818B3" w14:textId="011809AF" w:rsidR="00DA796F" w:rsidRPr="00337834" w:rsidRDefault="00F1053A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1283FED" w14:textId="12384203" w:rsidR="00DA796F" w:rsidRPr="00337834" w:rsidRDefault="00062B2C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0294A15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119.33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B0BB916" w14:textId="134932DA" w:rsidR="00DA796F" w:rsidRPr="00337834" w:rsidRDefault="00F1053A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BC82FF9" w14:textId="7A30984A" w:rsidR="00DA796F" w:rsidRPr="00337834" w:rsidRDefault="00062B2C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DB1F43" w14:paraId="1AC5DBD7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9C985A8" w14:textId="77777777" w:rsidR="00DA796F" w:rsidRPr="00DB1F43" w:rsidRDefault="00DA796F" w:rsidP="00062B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31935C7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930F286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493.59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D4F9B7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2.7072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7C9EB3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0.10053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5E0FBDE" w14:textId="77777777" w:rsidR="00DA796F" w:rsidRPr="00337834" w:rsidRDefault="00DA796F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470.29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32B2805" w14:textId="354F5531" w:rsidR="00DA796F" w:rsidRPr="00337834" w:rsidRDefault="00F1053A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9AB46BE" w14:textId="3F84163D" w:rsidR="00DA796F" w:rsidRPr="00337834" w:rsidRDefault="00062B2C" w:rsidP="00062B2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DB1F43" w14:paraId="3C8743CF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38F8167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d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3640C09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02E70E9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138.1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0AE8AF7" w14:textId="4955E90B" w:rsidR="00DA796F" w:rsidRPr="00337834" w:rsidRDefault="00F1053A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315E3EB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0.42842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9D5A56E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119.29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4385ED9" w14:textId="7FDA1E63" w:rsidR="00DA796F" w:rsidRPr="00337834" w:rsidRDefault="00F1053A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19BAEA2" w14:textId="6DCCC289" w:rsidR="00DA796F" w:rsidRPr="00337834" w:rsidRDefault="00062B2C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</w:tbl>
                    <w:p w14:paraId="2C413690" w14:textId="77777777" w:rsidR="00DA796F" w:rsidRPr="009C69AC" w:rsidRDefault="00DA796F" w:rsidP="00062B2C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5CD70E66" w14:textId="77777777" w:rsidR="00DA796F" w:rsidRPr="009C69AC" w:rsidRDefault="00DA796F" w:rsidP="00DA796F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AF3503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F91AA06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234A4CA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8A28F8F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F6A20F0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57E75AD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F752332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BD41B98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3335550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35C8F4A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0F1F0AF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CAB6283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5EEF5A9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B532577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FD1349A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7DBC0C7" w14:textId="77777777" w:rsidR="00DA796F" w:rsidRPr="00D70189" w:rsidRDefault="00DA796F" w:rsidP="00DA796F">
      <w:pPr>
        <w:rPr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BF69DC" wp14:editId="61E6F33A">
                <wp:simplePos x="0" y="0"/>
                <wp:positionH relativeFrom="margin">
                  <wp:align>center</wp:align>
                </wp:positionH>
                <wp:positionV relativeFrom="paragraph">
                  <wp:posOffset>424180</wp:posOffset>
                </wp:positionV>
                <wp:extent cx="7035800" cy="3482340"/>
                <wp:effectExtent l="0" t="0" r="0" b="381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800" cy="348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7D5E7" w14:textId="16ADAA82" w:rsidR="00116D6C" w:rsidRDefault="0049089E" w:rsidP="00116D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1l</w:t>
                            </w:r>
                            <w:r w:rsidR="00DA796F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Type-I Analysis of Variance </w:t>
                            </w:r>
                            <w:r w:rsidR="00E373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F255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community-weighted mean and coefficient of variation of height, per plot (community level)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in year 3 (2020)</w:t>
                            </w:r>
                          </w:p>
                          <w:p w14:paraId="62F55671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error probability. P-values in bold are signiﬁcant 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. (P &lt; 0.1);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* (P &lt; 0.05), ** (P &lt; 0.01), *** (P &lt; 0.001).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n=271</w:t>
                            </w:r>
                          </w:p>
                          <w:p w14:paraId="7902289B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1020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792"/>
                              <w:gridCol w:w="993"/>
                              <w:gridCol w:w="850"/>
                              <w:gridCol w:w="1418"/>
                              <w:gridCol w:w="992"/>
                              <w:gridCol w:w="992"/>
                              <w:gridCol w:w="851"/>
                              <w:gridCol w:w="708"/>
                            </w:tblGrid>
                            <w:tr w:rsidR="00DA796F" w:rsidRPr="00EA6A39" w14:paraId="3805620F" w14:textId="77777777" w:rsidTr="00747FA9">
                              <w:trPr>
                                <w:gridAfter w:val="1"/>
                                <w:wAfter w:w="708" w:type="dxa"/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2DCB04D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7646CB0" w14:textId="77777777" w:rsidR="00DA796F" w:rsidRPr="0020064F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2AA794C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CWM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0FC3EE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Coefficient of variation</w:t>
                                  </w:r>
                                </w:p>
                              </w:tc>
                            </w:tr>
                            <w:tr w:rsidR="00DA796F" w:rsidRPr="00EA6A39" w14:paraId="7066A892" w14:textId="77777777" w:rsidTr="00747FA9">
                              <w:trPr>
                                <w:gridAfter w:val="1"/>
                                <w:wAfter w:w="708" w:type="dxa"/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18F99E3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0F7B66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</w:t>
                                  </w: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umDF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5FDBB0B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FD574F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0B4206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DF0AF3A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57F361C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C4BBB8C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</w:tr>
                            <w:tr w:rsidR="00DA796F" w:rsidRPr="00EA6A39" w14:paraId="57E670DE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D5DEA84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6FA9F00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B27CB2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7.804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5668D41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2.687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A45F996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1.41E-01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984DCCF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6.983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917F201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7.6601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6ABCD0F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2.79E-02 *</w:t>
                                  </w:r>
                                </w:p>
                              </w:tc>
                            </w:tr>
                            <w:tr w:rsidR="00DA796F" w:rsidRPr="00EA6A39" w14:paraId="0C3C9E5A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84EC3C" w14:textId="77777777" w:rsidR="00DA796F" w:rsidRPr="00DB1F43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C678FBE" w14:textId="77777777" w:rsidR="00DA796F" w:rsidRPr="00337834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C022C9C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231.321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A764C89" w14:textId="634FE44C" w:rsidR="00DA796F" w:rsidRPr="0022283C" w:rsidRDefault="0061268C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7632B51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0.47728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2818C88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234.457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EF90988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3.9279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2EF953A" w14:textId="77777777" w:rsidR="00DA796F" w:rsidRPr="00016158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0.04866 *</w:t>
                                  </w:r>
                                </w:p>
                              </w:tc>
                            </w:tr>
                            <w:tr w:rsidR="00DA796F" w:rsidRPr="00EA6A39" w14:paraId="062C0B66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C9392BA" w14:textId="77777777" w:rsidR="00DA796F" w:rsidRPr="00DB1F43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Mono vs. mixtures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470AD9C" w14:textId="77777777" w:rsidR="00DA796F" w:rsidRPr="00337834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1C0EA73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19.976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0EF2122" w14:textId="0AF6326C" w:rsidR="00DA796F" w:rsidRPr="0022283C" w:rsidRDefault="0061268C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0D6E9A6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0.81612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FCE460C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20.095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761EB70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16.9763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292008E" w14:textId="77777777" w:rsidR="00DA796F" w:rsidRPr="00016158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0.000527 ***</w:t>
                                  </w:r>
                                </w:p>
                              </w:tc>
                            </w:tr>
                            <w:tr w:rsidR="00DA796F" w:rsidRPr="00EA6A39" w14:paraId="7D8596BD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2BE0A4A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F9DA89A" w14:textId="77777777" w:rsidR="00DA796F" w:rsidRPr="00337834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E59EF1D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19.985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B371D33" w14:textId="21F9018C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681C6C" w14:textId="68BD270E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1172E7C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19.944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15EF6F4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3.0898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334D96A" w14:textId="77777777" w:rsidR="00DA796F" w:rsidRPr="00016158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0.094124 .</w:t>
                                  </w:r>
                                </w:p>
                              </w:tc>
                            </w:tr>
                            <w:tr w:rsidR="00DA796F" w:rsidRPr="00EA6A39" w14:paraId="736D6B3F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8F4CBB2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372908" w14:textId="77777777" w:rsidR="00DA796F" w:rsidRPr="00337834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92DE8AF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228.963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1442DB5" w14:textId="3B904410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F9A5211" w14:textId="288FFCF2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E4B43CD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234.705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874B90E" w14:textId="36E78F4E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0EC4705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0.415143</w:t>
                                  </w:r>
                                </w:p>
                              </w:tc>
                            </w:tr>
                            <w:tr w:rsidR="00DA796F" w:rsidRPr="00EA6A39" w14:paraId="2131DE64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7B84753" w14:textId="77777777" w:rsidR="00DA796F" w:rsidRPr="005A3B1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5A3B1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  <w:t>Fertilizer x mono vs. 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3950350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6ACC478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227.04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CF9F01C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5.6668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B7D24B6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0.01812 *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AF618FB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238.629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E293E3C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5.7944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F455098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0.016838 *</w:t>
                                  </w:r>
                                </w:p>
                              </w:tc>
                            </w:tr>
                            <w:tr w:rsidR="00DA796F" w:rsidRPr="00EA6A39" w14:paraId="64263CD3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12D6FE2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729E481" w14:textId="77777777" w:rsidR="00DA796F" w:rsidRPr="00337834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D2FF391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226.105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39FDF2F" w14:textId="6C71706F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420249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0.39255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A5EA03C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235.462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B35DEFC" w14:textId="56F34F01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CB84470" w14:textId="4F2ABCCB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5120E1" w14:paraId="78C4C586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9F85713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7314760" w14:textId="77777777" w:rsidR="00DA796F" w:rsidRPr="005120E1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88BEEAF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226.029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B50B459" w14:textId="35999302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2238F13" w14:textId="5FA996B5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934B673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235.769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6483EDB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2.0403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CA032AD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0.154507</w:t>
                                  </w:r>
                                </w:p>
                              </w:tc>
                            </w:tr>
                            <w:tr w:rsidR="00DA796F" w:rsidRPr="00EA6A39" w14:paraId="19202870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DAAC1A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3093630" w14:textId="77777777" w:rsidR="00DA796F" w:rsidRPr="00337834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70B9FC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226.301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69BDDC6" w14:textId="08077593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497DDFB" w14:textId="21363762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12BB2FC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235.616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47E4E5B" w14:textId="37F7802C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90C69C" w14:textId="2CFCDC18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5120E1" w14:paraId="0B2B0BB0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1BC1B65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873A8D7" w14:textId="77777777" w:rsidR="00DA796F" w:rsidRPr="005120E1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8210DF5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226.108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7215648" w14:textId="7B9462D3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4F7DFBF" w14:textId="06A03E41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44F892F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236.013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A4ED85F" w14:textId="4C80F1FE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DCF7793" w14:textId="09D087D3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5120E1" w14:paraId="795A69E1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D6C04C8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d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40015B9" w14:textId="77777777" w:rsidR="00DA796F" w:rsidRPr="005120E1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24DFC01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226.151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C962C4" w14:textId="1FF7685F" w:rsidR="00DA796F" w:rsidRPr="0022283C" w:rsidRDefault="0061268C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DEE014" w14:textId="716BB942" w:rsidR="00DA796F" w:rsidRPr="0022283C" w:rsidRDefault="002A4723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D47482B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235.639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2A8587C" w14:textId="4CAF1462" w:rsidR="00DA796F" w:rsidRPr="0022283C" w:rsidRDefault="0061268C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F577619" w14:textId="73ADD3BB" w:rsidR="00DA796F" w:rsidRPr="0022283C" w:rsidRDefault="002A4723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</w:tbl>
                          <w:p w14:paraId="1C9CE3E9" w14:textId="77777777" w:rsidR="00DA796F" w:rsidRPr="009C69AC" w:rsidRDefault="00DA796F" w:rsidP="002A47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9E02F32" w14:textId="77777777" w:rsidR="00DA796F" w:rsidRPr="009C69AC" w:rsidRDefault="00DA796F" w:rsidP="00DA796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F69DC" id="Text Box 32" o:spid="_x0000_s1037" type="#_x0000_t202" style="position:absolute;margin-left:0;margin-top:33.4pt;width:554pt;height:274.2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" filled="f" stroked="f" strokeweight=".5pt">
                <v:textbox>
                  <w:txbxContent>
                    <w:p w14:paraId="3087D5E7" w14:textId="16ADAA82" w:rsidR="00116D6C" w:rsidRDefault="0049089E" w:rsidP="00116D6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1l</w:t>
                      </w:r>
                      <w:r w:rsidR="00DA796F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DA796F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Type-I Analysis of Variance </w:t>
                      </w:r>
                      <w:r w:rsidR="00E37370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F255AD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of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community-weighted mean and coefficient of variation of height, per plot (community level)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in year 3 (2020)</w:t>
                      </w:r>
                    </w:p>
                    <w:p w14:paraId="62F55671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error probability. P-values in bold are signiﬁcant 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1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. (P &lt; 0.1);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* (P &lt; 0.05), ** (P &lt; 0.01), *** (P &lt; 0.001).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n=271</w:t>
                      </w:r>
                    </w:p>
                    <w:p w14:paraId="7902289B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1020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792"/>
                        <w:gridCol w:w="993"/>
                        <w:gridCol w:w="850"/>
                        <w:gridCol w:w="1418"/>
                        <w:gridCol w:w="992"/>
                        <w:gridCol w:w="992"/>
                        <w:gridCol w:w="851"/>
                        <w:gridCol w:w="708"/>
                      </w:tblGrid>
                      <w:tr w:rsidR="00DA796F" w:rsidRPr="00EA6A39" w14:paraId="3805620F" w14:textId="77777777" w:rsidTr="00747FA9">
                        <w:trPr>
                          <w:gridAfter w:val="1"/>
                          <w:wAfter w:w="708" w:type="dxa"/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2DCB04D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7646CB0" w14:textId="77777777" w:rsidR="00DA796F" w:rsidRPr="0020064F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2AA794C" w14:textId="77777777" w:rsidR="00DA796F" w:rsidRPr="00C4377E" w:rsidRDefault="00DA796F" w:rsidP="00747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CWM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0FC3EE4" w14:textId="77777777" w:rsidR="00DA796F" w:rsidRPr="00C4377E" w:rsidRDefault="00DA796F" w:rsidP="00747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Coefficient of variation</w:t>
                            </w:r>
                          </w:p>
                        </w:tc>
                      </w:tr>
                      <w:tr w:rsidR="00DA796F" w:rsidRPr="00EA6A39" w14:paraId="7066A892" w14:textId="77777777" w:rsidTr="00747FA9">
                        <w:trPr>
                          <w:gridAfter w:val="1"/>
                          <w:wAfter w:w="708" w:type="dxa"/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18F99E3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0F7B66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</w:t>
                            </w: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umDF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5FDBB0B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FD574F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0B4206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DF0AF3A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57F361C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C4BBB8C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</w:tr>
                      <w:tr w:rsidR="00DA796F" w:rsidRPr="00EA6A39" w14:paraId="57E670DE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D5DEA84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6FA9F00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B27CB2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7.804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5668D41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2.687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A45F996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1.41E-01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984DCCF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6.983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917F201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7.6601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6ABCD0F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2.79E-02 *</w:t>
                            </w:r>
                          </w:p>
                        </w:tc>
                      </w:tr>
                      <w:tr w:rsidR="00DA796F" w:rsidRPr="00EA6A39" w14:paraId="0C3C9E5A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E84EC3C" w14:textId="77777777" w:rsidR="00DA796F" w:rsidRPr="00DB1F43" w:rsidRDefault="00DA796F" w:rsidP="006126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C678FBE" w14:textId="77777777" w:rsidR="00DA796F" w:rsidRPr="00337834" w:rsidRDefault="00DA796F" w:rsidP="006126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C022C9C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231.321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A764C89" w14:textId="634FE44C" w:rsidR="00DA796F" w:rsidRPr="0022283C" w:rsidRDefault="0061268C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7632B51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0.47728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2818C88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234.457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EF90988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3.9279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2EF953A" w14:textId="77777777" w:rsidR="00DA796F" w:rsidRPr="00016158" w:rsidRDefault="00DA796F" w:rsidP="006126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0.04866 *</w:t>
                            </w:r>
                          </w:p>
                        </w:tc>
                      </w:tr>
                      <w:tr w:rsidR="00DA796F" w:rsidRPr="00EA6A39" w14:paraId="062C0B66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C9392BA" w14:textId="77777777" w:rsidR="00DA796F" w:rsidRPr="00DB1F43" w:rsidRDefault="00DA796F" w:rsidP="006126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Mono vs. mixtures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470AD9C" w14:textId="77777777" w:rsidR="00DA796F" w:rsidRPr="00337834" w:rsidRDefault="00DA796F" w:rsidP="006126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1C0EA73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19.976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0EF2122" w14:textId="0AF6326C" w:rsidR="00DA796F" w:rsidRPr="0022283C" w:rsidRDefault="0061268C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0D6E9A6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0.81612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FCE460C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20.095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761EB70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16.9763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292008E" w14:textId="77777777" w:rsidR="00DA796F" w:rsidRPr="00016158" w:rsidRDefault="00DA796F" w:rsidP="006126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0.000527 ***</w:t>
                            </w:r>
                          </w:p>
                        </w:tc>
                      </w:tr>
                      <w:tr w:rsidR="00DA796F" w:rsidRPr="00EA6A39" w14:paraId="7D8596BD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2BE0A4A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F9DA89A" w14:textId="77777777" w:rsidR="00DA796F" w:rsidRPr="00337834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E59EF1D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19.985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B371D33" w14:textId="21F9018C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C681C6C" w14:textId="68BD270E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1172E7C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19.944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15EF6F4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3.0898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334D96A" w14:textId="77777777" w:rsidR="00DA796F" w:rsidRPr="00016158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0.094124 .</w:t>
                            </w:r>
                          </w:p>
                        </w:tc>
                      </w:tr>
                      <w:tr w:rsidR="00DA796F" w:rsidRPr="00EA6A39" w14:paraId="736D6B3F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8F4CBB2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2372908" w14:textId="77777777" w:rsidR="00DA796F" w:rsidRPr="00337834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92DE8AF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228.963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1442DB5" w14:textId="3B904410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F9A5211" w14:textId="288FFCF2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E4B43CD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234.705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874B90E" w14:textId="36E78F4E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0EC4705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0.415143</w:t>
                            </w:r>
                          </w:p>
                        </w:tc>
                      </w:tr>
                      <w:tr w:rsidR="00DA796F" w:rsidRPr="00EA6A39" w14:paraId="2131DE64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7B84753" w14:textId="77777777" w:rsidR="00DA796F" w:rsidRPr="005A3B1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3B1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Fertilizer x mono vs. 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3950350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6ACC478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227.04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CF9F01C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5.6668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B7D24B6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0.01812 *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AF618FB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238.629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E293E3C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5.7944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F455098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0.016838 *</w:t>
                            </w:r>
                          </w:p>
                        </w:tc>
                      </w:tr>
                      <w:tr w:rsidR="00DA796F" w:rsidRPr="00EA6A39" w14:paraId="64263CD3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12D6FE2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29E481" w14:textId="77777777" w:rsidR="00DA796F" w:rsidRPr="00337834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D2FF391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226.105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39FDF2F" w14:textId="6C71706F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420249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0.39255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A5EA03C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235.462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B35DEFC" w14:textId="56F34F01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CB84470" w14:textId="4F2ABCCB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5120E1" w14:paraId="78C4C586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9F85713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7314760" w14:textId="77777777" w:rsidR="00DA796F" w:rsidRPr="005120E1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88BEEAF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226.029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B50B459" w14:textId="35999302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238F13" w14:textId="5FA996B5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934B673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235.769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6483EDB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2.0403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CA032AD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0.154507</w:t>
                            </w:r>
                          </w:p>
                        </w:tc>
                      </w:tr>
                      <w:tr w:rsidR="00DA796F" w:rsidRPr="00EA6A39" w14:paraId="19202870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DAAC1A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3093630" w14:textId="77777777" w:rsidR="00DA796F" w:rsidRPr="00337834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70B9FC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226.301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69BDDC6" w14:textId="08077593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497DDFB" w14:textId="21363762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12BB2FC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235.616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47E4E5B" w14:textId="37F7802C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C90C69C" w14:textId="2CFCDC18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5120E1" w14:paraId="0B2B0BB0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1BC1B65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873A8D7" w14:textId="77777777" w:rsidR="00DA796F" w:rsidRPr="005120E1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8210DF5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226.108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7215648" w14:textId="7B9462D3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4F7DFBF" w14:textId="06A03E41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44F892F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236.013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A4ED85F" w14:textId="4C80F1FE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DCF7793" w14:textId="09D087D3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5120E1" w14:paraId="795A69E1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D6C04C8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d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40015B9" w14:textId="77777777" w:rsidR="00DA796F" w:rsidRPr="005120E1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24DFC01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226.151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4C962C4" w14:textId="1FF7685F" w:rsidR="00DA796F" w:rsidRPr="0022283C" w:rsidRDefault="0061268C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CDEE014" w14:textId="716BB942" w:rsidR="00DA796F" w:rsidRPr="0022283C" w:rsidRDefault="002A4723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D47482B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235.639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2A8587C" w14:textId="4CAF1462" w:rsidR="00DA796F" w:rsidRPr="0022283C" w:rsidRDefault="0061268C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F577619" w14:textId="73ADD3BB" w:rsidR="00DA796F" w:rsidRPr="0022283C" w:rsidRDefault="002A4723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</w:tbl>
                    <w:p w14:paraId="1C9CE3E9" w14:textId="77777777" w:rsidR="00DA796F" w:rsidRPr="009C69AC" w:rsidRDefault="00DA796F" w:rsidP="002A472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49E02F32" w14:textId="77777777" w:rsidR="00DA796F" w:rsidRPr="009C69AC" w:rsidRDefault="00DA796F" w:rsidP="00DA796F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lang w:val="en-GB"/>
        </w:rPr>
        <w:t xml:space="preserve"> </w:t>
      </w:r>
    </w:p>
    <w:p w14:paraId="047F5B0D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7F9A4A2" wp14:editId="740DE8C2">
                <wp:simplePos x="0" y="0"/>
                <wp:positionH relativeFrom="margin">
                  <wp:align>center</wp:align>
                </wp:positionH>
                <wp:positionV relativeFrom="paragraph">
                  <wp:posOffset>3902958</wp:posOffset>
                </wp:positionV>
                <wp:extent cx="7023100" cy="3482340"/>
                <wp:effectExtent l="0" t="0" r="0" b="381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348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0030" w14:textId="3F5332C3" w:rsidR="00116D6C" w:rsidRDefault="0049089E" w:rsidP="00116D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1m</w:t>
                            </w:r>
                            <w:r w:rsidR="00DA796F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Type-I Analysis of Variance </w:t>
                            </w:r>
                            <w:r w:rsidR="00E373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F255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community-weighted mean and coefficient of variation of width, per plot (community level)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in year 3 (2020)</w:t>
                            </w:r>
                          </w:p>
                          <w:p w14:paraId="3057E3C5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error probability. P-values in bold are signiﬁcant 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. (P &lt; 0.1);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* (P &lt; 0.05), ** (P &lt; 0.01), *** (P &lt; 0.001)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n =271</w:t>
                            </w:r>
                          </w:p>
                          <w:p w14:paraId="36C9CA6B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1020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792"/>
                              <w:gridCol w:w="993"/>
                              <w:gridCol w:w="992"/>
                              <w:gridCol w:w="1276"/>
                              <w:gridCol w:w="992"/>
                              <w:gridCol w:w="992"/>
                              <w:gridCol w:w="851"/>
                              <w:gridCol w:w="708"/>
                            </w:tblGrid>
                            <w:tr w:rsidR="00DA796F" w:rsidRPr="00EA6A39" w14:paraId="20BB4C05" w14:textId="77777777" w:rsidTr="00747FA9">
                              <w:trPr>
                                <w:gridAfter w:val="1"/>
                                <w:wAfter w:w="708" w:type="dxa"/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6673A24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12E7E05" w14:textId="77777777" w:rsidR="00DA796F" w:rsidRPr="0020064F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FA58B4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CWM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CDC7683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Coefficient of variation</w:t>
                                  </w:r>
                                </w:p>
                              </w:tc>
                            </w:tr>
                            <w:tr w:rsidR="00DA796F" w:rsidRPr="00EA6A39" w14:paraId="3C3C564A" w14:textId="77777777" w:rsidTr="00747FA9">
                              <w:trPr>
                                <w:gridAfter w:val="1"/>
                                <w:wAfter w:w="708" w:type="dxa"/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C6019C8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DC9EFD1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</w:t>
                                  </w: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umDF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701D67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8CFC7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BDBF96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56BC858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2F18C32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79C24CA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</w:tr>
                            <w:tr w:rsidR="00DA796F" w:rsidRPr="00EA6A39" w14:paraId="788AE762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1C726ED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02D4E55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522CCA6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7.484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311D7DF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6.0869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E934686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4.09E-02 *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3056B95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7.352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1FD0900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10.7862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4EFE9F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1.25E-02 *</w:t>
                                  </w:r>
                                </w:p>
                              </w:tc>
                            </w:tr>
                            <w:tr w:rsidR="00DA796F" w:rsidRPr="00EA6A39" w14:paraId="75D5324D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3DBA1B4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BD716B0" w14:textId="77777777" w:rsidR="00DA796F" w:rsidRPr="00337834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58E1C6E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233.262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E56E2B" w14:textId="6EA0AEDB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7C04908" w14:textId="25610690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6BE707A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239.502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2EDD77B" w14:textId="164597A9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9705762" w14:textId="06D7DD9A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0855A8BB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F79CCD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Mono vs. mixtures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471C72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F1B0F30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19.917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C22931C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1.7012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5725783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0.207003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E941B39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20.153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2E5435C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15.6397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055D83E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0.000773 ***</w:t>
                                  </w:r>
                                </w:p>
                              </w:tc>
                            </w:tr>
                            <w:tr w:rsidR="00DA796F" w:rsidRPr="00EA6A39" w14:paraId="65E47CBD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936B81E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3423ADB" w14:textId="77777777" w:rsidR="00DA796F" w:rsidRPr="00337834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ED8A2E0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19.935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7ED3183" w14:textId="225D210F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19122AB" w14:textId="69C9F432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7EBB6D0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19.819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8D12859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2.4097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B05BB05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0.13641 </w:t>
                                  </w:r>
                                </w:p>
                              </w:tc>
                            </w:tr>
                            <w:tr w:rsidR="00DA796F" w:rsidRPr="00EA6A39" w14:paraId="1F8CCF1E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9925B45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EC41C2A" w14:textId="77777777" w:rsidR="00DA796F" w:rsidRPr="00337834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7956A4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231.77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DFDB42F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1.6122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8F64A6A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0.205462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B918818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239.1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91ED46A" w14:textId="03AA0167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C7BC3B" w14:textId="2C047ABA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6B0A4B28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7F287C3" w14:textId="77777777" w:rsidR="00DA796F" w:rsidRPr="005A3B1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5A3B1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  <w:t>Fertilizer x mono vs. 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E4F4A30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DDE124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228.97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512E36B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11.0067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0AB4255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0.001056 **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51C9525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237.11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4924CE3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8.7687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B9C6CE4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0.003376 **</w:t>
                                  </w:r>
                                </w:p>
                              </w:tc>
                            </w:tr>
                            <w:tr w:rsidR="00DA796F" w:rsidRPr="00EA6A39" w14:paraId="69628CB0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4F21FC4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B95AC6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CDC3D16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227.323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820690F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3.9302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E6B25DC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0.048631 *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F9858B6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233.942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2903E9F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1.1993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BF2105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0.274588</w:t>
                                  </w:r>
                                </w:p>
                              </w:tc>
                            </w:tr>
                            <w:tr w:rsidR="00DA796F" w:rsidRPr="005120E1" w14:paraId="6ABC697A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4BC2DE8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239DB52" w14:textId="77777777" w:rsidR="00DA796F" w:rsidRPr="005120E1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09FC1EA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227.213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DF01C7" w14:textId="42E4EEC9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5540BFB" w14:textId="63A97E38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45C6A1C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234.231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85F8A6B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4.7012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4DE0F7" w14:textId="77777777" w:rsidR="00DA796F" w:rsidRPr="00016158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0.031149 *</w:t>
                                  </w:r>
                                </w:p>
                              </w:tc>
                            </w:tr>
                            <w:tr w:rsidR="00DA796F" w:rsidRPr="00EA6A39" w14:paraId="12DC095B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9275000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34F24E" w14:textId="77777777" w:rsidR="00DA796F" w:rsidRPr="00337834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40802B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227.671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819F53" w14:textId="785C0514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6CA2BB7" w14:textId="7D3BCF31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4FBC8EB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234.017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A57DD7A" w14:textId="7A887F9C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7D85FB3" w14:textId="61948AC4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5120E1" w14:paraId="0A67CF16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E5FABCC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4E6C60" w14:textId="77777777" w:rsidR="00DA796F" w:rsidRPr="005120E1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6A092B6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227.362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9294948" w14:textId="1A9C6E3A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FECF7B2" w14:textId="7E3D658F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0E72568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234.403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E92D409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2.0867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1DD1B29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0.149924</w:t>
                                  </w:r>
                                </w:p>
                              </w:tc>
                            </w:tr>
                            <w:tr w:rsidR="00DA796F" w:rsidRPr="005120E1" w14:paraId="6A7DCA1A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B8034A4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d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0705385" w14:textId="77777777" w:rsidR="00DA796F" w:rsidRPr="005120E1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040C3EC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227.418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FA90DD4" w14:textId="146E0B86" w:rsidR="00DA796F" w:rsidRPr="0022283C" w:rsidRDefault="0061268C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384305E" w14:textId="5CBCCECC" w:rsidR="00DA796F" w:rsidRPr="0022283C" w:rsidRDefault="002A4723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1406262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233.993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E0B3A71" w14:textId="52564E03" w:rsidR="00DA796F" w:rsidRPr="0022283C" w:rsidRDefault="0061268C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FCDF006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0.427744</w:t>
                                  </w:r>
                                </w:p>
                              </w:tc>
                            </w:tr>
                          </w:tbl>
                          <w:p w14:paraId="76BF42ED" w14:textId="77777777" w:rsidR="00DA796F" w:rsidRPr="009C69AC" w:rsidRDefault="00DA796F" w:rsidP="002A47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2776520" w14:textId="77777777" w:rsidR="00DA796F" w:rsidRPr="009C69AC" w:rsidRDefault="00DA796F" w:rsidP="00DA796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9A4A2" id="Text Box 33" o:spid="_x0000_s1038" type="#_x0000_t202" style="position:absolute;margin-left:0;margin-top:307.3pt;width:553pt;height:274.2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" filled="f" stroked="f" strokeweight=".5pt">
                <v:textbox>
                  <w:txbxContent>
                    <w:p w14:paraId="3A580030" w14:textId="3F5332C3" w:rsidR="00116D6C" w:rsidRDefault="0049089E" w:rsidP="00116D6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1m</w:t>
                      </w:r>
                      <w:r w:rsidR="00DA796F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DA796F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Type-I Analysis of Variance </w:t>
                      </w:r>
                      <w:r w:rsidR="00E37370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F255AD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of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community-weighted mean and coefficient of variation of width, per plot (community level)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in year 3 (2020)</w:t>
                      </w:r>
                    </w:p>
                    <w:p w14:paraId="3057E3C5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error probability. P-values in bold are signiﬁcant 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1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. (P &lt; 0.1);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* (P &lt; 0.05), ** (P &lt; 0.01), *** (P &lt; 0.001)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n =271</w:t>
                      </w:r>
                    </w:p>
                    <w:p w14:paraId="36C9CA6B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1020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792"/>
                        <w:gridCol w:w="993"/>
                        <w:gridCol w:w="992"/>
                        <w:gridCol w:w="1276"/>
                        <w:gridCol w:w="992"/>
                        <w:gridCol w:w="992"/>
                        <w:gridCol w:w="851"/>
                        <w:gridCol w:w="708"/>
                      </w:tblGrid>
                      <w:tr w:rsidR="00DA796F" w:rsidRPr="00EA6A39" w14:paraId="20BB4C05" w14:textId="77777777" w:rsidTr="00747FA9">
                        <w:trPr>
                          <w:gridAfter w:val="1"/>
                          <w:wAfter w:w="708" w:type="dxa"/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6673A24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12E7E05" w14:textId="77777777" w:rsidR="00DA796F" w:rsidRPr="0020064F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FA58B44" w14:textId="77777777" w:rsidR="00DA796F" w:rsidRPr="00C4377E" w:rsidRDefault="00DA796F" w:rsidP="00747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CWM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CDC7683" w14:textId="77777777" w:rsidR="00DA796F" w:rsidRPr="00C4377E" w:rsidRDefault="00DA796F" w:rsidP="00747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Coefficient of variation</w:t>
                            </w:r>
                          </w:p>
                        </w:tc>
                      </w:tr>
                      <w:tr w:rsidR="00DA796F" w:rsidRPr="00EA6A39" w14:paraId="3C3C564A" w14:textId="77777777" w:rsidTr="00747FA9">
                        <w:trPr>
                          <w:gridAfter w:val="1"/>
                          <w:wAfter w:w="708" w:type="dxa"/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C6019C8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DC9EFD1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</w:t>
                            </w: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umDF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701D674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8CFC74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BDBF96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56BC858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2F18C32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79C24CA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</w:tr>
                      <w:tr w:rsidR="00DA796F" w:rsidRPr="00EA6A39" w14:paraId="788AE762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1C726ED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2D4E55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522CCA6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7.484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311D7DF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6.0869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E934686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4.09E-02 *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3056B95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7.352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1FD0900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10.7862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34EFE9F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1.25E-02 *</w:t>
                            </w:r>
                          </w:p>
                        </w:tc>
                      </w:tr>
                      <w:tr w:rsidR="00DA796F" w:rsidRPr="00EA6A39" w14:paraId="75D5324D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3DBA1B4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BD716B0" w14:textId="77777777" w:rsidR="00DA796F" w:rsidRPr="00337834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58E1C6E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233.262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E56E2B" w14:textId="6EA0AEDB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C04908" w14:textId="25610690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6BE707A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239.502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2EDD77B" w14:textId="164597A9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9705762" w14:textId="06D7DD9A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0855A8BB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F79CCD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Mono vs. mixtures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C471C72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F1B0F30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19.917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C22931C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1.7012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725783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0.207003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E941B39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20.153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2E5435C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15.6397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055D83E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0.000773 ***</w:t>
                            </w:r>
                          </w:p>
                        </w:tc>
                      </w:tr>
                      <w:tr w:rsidR="00DA796F" w:rsidRPr="00EA6A39" w14:paraId="65E47CBD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936B81E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3423ADB" w14:textId="77777777" w:rsidR="00DA796F" w:rsidRPr="00337834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ED8A2E0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19.935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ED3183" w14:textId="225D210F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19122AB" w14:textId="69C9F432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7EBB6D0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19.819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8D12859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2.4097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B05BB05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0.13641 </w:t>
                            </w:r>
                          </w:p>
                        </w:tc>
                      </w:tr>
                      <w:tr w:rsidR="00DA796F" w:rsidRPr="00EA6A39" w14:paraId="1F8CCF1E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9925B45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EC41C2A" w14:textId="77777777" w:rsidR="00DA796F" w:rsidRPr="00337834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47956A4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231.77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DFDB42F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1.6122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8F64A6A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0.205462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B918818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239.1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91ED46A" w14:textId="03AA0167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EC7BC3B" w14:textId="2C047ABA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6B0A4B28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7F287C3" w14:textId="77777777" w:rsidR="00DA796F" w:rsidRPr="005A3B1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3B1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Fertilizer x mono vs. 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E4F4A30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2DDE124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228.97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512E36B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11.0067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AB4255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0.001056 **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51C9525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237.11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4924CE3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8.7687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B9C6CE4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0.003376 **</w:t>
                            </w:r>
                          </w:p>
                        </w:tc>
                      </w:tr>
                      <w:tr w:rsidR="00DA796F" w:rsidRPr="00EA6A39" w14:paraId="69628CB0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4F21FC4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B95AC6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CDC3D16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227.323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820690F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3.9302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E6B25DC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0.048631 *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F9858B6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233.942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2903E9F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1.1993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2BF2105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0.274588</w:t>
                            </w:r>
                          </w:p>
                        </w:tc>
                      </w:tr>
                      <w:tr w:rsidR="00DA796F" w:rsidRPr="005120E1" w14:paraId="6ABC697A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4BC2DE8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239DB52" w14:textId="77777777" w:rsidR="00DA796F" w:rsidRPr="005120E1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9FC1EA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227.213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BDF01C7" w14:textId="42E4EEC9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540BFB" w14:textId="63A97E38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45C6A1C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234.231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85F8A6B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4.7012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4DE0F7" w14:textId="77777777" w:rsidR="00DA796F" w:rsidRPr="00016158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0.031149 *</w:t>
                            </w:r>
                          </w:p>
                        </w:tc>
                      </w:tr>
                      <w:tr w:rsidR="00DA796F" w:rsidRPr="00EA6A39" w14:paraId="12DC095B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9275000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434F24E" w14:textId="77777777" w:rsidR="00DA796F" w:rsidRPr="00337834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E40802B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227.671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819F53" w14:textId="785C0514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6CA2BB7" w14:textId="7D3BCF31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4FBC8EB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234.017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A57DD7A" w14:textId="7A887F9C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7D85FB3" w14:textId="61948AC4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5120E1" w14:paraId="0A67CF16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E5FABCC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4E6C60" w14:textId="77777777" w:rsidR="00DA796F" w:rsidRPr="005120E1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6A092B6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227.362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9294948" w14:textId="1A9C6E3A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ECF7B2" w14:textId="7E3D658F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0E72568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234.403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E92D409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2.0867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1DD1B29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0.149924</w:t>
                            </w:r>
                          </w:p>
                        </w:tc>
                      </w:tr>
                      <w:tr w:rsidR="00DA796F" w:rsidRPr="005120E1" w14:paraId="6A7DCA1A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B8034A4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d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0705385" w14:textId="77777777" w:rsidR="00DA796F" w:rsidRPr="005120E1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40C3EC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227.418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A90DD4" w14:textId="146E0B86" w:rsidR="00DA796F" w:rsidRPr="0022283C" w:rsidRDefault="0061268C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384305E" w14:textId="5CBCCECC" w:rsidR="00DA796F" w:rsidRPr="0022283C" w:rsidRDefault="002A4723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1406262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233.993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E0B3A71" w14:textId="52564E03" w:rsidR="00DA796F" w:rsidRPr="0022283C" w:rsidRDefault="0061268C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CDF006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0.427744</w:t>
                            </w:r>
                          </w:p>
                        </w:tc>
                      </w:tr>
                    </w:tbl>
                    <w:p w14:paraId="76BF42ED" w14:textId="77777777" w:rsidR="00DA796F" w:rsidRPr="009C69AC" w:rsidRDefault="00DA796F" w:rsidP="002A472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22776520" w14:textId="77777777" w:rsidR="00DA796F" w:rsidRPr="009C69AC" w:rsidRDefault="00DA796F" w:rsidP="00DA796F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D4C383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15D3E80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1337A09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EDD7452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0C471D0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20CB7E" wp14:editId="54A761DF">
                <wp:simplePos x="0" y="0"/>
                <wp:positionH relativeFrom="margin">
                  <wp:align>center</wp:align>
                </wp:positionH>
                <wp:positionV relativeFrom="paragraph">
                  <wp:posOffset>304</wp:posOffset>
                </wp:positionV>
                <wp:extent cx="7004050" cy="3482340"/>
                <wp:effectExtent l="0" t="0" r="0" b="381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050" cy="348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EDD7F" w14:textId="61460956" w:rsidR="00116D6C" w:rsidRDefault="0049089E" w:rsidP="00116D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1n</w:t>
                            </w:r>
                            <w:r w:rsidR="00DA796F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Type-I Analysis of Variance </w:t>
                            </w:r>
                            <w:r w:rsidR="00E373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F255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community-weighted mean and coefficient of variation of SLA, per plot (community level)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in year 3 (2020)</w:t>
                            </w:r>
                          </w:p>
                          <w:p w14:paraId="2CC300DE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error probability. P-values in bold are signiﬁcant 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. (P &lt; 0.1);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* (P &lt; 0.05), ** (P &lt; 0.01), *** (P &lt; 0.001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), n=271</w:t>
                            </w:r>
                          </w:p>
                          <w:p w14:paraId="50050AC8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1020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792"/>
                              <w:gridCol w:w="993"/>
                              <w:gridCol w:w="850"/>
                              <w:gridCol w:w="1418"/>
                              <w:gridCol w:w="992"/>
                              <w:gridCol w:w="992"/>
                              <w:gridCol w:w="851"/>
                              <w:gridCol w:w="708"/>
                            </w:tblGrid>
                            <w:tr w:rsidR="00DA796F" w:rsidRPr="00EA6A39" w14:paraId="25F11244" w14:textId="77777777" w:rsidTr="00747FA9">
                              <w:trPr>
                                <w:gridAfter w:val="1"/>
                                <w:wAfter w:w="708" w:type="dxa"/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C7B7518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47FCC6" w14:textId="77777777" w:rsidR="00DA796F" w:rsidRPr="0020064F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FB916DC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CWM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AAEFB71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Coefficient of variation</w:t>
                                  </w:r>
                                </w:p>
                              </w:tc>
                            </w:tr>
                            <w:tr w:rsidR="00DA796F" w:rsidRPr="00EA6A39" w14:paraId="07A51C6D" w14:textId="77777777" w:rsidTr="00747FA9">
                              <w:trPr>
                                <w:gridAfter w:val="1"/>
                                <w:wAfter w:w="708" w:type="dxa"/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C568A0E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FAFC47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</w:t>
                                  </w: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umDF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ACE451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BFDDED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7B1B98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826F6DD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9D94410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F151A77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</w:tr>
                            <w:tr w:rsidR="00DA796F" w:rsidRPr="00EA6A39" w14:paraId="016CA4FE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440493A" w14:textId="77777777" w:rsidR="00DA796F" w:rsidRPr="00DB1F43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14628CA" w14:textId="77777777" w:rsidR="00DA796F" w:rsidRPr="00337834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978461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7.612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BE6385" w14:textId="53FBA420" w:rsidR="00DA796F" w:rsidRPr="0022283C" w:rsidRDefault="0061268C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8FC9678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3.93E-01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D25596D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7.426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CE490A7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3.6336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8E1947" w14:textId="77777777" w:rsidR="00DA796F" w:rsidRPr="00016158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9.59E-02 .</w:t>
                                  </w:r>
                                </w:p>
                              </w:tc>
                            </w:tr>
                            <w:tr w:rsidR="00DA796F" w:rsidRPr="00EA6A39" w14:paraId="1069A5E3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00262D7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6969F49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6975E8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227.776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7DD1C93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2.0837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89DFE54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0.15025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032CEEF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225.431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8396851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2.4299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D639577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0.120442</w:t>
                                  </w:r>
                                </w:p>
                              </w:tc>
                            </w:tr>
                            <w:tr w:rsidR="00DA796F" w:rsidRPr="00EA6A39" w14:paraId="293704D0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00DBD06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Mono vs. mixtures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A195490" w14:textId="77777777" w:rsidR="00DA796F" w:rsidRPr="00337834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8CDF9CB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19.754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0F4C6A6" w14:textId="77D4540F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975A959" w14:textId="27A9CDFE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1EE630C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19.682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15A812D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15.332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81A6F91" w14:textId="77777777" w:rsidR="00DA796F" w:rsidRPr="00016158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0.000879 ***</w:t>
                                  </w:r>
                                </w:p>
                              </w:tc>
                            </w:tr>
                            <w:tr w:rsidR="00DA796F" w:rsidRPr="00EA6A39" w14:paraId="2585F3E3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C07235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7EA4281" w14:textId="77777777" w:rsidR="00DA796F" w:rsidRPr="00337834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106343D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19.858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60EFF39" w14:textId="38505D92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861F94F" w14:textId="7E226AC6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1A6301A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20.339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F903E92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8.4912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BBD3ACE" w14:textId="77777777" w:rsidR="00DA796F" w:rsidRPr="00016158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0.008482 **</w:t>
                                  </w:r>
                                </w:p>
                              </w:tc>
                            </w:tr>
                            <w:tr w:rsidR="00DA796F" w:rsidRPr="00EA6A39" w14:paraId="4F8E366C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EEA1978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DFC772" w14:textId="77777777" w:rsidR="00DA796F" w:rsidRPr="00337834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4F31264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227.607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156616" w14:textId="09672BBD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BFA3914" w14:textId="5605A43C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96C7AFF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224.689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1B77476" w14:textId="317A82F1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5FB94F3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0.360883</w:t>
                                  </w:r>
                                </w:p>
                              </w:tc>
                            </w:tr>
                            <w:tr w:rsidR="00DA796F" w:rsidRPr="00EA6A39" w14:paraId="41174D10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CABFA7" w14:textId="77777777" w:rsidR="00DA796F" w:rsidRPr="005A3B1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5A3B1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  <w:t>Fertilizer x mono vs. 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6272B29" w14:textId="77777777" w:rsidR="00DA796F" w:rsidRPr="00337834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7AF6DEE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225.127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019197B" w14:textId="43FE15AB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DF34B3E" w14:textId="05920ADB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99A4EE8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222.442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FD1FBC3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7.7108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B44DBF" w14:textId="77777777" w:rsidR="00DA796F" w:rsidRPr="00016158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0.005957 **</w:t>
                                  </w:r>
                                </w:p>
                              </w:tc>
                            </w:tr>
                            <w:tr w:rsidR="00DA796F" w:rsidRPr="00EA6A39" w14:paraId="54CBC915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5F42CE4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36AE4A4" w14:textId="77777777" w:rsidR="00DA796F" w:rsidRPr="00337834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6D26229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223.255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00C9F07" w14:textId="4EB71CD8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F3DAB1A" w14:textId="61DA6787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BDA034D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222.197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5BD6861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3.5889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E5A2F0D" w14:textId="77777777" w:rsidR="00DA796F" w:rsidRPr="00016158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0.059465 .</w:t>
                                  </w:r>
                                </w:p>
                              </w:tc>
                            </w:tr>
                            <w:tr w:rsidR="00DA796F" w:rsidRPr="005120E1" w14:paraId="7AA536BB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EE0FC9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FE04DBD" w14:textId="77777777" w:rsidR="00DA796F" w:rsidRPr="005120E1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B131C95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222.96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3C608F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3.4724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2514576" w14:textId="77777777" w:rsidR="00DA796F" w:rsidRPr="00016158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0.06371 .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2E28ED7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220.028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88EB92F" w14:textId="12C296D0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662E2D7" w14:textId="4E206B33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1F84D826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31A1F7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E1F484A" w14:textId="77777777" w:rsidR="00DA796F" w:rsidRPr="00337834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1250445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223.809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21862F" w14:textId="4CBD61DD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5259EFA" w14:textId="18602910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F50B7DC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222.407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6AA40FF" w14:textId="3C14131E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C8C5AD1" w14:textId="692E4A9A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5120E1" w14:paraId="72B215B8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664E393" w14:textId="77777777" w:rsidR="00DA796F" w:rsidRPr="00DB1F43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77B59F7" w14:textId="77777777" w:rsidR="00DA796F" w:rsidRPr="005120E1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2373139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223.168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A681F0A" w14:textId="2FF0D495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77B9979" w14:textId="45181B6A" w:rsidR="00DA796F" w:rsidRPr="0022283C" w:rsidRDefault="002A4723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BBBA4CE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220.233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8AE3141" w14:textId="48E08FB1" w:rsidR="00DA796F" w:rsidRPr="0022283C" w:rsidRDefault="0061268C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DA449DB" w14:textId="77777777" w:rsidR="00DA796F" w:rsidRPr="0022283C" w:rsidRDefault="00DA796F" w:rsidP="002A4723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0.465566</w:t>
                                  </w:r>
                                </w:p>
                              </w:tc>
                            </w:tr>
                            <w:tr w:rsidR="00DA796F" w:rsidRPr="005120E1" w14:paraId="4B3B46E6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4F838C4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d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1A69A09" w14:textId="77777777" w:rsidR="00DA796F" w:rsidRPr="005120E1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F701526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223.828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9E83063" w14:textId="69F55F80" w:rsidR="00DA796F" w:rsidRPr="0022283C" w:rsidRDefault="0061268C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B954127" w14:textId="055DA86A" w:rsidR="00DA796F" w:rsidRPr="0022283C" w:rsidRDefault="002A4723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7F119F4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221.495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77DACF5" w14:textId="7512A819" w:rsidR="00DA796F" w:rsidRPr="0022283C" w:rsidRDefault="0061268C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B613502" w14:textId="67C7ACC2" w:rsidR="00DA796F" w:rsidRPr="0022283C" w:rsidRDefault="002A4723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</w:tbl>
                          <w:p w14:paraId="3C1BAFBC" w14:textId="77777777" w:rsidR="00DA796F" w:rsidRPr="009C69AC" w:rsidRDefault="00DA796F" w:rsidP="002A47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D319265" w14:textId="77777777" w:rsidR="00DA796F" w:rsidRPr="009C69AC" w:rsidRDefault="00DA796F" w:rsidP="00DA796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CB7E" id="Text Box 36" o:spid="_x0000_s1039" type="#_x0000_t202" style="position:absolute;margin-left:0;margin-top:0;width:551.5pt;height:274.2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" filled="f" stroked="f" strokeweight=".5pt">
                <v:textbox>
                  <w:txbxContent>
                    <w:p w14:paraId="39CEDD7F" w14:textId="61460956" w:rsidR="00116D6C" w:rsidRDefault="0049089E" w:rsidP="00116D6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1n</w:t>
                      </w:r>
                      <w:r w:rsidR="00DA796F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DA796F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Type-I Analysis of Variance </w:t>
                      </w:r>
                      <w:r w:rsidR="00E37370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F255AD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of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community-weighted mean and coefficient of variation of SLA, per plot (community level)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in year 3 (2020)</w:t>
                      </w:r>
                    </w:p>
                    <w:p w14:paraId="2CC300DE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error probability. P-values in bold are signiﬁcant 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1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. (P &lt; 0.1);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* (P &lt; 0.05), ** (P &lt; 0.01), *** (P &lt; 0.001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), n=271</w:t>
                      </w:r>
                    </w:p>
                    <w:p w14:paraId="50050AC8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1020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792"/>
                        <w:gridCol w:w="993"/>
                        <w:gridCol w:w="850"/>
                        <w:gridCol w:w="1418"/>
                        <w:gridCol w:w="992"/>
                        <w:gridCol w:w="992"/>
                        <w:gridCol w:w="851"/>
                        <w:gridCol w:w="708"/>
                      </w:tblGrid>
                      <w:tr w:rsidR="00DA796F" w:rsidRPr="00EA6A39" w14:paraId="25F11244" w14:textId="77777777" w:rsidTr="00747FA9">
                        <w:trPr>
                          <w:gridAfter w:val="1"/>
                          <w:wAfter w:w="708" w:type="dxa"/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C7B7518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47FCC6" w14:textId="77777777" w:rsidR="00DA796F" w:rsidRPr="0020064F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FB916DC" w14:textId="77777777" w:rsidR="00DA796F" w:rsidRPr="00C4377E" w:rsidRDefault="00DA796F" w:rsidP="00747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CWM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AAEFB71" w14:textId="77777777" w:rsidR="00DA796F" w:rsidRPr="00C4377E" w:rsidRDefault="00DA796F" w:rsidP="00747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Coefficient of variation</w:t>
                            </w:r>
                          </w:p>
                        </w:tc>
                      </w:tr>
                      <w:tr w:rsidR="00DA796F" w:rsidRPr="00EA6A39" w14:paraId="07A51C6D" w14:textId="77777777" w:rsidTr="00747FA9">
                        <w:trPr>
                          <w:gridAfter w:val="1"/>
                          <w:wAfter w:w="708" w:type="dxa"/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C568A0E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FAFC47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</w:t>
                            </w: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umDF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ACE451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BFDDED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7B1B984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826F6DD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9D94410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F151A77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</w:tr>
                      <w:tr w:rsidR="00DA796F" w:rsidRPr="00EA6A39" w14:paraId="016CA4FE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440493A" w14:textId="77777777" w:rsidR="00DA796F" w:rsidRPr="00DB1F43" w:rsidRDefault="00DA796F" w:rsidP="006126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14628CA" w14:textId="77777777" w:rsidR="00DA796F" w:rsidRPr="00337834" w:rsidRDefault="00DA796F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B978461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7.612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EBE6385" w14:textId="53FBA420" w:rsidR="00DA796F" w:rsidRPr="0022283C" w:rsidRDefault="0061268C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8FC9678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3.93E-01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D25596D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7.426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CE490A7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3.6336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8E1947" w14:textId="77777777" w:rsidR="00DA796F" w:rsidRPr="00016158" w:rsidRDefault="00DA796F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9.59E-02 .</w:t>
                            </w:r>
                          </w:p>
                        </w:tc>
                      </w:tr>
                      <w:tr w:rsidR="00DA796F" w:rsidRPr="00EA6A39" w14:paraId="1069A5E3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00262D7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6969F49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B6975E8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227.776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7DD1C93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2.0837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89DFE54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0.15025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032CEEF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225.431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8396851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2.4299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D639577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0.120442</w:t>
                            </w:r>
                          </w:p>
                        </w:tc>
                      </w:tr>
                      <w:tr w:rsidR="00DA796F" w:rsidRPr="00EA6A39" w14:paraId="293704D0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00DBD06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Mono vs. mixtures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A195490" w14:textId="77777777" w:rsidR="00DA796F" w:rsidRPr="00337834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8CDF9CB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19.754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F4C6A6" w14:textId="77D4540F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975A959" w14:textId="27A9CDFE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1EE630C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19.682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15A812D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15.332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81A6F91" w14:textId="77777777" w:rsidR="00DA796F" w:rsidRPr="00016158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0.000879 ***</w:t>
                            </w:r>
                          </w:p>
                        </w:tc>
                      </w:tr>
                      <w:tr w:rsidR="00DA796F" w:rsidRPr="00EA6A39" w14:paraId="2585F3E3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EC07235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7EA4281" w14:textId="77777777" w:rsidR="00DA796F" w:rsidRPr="00337834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106343D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19.858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60EFF39" w14:textId="38505D92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861F94F" w14:textId="7E226AC6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1A6301A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20.339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F903E92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8.4912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BBD3ACE" w14:textId="77777777" w:rsidR="00DA796F" w:rsidRPr="00016158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0.008482 **</w:t>
                            </w:r>
                          </w:p>
                        </w:tc>
                      </w:tr>
                      <w:tr w:rsidR="00DA796F" w:rsidRPr="00EA6A39" w14:paraId="4F8E366C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EEA1978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DFC772" w14:textId="77777777" w:rsidR="00DA796F" w:rsidRPr="00337834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4F31264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227.607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C156616" w14:textId="09672BBD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BFA3914" w14:textId="5605A43C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96C7AFF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224.689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1B77476" w14:textId="317A82F1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5FB94F3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0.360883</w:t>
                            </w:r>
                          </w:p>
                        </w:tc>
                      </w:tr>
                      <w:tr w:rsidR="00DA796F" w:rsidRPr="00EA6A39" w14:paraId="41174D10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CABFA7" w14:textId="77777777" w:rsidR="00DA796F" w:rsidRPr="005A3B1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3B1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Fertilizer x mono vs. 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6272B29" w14:textId="77777777" w:rsidR="00DA796F" w:rsidRPr="00337834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7AF6DEE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225.127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019197B" w14:textId="43FE15AB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DF34B3E" w14:textId="05920ADB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99A4EE8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222.442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FD1FBC3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7.7108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B44DBF" w14:textId="77777777" w:rsidR="00DA796F" w:rsidRPr="00016158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0.005957 **</w:t>
                            </w:r>
                          </w:p>
                        </w:tc>
                      </w:tr>
                      <w:tr w:rsidR="00DA796F" w:rsidRPr="00EA6A39" w14:paraId="54CBC915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5F42CE4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36AE4A4" w14:textId="77777777" w:rsidR="00DA796F" w:rsidRPr="00337834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6D26229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223.255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00C9F07" w14:textId="4EB71CD8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F3DAB1A" w14:textId="61DA6787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BDA034D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222.197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5BD6861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3.5889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E5A2F0D" w14:textId="77777777" w:rsidR="00DA796F" w:rsidRPr="00016158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0.059465 .</w:t>
                            </w:r>
                          </w:p>
                        </w:tc>
                      </w:tr>
                      <w:tr w:rsidR="00DA796F" w:rsidRPr="005120E1" w14:paraId="7AA536BB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EE0FC9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FE04DBD" w14:textId="77777777" w:rsidR="00DA796F" w:rsidRPr="005120E1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B131C95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222.96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3C608F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3.4724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2514576" w14:textId="77777777" w:rsidR="00DA796F" w:rsidRPr="00016158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0.06371 .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2E28ED7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220.028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88EB92F" w14:textId="12C296D0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662E2D7" w14:textId="4E206B33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1F84D826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31A1F7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E1F484A" w14:textId="77777777" w:rsidR="00DA796F" w:rsidRPr="00337834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1250445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223.809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21862F" w14:textId="4CBD61DD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259EFA" w14:textId="18602910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F50B7DC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222.407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6AA40FF" w14:textId="3C14131E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C8C5AD1" w14:textId="692E4A9A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5120E1" w14:paraId="72B215B8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664E393" w14:textId="77777777" w:rsidR="00DA796F" w:rsidRPr="00DB1F43" w:rsidRDefault="00DA796F" w:rsidP="002A47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77B59F7" w14:textId="77777777" w:rsidR="00DA796F" w:rsidRPr="005120E1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2373139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223.168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A681F0A" w14:textId="2FF0D495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77B9979" w14:textId="45181B6A" w:rsidR="00DA796F" w:rsidRPr="0022283C" w:rsidRDefault="002A4723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BBBA4CE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220.233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8AE3141" w14:textId="48E08FB1" w:rsidR="00DA796F" w:rsidRPr="0022283C" w:rsidRDefault="0061268C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DA449DB" w14:textId="77777777" w:rsidR="00DA796F" w:rsidRPr="0022283C" w:rsidRDefault="00DA796F" w:rsidP="002A472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0.465566</w:t>
                            </w:r>
                          </w:p>
                        </w:tc>
                      </w:tr>
                      <w:tr w:rsidR="00DA796F" w:rsidRPr="005120E1" w14:paraId="4B3B46E6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4F838C4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d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1A69A09" w14:textId="77777777" w:rsidR="00DA796F" w:rsidRPr="005120E1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F701526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223.828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9E83063" w14:textId="69F55F80" w:rsidR="00DA796F" w:rsidRPr="0022283C" w:rsidRDefault="0061268C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B954127" w14:textId="055DA86A" w:rsidR="00DA796F" w:rsidRPr="0022283C" w:rsidRDefault="002A4723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7F119F4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221.495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77DACF5" w14:textId="7512A819" w:rsidR="00DA796F" w:rsidRPr="0022283C" w:rsidRDefault="0061268C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B613502" w14:textId="67C7ACC2" w:rsidR="00DA796F" w:rsidRPr="0022283C" w:rsidRDefault="002A4723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</w:tbl>
                    <w:p w14:paraId="3C1BAFBC" w14:textId="77777777" w:rsidR="00DA796F" w:rsidRPr="009C69AC" w:rsidRDefault="00DA796F" w:rsidP="002A472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0D319265" w14:textId="77777777" w:rsidR="00DA796F" w:rsidRPr="009C69AC" w:rsidRDefault="00DA796F" w:rsidP="00DA796F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4F1480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5972BA" wp14:editId="34628A8B">
                <wp:simplePos x="0" y="0"/>
                <wp:positionH relativeFrom="margin">
                  <wp:align>center</wp:align>
                </wp:positionH>
                <wp:positionV relativeFrom="paragraph">
                  <wp:posOffset>388952</wp:posOffset>
                </wp:positionV>
                <wp:extent cx="6826250" cy="3482340"/>
                <wp:effectExtent l="0" t="0" r="0" b="381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0" cy="348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82718" w14:textId="4320DB69" w:rsidR="00116D6C" w:rsidRDefault="0049089E" w:rsidP="00116D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1o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.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Type-I Analysis of Variance </w:t>
                            </w:r>
                            <w:r w:rsidR="00E373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F255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community-weighted mean and coefficient of variation of LDMC, per plot (community level)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in year 3 (2020)</w:t>
                            </w:r>
                          </w:p>
                          <w:p w14:paraId="0ACD5F0A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error probability. P-values in bold are signiﬁcant 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. (P &lt; 0.1);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* (P &lt; 0.05), ** (P &lt; 0.01), *** (P &lt; 0.001)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n=271</w:t>
                            </w:r>
                          </w:p>
                          <w:p w14:paraId="03C3B237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1020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792"/>
                              <w:gridCol w:w="993"/>
                              <w:gridCol w:w="992"/>
                              <w:gridCol w:w="1276"/>
                              <w:gridCol w:w="992"/>
                              <w:gridCol w:w="992"/>
                              <w:gridCol w:w="851"/>
                              <w:gridCol w:w="708"/>
                            </w:tblGrid>
                            <w:tr w:rsidR="00DA796F" w:rsidRPr="00EA6A39" w14:paraId="418A85CB" w14:textId="77777777" w:rsidTr="00747FA9">
                              <w:trPr>
                                <w:gridAfter w:val="1"/>
                                <w:wAfter w:w="708" w:type="dxa"/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598A893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87B28B" w14:textId="77777777" w:rsidR="00DA796F" w:rsidRPr="0020064F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CD95F9B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CWM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A35805F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Coefficient of variation</w:t>
                                  </w:r>
                                </w:p>
                              </w:tc>
                            </w:tr>
                            <w:tr w:rsidR="00DA796F" w:rsidRPr="00EA6A39" w14:paraId="46ADA98E" w14:textId="77777777" w:rsidTr="00747FA9">
                              <w:trPr>
                                <w:gridAfter w:val="1"/>
                                <w:wAfter w:w="708" w:type="dxa"/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A3B88F2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01A1B3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</w:t>
                                  </w: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umDF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A53E8C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5D57A1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BF77C00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05CF4E6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92C00C8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826E1B5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</w:tr>
                            <w:tr w:rsidR="00DA796F" w:rsidRPr="00EA6A39" w14:paraId="187DC22D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F4E8D66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393293E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FA20949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7.809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64B2697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10.5893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C142600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1.20E-02 *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C02C238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7.368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0E18741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2.1001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70EA932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1.88E-01</w:t>
                                  </w:r>
                                </w:p>
                              </w:tc>
                            </w:tr>
                            <w:tr w:rsidR="00DA796F" w:rsidRPr="00EA6A39" w14:paraId="0EC552F9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B8EF81D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6D13A1E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AF529C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225.249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8010FFA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4.3323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BCEB37A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0.03853 *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3C81800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233.338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E4D992F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4.1789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1FA6A1A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0.042053 * </w:t>
                                  </w:r>
                                </w:p>
                              </w:tc>
                            </w:tr>
                            <w:tr w:rsidR="00DA796F" w:rsidRPr="00EA6A39" w14:paraId="1054DC7D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30CC0AC" w14:textId="77777777" w:rsidR="00DA796F" w:rsidRPr="00DB1F43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Mono vs. mixtures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485263" w14:textId="77777777" w:rsidR="00DA796F" w:rsidRPr="00337834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08D79E2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19.998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E898561" w14:textId="723B7B0B" w:rsidR="00DA796F" w:rsidRPr="0022283C" w:rsidRDefault="0061268C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CCEAF83" w14:textId="6EEC5CC3" w:rsidR="00DA796F" w:rsidRPr="0022283C" w:rsidRDefault="006D3526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02FE84A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20.123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8EF4575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10.747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488CF9" w14:textId="77777777" w:rsidR="00DA796F" w:rsidRPr="00016158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0.003737 **</w:t>
                                  </w:r>
                                </w:p>
                              </w:tc>
                            </w:tr>
                            <w:tr w:rsidR="00DA796F" w:rsidRPr="00EA6A39" w14:paraId="648BD681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29B6B72" w14:textId="77777777" w:rsidR="00DA796F" w:rsidRPr="00DB1F43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F75CB8E" w14:textId="77777777" w:rsidR="00DA796F" w:rsidRPr="00337834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50EE9F1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20.012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83196D8" w14:textId="7CAFAA22" w:rsidR="00DA796F" w:rsidRPr="0022283C" w:rsidRDefault="0061268C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174C392" w14:textId="7A1EDFF2" w:rsidR="00DA796F" w:rsidRPr="0022283C" w:rsidRDefault="006D3526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77F8F7A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19.46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3B03A8D" w14:textId="0D824206" w:rsidR="00DA796F" w:rsidRPr="0022283C" w:rsidRDefault="0061268C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AC2F709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0.39891</w:t>
                                  </w:r>
                                </w:p>
                              </w:tc>
                            </w:tr>
                            <w:tr w:rsidR="00DA796F" w:rsidRPr="00EA6A39" w14:paraId="48919E98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3B10294" w14:textId="77777777" w:rsidR="00DA796F" w:rsidRPr="00DB1F43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8BCE14D" w14:textId="77777777" w:rsidR="00DA796F" w:rsidRPr="00337834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1C1247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223.935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F5F653" w14:textId="592BA470" w:rsidR="00DA796F" w:rsidRPr="0022283C" w:rsidRDefault="0061268C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2F7A167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0.44016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0F79854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233.38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59B92EC" w14:textId="7A5048BB" w:rsidR="00DA796F" w:rsidRPr="0022283C" w:rsidRDefault="0061268C" w:rsidP="0061268C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C6061B7" w14:textId="77777777" w:rsidR="00DA796F" w:rsidRPr="0022283C" w:rsidRDefault="00DA796F" w:rsidP="0061268C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0.318908</w:t>
                                  </w:r>
                                </w:p>
                              </w:tc>
                            </w:tr>
                            <w:tr w:rsidR="00DA796F" w:rsidRPr="00EA6A39" w14:paraId="589A9A58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57E0377" w14:textId="77777777" w:rsidR="00DA796F" w:rsidRPr="005A3B13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5A3B1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  <w:t>Fertilizer x mono vs. 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E57A255" w14:textId="77777777" w:rsidR="00DA796F" w:rsidRPr="00337834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2FB4FE7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222.756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E350D2A" w14:textId="75032B49" w:rsidR="00DA796F" w:rsidRPr="0022283C" w:rsidRDefault="0061268C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46B93B" w14:textId="15A08B61" w:rsidR="00DA796F" w:rsidRPr="0022283C" w:rsidRDefault="006D3526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83CF662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236.325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5C4E173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4.6325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D09B611" w14:textId="77777777" w:rsidR="00DA796F" w:rsidRPr="00016158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0.032385 *</w:t>
                                  </w:r>
                                </w:p>
                              </w:tc>
                            </w:tr>
                            <w:tr w:rsidR="00DA796F" w:rsidRPr="00EA6A39" w14:paraId="11C7B61E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1FF896" w14:textId="77777777" w:rsidR="00DA796F" w:rsidRPr="00DB1F43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B906B6E" w14:textId="77777777" w:rsidR="00DA796F" w:rsidRPr="00337834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E764C1B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221.841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B526613" w14:textId="4B0FC574" w:rsidR="00DA796F" w:rsidRPr="0022283C" w:rsidRDefault="0061268C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322BE91" w14:textId="3716DC57" w:rsidR="00DA796F" w:rsidRPr="0022283C" w:rsidRDefault="006D3526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6F5AE72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232.776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A322939" w14:textId="030FD059" w:rsidR="00DA796F" w:rsidRPr="0022283C" w:rsidRDefault="0061268C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164596E" w14:textId="10B8988A" w:rsidR="00DA796F" w:rsidRPr="0022283C" w:rsidRDefault="006D3526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5120E1" w14:paraId="1ED6FDA9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5A2589E" w14:textId="77777777" w:rsidR="00DA796F" w:rsidRPr="00DB1F43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02E7653" w14:textId="77777777" w:rsidR="00DA796F" w:rsidRPr="005120E1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17E083A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221.728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0E43C7" w14:textId="14C08E13" w:rsidR="00DA796F" w:rsidRPr="0022283C" w:rsidRDefault="0061268C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D4B17AA" w14:textId="3A173243" w:rsidR="00DA796F" w:rsidRPr="0022283C" w:rsidRDefault="006D3526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4D7A90D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233.192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07D3ED2" w14:textId="26F0197F" w:rsidR="00DA796F" w:rsidRPr="0022283C" w:rsidRDefault="0061268C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FDFFC19" w14:textId="640ED8DA" w:rsidR="00DA796F" w:rsidRPr="0022283C" w:rsidRDefault="006D3526" w:rsidP="006D3526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1D245DCE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8CE072C" w14:textId="77777777" w:rsidR="00DA796F" w:rsidRPr="00DB1F43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2F60776" w14:textId="77777777" w:rsidR="00DA796F" w:rsidRPr="00337834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8929F6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222.051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01B9205" w14:textId="28A21A7C" w:rsidR="00DA796F" w:rsidRPr="0022283C" w:rsidRDefault="0061268C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BD8084" w14:textId="6DDEC11D" w:rsidR="00DA796F" w:rsidRPr="0022283C" w:rsidRDefault="006D3526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CF8125C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3E52372" w14:textId="15A36CF9" w:rsidR="00DA796F" w:rsidRPr="0022283C" w:rsidRDefault="0061268C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88DA5F4" w14:textId="3998549D" w:rsidR="00DA796F" w:rsidRPr="0022283C" w:rsidRDefault="006D3526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5120E1" w14:paraId="4456D603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2F6B59" w14:textId="77777777" w:rsidR="00DA796F" w:rsidRPr="00DB1F43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1360210" w14:textId="77777777" w:rsidR="00DA796F" w:rsidRPr="005120E1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FF9D349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221.903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2B8F8F" w14:textId="23F2E1CE" w:rsidR="00DA796F" w:rsidRPr="0022283C" w:rsidRDefault="0061268C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82F13FA" w14:textId="37CD5C5A" w:rsidR="00DA796F" w:rsidRPr="0022283C" w:rsidRDefault="006D3526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11E2C0D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233.579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D8C941C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2.708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1AE884" w14:textId="77777777" w:rsidR="00DA796F" w:rsidRPr="0022283C" w:rsidRDefault="00DA796F" w:rsidP="006D3526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0.101189</w:t>
                                  </w:r>
                                </w:p>
                              </w:tc>
                            </w:tr>
                            <w:tr w:rsidR="00DA796F" w:rsidRPr="005120E1" w14:paraId="43AD274A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25D048F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d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584C920" w14:textId="77777777" w:rsidR="00DA796F" w:rsidRPr="005120E1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224AF08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221.981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45BC104" w14:textId="5C5CAB3B" w:rsidR="00DA796F" w:rsidRPr="0022283C" w:rsidRDefault="0061268C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F087AA3" w14:textId="6A21DBA9" w:rsidR="00DA796F" w:rsidRPr="0022283C" w:rsidRDefault="006D3526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355A44B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233.206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78CAC5C" w14:textId="2FF4CB72" w:rsidR="00DA796F" w:rsidRPr="0022283C" w:rsidRDefault="0061268C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ABD1A76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0.351866</w:t>
                                  </w:r>
                                </w:p>
                              </w:tc>
                            </w:tr>
                          </w:tbl>
                          <w:p w14:paraId="64C916A0" w14:textId="77777777" w:rsidR="00DA796F" w:rsidRPr="009C69AC" w:rsidRDefault="00DA796F" w:rsidP="006D352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75E2AD" w14:textId="77777777" w:rsidR="00DA796F" w:rsidRPr="009C69AC" w:rsidRDefault="00DA796F" w:rsidP="00DA796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972BA" id="Text Box 37" o:spid="_x0000_s1040" type="#_x0000_t202" style="position:absolute;margin-left:0;margin-top:30.65pt;width:537.5pt;height:274.2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" filled="f" stroked="f" strokeweight=".5pt">
                <v:textbox>
                  <w:txbxContent>
                    <w:p w14:paraId="57482718" w14:textId="4320DB69" w:rsidR="00116D6C" w:rsidRDefault="0049089E" w:rsidP="00116D6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1o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.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Type-I Analysis of Variance </w:t>
                      </w:r>
                      <w:r w:rsidR="00E37370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F255AD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of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community-weighted mean and coefficient of variation of LDMC, per plot (community level)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in year 3 (2020)</w:t>
                      </w:r>
                    </w:p>
                    <w:p w14:paraId="0ACD5F0A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error probability. P-values in bold are signiﬁcant 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1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. (P &lt; 0.1);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* (P &lt; 0.05), ** (P &lt; 0.01), *** (P &lt; 0.001)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n=271</w:t>
                      </w:r>
                    </w:p>
                    <w:p w14:paraId="03C3B237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1020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792"/>
                        <w:gridCol w:w="993"/>
                        <w:gridCol w:w="992"/>
                        <w:gridCol w:w="1276"/>
                        <w:gridCol w:w="992"/>
                        <w:gridCol w:w="992"/>
                        <w:gridCol w:w="851"/>
                        <w:gridCol w:w="708"/>
                      </w:tblGrid>
                      <w:tr w:rsidR="00DA796F" w:rsidRPr="00EA6A39" w14:paraId="418A85CB" w14:textId="77777777" w:rsidTr="00747FA9">
                        <w:trPr>
                          <w:gridAfter w:val="1"/>
                          <w:wAfter w:w="708" w:type="dxa"/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598A893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C87B28B" w14:textId="77777777" w:rsidR="00DA796F" w:rsidRPr="0020064F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CD95F9B" w14:textId="77777777" w:rsidR="00DA796F" w:rsidRPr="00C4377E" w:rsidRDefault="00DA796F" w:rsidP="00747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CWM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A35805F" w14:textId="77777777" w:rsidR="00DA796F" w:rsidRPr="00C4377E" w:rsidRDefault="00DA796F" w:rsidP="00747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Coefficient of variation</w:t>
                            </w:r>
                          </w:p>
                        </w:tc>
                      </w:tr>
                      <w:tr w:rsidR="00DA796F" w:rsidRPr="00EA6A39" w14:paraId="46ADA98E" w14:textId="77777777" w:rsidTr="00747FA9">
                        <w:trPr>
                          <w:gridAfter w:val="1"/>
                          <w:wAfter w:w="708" w:type="dxa"/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A3B88F2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901A1B3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</w:t>
                            </w: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umDF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A53E8C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45D57A1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BF77C00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05CF4E6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92C00C8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826E1B5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</w:tr>
                      <w:tr w:rsidR="00DA796F" w:rsidRPr="00EA6A39" w14:paraId="187DC22D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F4E8D66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393293E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FA20949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7.809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64B2697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10.5893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C142600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1.20E-02 *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C02C238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7.368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0E18741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2.1001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70EA932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1.88E-01</w:t>
                            </w:r>
                          </w:p>
                        </w:tc>
                      </w:tr>
                      <w:tr w:rsidR="00DA796F" w:rsidRPr="00EA6A39" w14:paraId="0EC552F9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B8EF81D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D13A1E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AF529C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225.249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8010FFA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4.3323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BCEB37A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0.03853 *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3C81800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233.338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E4D992F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4.1789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1FA6A1A" w14:textId="77777777" w:rsidR="00DA796F" w:rsidRPr="00016158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0.042053 * </w:t>
                            </w:r>
                          </w:p>
                        </w:tc>
                      </w:tr>
                      <w:tr w:rsidR="00DA796F" w:rsidRPr="00EA6A39" w14:paraId="1054DC7D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30CC0AC" w14:textId="77777777" w:rsidR="00DA796F" w:rsidRPr="00DB1F43" w:rsidRDefault="00DA796F" w:rsidP="006D35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Mono vs. mixtures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485263" w14:textId="77777777" w:rsidR="00DA796F" w:rsidRPr="00337834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8D79E2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19.998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E898561" w14:textId="723B7B0B" w:rsidR="00DA796F" w:rsidRPr="0022283C" w:rsidRDefault="0061268C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CCEAF83" w14:textId="6EEC5CC3" w:rsidR="00DA796F" w:rsidRPr="0022283C" w:rsidRDefault="006D3526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02FE84A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20.123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8EF4575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10.747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E488CF9" w14:textId="77777777" w:rsidR="00DA796F" w:rsidRPr="00016158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0.003737 **</w:t>
                            </w:r>
                          </w:p>
                        </w:tc>
                      </w:tr>
                      <w:tr w:rsidR="00DA796F" w:rsidRPr="00EA6A39" w14:paraId="648BD681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29B6B72" w14:textId="77777777" w:rsidR="00DA796F" w:rsidRPr="00DB1F43" w:rsidRDefault="00DA796F" w:rsidP="006D35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F75CB8E" w14:textId="77777777" w:rsidR="00DA796F" w:rsidRPr="00337834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50EE9F1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20.012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83196D8" w14:textId="7CAFAA22" w:rsidR="00DA796F" w:rsidRPr="0022283C" w:rsidRDefault="0061268C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174C392" w14:textId="7A1EDFF2" w:rsidR="00DA796F" w:rsidRPr="0022283C" w:rsidRDefault="006D3526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77F8F7A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19.46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3B03A8D" w14:textId="0D824206" w:rsidR="00DA796F" w:rsidRPr="0022283C" w:rsidRDefault="0061268C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AC2F709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0.39891</w:t>
                            </w:r>
                          </w:p>
                        </w:tc>
                      </w:tr>
                      <w:tr w:rsidR="00DA796F" w:rsidRPr="00EA6A39" w14:paraId="48919E98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3B10294" w14:textId="77777777" w:rsidR="00DA796F" w:rsidRPr="00DB1F43" w:rsidRDefault="00DA796F" w:rsidP="006126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8BCE14D" w14:textId="77777777" w:rsidR="00DA796F" w:rsidRPr="00337834" w:rsidRDefault="00DA796F" w:rsidP="006126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1C1247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223.935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CF5F653" w14:textId="592BA470" w:rsidR="00DA796F" w:rsidRPr="0022283C" w:rsidRDefault="0061268C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2F7A167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0.44016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0F79854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233.38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59B92EC" w14:textId="7A5048BB" w:rsidR="00DA796F" w:rsidRPr="0022283C" w:rsidRDefault="0061268C" w:rsidP="006126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C6061B7" w14:textId="77777777" w:rsidR="00DA796F" w:rsidRPr="0022283C" w:rsidRDefault="00DA796F" w:rsidP="006126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0.318908</w:t>
                            </w:r>
                          </w:p>
                        </w:tc>
                      </w:tr>
                      <w:tr w:rsidR="00DA796F" w:rsidRPr="00EA6A39" w14:paraId="589A9A58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57E0377" w14:textId="77777777" w:rsidR="00DA796F" w:rsidRPr="005A3B13" w:rsidRDefault="00DA796F" w:rsidP="006D35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3B1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Fertilizer x mono vs. 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E57A255" w14:textId="77777777" w:rsidR="00DA796F" w:rsidRPr="00337834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2FB4FE7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222.756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E350D2A" w14:textId="75032B49" w:rsidR="00DA796F" w:rsidRPr="0022283C" w:rsidRDefault="0061268C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46B93B" w14:textId="15A08B61" w:rsidR="00DA796F" w:rsidRPr="0022283C" w:rsidRDefault="006D3526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83CF662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236.325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5C4E173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4.6325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D09B611" w14:textId="77777777" w:rsidR="00DA796F" w:rsidRPr="00016158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0.032385 *</w:t>
                            </w:r>
                          </w:p>
                        </w:tc>
                      </w:tr>
                      <w:tr w:rsidR="00DA796F" w:rsidRPr="00EA6A39" w14:paraId="11C7B61E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E1FF896" w14:textId="77777777" w:rsidR="00DA796F" w:rsidRPr="00DB1F43" w:rsidRDefault="00DA796F" w:rsidP="006D35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B906B6E" w14:textId="77777777" w:rsidR="00DA796F" w:rsidRPr="00337834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E764C1B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221.841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B526613" w14:textId="4B0FC574" w:rsidR="00DA796F" w:rsidRPr="0022283C" w:rsidRDefault="0061268C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322BE91" w14:textId="3716DC57" w:rsidR="00DA796F" w:rsidRPr="0022283C" w:rsidRDefault="006D3526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6F5AE72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232.776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A322939" w14:textId="030FD059" w:rsidR="00DA796F" w:rsidRPr="0022283C" w:rsidRDefault="0061268C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164596E" w14:textId="10B8988A" w:rsidR="00DA796F" w:rsidRPr="0022283C" w:rsidRDefault="006D3526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5120E1" w14:paraId="1ED6FDA9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5A2589E" w14:textId="77777777" w:rsidR="00DA796F" w:rsidRPr="00DB1F43" w:rsidRDefault="00DA796F" w:rsidP="006D35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02E7653" w14:textId="77777777" w:rsidR="00DA796F" w:rsidRPr="005120E1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17E083A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221.728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0E43C7" w14:textId="14C08E13" w:rsidR="00DA796F" w:rsidRPr="0022283C" w:rsidRDefault="0061268C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D4B17AA" w14:textId="3A173243" w:rsidR="00DA796F" w:rsidRPr="0022283C" w:rsidRDefault="006D3526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4D7A90D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233.192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07D3ED2" w14:textId="26F0197F" w:rsidR="00DA796F" w:rsidRPr="0022283C" w:rsidRDefault="0061268C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DFFC19" w14:textId="640ED8DA" w:rsidR="00DA796F" w:rsidRPr="0022283C" w:rsidRDefault="006D3526" w:rsidP="006D352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1D245DCE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8CE072C" w14:textId="77777777" w:rsidR="00DA796F" w:rsidRPr="00DB1F43" w:rsidRDefault="00DA796F" w:rsidP="006D35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F60776" w14:textId="77777777" w:rsidR="00DA796F" w:rsidRPr="00337834" w:rsidRDefault="00DA796F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8929F6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222.051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1B9205" w14:textId="28A21A7C" w:rsidR="00DA796F" w:rsidRPr="0022283C" w:rsidRDefault="0061268C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CBD8084" w14:textId="6DDEC11D" w:rsidR="00DA796F" w:rsidRPr="0022283C" w:rsidRDefault="006D3526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CF8125C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3E52372" w14:textId="15A36CF9" w:rsidR="00DA796F" w:rsidRPr="0022283C" w:rsidRDefault="0061268C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88DA5F4" w14:textId="3998549D" w:rsidR="00DA796F" w:rsidRPr="0022283C" w:rsidRDefault="006D3526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5120E1" w14:paraId="4456D603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2F6B59" w14:textId="77777777" w:rsidR="00DA796F" w:rsidRPr="00DB1F43" w:rsidRDefault="00DA796F" w:rsidP="006D35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1360210" w14:textId="77777777" w:rsidR="00DA796F" w:rsidRPr="005120E1" w:rsidRDefault="00DA796F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FF9D349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221.903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E2B8F8F" w14:textId="23F2E1CE" w:rsidR="00DA796F" w:rsidRPr="0022283C" w:rsidRDefault="0061268C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82F13FA" w14:textId="37CD5C5A" w:rsidR="00DA796F" w:rsidRPr="0022283C" w:rsidRDefault="006D3526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11E2C0D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233.579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D8C941C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2.708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1AE884" w14:textId="77777777" w:rsidR="00DA796F" w:rsidRPr="0022283C" w:rsidRDefault="00DA796F" w:rsidP="006D352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0.101189</w:t>
                            </w:r>
                          </w:p>
                        </w:tc>
                      </w:tr>
                      <w:tr w:rsidR="00DA796F" w:rsidRPr="005120E1" w14:paraId="43AD274A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25D048F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d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584C920" w14:textId="77777777" w:rsidR="00DA796F" w:rsidRPr="005120E1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224AF08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221.981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45BC104" w14:textId="5C5CAB3B" w:rsidR="00DA796F" w:rsidRPr="0022283C" w:rsidRDefault="0061268C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F087AA3" w14:textId="6A21DBA9" w:rsidR="00DA796F" w:rsidRPr="0022283C" w:rsidRDefault="006D3526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355A44B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233.206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78CAC5C" w14:textId="2FF4CB72" w:rsidR="00DA796F" w:rsidRPr="0022283C" w:rsidRDefault="0061268C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ABD1A76" w14:textId="77777777" w:rsidR="00DA796F" w:rsidRPr="0022283C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0.351866</w:t>
                            </w:r>
                          </w:p>
                        </w:tc>
                      </w:tr>
                    </w:tbl>
                    <w:p w14:paraId="64C916A0" w14:textId="77777777" w:rsidR="00DA796F" w:rsidRPr="009C69AC" w:rsidRDefault="00DA796F" w:rsidP="006D3526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1175E2AD" w14:textId="77777777" w:rsidR="00DA796F" w:rsidRPr="009C69AC" w:rsidRDefault="00DA796F" w:rsidP="00DA796F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D24778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50C9FAF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056D549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E41541E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B44F3D1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BCDC19" wp14:editId="4369CADE">
                <wp:simplePos x="0" y="0"/>
                <wp:positionH relativeFrom="margin">
                  <wp:align>center</wp:align>
                </wp:positionH>
                <wp:positionV relativeFrom="paragraph">
                  <wp:posOffset>359</wp:posOffset>
                </wp:positionV>
                <wp:extent cx="6991350" cy="3482340"/>
                <wp:effectExtent l="0" t="0" r="0" b="381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348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D605E" w14:textId="6B415CEB" w:rsidR="00116D6C" w:rsidRDefault="0049089E" w:rsidP="00116D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1p</w:t>
                            </w:r>
                            <w:r w:rsidR="00DA796F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Type-I Analysis of Variance </w:t>
                            </w:r>
                            <w:r w:rsidR="00E373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F255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community-weighted mean and coefficient of variation of mass per seed, per plot (community level)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in year 3 (2020)</w:t>
                            </w:r>
                          </w:p>
                          <w:p w14:paraId="3B922AA4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error probability. P-values in bold are signiﬁcant 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. (P &lt; 0.1);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* (P &lt; 0.05), ** (P &lt; 0.01), *** (P &lt; 0.001)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n=271</w:t>
                            </w:r>
                          </w:p>
                          <w:p w14:paraId="717AB5A2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1020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792"/>
                              <w:gridCol w:w="993"/>
                              <w:gridCol w:w="850"/>
                              <w:gridCol w:w="1418"/>
                              <w:gridCol w:w="992"/>
                              <w:gridCol w:w="992"/>
                              <w:gridCol w:w="851"/>
                              <w:gridCol w:w="708"/>
                            </w:tblGrid>
                            <w:tr w:rsidR="00DA796F" w:rsidRPr="00EA6A39" w14:paraId="66F0F080" w14:textId="77777777" w:rsidTr="00747FA9">
                              <w:trPr>
                                <w:gridAfter w:val="1"/>
                                <w:wAfter w:w="708" w:type="dxa"/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B9702D0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B539BE3" w14:textId="77777777" w:rsidR="00DA796F" w:rsidRPr="0020064F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1902165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CWM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15DCF92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Coefficient of variation</w:t>
                                  </w:r>
                                </w:p>
                              </w:tc>
                            </w:tr>
                            <w:tr w:rsidR="00DA796F" w:rsidRPr="00EA6A39" w14:paraId="68DE4B15" w14:textId="77777777" w:rsidTr="00747FA9">
                              <w:trPr>
                                <w:gridAfter w:val="1"/>
                                <w:wAfter w:w="708" w:type="dxa"/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4473DE2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1DE9B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</w:t>
                                  </w: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umDF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9BA018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597C61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056FE7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EA2C28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50D145F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1D37939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</w:tr>
                            <w:tr w:rsidR="00DA796F" w:rsidRPr="00EA6A39" w14:paraId="1A6BB506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2F35A7E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E362E6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A55E433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7.319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205FC7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2.4734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1073AD3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0.15792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D6868D9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6.612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98B2F84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1.0304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BAA96E5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3.46E-01</w:t>
                                  </w:r>
                                </w:p>
                              </w:tc>
                            </w:tr>
                            <w:tr w:rsidR="00DA796F" w:rsidRPr="00EA6A39" w14:paraId="3BC469B9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10C54E3" w14:textId="77777777" w:rsidR="00DA796F" w:rsidRPr="00DB1F43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1215AA9" w14:textId="77777777" w:rsidR="00DA796F" w:rsidRPr="00337834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79FE933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240.762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CC22146" w14:textId="5D2DA137" w:rsidR="00DA796F" w:rsidRPr="0022283C" w:rsidRDefault="00EE4A67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832272" w14:textId="3A8E9BCA" w:rsidR="00DA796F" w:rsidRPr="0022283C" w:rsidRDefault="000768FA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7CD22BD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225.443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3BA96C1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1.4213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836721B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0.234444</w:t>
                                  </w:r>
                                </w:p>
                              </w:tc>
                            </w:tr>
                            <w:tr w:rsidR="00DA796F" w:rsidRPr="00EA6A39" w14:paraId="215431FB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918B7F8" w14:textId="77777777" w:rsidR="00DA796F" w:rsidRPr="00DB1F43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Mono vs. mixtures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4569629" w14:textId="77777777" w:rsidR="00DA796F" w:rsidRPr="00337834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8CB807B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20.012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20CC381" w14:textId="0BFB61F0" w:rsidR="00DA796F" w:rsidRPr="0022283C" w:rsidRDefault="00EE4A67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EB4F703" w14:textId="45E8E797" w:rsidR="00DA796F" w:rsidRPr="0022283C" w:rsidRDefault="000768FA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F753568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20.021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E8ED8C8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14.3694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91F5030" w14:textId="77777777" w:rsidR="00DA796F" w:rsidRPr="00016158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0.001145 **</w:t>
                                  </w:r>
                                </w:p>
                              </w:tc>
                            </w:tr>
                            <w:tr w:rsidR="00DA796F" w:rsidRPr="00EA6A39" w14:paraId="45D5D265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60E3D48" w14:textId="77777777" w:rsidR="00DA796F" w:rsidRPr="00DB1F43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51B77D" w14:textId="77777777" w:rsidR="00DA796F" w:rsidRPr="00337834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8F9296C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19.996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9B70D78" w14:textId="13095690" w:rsidR="00DA796F" w:rsidRPr="0022283C" w:rsidRDefault="00EE4A67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E8C8A63" w14:textId="684A8975" w:rsidR="00DA796F" w:rsidRPr="0022283C" w:rsidRDefault="000768FA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0A5D0FB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19.95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44EFEEE" w14:textId="0E8841B9" w:rsidR="00DA796F" w:rsidRPr="0022283C" w:rsidRDefault="00EE4A67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596D0D2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0.474995</w:t>
                                  </w:r>
                                </w:p>
                              </w:tc>
                            </w:tr>
                            <w:tr w:rsidR="00DA796F" w:rsidRPr="00EA6A39" w14:paraId="157B20C5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6F538D2" w14:textId="77777777" w:rsidR="00DA796F" w:rsidRPr="00DB1F43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89198BE" w14:textId="77777777" w:rsidR="00DA796F" w:rsidRPr="00337834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49DA3AB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235.451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E9C874D" w14:textId="1C4DFF1F" w:rsidR="00DA796F" w:rsidRPr="0022283C" w:rsidRDefault="00EE4A67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5FF66F2" w14:textId="7741027A" w:rsidR="00DA796F" w:rsidRPr="0022283C" w:rsidRDefault="000768FA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21D20D0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226.003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280AFAA" w14:textId="140907B2" w:rsidR="00DA796F" w:rsidRPr="0022283C" w:rsidRDefault="00EE4A67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DE0005E" w14:textId="3978F76E" w:rsidR="00DA796F" w:rsidRPr="0022283C" w:rsidRDefault="000768FA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2CED8BC4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A4DA8B" w14:textId="77777777" w:rsidR="00DA796F" w:rsidRPr="005A3B13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5A3B1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  <w:t>Fertilizer x mono vs. 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260CA14" w14:textId="77777777" w:rsidR="00DA796F" w:rsidRPr="00337834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6355B53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238.14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7FD54DF" w14:textId="70B9008A" w:rsidR="00DA796F" w:rsidRPr="0022283C" w:rsidRDefault="00EE4A67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CADC110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0.33727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0D43252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239.091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79B2D68" w14:textId="04569636" w:rsidR="00DA796F" w:rsidRPr="0022283C" w:rsidRDefault="00EE4A67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729E2C5" w14:textId="08CD54A3" w:rsidR="00DA796F" w:rsidRPr="0022283C" w:rsidRDefault="000768FA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5CFB0CEE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0179CC5" w14:textId="77777777" w:rsidR="00DA796F" w:rsidRPr="00DB1F43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4E5FEBF" w14:textId="77777777" w:rsidR="00DA796F" w:rsidRPr="00337834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66A9C4F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235.395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2FB6202" w14:textId="48349B79" w:rsidR="00DA796F" w:rsidRPr="0022283C" w:rsidRDefault="00EE4A67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0EBC25E" w14:textId="253D5BE2" w:rsidR="00DA796F" w:rsidRPr="0022283C" w:rsidRDefault="000768FA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F8C493F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236.191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3E2B91A" w14:textId="3DFAA84C" w:rsidR="00DA796F" w:rsidRPr="0022283C" w:rsidRDefault="00EE4A67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BE3CB4D" w14:textId="5417321E" w:rsidR="00DA796F" w:rsidRPr="0022283C" w:rsidRDefault="000768FA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5120E1" w14:paraId="6D6F9475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62BFD00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095AA1E" w14:textId="77777777" w:rsidR="00DA796F" w:rsidRPr="005120E1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8ABEE75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235.632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6E7C2C4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1.5019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427AA63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0.22161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0C07D91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236.507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39E0934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5.4785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0D3EE73" w14:textId="77777777" w:rsidR="00DA796F" w:rsidRPr="00016158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0.020084 *</w:t>
                                  </w:r>
                                </w:p>
                              </w:tc>
                            </w:tr>
                            <w:tr w:rsidR="00DA796F" w:rsidRPr="00EA6A39" w14:paraId="4276A15B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C9F2ECF" w14:textId="77777777" w:rsidR="00DA796F" w:rsidRPr="00DB1F43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1D3A107" w14:textId="77777777" w:rsidR="00DA796F" w:rsidRPr="00337834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ED55DB1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235.537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A780219" w14:textId="18EA7FD1" w:rsidR="00DA796F" w:rsidRPr="0022283C" w:rsidRDefault="00EE4A67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8F57F20" w14:textId="7736435F" w:rsidR="00DA796F" w:rsidRPr="0022283C" w:rsidRDefault="000768FA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D1AED2E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236.403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D09CF87" w14:textId="77C39A88" w:rsidR="00DA796F" w:rsidRPr="0022283C" w:rsidRDefault="00EE4A67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C6B7BBB" w14:textId="260C3989" w:rsidR="00DA796F" w:rsidRPr="0022283C" w:rsidRDefault="000768FA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5120E1" w14:paraId="05A44AB6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C18F39A" w14:textId="77777777" w:rsidR="00DA796F" w:rsidRPr="00DB1F43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4464917" w14:textId="77777777" w:rsidR="00DA796F" w:rsidRPr="005120E1" w:rsidRDefault="00DA796F" w:rsidP="000768FA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6ED1A5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235.858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16D7C0F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3.5455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03D3279" w14:textId="77777777" w:rsidR="00DA796F" w:rsidRPr="00016158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16158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0.06094 .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6C642CA" w14:textId="77777777" w:rsidR="00DA796F" w:rsidRPr="0022283C" w:rsidRDefault="00DA796F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236.836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EFD42E2" w14:textId="3E08066D" w:rsidR="00DA796F" w:rsidRPr="0022283C" w:rsidRDefault="00EE4A67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4FBA98C" w14:textId="54EB4C47" w:rsidR="00DA796F" w:rsidRPr="0022283C" w:rsidRDefault="000768FA" w:rsidP="000768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5120E1" w14:paraId="596818FF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AD2DC59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d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65BE699" w14:textId="77777777" w:rsidR="00DA796F" w:rsidRPr="005120E1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EAA5220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235.548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71D679A" w14:textId="61DA20F9" w:rsidR="00DA796F" w:rsidRPr="0022283C" w:rsidRDefault="00EE4A67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1C277C" w14:textId="082FE0DA" w:rsidR="00DA796F" w:rsidRPr="0022283C" w:rsidRDefault="000768FA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9237DC9" w14:textId="77777777" w:rsidR="00DA796F" w:rsidRPr="0022283C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2283C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236.483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19D7BA3" w14:textId="2FD1D05B" w:rsidR="00DA796F" w:rsidRPr="0022283C" w:rsidRDefault="00EE4A67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19CDA1B" w14:textId="1F32FFA3" w:rsidR="00DA796F" w:rsidRPr="0022283C" w:rsidRDefault="000768FA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</w:tbl>
                          <w:p w14:paraId="0993CAA7" w14:textId="77777777" w:rsidR="00DA796F" w:rsidRPr="009C69AC" w:rsidRDefault="00DA796F" w:rsidP="000768F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5D21E3F" w14:textId="77777777" w:rsidR="00DA796F" w:rsidRPr="009C69AC" w:rsidRDefault="00DA796F" w:rsidP="00DA796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CDC19" id="Text Box 38" o:spid="_x0000_s1041" type="#_x0000_t202" style="position:absolute;margin-left:0;margin-top:.05pt;width:550.5pt;height:274.2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" filled="f" stroked="f" strokeweight=".5pt">
                <v:textbox>
                  <w:txbxContent>
                    <w:p w14:paraId="4ECD605E" w14:textId="6B415CEB" w:rsidR="00116D6C" w:rsidRDefault="0049089E" w:rsidP="00116D6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1p</w:t>
                      </w:r>
                      <w:r w:rsidR="00DA796F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DA796F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Type-I Analysis of Variance </w:t>
                      </w:r>
                      <w:r w:rsidR="00E37370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F255AD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of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community-weighted mean and coefficient of variation of mass per seed, per plot (community level)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in year 3 (2020)</w:t>
                      </w:r>
                    </w:p>
                    <w:p w14:paraId="3B922AA4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error probability. P-values in bold are signiﬁcant 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1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. (P &lt; 0.1);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* (P &lt; 0.05), ** (P &lt; 0.01), *** (P &lt; 0.001)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n=271</w:t>
                      </w:r>
                    </w:p>
                    <w:p w14:paraId="717AB5A2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1020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792"/>
                        <w:gridCol w:w="993"/>
                        <w:gridCol w:w="850"/>
                        <w:gridCol w:w="1418"/>
                        <w:gridCol w:w="992"/>
                        <w:gridCol w:w="992"/>
                        <w:gridCol w:w="851"/>
                        <w:gridCol w:w="708"/>
                      </w:tblGrid>
                      <w:tr w:rsidR="00DA796F" w:rsidRPr="00EA6A39" w14:paraId="66F0F080" w14:textId="77777777" w:rsidTr="00747FA9">
                        <w:trPr>
                          <w:gridAfter w:val="1"/>
                          <w:wAfter w:w="708" w:type="dxa"/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B9702D0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B539BE3" w14:textId="77777777" w:rsidR="00DA796F" w:rsidRPr="0020064F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1902165" w14:textId="77777777" w:rsidR="00DA796F" w:rsidRPr="00C4377E" w:rsidRDefault="00DA796F" w:rsidP="00747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CWM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15DCF92" w14:textId="77777777" w:rsidR="00DA796F" w:rsidRPr="00C4377E" w:rsidRDefault="00DA796F" w:rsidP="00747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Coefficient of variation</w:t>
                            </w:r>
                          </w:p>
                        </w:tc>
                      </w:tr>
                      <w:tr w:rsidR="00DA796F" w:rsidRPr="00EA6A39" w14:paraId="68DE4B15" w14:textId="77777777" w:rsidTr="00747FA9">
                        <w:trPr>
                          <w:gridAfter w:val="1"/>
                          <w:wAfter w:w="708" w:type="dxa"/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4473DE2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1DE9B4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</w:t>
                            </w: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umDF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9BA018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597C61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056FE7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EA2C284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50D145F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1D37939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</w:tr>
                      <w:tr w:rsidR="00DA796F" w:rsidRPr="00EA6A39" w14:paraId="1A6BB506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2F35A7E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CE362E6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A55E433" w14:textId="77777777" w:rsidR="00DA796F" w:rsidRPr="0022283C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7.319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C205FC7" w14:textId="77777777" w:rsidR="00DA796F" w:rsidRPr="0022283C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2.4734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1073AD3" w14:textId="77777777" w:rsidR="00DA796F" w:rsidRPr="0022283C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0.15792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D6868D9" w14:textId="77777777" w:rsidR="00DA796F" w:rsidRPr="0022283C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6.612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98B2F84" w14:textId="77777777" w:rsidR="00DA796F" w:rsidRPr="0022283C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1.0304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BAA96E5" w14:textId="77777777" w:rsidR="00DA796F" w:rsidRPr="0022283C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3.46E-01</w:t>
                            </w:r>
                          </w:p>
                        </w:tc>
                      </w:tr>
                      <w:tr w:rsidR="00DA796F" w:rsidRPr="00EA6A39" w14:paraId="3BC469B9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10C54E3" w14:textId="77777777" w:rsidR="00DA796F" w:rsidRPr="00DB1F43" w:rsidRDefault="00DA796F" w:rsidP="000768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1215AA9" w14:textId="77777777" w:rsidR="00DA796F" w:rsidRPr="00337834" w:rsidRDefault="00DA796F" w:rsidP="000768FA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79FE933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240.762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CC22146" w14:textId="5D2DA137" w:rsidR="00DA796F" w:rsidRPr="0022283C" w:rsidRDefault="00EE4A67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E832272" w14:textId="3A8E9BCA" w:rsidR="00DA796F" w:rsidRPr="0022283C" w:rsidRDefault="000768FA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7CD22BD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225.443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3BA96C1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1.4213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836721B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0.234444</w:t>
                            </w:r>
                          </w:p>
                        </w:tc>
                      </w:tr>
                      <w:tr w:rsidR="00DA796F" w:rsidRPr="00EA6A39" w14:paraId="215431FB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918B7F8" w14:textId="77777777" w:rsidR="00DA796F" w:rsidRPr="00DB1F43" w:rsidRDefault="00DA796F" w:rsidP="000768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Mono vs. mixtures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4569629" w14:textId="77777777" w:rsidR="00DA796F" w:rsidRPr="00337834" w:rsidRDefault="00DA796F" w:rsidP="000768FA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8CB807B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20.012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20CC381" w14:textId="0BFB61F0" w:rsidR="00DA796F" w:rsidRPr="0022283C" w:rsidRDefault="00EE4A67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EB4F703" w14:textId="45E8E797" w:rsidR="00DA796F" w:rsidRPr="0022283C" w:rsidRDefault="000768FA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F753568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20.021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E8ED8C8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14.3694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91F5030" w14:textId="77777777" w:rsidR="00DA796F" w:rsidRPr="00016158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0.001145 **</w:t>
                            </w:r>
                          </w:p>
                        </w:tc>
                      </w:tr>
                      <w:tr w:rsidR="00DA796F" w:rsidRPr="00EA6A39" w14:paraId="45D5D265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60E3D48" w14:textId="77777777" w:rsidR="00DA796F" w:rsidRPr="00DB1F43" w:rsidRDefault="00DA796F" w:rsidP="000768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51B77D" w14:textId="77777777" w:rsidR="00DA796F" w:rsidRPr="00337834" w:rsidRDefault="00DA796F" w:rsidP="000768FA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8F9296C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19.996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9B70D78" w14:textId="13095690" w:rsidR="00DA796F" w:rsidRPr="0022283C" w:rsidRDefault="00EE4A67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E8C8A63" w14:textId="684A8975" w:rsidR="00DA796F" w:rsidRPr="0022283C" w:rsidRDefault="000768FA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0A5D0FB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19.95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44EFEEE" w14:textId="0E8841B9" w:rsidR="00DA796F" w:rsidRPr="0022283C" w:rsidRDefault="00EE4A67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96D0D2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0.474995</w:t>
                            </w:r>
                          </w:p>
                        </w:tc>
                      </w:tr>
                      <w:tr w:rsidR="00DA796F" w:rsidRPr="00EA6A39" w14:paraId="157B20C5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6F538D2" w14:textId="77777777" w:rsidR="00DA796F" w:rsidRPr="00DB1F43" w:rsidRDefault="00DA796F" w:rsidP="000768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89198BE" w14:textId="77777777" w:rsidR="00DA796F" w:rsidRPr="00337834" w:rsidRDefault="00DA796F" w:rsidP="000768FA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49DA3AB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235.451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E9C874D" w14:textId="1C4DFF1F" w:rsidR="00DA796F" w:rsidRPr="0022283C" w:rsidRDefault="00EE4A67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FF66F2" w14:textId="7741027A" w:rsidR="00DA796F" w:rsidRPr="0022283C" w:rsidRDefault="000768FA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21D20D0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226.003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280AFAA" w14:textId="140907B2" w:rsidR="00DA796F" w:rsidRPr="0022283C" w:rsidRDefault="00EE4A67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DE0005E" w14:textId="3978F76E" w:rsidR="00DA796F" w:rsidRPr="0022283C" w:rsidRDefault="000768FA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2CED8BC4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A4DA8B" w14:textId="77777777" w:rsidR="00DA796F" w:rsidRPr="005A3B13" w:rsidRDefault="00DA796F" w:rsidP="000768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3B1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Fertilizer x mono vs. 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260CA14" w14:textId="77777777" w:rsidR="00DA796F" w:rsidRPr="00337834" w:rsidRDefault="00DA796F" w:rsidP="000768FA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6355B53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238.14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7FD54DF" w14:textId="70B9008A" w:rsidR="00DA796F" w:rsidRPr="0022283C" w:rsidRDefault="00EE4A67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CADC110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0.33727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0D43252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239.091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79B2D68" w14:textId="04569636" w:rsidR="00DA796F" w:rsidRPr="0022283C" w:rsidRDefault="00EE4A67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729E2C5" w14:textId="08CD54A3" w:rsidR="00DA796F" w:rsidRPr="0022283C" w:rsidRDefault="000768FA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5CFB0CEE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0179CC5" w14:textId="77777777" w:rsidR="00DA796F" w:rsidRPr="00DB1F43" w:rsidRDefault="00DA796F" w:rsidP="000768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4E5FEBF" w14:textId="77777777" w:rsidR="00DA796F" w:rsidRPr="00337834" w:rsidRDefault="00DA796F" w:rsidP="000768FA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66A9C4F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235.395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FB6202" w14:textId="48349B79" w:rsidR="00DA796F" w:rsidRPr="0022283C" w:rsidRDefault="00EE4A67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0EBC25E" w14:textId="253D5BE2" w:rsidR="00DA796F" w:rsidRPr="0022283C" w:rsidRDefault="000768FA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F8C493F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236.191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3E2B91A" w14:textId="3DFAA84C" w:rsidR="00DA796F" w:rsidRPr="0022283C" w:rsidRDefault="00EE4A67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BE3CB4D" w14:textId="5417321E" w:rsidR="00DA796F" w:rsidRPr="0022283C" w:rsidRDefault="000768FA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5120E1" w14:paraId="6D6F9475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62BFD00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95AA1E" w14:textId="77777777" w:rsidR="00DA796F" w:rsidRPr="005120E1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8ABEE75" w14:textId="77777777" w:rsidR="00DA796F" w:rsidRPr="0022283C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235.632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6E7C2C4" w14:textId="77777777" w:rsidR="00DA796F" w:rsidRPr="0022283C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1.5019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427AA63" w14:textId="77777777" w:rsidR="00DA796F" w:rsidRPr="0022283C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0.22161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0C07D91" w14:textId="77777777" w:rsidR="00DA796F" w:rsidRPr="0022283C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236.507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39E0934" w14:textId="77777777" w:rsidR="00DA796F" w:rsidRPr="0022283C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5.4785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0D3EE73" w14:textId="77777777" w:rsidR="00DA796F" w:rsidRPr="00016158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0.020084 *</w:t>
                            </w:r>
                          </w:p>
                        </w:tc>
                      </w:tr>
                      <w:tr w:rsidR="00DA796F" w:rsidRPr="00EA6A39" w14:paraId="4276A15B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C9F2ECF" w14:textId="77777777" w:rsidR="00DA796F" w:rsidRPr="00DB1F43" w:rsidRDefault="00DA796F" w:rsidP="000768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1D3A107" w14:textId="77777777" w:rsidR="00DA796F" w:rsidRPr="00337834" w:rsidRDefault="00DA796F" w:rsidP="000768F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ED55DB1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235.537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A780219" w14:textId="18EA7FD1" w:rsidR="00DA796F" w:rsidRPr="0022283C" w:rsidRDefault="00EE4A67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8F57F20" w14:textId="7736435F" w:rsidR="00DA796F" w:rsidRPr="0022283C" w:rsidRDefault="000768FA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D1AED2E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236.403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D09CF87" w14:textId="77C39A88" w:rsidR="00DA796F" w:rsidRPr="0022283C" w:rsidRDefault="00EE4A67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C6B7BBB" w14:textId="260C3989" w:rsidR="00DA796F" w:rsidRPr="0022283C" w:rsidRDefault="000768FA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5120E1" w14:paraId="05A44AB6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C18F39A" w14:textId="77777777" w:rsidR="00DA796F" w:rsidRPr="00DB1F43" w:rsidRDefault="00DA796F" w:rsidP="000768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4464917" w14:textId="77777777" w:rsidR="00DA796F" w:rsidRPr="005120E1" w:rsidRDefault="00DA796F" w:rsidP="000768FA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6ED1A5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235.858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16D7C0F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3.5455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03D3279" w14:textId="77777777" w:rsidR="00DA796F" w:rsidRPr="00016158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161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0.06094 .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6C642CA" w14:textId="77777777" w:rsidR="00DA796F" w:rsidRPr="0022283C" w:rsidRDefault="00DA796F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236.836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EFD42E2" w14:textId="3E08066D" w:rsidR="00DA796F" w:rsidRPr="0022283C" w:rsidRDefault="00EE4A67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4FBA98C" w14:textId="54EB4C47" w:rsidR="00DA796F" w:rsidRPr="0022283C" w:rsidRDefault="000768FA" w:rsidP="000768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5120E1" w14:paraId="596818FF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AD2DC59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d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65BE699" w14:textId="77777777" w:rsidR="00DA796F" w:rsidRPr="005120E1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EAA5220" w14:textId="77777777" w:rsidR="00DA796F" w:rsidRPr="0022283C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235.548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71D679A" w14:textId="61DA20F9" w:rsidR="00DA796F" w:rsidRPr="0022283C" w:rsidRDefault="00EE4A67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E1C277C" w14:textId="082FE0DA" w:rsidR="00DA796F" w:rsidRPr="0022283C" w:rsidRDefault="000768FA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9237DC9" w14:textId="77777777" w:rsidR="00DA796F" w:rsidRPr="0022283C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2283C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236.483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19D7BA3" w14:textId="2FD1D05B" w:rsidR="00DA796F" w:rsidRPr="0022283C" w:rsidRDefault="00EE4A67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19CDA1B" w14:textId="1F32FFA3" w:rsidR="00DA796F" w:rsidRPr="0022283C" w:rsidRDefault="000768FA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</w:tbl>
                    <w:p w14:paraId="0993CAA7" w14:textId="77777777" w:rsidR="00DA796F" w:rsidRPr="009C69AC" w:rsidRDefault="00DA796F" w:rsidP="000768F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05D21E3F" w14:textId="77777777" w:rsidR="00DA796F" w:rsidRPr="009C69AC" w:rsidRDefault="00DA796F" w:rsidP="00DA796F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4A687F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497CC98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E90B1BF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FFFADA6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EB59B29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80E5646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910A84C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F1568E4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365C147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1B4A173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9A29EC1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EB1341F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F295338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F6A4989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49BC911" w14:textId="443E1CFD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77D86BC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5A6DA47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D109290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FD35DB4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  <w:r w:rsidRPr="00445C9D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0BCE20" wp14:editId="4AB1D35D">
                <wp:simplePos x="0" y="0"/>
                <wp:positionH relativeFrom="margin">
                  <wp:posOffset>713495</wp:posOffset>
                </wp:positionH>
                <wp:positionV relativeFrom="paragraph">
                  <wp:posOffset>263671</wp:posOffset>
                </wp:positionV>
                <wp:extent cx="4521200" cy="2692400"/>
                <wp:effectExtent l="0" t="0" r="0" b="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269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CAEFA" w14:textId="4168082C" w:rsidR="00116D6C" w:rsidRDefault="0049089E" w:rsidP="00116D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1q</w:t>
                            </w:r>
                            <w:r w:rsidR="00DA796F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Type-I Analysis of Variance </w:t>
                            </w:r>
                            <w:r w:rsidR="00E373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F255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functional richness 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in year 3 (2020)</w:t>
                            </w:r>
                          </w:p>
                          <w:p w14:paraId="7EE080A3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error probability. P-values in bold are signiﬁcant 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. (P &lt; 0.1);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* (P &lt; 0.05), ** (P &lt; 0.01), *** (P &lt; 0.001).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n=271</w:t>
                            </w:r>
                          </w:p>
                          <w:p w14:paraId="05B3DC30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666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792"/>
                              <w:gridCol w:w="993"/>
                              <w:gridCol w:w="850"/>
                              <w:gridCol w:w="1418"/>
                            </w:tblGrid>
                            <w:tr w:rsidR="00DA796F" w:rsidRPr="00EA6A39" w14:paraId="3BA4C714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012D15C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F6B1E7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</w:t>
                                  </w: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umDF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13D1F2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6A0164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C40FF3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</w:tr>
                            <w:tr w:rsidR="00DA796F" w:rsidRPr="00EA6A39" w14:paraId="468B2B13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B761006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B519424" w14:textId="77777777" w:rsidR="00DA796F" w:rsidRPr="00A30A6A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ACFA60" w14:textId="77777777" w:rsidR="00DA796F" w:rsidRPr="00A30A6A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240.322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E0E11C9" w14:textId="77777777" w:rsidR="00DA796F" w:rsidRPr="00A30A6A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12.1182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CCD2ED9" w14:textId="77777777" w:rsidR="00DA796F" w:rsidRPr="00A30A6A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0.000593 ***</w:t>
                                  </w:r>
                                </w:p>
                              </w:tc>
                            </w:tr>
                            <w:tr w:rsidR="00DA796F" w:rsidRPr="00EA6A39" w14:paraId="0D12A545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400557C" w14:textId="77777777" w:rsidR="00DA796F" w:rsidRPr="00DB1F43" w:rsidRDefault="00DA796F" w:rsidP="00EE4A6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BDC713A" w14:textId="77777777" w:rsidR="00DA796F" w:rsidRPr="00A30A6A" w:rsidRDefault="00DA796F" w:rsidP="00EE4A67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2F0AF96" w14:textId="77777777" w:rsidR="00DA796F" w:rsidRPr="00A30A6A" w:rsidRDefault="00DA796F" w:rsidP="00EE4A6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239.331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68CEE85" w14:textId="0285DC1F" w:rsidR="00DA796F" w:rsidRPr="00A30A6A" w:rsidRDefault="00EE4A67" w:rsidP="00EE4A6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7A76D23" w14:textId="77777777" w:rsidR="00DA796F" w:rsidRPr="00A30A6A" w:rsidRDefault="00DA796F" w:rsidP="00EE4A6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0.490791</w:t>
                                  </w:r>
                                </w:p>
                              </w:tc>
                            </w:tr>
                            <w:tr w:rsidR="00DA796F" w:rsidRPr="00EA6A39" w14:paraId="321DE1E5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F5AFB78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06DF54D" w14:textId="77777777" w:rsidR="00DA796F" w:rsidRPr="00A30A6A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68421F" w14:textId="77777777" w:rsidR="00DA796F" w:rsidRPr="00A30A6A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20.095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BD6D1D" w14:textId="77777777" w:rsidR="00DA796F" w:rsidRPr="00A30A6A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224.8931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D0FCC50" w14:textId="77777777" w:rsidR="00DA796F" w:rsidRPr="00A30A6A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1.76E-14 ***</w:t>
                                  </w:r>
                                </w:p>
                              </w:tc>
                            </w:tr>
                            <w:tr w:rsidR="00DA796F" w:rsidRPr="00EA6A39" w14:paraId="08B80DBF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6FD6F2" w14:textId="77777777" w:rsidR="00DA796F" w:rsidRPr="00DB1F43" w:rsidRDefault="00DA796F" w:rsidP="00BD79E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095EA11" w14:textId="77777777" w:rsidR="00DA796F" w:rsidRPr="00A30A6A" w:rsidRDefault="00DA796F" w:rsidP="00BD79E1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2415415" w14:textId="77777777" w:rsidR="00DA796F" w:rsidRPr="00A30A6A" w:rsidRDefault="00DA796F" w:rsidP="00BD79E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239.229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F439587" w14:textId="645A44CF" w:rsidR="00DA796F" w:rsidRPr="00A30A6A" w:rsidRDefault="00EE4A67" w:rsidP="00BD79E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ECC2519" w14:textId="760EB834" w:rsidR="00DA796F" w:rsidRPr="00A30A6A" w:rsidRDefault="00BD79E1" w:rsidP="00BD79E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4A9A083F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F40DD0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8C2AB99" w14:textId="77777777" w:rsidR="00DA796F" w:rsidRPr="00A30A6A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F3DC78D" w14:textId="77777777" w:rsidR="00DA796F" w:rsidRPr="00A30A6A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240.165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01D4430" w14:textId="77777777" w:rsidR="00DA796F" w:rsidRPr="00A30A6A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1.6086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DCDC8B8" w14:textId="77777777" w:rsidR="00DA796F" w:rsidRPr="00A30A6A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0.202324</w:t>
                                  </w:r>
                                </w:p>
                              </w:tc>
                            </w:tr>
                            <w:tr w:rsidR="00DA796F" w:rsidRPr="00EA6A39" w14:paraId="0C961BFF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3B24B8" w14:textId="77777777" w:rsidR="00DA796F" w:rsidRPr="00DB1F43" w:rsidRDefault="00DA796F" w:rsidP="00BD79E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1FC536E" w14:textId="77777777" w:rsidR="00DA796F" w:rsidRPr="00A30A6A" w:rsidRDefault="00DA796F" w:rsidP="00BD79E1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819595C" w14:textId="77777777" w:rsidR="00DA796F" w:rsidRPr="00A30A6A" w:rsidRDefault="00DA796F" w:rsidP="00BD79E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239.277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F85F352" w14:textId="2DBD8F2A" w:rsidR="00DA796F" w:rsidRPr="00A30A6A" w:rsidRDefault="00EE4A67" w:rsidP="00BD79E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0D4538D" w14:textId="5C2A03DD" w:rsidR="00DA796F" w:rsidRPr="00A30A6A" w:rsidRDefault="00BD79E1" w:rsidP="00BD79E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5120E1" w14:paraId="62E88F5F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BCBBF5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d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4839A4A" w14:textId="77777777" w:rsidR="00DA796F" w:rsidRPr="00A30A6A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7C3057E" w14:textId="77777777" w:rsidR="00DA796F" w:rsidRPr="00A30A6A" w:rsidRDefault="00DA796F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30A6A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239.303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FB668DE" w14:textId="52E32BAC" w:rsidR="00DA796F" w:rsidRPr="00A30A6A" w:rsidRDefault="00EE4A67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3E21266" w14:textId="700F3F05" w:rsidR="00DA796F" w:rsidRPr="00A30A6A" w:rsidRDefault="00BD79E1" w:rsidP="00747F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</w:tbl>
                          <w:p w14:paraId="0ED111D2" w14:textId="77777777" w:rsidR="00DA796F" w:rsidRPr="009C69AC" w:rsidRDefault="00DA796F" w:rsidP="00BD79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5A564C2" w14:textId="77777777" w:rsidR="00DA796F" w:rsidRPr="009C69AC" w:rsidRDefault="00DA796F" w:rsidP="00DA796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CE20" id="Text Box 44" o:spid="_x0000_s1042" type="#_x0000_t202" style="position:absolute;margin-left:56.2pt;margin-top:20.75pt;width:356pt;height:21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" filled="f" stroked="f" strokeweight=".5pt">
                <v:textbox>
                  <w:txbxContent>
                    <w:p w14:paraId="0A3CAEFA" w14:textId="4168082C" w:rsidR="00116D6C" w:rsidRDefault="0049089E" w:rsidP="00116D6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1q</w:t>
                      </w:r>
                      <w:r w:rsidR="00DA796F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DA796F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Type-I Analysis of Variance </w:t>
                      </w:r>
                      <w:r w:rsidR="00E37370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F255AD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of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functional richness 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in year 3 (2020)</w:t>
                      </w:r>
                    </w:p>
                    <w:p w14:paraId="7EE080A3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error probability. P-values in bold are signiﬁcant 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1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. (P &lt; 0.1);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* (P &lt; 0.05), ** (P &lt; 0.01), *** (P &lt; 0.001).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n=271</w:t>
                      </w:r>
                    </w:p>
                    <w:p w14:paraId="05B3DC30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666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792"/>
                        <w:gridCol w:w="993"/>
                        <w:gridCol w:w="850"/>
                        <w:gridCol w:w="1418"/>
                      </w:tblGrid>
                      <w:tr w:rsidR="00DA796F" w:rsidRPr="00EA6A39" w14:paraId="3BA4C714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012D15C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F6B1E7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</w:t>
                            </w: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umDF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13D1F2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6A0164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C40FF3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</w:tr>
                      <w:tr w:rsidR="00DA796F" w:rsidRPr="00EA6A39" w14:paraId="468B2B13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B761006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B519424" w14:textId="77777777" w:rsidR="00DA796F" w:rsidRPr="00A30A6A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ACFA60" w14:textId="77777777" w:rsidR="00DA796F" w:rsidRPr="00A30A6A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240.322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E0E11C9" w14:textId="77777777" w:rsidR="00DA796F" w:rsidRPr="00A30A6A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12.1182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CCD2ED9" w14:textId="77777777" w:rsidR="00DA796F" w:rsidRPr="00A30A6A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0.000593 ***</w:t>
                            </w:r>
                          </w:p>
                        </w:tc>
                      </w:tr>
                      <w:tr w:rsidR="00DA796F" w:rsidRPr="00EA6A39" w14:paraId="0D12A545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400557C" w14:textId="77777777" w:rsidR="00DA796F" w:rsidRPr="00DB1F43" w:rsidRDefault="00DA796F" w:rsidP="00EE4A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BDC713A" w14:textId="77777777" w:rsidR="00DA796F" w:rsidRPr="00A30A6A" w:rsidRDefault="00DA796F" w:rsidP="00EE4A6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F0AF96" w14:textId="77777777" w:rsidR="00DA796F" w:rsidRPr="00A30A6A" w:rsidRDefault="00DA796F" w:rsidP="00EE4A67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239.331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68CEE85" w14:textId="0285DC1F" w:rsidR="00DA796F" w:rsidRPr="00A30A6A" w:rsidRDefault="00EE4A67" w:rsidP="00EE4A67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A76D23" w14:textId="77777777" w:rsidR="00DA796F" w:rsidRPr="00A30A6A" w:rsidRDefault="00DA796F" w:rsidP="00EE4A67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0.490791</w:t>
                            </w:r>
                          </w:p>
                        </w:tc>
                      </w:tr>
                      <w:tr w:rsidR="00DA796F" w:rsidRPr="00EA6A39" w14:paraId="321DE1E5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F5AFB78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6DF54D" w14:textId="77777777" w:rsidR="00DA796F" w:rsidRPr="00A30A6A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68421F" w14:textId="77777777" w:rsidR="00DA796F" w:rsidRPr="00A30A6A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20.095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BD6D1D" w14:textId="77777777" w:rsidR="00DA796F" w:rsidRPr="00A30A6A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224.8931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D0FCC50" w14:textId="77777777" w:rsidR="00DA796F" w:rsidRPr="00A30A6A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1.76E-14 ***</w:t>
                            </w:r>
                          </w:p>
                        </w:tc>
                      </w:tr>
                      <w:tr w:rsidR="00DA796F" w:rsidRPr="00EA6A39" w14:paraId="08B80DBF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6FD6F2" w14:textId="77777777" w:rsidR="00DA796F" w:rsidRPr="00DB1F43" w:rsidRDefault="00DA796F" w:rsidP="00BD79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95EA11" w14:textId="77777777" w:rsidR="00DA796F" w:rsidRPr="00A30A6A" w:rsidRDefault="00DA796F" w:rsidP="00BD79E1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415415" w14:textId="77777777" w:rsidR="00DA796F" w:rsidRPr="00A30A6A" w:rsidRDefault="00DA796F" w:rsidP="00BD79E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239.229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F439587" w14:textId="645A44CF" w:rsidR="00DA796F" w:rsidRPr="00A30A6A" w:rsidRDefault="00EE4A67" w:rsidP="00BD79E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ECC2519" w14:textId="760EB834" w:rsidR="00DA796F" w:rsidRPr="00A30A6A" w:rsidRDefault="00BD79E1" w:rsidP="00BD79E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4A9A083F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F40DD0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8C2AB99" w14:textId="77777777" w:rsidR="00DA796F" w:rsidRPr="00A30A6A" w:rsidRDefault="00DA796F" w:rsidP="00747FA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F3DC78D" w14:textId="77777777" w:rsidR="00DA796F" w:rsidRPr="00A30A6A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240.165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01D4430" w14:textId="77777777" w:rsidR="00DA796F" w:rsidRPr="00A30A6A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1.6086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DCDC8B8" w14:textId="77777777" w:rsidR="00DA796F" w:rsidRPr="00A30A6A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0.202324</w:t>
                            </w:r>
                          </w:p>
                        </w:tc>
                      </w:tr>
                      <w:tr w:rsidR="00DA796F" w:rsidRPr="00EA6A39" w14:paraId="0C961BFF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3B24B8" w14:textId="77777777" w:rsidR="00DA796F" w:rsidRPr="00DB1F43" w:rsidRDefault="00DA796F" w:rsidP="00BD79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1FC536E" w14:textId="77777777" w:rsidR="00DA796F" w:rsidRPr="00A30A6A" w:rsidRDefault="00DA796F" w:rsidP="00BD79E1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819595C" w14:textId="77777777" w:rsidR="00DA796F" w:rsidRPr="00A30A6A" w:rsidRDefault="00DA796F" w:rsidP="00BD79E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239.277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85F352" w14:textId="2DBD8F2A" w:rsidR="00DA796F" w:rsidRPr="00A30A6A" w:rsidRDefault="00EE4A67" w:rsidP="00BD79E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0D4538D" w14:textId="5C2A03DD" w:rsidR="00DA796F" w:rsidRPr="00A30A6A" w:rsidRDefault="00BD79E1" w:rsidP="00BD79E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5120E1" w14:paraId="62E88F5F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BCBBF5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d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4839A4A" w14:textId="77777777" w:rsidR="00DA796F" w:rsidRPr="00A30A6A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7C3057E" w14:textId="77777777" w:rsidR="00DA796F" w:rsidRPr="00A30A6A" w:rsidRDefault="00DA796F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30A6A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239.303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FB668DE" w14:textId="52E32BAC" w:rsidR="00DA796F" w:rsidRPr="00A30A6A" w:rsidRDefault="00EE4A67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3E21266" w14:textId="700F3F05" w:rsidR="00DA796F" w:rsidRPr="00A30A6A" w:rsidRDefault="00BD79E1" w:rsidP="00747FA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</w:tbl>
                    <w:p w14:paraId="0ED111D2" w14:textId="77777777" w:rsidR="00DA796F" w:rsidRPr="009C69AC" w:rsidRDefault="00DA796F" w:rsidP="00BD79E1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05A564C2" w14:textId="77777777" w:rsidR="00DA796F" w:rsidRPr="009C69AC" w:rsidRDefault="00DA796F" w:rsidP="00DA796F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BE8F7D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B93AB16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B1774C8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DE81E5B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CE17315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008C75F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BD539B6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E13EFC8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DE2AC18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BF0BF81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DEF86D6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914AAD1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8E9DD21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ED52696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2361C09" w14:textId="77777777" w:rsidR="00DA796F" w:rsidRDefault="00DA796F" w:rsidP="00DA796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4244B60" w14:textId="241AFBA5" w:rsidR="00DA796F" w:rsidRDefault="00DA796F" w:rsidP="00DA796F">
      <w:pPr>
        <w:rPr>
          <w:rFonts w:ascii="Times New Roman" w:hAnsi="Times New Roman" w:cs="Times New Roman"/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5508BD" wp14:editId="230681C9">
                <wp:simplePos x="0" y="0"/>
                <wp:positionH relativeFrom="margin">
                  <wp:align>center</wp:align>
                </wp:positionH>
                <wp:positionV relativeFrom="paragraph">
                  <wp:posOffset>335622</wp:posOffset>
                </wp:positionV>
                <wp:extent cx="4667250" cy="3482340"/>
                <wp:effectExtent l="0" t="0" r="0" b="381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48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DD231" w14:textId="4CFEB2F4" w:rsidR="00116D6C" w:rsidRDefault="0049089E" w:rsidP="00116D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bookmarkStart w:id="4" w:name="_Hlk109310058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1r</w:t>
                            </w:r>
                            <w:r w:rsidR="00DA796F" w:rsidRPr="009C69AC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Type-I Analysis of Variance </w:t>
                            </w:r>
                            <w:r w:rsidR="00E373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Table </w:t>
                            </w:r>
                            <w:r w:rsidR="00F255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DA796F" w:rsidRPr="005B585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 the experimental treatment effects on </w:t>
                            </w:r>
                            <w:r w:rsidR="00DA79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 xml:space="preserve">FPAR </w:t>
                            </w:r>
                            <w:r w:rsidR="00116D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in year 3 (2020)</w:t>
                            </w:r>
                          </w:p>
                          <w:p w14:paraId="4BE40C19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DenDF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error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NumDF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degrees of freedom of term;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F-value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variance ratio; 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Pr(&gt;F)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, error probability. P-values in bold are signiﬁcant at α = 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05</w:t>
                            </w:r>
                            <w:r w:rsidRPr="009C69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>; * (P &lt; 0.05), ** (P &lt; 0.01), *** (P &lt; 0.001).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n=2484</w:t>
                            </w:r>
                          </w:p>
                          <w:bookmarkEnd w:id="4"/>
                          <w:p w14:paraId="06B1052F" w14:textId="77777777" w:rsidR="00DA796F" w:rsidRDefault="00DA796F" w:rsidP="00DA79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666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792"/>
                              <w:gridCol w:w="993"/>
                              <w:gridCol w:w="850"/>
                              <w:gridCol w:w="1418"/>
                            </w:tblGrid>
                            <w:tr w:rsidR="00DA796F" w:rsidRPr="00EA6A39" w14:paraId="3D4D94CF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0209758" w14:textId="77777777" w:rsidR="00DA796F" w:rsidRPr="00222F2B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5AD873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N</w:t>
                                  </w: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umDF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2E6035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DenDF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2DC672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F value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622BA30" w14:textId="77777777" w:rsidR="00DA796F" w:rsidRPr="00C4377E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C4377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0"/>
                                      <w:szCs w:val="18"/>
                                    </w:rPr>
                                    <w:t>Pr(&gt;F)</w:t>
                                  </w:r>
                                </w:p>
                              </w:tc>
                            </w:tr>
                            <w:tr w:rsidR="00DA796F" w:rsidRPr="00EA6A39" w14:paraId="2DEB42CD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452AD14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2C6B6F9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C665F13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5A35F7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18.986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D52B4F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0.002604 **</w:t>
                                  </w:r>
                                </w:p>
                              </w:tc>
                            </w:tr>
                            <w:tr w:rsidR="00DA796F" w:rsidRPr="00EA6A39" w14:paraId="43E5263F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56E88CB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C8290CF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7FA56D3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2420.53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9E1BFC9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15.3962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4874169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8.96E-05 ***</w:t>
                                  </w:r>
                                </w:p>
                              </w:tc>
                            </w:tr>
                            <w:tr w:rsidR="00DA796F" w:rsidRPr="00EA6A39" w14:paraId="17C6289A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8F91534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Mono vs. mixtures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6AF4F53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E82D80D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20.03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CA74DB4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1.3841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95CCA36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0.253196</w:t>
                                  </w:r>
                                </w:p>
                              </w:tc>
                            </w:tr>
                            <w:tr w:rsidR="00DA796F" w:rsidRPr="00EA6A39" w14:paraId="376BE653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104B27" w14:textId="77777777" w:rsidR="00DA796F" w:rsidRPr="00DB1F43" w:rsidRDefault="00DA796F" w:rsidP="009516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41FDB48" w14:textId="77777777" w:rsidR="00DA796F" w:rsidRPr="00337834" w:rsidRDefault="00DA796F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52C10E8" w14:textId="77777777" w:rsidR="00DA796F" w:rsidRPr="004F6C83" w:rsidRDefault="00DA796F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19.98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6914D27" w14:textId="13F1A558" w:rsidR="00DA796F" w:rsidRPr="004F6C83" w:rsidRDefault="00EE4A67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F49A5D7" w14:textId="3860E4A1" w:rsidR="00DA796F" w:rsidRPr="004F6C83" w:rsidRDefault="009516A9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EA6A39" w14:paraId="6B140ACE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16FC0FD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r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74B84A5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72CACDF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2421.07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7F0B575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1.0275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86E5086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0.310837</w:t>
                                  </w:r>
                                </w:p>
                              </w:tc>
                            </w:tr>
                            <w:tr w:rsidR="00DA796F" w:rsidRPr="00EA6A39" w14:paraId="00850B82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AEF70C7" w14:textId="77777777" w:rsidR="00DA796F" w:rsidRPr="005A3B1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5A3B1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it-IT"/>
                                    </w:rPr>
                                    <w:t>Fertilizer x mono vs. 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EC66A85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CF13D45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2445.01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DC84873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2.2105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7902916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0.137204</w:t>
                                  </w:r>
                                </w:p>
                              </w:tc>
                            </w:tr>
                            <w:tr w:rsidR="00DA796F" w:rsidRPr="00EA6A39" w14:paraId="3C428FA0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B173DE4" w14:textId="77777777" w:rsidR="00DA796F" w:rsidRPr="00DB1F43" w:rsidRDefault="00DA796F" w:rsidP="009516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AE0822" w14:textId="77777777" w:rsidR="00DA796F" w:rsidRPr="00337834" w:rsidRDefault="00DA796F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07AB716" w14:textId="77777777" w:rsidR="00DA796F" w:rsidRPr="004F6C83" w:rsidRDefault="00DA796F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2443.87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CEA811" w14:textId="782FCF26" w:rsidR="00DA796F" w:rsidRPr="004F6C83" w:rsidRDefault="00EE4A67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9124089" w14:textId="5D2ADCC3" w:rsidR="00DA796F" w:rsidRPr="004F6C83" w:rsidRDefault="009516A9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DB1F43" w14:paraId="143E4B49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08CCE61" w14:textId="77777777" w:rsidR="00DA796F" w:rsidRPr="00DB1F43" w:rsidRDefault="00DA796F" w:rsidP="00EE4A6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4D6569A" w14:textId="77777777" w:rsidR="00DA796F" w:rsidRPr="00337834" w:rsidRDefault="00DA796F" w:rsidP="00EE4A6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DC512FB" w14:textId="77777777" w:rsidR="00DA796F" w:rsidRPr="004F6C83" w:rsidRDefault="00DA796F" w:rsidP="00EE4A6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2443.67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C761A80" w14:textId="50641DB3" w:rsidR="00DA796F" w:rsidRPr="004F6C83" w:rsidRDefault="00EE4A67" w:rsidP="00EE4A6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9E368F5" w14:textId="77777777" w:rsidR="00DA796F" w:rsidRPr="004F6C83" w:rsidRDefault="00DA796F" w:rsidP="00EE4A67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0.483969</w:t>
                                  </w:r>
                                </w:p>
                              </w:tc>
                            </w:tr>
                            <w:tr w:rsidR="00DA796F" w:rsidRPr="00EA6A39" w14:paraId="10AB1921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4DADF8D" w14:textId="77777777" w:rsidR="00DA796F" w:rsidRPr="00DB1F43" w:rsidRDefault="00DA796F" w:rsidP="009516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BEE842" w14:textId="77777777" w:rsidR="00DA796F" w:rsidRPr="00337834" w:rsidRDefault="00DA796F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5E1031D" w14:textId="77777777" w:rsidR="00DA796F" w:rsidRPr="004F6C83" w:rsidRDefault="00DA796F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2444.07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417941" w14:textId="2BD43558" w:rsidR="00DA796F" w:rsidRPr="004F6C83" w:rsidRDefault="00EE4A67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D5870E" w14:textId="070F383B" w:rsidR="00DA796F" w:rsidRPr="004F6C83" w:rsidRDefault="009516A9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DB1F43" w14:paraId="1A306246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EFAFFA" w14:textId="77777777" w:rsidR="00DA796F" w:rsidRPr="00DB1F43" w:rsidRDefault="00DA796F" w:rsidP="009516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mono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vs. 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C3ECB03" w14:textId="77777777" w:rsidR="00DA796F" w:rsidRPr="00337834" w:rsidRDefault="00DA796F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FFEE69E" w14:textId="77777777" w:rsidR="00DA796F" w:rsidRPr="004F6C83" w:rsidRDefault="00DA796F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2442.98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0E1FB89" w14:textId="6DECD8F1" w:rsidR="00DA796F" w:rsidRPr="004F6C83" w:rsidRDefault="00EE4A67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87BA331" w14:textId="324B8785" w:rsidR="00DA796F" w:rsidRPr="004F6C83" w:rsidRDefault="009516A9" w:rsidP="009516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DA796F" w:rsidRPr="00DB1F43" w14:paraId="3EE2CA23" w14:textId="77777777" w:rsidTr="00747FA9">
                              <w:trPr>
                                <w:trHeight w:val="290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D36D83E" w14:textId="77777777" w:rsidR="00DA796F" w:rsidRPr="00DB1F4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Fertilizer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h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istory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x d</w:t>
                                  </w:r>
                                  <w:r w:rsidRPr="00DB1F4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iversity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12A0EF" w14:textId="77777777" w:rsidR="00DA796F" w:rsidRPr="00337834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7834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1B4C592" w14:textId="77777777" w:rsidR="00DA796F" w:rsidRPr="004F6C83" w:rsidRDefault="00DA796F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4F6C8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2443.39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F0C363A" w14:textId="169AB76F" w:rsidR="00DA796F" w:rsidRPr="004F6C83" w:rsidRDefault="00EE4A67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&lt; 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2890DC9" w14:textId="487BE70E" w:rsidR="00DA796F" w:rsidRPr="004F6C83" w:rsidRDefault="009516A9" w:rsidP="00747FA9">
                                  <w:pPr>
                                    <w:spacing w:after="0" w:line="240" w:lineRule="auto"/>
                                    <w:rPr>
                                      <w:rFonts w:asciiTheme="majorHAnsi" w:eastAsia="Times New Roman" w:hAnsiTheme="majorHAnsi" w:cstheme="maj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63C50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7BB2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</w:tbl>
                          <w:p w14:paraId="1D716CB2" w14:textId="77777777" w:rsidR="00DA796F" w:rsidRPr="009C69AC" w:rsidRDefault="00DA796F" w:rsidP="009516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363A32F" w14:textId="77777777" w:rsidR="00DA796F" w:rsidRPr="009C69AC" w:rsidRDefault="00DA796F" w:rsidP="00DA796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65CD1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508BD" id="Text Box 48" o:spid="_x0000_s1043" type="#_x0000_t202" style="position:absolute;margin-left:0;margin-top:26.45pt;width:367.5pt;height:274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" filled="f" stroked="f" strokeweight=".5pt">
                <v:textbox>
                  <w:txbxContent>
                    <w:p w14:paraId="40FDD231" w14:textId="4CFEB2F4" w:rsidR="00116D6C" w:rsidRDefault="0049089E" w:rsidP="00116D6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bookmarkStart w:id="5" w:name="_Hlk109310058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1r</w:t>
                      </w:r>
                      <w:r w:rsidR="00DA796F" w:rsidRPr="009C69AC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DA796F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Type-I Analysis of Variance </w:t>
                      </w:r>
                      <w:r w:rsidR="00E37370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Table </w:t>
                      </w:r>
                      <w:r w:rsidR="00F255AD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of</w:t>
                      </w:r>
                      <w:r w:rsidR="00DA796F" w:rsidRPr="005B585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 the experimental treatment effects on </w:t>
                      </w:r>
                      <w:r w:rsidR="00DA796F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 xml:space="preserve">FPAR </w:t>
                      </w:r>
                      <w:r w:rsidR="00116D6C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in year 3 (2020)</w:t>
                      </w:r>
                    </w:p>
                    <w:p w14:paraId="4BE40C19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DenDF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error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NumDF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degrees of freedom of term;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F-value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, variance ratio; </w:t>
                      </w:r>
                      <w:r w:rsidRPr="009C69A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Pr(&gt;F)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, error probability. P-values in bold are signiﬁcant at α = 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05</w:t>
                      </w:r>
                      <w:r w:rsidRPr="009C69A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>; * (P &lt; 0.05), ** (P &lt; 0.01), *** (P &lt; 0.001).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n=2484</w:t>
                      </w:r>
                    </w:p>
                    <w:bookmarkEnd w:id="5"/>
                    <w:p w14:paraId="06B1052F" w14:textId="77777777" w:rsidR="00DA796F" w:rsidRDefault="00DA796F" w:rsidP="00DA796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W w:w="666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792"/>
                        <w:gridCol w:w="993"/>
                        <w:gridCol w:w="850"/>
                        <w:gridCol w:w="1418"/>
                      </w:tblGrid>
                      <w:tr w:rsidR="00DA796F" w:rsidRPr="00EA6A39" w14:paraId="3D4D94CF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0209758" w14:textId="77777777" w:rsidR="00DA796F" w:rsidRPr="00222F2B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5AD873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N</w:t>
                            </w: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umDF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2E6035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DenDF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2DC672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F value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622BA30" w14:textId="77777777" w:rsidR="00DA796F" w:rsidRPr="00C4377E" w:rsidRDefault="00DA796F" w:rsidP="00747FA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C4377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  <w:szCs w:val="18"/>
                              </w:rPr>
                              <w:t>Pr(&gt;F)</w:t>
                            </w:r>
                          </w:p>
                        </w:tc>
                      </w:tr>
                      <w:tr w:rsidR="00DA796F" w:rsidRPr="00EA6A39" w14:paraId="2DEB42CD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452AD14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C6B6F9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C665F13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5A35F7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18.986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D52B4F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0.002604 **</w:t>
                            </w:r>
                          </w:p>
                        </w:tc>
                      </w:tr>
                      <w:tr w:rsidR="00DA796F" w:rsidRPr="00EA6A39" w14:paraId="43E5263F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56E88CB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C8290CF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7FA56D3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2420.53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9E1BFC9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15.3962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4874169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8.96E-05 ***</w:t>
                            </w:r>
                          </w:p>
                        </w:tc>
                      </w:tr>
                      <w:tr w:rsidR="00DA796F" w:rsidRPr="00EA6A39" w14:paraId="17C6289A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8F91534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Mono vs. mixtures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6AF4F53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E82D80D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20.03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CA74DB4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1.3841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95CCA36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0.253196</w:t>
                            </w:r>
                          </w:p>
                        </w:tc>
                      </w:tr>
                      <w:tr w:rsidR="00DA796F" w:rsidRPr="00EA6A39" w14:paraId="376BE653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104B27" w14:textId="77777777" w:rsidR="00DA796F" w:rsidRPr="00DB1F43" w:rsidRDefault="00DA796F" w:rsidP="009516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41FDB48" w14:textId="77777777" w:rsidR="00DA796F" w:rsidRPr="00337834" w:rsidRDefault="00DA796F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52C10E8" w14:textId="77777777" w:rsidR="00DA796F" w:rsidRPr="004F6C83" w:rsidRDefault="00DA796F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19.98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914D27" w14:textId="13F1A558" w:rsidR="00DA796F" w:rsidRPr="004F6C83" w:rsidRDefault="00EE4A67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F49A5D7" w14:textId="3860E4A1" w:rsidR="00DA796F" w:rsidRPr="004F6C83" w:rsidRDefault="009516A9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EA6A39" w14:paraId="6B140ACE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16FC0FD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74B84A5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72CACDF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2421.07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7F0B575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1.0275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86E5086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0.310837</w:t>
                            </w:r>
                          </w:p>
                        </w:tc>
                      </w:tr>
                      <w:tr w:rsidR="00DA796F" w:rsidRPr="00EA6A39" w14:paraId="00850B82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AEF70C7" w14:textId="77777777" w:rsidR="00DA796F" w:rsidRPr="005A3B1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3B1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Fertilizer x mono vs. 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EC66A85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CF13D45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2445.01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DC84873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2.2105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7902916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0.137204</w:t>
                            </w:r>
                          </w:p>
                        </w:tc>
                      </w:tr>
                      <w:tr w:rsidR="00DA796F" w:rsidRPr="00EA6A39" w14:paraId="3C428FA0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B173DE4" w14:textId="77777777" w:rsidR="00DA796F" w:rsidRPr="00DB1F43" w:rsidRDefault="00DA796F" w:rsidP="009516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AE0822" w14:textId="77777777" w:rsidR="00DA796F" w:rsidRPr="00337834" w:rsidRDefault="00DA796F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07AB716" w14:textId="77777777" w:rsidR="00DA796F" w:rsidRPr="004F6C83" w:rsidRDefault="00DA796F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2443.87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ECEA811" w14:textId="782FCF26" w:rsidR="00DA796F" w:rsidRPr="004F6C83" w:rsidRDefault="00EE4A67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9124089" w14:textId="5D2ADCC3" w:rsidR="00DA796F" w:rsidRPr="004F6C83" w:rsidRDefault="009516A9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DB1F43" w14:paraId="143E4B49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08CCE61" w14:textId="77777777" w:rsidR="00DA796F" w:rsidRPr="00DB1F43" w:rsidRDefault="00DA796F" w:rsidP="00EE4A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4D6569A" w14:textId="77777777" w:rsidR="00DA796F" w:rsidRPr="00337834" w:rsidRDefault="00DA796F" w:rsidP="00EE4A6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DC512FB" w14:textId="77777777" w:rsidR="00DA796F" w:rsidRPr="004F6C83" w:rsidRDefault="00DA796F" w:rsidP="00EE4A6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2443.67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C761A80" w14:textId="50641DB3" w:rsidR="00DA796F" w:rsidRPr="004F6C83" w:rsidRDefault="00EE4A67" w:rsidP="00EE4A6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9E368F5" w14:textId="77777777" w:rsidR="00DA796F" w:rsidRPr="004F6C83" w:rsidRDefault="00DA796F" w:rsidP="00EE4A67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0.483969</w:t>
                            </w:r>
                          </w:p>
                        </w:tc>
                      </w:tr>
                      <w:tr w:rsidR="00DA796F" w:rsidRPr="00EA6A39" w14:paraId="10AB1921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4DADF8D" w14:textId="77777777" w:rsidR="00DA796F" w:rsidRPr="00DB1F43" w:rsidRDefault="00DA796F" w:rsidP="009516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History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BBEE842" w14:textId="77777777" w:rsidR="00DA796F" w:rsidRPr="00337834" w:rsidRDefault="00DA796F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5E1031D" w14:textId="77777777" w:rsidR="00DA796F" w:rsidRPr="004F6C83" w:rsidRDefault="00DA796F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2444.07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4417941" w14:textId="2BD43558" w:rsidR="00DA796F" w:rsidRPr="004F6C83" w:rsidRDefault="00EE4A67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D5870E" w14:textId="070F383B" w:rsidR="00DA796F" w:rsidRPr="004F6C83" w:rsidRDefault="009516A9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DB1F43" w14:paraId="1A306246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EFAFFA" w14:textId="77777777" w:rsidR="00DA796F" w:rsidRPr="00DB1F43" w:rsidRDefault="00DA796F" w:rsidP="009516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mono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vs. 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C3ECB03" w14:textId="77777777" w:rsidR="00DA796F" w:rsidRPr="00337834" w:rsidRDefault="00DA796F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FFEE69E" w14:textId="77777777" w:rsidR="00DA796F" w:rsidRPr="004F6C83" w:rsidRDefault="00DA796F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2442.98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0E1FB89" w14:textId="6DECD8F1" w:rsidR="00DA796F" w:rsidRPr="004F6C83" w:rsidRDefault="00EE4A67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87BA331" w14:textId="324B8785" w:rsidR="00DA796F" w:rsidRPr="004F6C83" w:rsidRDefault="009516A9" w:rsidP="009516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  <w:tr w:rsidR="00DA796F" w:rsidRPr="00DB1F43" w14:paraId="3EE2CA23" w14:textId="77777777" w:rsidTr="00747FA9">
                        <w:trPr>
                          <w:trHeight w:val="290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D36D83E" w14:textId="77777777" w:rsidR="00DA796F" w:rsidRPr="00DB1F43" w:rsidRDefault="00DA796F" w:rsidP="00747F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Fertilizer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h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istory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x d</w:t>
                            </w:r>
                            <w:r w:rsidRPr="00DB1F4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iversity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C12A0EF" w14:textId="77777777" w:rsidR="00DA796F" w:rsidRPr="00337834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37834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1B4C592" w14:textId="77777777" w:rsidR="00DA796F" w:rsidRPr="004F6C83" w:rsidRDefault="00DA796F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F6C83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2443.39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0C363A" w14:textId="169AB76F" w:rsidR="00DA796F" w:rsidRPr="004F6C83" w:rsidRDefault="00EE4A67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&lt; 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2890DC9" w14:textId="487BE70E" w:rsidR="00DA796F" w:rsidRPr="004F6C83" w:rsidRDefault="009516A9" w:rsidP="00747FA9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3C5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7BB2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</w:tr>
                    </w:tbl>
                    <w:p w14:paraId="1D716CB2" w14:textId="77777777" w:rsidR="00DA796F" w:rsidRPr="009C69AC" w:rsidRDefault="00DA796F" w:rsidP="009516A9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2363A32F" w14:textId="77777777" w:rsidR="00DA796F" w:rsidRPr="009C69AC" w:rsidRDefault="00DA796F" w:rsidP="00DA796F">
                      <w:pP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  <w:r w:rsidRPr="00265CD1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00482C" w14:textId="60398DF6" w:rsidR="00796B58" w:rsidRDefault="00796B58"/>
    <w:p w14:paraId="31E44CB3" w14:textId="1C1285C7" w:rsidR="00952FBF" w:rsidRDefault="00952FBF"/>
    <w:p w14:paraId="6E283438" w14:textId="57D25FFF" w:rsidR="00952FBF" w:rsidRDefault="00952FBF"/>
    <w:p w14:paraId="3CB99546" w14:textId="7220DA31" w:rsidR="00952FBF" w:rsidRDefault="00952FBF"/>
    <w:p w14:paraId="421992DE" w14:textId="4EA131AC" w:rsidR="00952FBF" w:rsidRDefault="00952FBF"/>
    <w:p w14:paraId="18FB76FE" w14:textId="02CD4E14" w:rsidR="00952FBF" w:rsidRDefault="00952FBF"/>
    <w:p w14:paraId="1938F5B6" w14:textId="3B5D56FB" w:rsidR="00952FBF" w:rsidRDefault="00952FBF"/>
    <w:p w14:paraId="4080E1DA" w14:textId="74AF582C" w:rsidR="00952FBF" w:rsidRDefault="00952FBF"/>
    <w:p w14:paraId="05D696DC" w14:textId="2D4D3E6F" w:rsidR="00952FBF" w:rsidRDefault="00952FBF"/>
    <w:p w14:paraId="0614EAAF" w14:textId="6171F2B2" w:rsidR="00952FBF" w:rsidRDefault="00952FBF"/>
    <w:p w14:paraId="5CE7214B" w14:textId="47409128" w:rsidR="00952FBF" w:rsidRDefault="00952FBF"/>
    <w:p w14:paraId="1FA10923" w14:textId="24722DA0" w:rsidR="00952FBF" w:rsidRDefault="00952FBF"/>
    <w:p w14:paraId="4B4D1A75" w14:textId="2D0B6BC9" w:rsidR="00952FBF" w:rsidRDefault="00952FBF"/>
    <w:p w14:paraId="2A32B638" w14:textId="5D22E28E" w:rsidR="00952FBF" w:rsidRDefault="00952FBF"/>
    <w:p w14:paraId="1E5A416C" w14:textId="098FF061" w:rsidR="00C125F7" w:rsidRDefault="00C125F7"/>
    <w:p w14:paraId="4E488E3E" w14:textId="4E0EEC56" w:rsidR="00CF6CAE" w:rsidRDefault="00CF6CAE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A40632" wp14:editId="4BADBE2E">
                <wp:simplePos x="0" y="0"/>
                <wp:positionH relativeFrom="page">
                  <wp:align>right</wp:align>
                </wp:positionH>
                <wp:positionV relativeFrom="paragraph">
                  <wp:posOffset>4500</wp:posOffset>
                </wp:positionV>
                <wp:extent cx="7012774" cy="3593990"/>
                <wp:effectExtent l="0" t="0" r="0" b="0"/>
                <wp:wrapNone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774" cy="359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E97A" w14:textId="1BAB95F2" w:rsidR="00784844" w:rsidRDefault="0049089E" w:rsidP="0078484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Supplementary file 1s</w:t>
                            </w:r>
                            <w:r w:rsidR="00784844" w:rsidRPr="00D6207B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>.</w:t>
                            </w:r>
                            <w:r w:rsidR="00784844">
                              <w:rPr>
                                <w:rFonts w:ascii="Times New Roman" w:hAnsi="Times New Roman" w:cs="Times New Roman"/>
                                <w:sz w:val="20"/>
                                <w:lang w:val="en-GB"/>
                              </w:rPr>
                              <w:t xml:space="preserve"> List of species mixture combinations. </w:t>
                            </w:r>
                          </w:p>
                          <w:p w14:paraId="06492020" w14:textId="77777777" w:rsidR="00CF6CAE" w:rsidRDefault="00CF6CAE" w:rsidP="00CF6CAE">
                            <w:pPr>
                              <w:spacing w:line="48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9639" w:type="dxa"/>
                              <w:tblBorders>
                                <w:top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2126"/>
                              <w:gridCol w:w="2410"/>
                              <w:gridCol w:w="3685"/>
                            </w:tblGrid>
                            <w:tr w:rsidR="00CF6CAE" w:rsidRPr="00817B94" w14:paraId="7F3D13D2" w14:textId="77777777" w:rsidTr="00C715A5">
                              <w:trPr>
                                <w:trHeight w:val="511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0F338833" w14:textId="77777777" w:rsidR="00CF6CAE" w:rsidRPr="00222F2B" w:rsidRDefault="00CF6CAE" w:rsidP="00CF6CA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222F2B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0"/>
                                    </w:rPr>
                                    <w:t>Monoculture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46FCC014" w14:textId="77777777" w:rsidR="00CF6CAE" w:rsidRPr="00817B94" w:rsidRDefault="00CF6CAE" w:rsidP="00CF6CA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0"/>
                                    </w:rPr>
                                    <w:t>2-species mixtures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96197E7" w14:textId="77777777" w:rsidR="00CF6CAE" w:rsidRDefault="00CF6CAE" w:rsidP="00CF6CA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0"/>
                                    </w:rPr>
                                    <w:t>2-species mixtures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600D748C" w14:textId="77777777" w:rsidR="00CF6CAE" w:rsidRPr="00817B94" w:rsidRDefault="00CF6CAE" w:rsidP="00CF6CA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0"/>
                                    </w:rPr>
                                    <w:t xml:space="preserve">4-species mixtures </w:t>
                                  </w:r>
                                </w:p>
                              </w:tc>
                            </w:tr>
                            <w:tr w:rsidR="00CF6CAE" w:rsidRPr="003815B7" w14:paraId="4CB642ED" w14:textId="77777777" w:rsidTr="00C715A5">
                              <w:trPr>
                                <w:trHeight w:val="29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14:paraId="652E4DE2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Avena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C6EB4D6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Avena-Lens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E1C587F" w14:textId="77777777" w:rsidR="00CF6CAE" w:rsidRPr="00D24F37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Lens-Linum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07BE96A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Avena-Lens-Linum-Coriandrum</w:t>
                                  </w:r>
                                </w:p>
                              </w:tc>
                            </w:tr>
                            <w:tr w:rsidR="00CF6CAE" w:rsidRPr="003815B7" w14:paraId="43015476" w14:textId="77777777" w:rsidTr="00C715A5">
                              <w:trPr>
                                <w:trHeight w:val="290"/>
                              </w:trPr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</w:tcPr>
                                <w:p w14:paraId="07325984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Triticum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1A0C125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Avena-Linum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F1E7803" w14:textId="77777777" w:rsidR="00CF6CAE" w:rsidRPr="00D24F37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Lens-Camelina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EEF078C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Avena-Lens-Camelina-Coriandrum</w:t>
                                  </w:r>
                                </w:p>
                              </w:tc>
                            </w:tr>
                            <w:tr w:rsidR="00CF6CAE" w:rsidRPr="003815B7" w14:paraId="7AA7CDC0" w14:textId="77777777" w:rsidTr="00C715A5">
                              <w:trPr>
                                <w:trHeight w:val="290"/>
                              </w:trPr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</w:tcPr>
                                <w:p w14:paraId="2511FB1A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Lens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DDACBD1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Avena-Camelina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DC9F3AF" w14:textId="77777777" w:rsidR="00CF6CAE" w:rsidRPr="00D24F37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Lens-Coriandrum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796437D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Triticum-Lens-Linum-Coriandrum</w:t>
                                  </w:r>
                                </w:p>
                              </w:tc>
                            </w:tr>
                            <w:tr w:rsidR="00CF6CAE" w:rsidRPr="003815B7" w14:paraId="78889D88" w14:textId="77777777" w:rsidTr="00C715A5">
                              <w:trPr>
                                <w:trHeight w:val="290"/>
                              </w:trPr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</w:tcPr>
                                <w:p w14:paraId="128D3990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Linum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EE5F1B3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Avena-Coriandrum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6763631" w14:textId="77777777" w:rsidR="00CF6CAE" w:rsidRPr="00D24F37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Linum-Coriandrum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009F1A8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Triticum-Lens-Camelina-Coriandrum</w:t>
                                  </w:r>
                                </w:p>
                              </w:tc>
                            </w:tr>
                            <w:tr w:rsidR="00CF6CAE" w:rsidRPr="003815B7" w14:paraId="5FCAA596" w14:textId="77777777" w:rsidTr="00C715A5">
                              <w:trPr>
                                <w:trHeight w:val="290"/>
                              </w:trPr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</w:tcPr>
                                <w:p w14:paraId="2C107301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Camelina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18A5F0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Triticum-Lens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2A2A0FB" w14:textId="77777777" w:rsidR="00CF6CAE" w:rsidRPr="00D24F37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Camelina-Coriandrum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406B140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F6CAE" w:rsidRPr="003815B7" w14:paraId="5C3631AC" w14:textId="77777777" w:rsidTr="00C715A5">
                              <w:trPr>
                                <w:trHeight w:val="290"/>
                              </w:trPr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</w:tcPr>
                                <w:p w14:paraId="7C3F5450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Coriandrum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49285B0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Triticum-Linum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nil"/>
                                  </w:tcBorders>
                                </w:tcPr>
                                <w:p w14:paraId="241F77E6" w14:textId="77777777" w:rsidR="00CF6CAE" w:rsidRPr="00D24F37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Triticum-Coriandrum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647668E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F6CAE" w:rsidRPr="003815B7" w14:paraId="6B6BC01B" w14:textId="77777777" w:rsidTr="00C715A5">
                              <w:trPr>
                                <w:trHeight w:val="290"/>
                              </w:trPr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</w:tcPr>
                                <w:p w14:paraId="261C7664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CF6AB2D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Triticum-Camelina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nil"/>
                                  </w:tcBorders>
                                </w:tcPr>
                                <w:p w14:paraId="0E11B6D1" w14:textId="77777777" w:rsidR="00CF6CAE" w:rsidRPr="00D24F37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89F1EC1" w14:textId="77777777" w:rsidR="00CF6CAE" w:rsidRPr="00222F2B" w:rsidRDefault="00CF6CAE" w:rsidP="00CF6CAE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66E330" w14:textId="77777777" w:rsidR="00CF6CAE" w:rsidRDefault="00CF6CAE" w:rsidP="00CF6C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  <w:p w14:paraId="4B723BE5" w14:textId="77777777" w:rsidR="00784844" w:rsidRDefault="007848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0632" id="_x0000_s1044" type="#_x0000_t202" style="position:absolute;margin-left:501pt;margin-top:.35pt;width:552.2pt;height:283pt;z-index:251726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" filled="f" stroked="f">
                <v:textbox>
                  <w:txbxContent>
                    <w:p w14:paraId="222CE97A" w14:textId="1BAB95F2" w:rsidR="00784844" w:rsidRDefault="0049089E" w:rsidP="00784844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Supplementary file 1s</w:t>
                      </w:r>
                      <w:r w:rsidR="00784844" w:rsidRPr="00D6207B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>.</w:t>
                      </w:r>
                      <w:r w:rsidR="00784844">
                        <w:rPr>
                          <w:rFonts w:ascii="Times New Roman" w:hAnsi="Times New Roman" w:cs="Times New Roman"/>
                          <w:sz w:val="20"/>
                          <w:lang w:val="en-GB"/>
                        </w:rPr>
                        <w:t xml:space="preserve"> List of species mixture combinations. </w:t>
                      </w:r>
                    </w:p>
                    <w:p w14:paraId="06492020" w14:textId="77777777" w:rsidR="00CF6CAE" w:rsidRDefault="00CF6CAE" w:rsidP="00CF6CAE">
                      <w:pPr>
                        <w:spacing w:line="48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</w:p>
                    <w:tbl>
                      <w:tblPr>
                        <w:tblW w:w="9639" w:type="dxa"/>
                        <w:tblBorders>
                          <w:top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2126"/>
                        <w:gridCol w:w="2410"/>
                        <w:gridCol w:w="3685"/>
                      </w:tblGrid>
                      <w:tr w:rsidR="00CF6CAE" w:rsidRPr="00817B94" w14:paraId="7F3D13D2" w14:textId="77777777" w:rsidTr="00C715A5">
                        <w:trPr>
                          <w:trHeight w:val="511"/>
                        </w:trPr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0F338833" w14:textId="77777777" w:rsidR="00CF6CAE" w:rsidRPr="00222F2B" w:rsidRDefault="00CF6CAE" w:rsidP="00CF6C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22F2B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</w:rPr>
                              <w:t>Monoculture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46FCC014" w14:textId="77777777" w:rsidR="00CF6CAE" w:rsidRPr="00817B94" w:rsidRDefault="00CF6CAE" w:rsidP="00CF6C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</w:rPr>
                              <w:t>2-species mixtures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96197E7" w14:textId="77777777" w:rsidR="00CF6CAE" w:rsidRDefault="00CF6CAE" w:rsidP="00CF6C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</w:rPr>
                              <w:t>2-species mixtures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600D748C" w14:textId="77777777" w:rsidR="00CF6CAE" w:rsidRPr="00817B94" w:rsidRDefault="00CF6CAE" w:rsidP="00CF6C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</w:rPr>
                              <w:t xml:space="preserve">4-species mixtures </w:t>
                            </w:r>
                          </w:p>
                        </w:tc>
                      </w:tr>
                      <w:tr w:rsidR="00CF6CAE" w:rsidRPr="003815B7" w14:paraId="4CB642ED" w14:textId="77777777" w:rsidTr="00C715A5">
                        <w:trPr>
                          <w:trHeight w:val="290"/>
                        </w:trPr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52E4DE2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Avena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C6EB4D6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Avena-Lens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</w:tcBorders>
                          </w:tcPr>
                          <w:p w14:paraId="7E1C587F" w14:textId="77777777" w:rsidR="00CF6CAE" w:rsidRPr="00D24F37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Lens-Linum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07BE96A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Avena-Lens-Linum-Coriandrum</w:t>
                            </w:r>
                          </w:p>
                        </w:tc>
                      </w:tr>
                      <w:tr w:rsidR="00CF6CAE" w:rsidRPr="003815B7" w14:paraId="43015476" w14:textId="77777777" w:rsidTr="00C715A5">
                        <w:trPr>
                          <w:trHeight w:val="290"/>
                        </w:trPr>
                        <w:tc>
                          <w:tcPr>
                            <w:tcW w:w="1418" w:type="dxa"/>
                            <w:shd w:val="clear" w:color="auto" w:fill="auto"/>
                            <w:noWrap/>
                          </w:tcPr>
                          <w:p w14:paraId="07325984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Triticum 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noWrap/>
                            <w:vAlign w:val="bottom"/>
                          </w:tcPr>
                          <w:p w14:paraId="31A0C125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Avena-Linum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7F1E7803" w14:textId="77777777" w:rsidR="00CF6CAE" w:rsidRPr="00D24F37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Lens-Camelina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auto"/>
                            <w:noWrap/>
                            <w:vAlign w:val="bottom"/>
                          </w:tcPr>
                          <w:p w14:paraId="4EEF078C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Avena-Lens-Camelina-Coriandrum</w:t>
                            </w:r>
                          </w:p>
                        </w:tc>
                      </w:tr>
                      <w:tr w:rsidR="00CF6CAE" w:rsidRPr="003815B7" w14:paraId="7AA7CDC0" w14:textId="77777777" w:rsidTr="00C715A5">
                        <w:trPr>
                          <w:trHeight w:val="290"/>
                        </w:trPr>
                        <w:tc>
                          <w:tcPr>
                            <w:tcW w:w="1418" w:type="dxa"/>
                            <w:shd w:val="clear" w:color="auto" w:fill="auto"/>
                            <w:noWrap/>
                          </w:tcPr>
                          <w:p w14:paraId="2511FB1A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Lens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noWrap/>
                            <w:vAlign w:val="bottom"/>
                          </w:tcPr>
                          <w:p w14:paraId="3DDACBD1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Avena-Camelina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DC9F3AF" w14:textId="77777777" w:rsidR="00CF6CAE" w:rsidRPr="00D24F37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Lens-Coriandrum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auto"/>
                            <w:noWrap/>
                            <w:vAlign w:val="bottom"/>
                          </w:tcPr>
                          <w:p w14:paraId="1796437D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Triticum-Lens-Linum-Coriandrum</w:t>
                            </w:r>
                          </w:p>
                        </w:tc>
                      </w:tr>
                      <w:tr w:rsidR="00CF6CAE" w:rsidRPr="003815B7" w14:paraId="78889D88" w14:textId="77777777" w:rsidTr="00C715A5">
                        <w:trPr>
                          <w:trHeight w:val="290"/>
                        </w:trPr>
                        <w:tc>
                          <w:tcPr>
                            <w:tcW w:w="1418" w:type="dxa"/>
                            <w:shd w:val="clear" w:color="auto" w:fill="auto"/>
                            <w:noWrap/>
                          </w:tcPr>
                          <w:p w14:paraId="128D3990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Linum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noWrap/>
                            <w:vAlign w:val="bottom"/>
                          </w:tcPr>
                          <w:p w14:paraId="4EE5F1B3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Avena-Coriandrum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6763631" w14:textId="77777777" w:rsidR="00CF6CAE" w:rsidRPr="00D24F37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Linum-Coriandrum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auto"/>
                            <w:noWrap/>
                            <w:vAlign w:val="bottom"/>
                          </w:tcPr>
                          <w:p w14:paraId="6009F1A8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Triticum-Lens-Camelina-Coriandrum</w:t>
                            </w:r>
                          </w:p>
                        </w:tc>
                      </w:tr>
                      <w:tr w:rsidR="00CF6CAE" w:rsidRPr="003815B7" w14:paraId="5FCAA596" w14:textId="77777777" w:rsidTr="00C715A5">
                        <w:trPr>
                          <w:trHeight w:val="290"/>
                        </w:trPr>
                        <w:tc>
                          <w:tcPr>
                            <w:tcW w:w="1418" w:type="dxa"/>
                            <w:shd w:val="clear" w:color="auto" w:fill="auto"/>
                            <w:noWrap/>
                          </w:tcPr>
                          <w:p w14:paraId="2C107301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Camelina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noWrap/>
                            <w:vAlign w:val="bottom"/>
                          </w:tcPr>
                          <w:p w14:paraId="0E18A5F0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Triticum-Lens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2A2A0FB" w14:textId="77777777" w:rsidR="00CF6CAE" w:rsidRPr="00D24F37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Camelina-Coriandrum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auto"/>
                            <w:noWrap/>
                            <w:vAlign w:val="bottom"/>
                          </w:tcPr>
                          <w:p w14:paraId="1406B140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F6CAE" w:rsidRPr="003815B7" w14:paraId="5C3631AC" w14:textId="77777777" w:rsidTr="00C715A5">
                        <w:trPr>
                          <w:trHeight w:val="290"/>
                        </w:trPr>
                        <w:tc>
                          <w:tcPr>
                            <w:tcW w:w="1418" w:type="dxa"/>
                            <w:shd w:val="clear" w:color="auto" w:fill="auto"/>
                            <w:noWrap/>
                          </w:tcPr>
                          <w:p w14:paraId="7C3F5450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Coriandrum 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noWrap/>
                            <w:vAlign w:val="bottom"/>
                          </w:tcPr>
                          <w:p w14:paraId="249285B0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Triticum-Linum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nil"/>
                            </w:tcBorders>
                          </w:tcPr>
                          <w:p w14:paraId="241F77E6" w14:textId="77777777" w:rsidR="00CF6CAE" w:rsidRPr="00D24F37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Triticum-Coriandrum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auto"/>
                            <w:noWrap/>
                            <w:vAlign w:val="bottom"/>
                          </w:tcPr>
                          <w:p w14:paraId="6647668E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F6CAE" w:rsidRPr="003815B7" w14:paraId="6B6BC01B" w14:textId="77777777" w:rsidTr="00C715A5">
                        <w:trPr>
                          <w:trHeight w:val="290"/>
                        </w:trPr>
                        <w:tc>
                          <w:tcPr>
                            <w:tcW w:w="1418" w:type="dxa"/>
                            <w:shd w:val="clear" w:color="auto" w:fill="auto"/>
                            <w:noWrap/>
                          </w:tcPr>
                          <w:p w14:paraId="261C7664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noWrap/>
                            <w:vAlign w:val="bottom"/>
                          </w:tcPr>
                          <w:p w14:paraId="2CF6AB2D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Triticum-Camelina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nil"/>
                            </w:tcBorders>
                          </w:tcPr>
                          <w:p w14:paraId="0E11B6D1" w14:textId="77777777" w:rsidR="00CF6CAE" w:rsidRPr="00D24F37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shd w:val="clear" w:color="auto" w:fill="auto"/>
                            <w:noWrap/>
                            <w:vAlign w:val="bottom"/>
                          </w:tcPr>
                          <w:p w14:paraId="589F1EC1" w14:textId="77777777" w:rsidR="00CF6CAE" w:rsidRPr="00222F2B" w:rsidRDefault="00CF6CAE" w:rsidP="00CF6C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766E330" w14:textId="77777777" w:rsidR="00CF6CAE" w:rsidRDefault="00CF6CAE" w:rsidP="00CF6CA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</w:p>
                    <w:p w14:paraId="4B723BE5" w14:textId="77777777" w:rsidR="00784844" w:rsidRDefault="00784844"/>
                  </w:txbxContent>
                </v:textbox>
                <w10:wrap anchorx="page"/>
              </v:shape>
            </w:pict>
          </mc:Fallback>
        </mc:AlternateContent>
      </w:r>
    </w:p>
    <w:p w14:paraId="1EBA4F59" w14:textId="4E12A07D" w:rsidR="00CF6CAE" w:rsidRDefault="00CF6CAE"/>
    <w:p w14:paraId="3389D333" w14:textId="77777777" w:rsidR="00CF6CAE" w:rsidRDefault="00CF6CAE"/>
    <w:p w14:paraId="26C4808F" w14:textId="549804E0" w:rsidR="00CF6CAE" w:rsidRDefault="00CF6CAE"/>
    <w:p w14:paraId="10369FA4" w14:textId="77777777" w:rsidR="00CF6CAE" w:rsidRDefault="00CF6CAE"/>
    <w:p w14:paraId="6893AF4F" w14:textId="77777777" w:rsidR="00CF6CAE" w:rsidRDefault="00CF6CAE"/>
    <w:p w14:paraId="4104DF3B" w14:textId="77777777" w:rsidR="00CF6CAE" w:rsidRDefault="00CF6CAE"/>
    <w:p w14:paraId="2A017DD8" w14:textId="77777777" w:rsidR="00CF6CAE" w:rsidRDefault="00CF6CAE"/>
    <w:p w14:paraId="604F0FC8" w14:textId="77777777" w:rsidR="00CF6CAE" w:rsidRDefault="00CF6CAE"/>
    <w:p w14:paraId="5C640326" w14:textId="5D23D45F" w:rsidR="00324114" w:rsidRDefault="00324114"/>
    <w:p w14:paraId="0B043F07" w14:textId="288EBC61" w:rsidR="00CF6CAE" w:rsidRDefault="00CF6CAE"/>
    <w:p w14:paraId="65255CD8" w14:textId="4BC72ED9" w:rsidR="00CB6E28" w:rsidRDefault="00CB6E28"/>
    <w:sectPr w:rsidR="00CB6E28" w:rsidSect="005871A7"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E02AB"/>
    <w:multiLevelType w:val="hybridMultilevel"/>
    <w:tmpl w:val="5A2224DE"/>
    <w:lvl w:ilvl="0" w:tplc="6038992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HAnsi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13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6F"/>
    <w:rsid w:val="00002895"/>
    <w:rsid w:val="0001043A"/>
    <w:rsid w:val="0001093B"/>
    <w:rsid w:val="000150A4"/>
    <w:rsid w:val="00033D1E"/>
    <w:rsid w:val="00052F05"/>
    <w:rsid w:val="00062B2C"/>
    <w:rsid w:val="0006681C"/>
    <w:rsid w:val="0007302B"/>
    <w:rsid w:val="000768FA"/>
    <w:rsid w:val="000B20B1"/>
    <w:rsid w:val="000C126A"/>
    <w:rsid w:val="000C3F6C"/>
    <w:rsid w:val="000F1B0A"/>
    <w:rsid w:val="00112259"/>
    <w:rsid w:val="00116D6C"/>
    <w:rsid w:val="00121DB9"/>
    <w:rsid w:val="00152A59"/>
    <w:rsid w:val="001C0818"/>
    <w:rsid w:val="001D4276"/>
    <w:rsid w:val="001D4848"/>
    <w:rsid w:val="001E1C8C"/>
    <w:rsid w:val="001F0A5C"/>
    <w:rsid w:val="00204AD9"/>
    <w:rsid w:val="00206A39"/>
    <w:rsid w:val="00206BB9"/>
    <w:rsid w:val="00257861"/>
    <w:rsid w:val="002A4723"/>
    <w:rsid w:val="002B6672"/>
    <w:rsid w:val="002D460C"/>
    <w:rsid w:val="00306074"/>
    <w:rsid w:val="00320061"/>
    <w:rsid w:val="00324114"/>
    <w:rsid w:val="00335CEC"/>
    <w:rsid w:val="00365ECB"/>
    <w:rsid w:val="00366008"/>
    <w:rsid w:val="00391F9E"/>
    <w:rsid w:val="003B3CDB"/>
    <w:rsid w:val="003D1D50"/>
    <w:rsid w:val="003F7364"/>
    <w:rsid w:val="0049089E"/>
    <w:rsid w:val="004A45AD"/>
    <w:rsid w:val="004A5925"/>
    <w:rsid w:val="004A65A6"/>
    <w:rsid w:val="004D7131"/>
    <w:rsid w:val="004F21E3"/>
    <w:rsid w:val="004F2B4F"/>
    <w:rsid w:val="004F5C37"/>
    <w:rsid w:val="004F6DE0"/>
    <w:rsid w:val="00563C50"/>
    <w:rsid w:val="005751D2"/>
    <w:rsid w:val="00587ED6"/>
    <w:rsid w:val="005A1916"/>
    <w:rsid w:val="005A7C74"/>
    <w:rsid w:val="005D0376"/>
    <w:rsid w:val="0061268C"/>
    <w:rsid w:val="00657F97"/>
    <w:rsid w:val="006C4B3A"/>
    <w:rsid w:val="006D3526"/>
    <w:rsid w:val="006E6BF4"/>
    <w:rsid w:val="006F02FC"/>
    <w:rsid w:val="00752C24"/>
    <w:rsid w:val="00767AB3"/>
    <w:rsid w:val="007844AD"/>
    <w:rsid w:val="00784844"/>
    <w:rsid w:val="00796B58"/>
    <w:rsid w:val="007D1652"/>
    <w:rsid w:val="007D7DE7"/>
    <w:rsid w:val="007E35B4"/>
    <w:rsid w:val="0082198C"/>
    <w:rsid w:val="008330FF"/>
    <w:rsid w:val="0086377C"/>
    <w:rsid w:val="008970B2"/>
    <w:rsid w:val="008C3450"/>
    <w:rsid w:val="008C7809"/>
    <w:rsid w:val="008E67D6"/>
    <w:rsid w:val="009404E5"/>
    <w:rsid w:val="009516A9"/>
    <w:rsid w:val="00952FBF"/>
    <w:rsid w:val="00972C64"/>
    <w:rsid w:val="009766AD"/>
    <w:rsid w:val="00976B58"/>
    <w:rsid w:val="00997285"/>
    <w:rsid w:val="009A485F"/>
    <w:rsid w:val="00A046BE"/>
    <w:rsid w:val="00A15581"/>
    <w:rsid w:val="00A1689E"/>
    <w:rsid w:val="00A5258E"/>
    <w:rsid w:val="00A62CBE"/>
    <w:rsid w:val="00AE4523"/>
    <w:rsid w:val="00B8385C"/>
    <w:rsid w:val="00BD79E1"/>
    <w:rsid w:val="00BE7E21"/>
    <w:rsid w:val="00C05511"/>
    <w:rsid w:val="00C125F7"/>
    <w:rsid w:val="00C22BF5"/>
    <w:rsid w:val="00C34A3E"/>
    <w:rsid w:val="00C40C05"/>
    <w:rsid w:val="00C46E2E"/>
    <w:rsid w:val="00C565EB"/>
    <w:rsid w:val="00C62B84"/>
    <w:rsid w:val="00CB6E28"/>
    <w:rsid w:val="00CF466A"/>
    <w:rsid w:val="00CF6CAE"/>
    <w:rsid w:val="00D64481"/>
    <w:rsid w:val="00D73BED"/>
    <w:rsid w:val="00D76E8A"/>
    <w:rsid w:val="00D80C08"/>
    <w:rsid w:val="00DA796F"/>
    <w:rsid w:val="00DC716C"/>
    <w:rsid w:val="00E2401E"/>
    <w:rsid w:val="00E37370"/>
    <w:rsid w:val="00E6057F"/>
    <w:rsid w:val="00E645C5"/>
    <w:rsid w:val="00E65A86"/>
    <w:rsid w:val="00EE4A67"/>
    <w:rsid w:val="00F07FCE"/>
    <w:rsid w:val="00F1053A"/>
    <w:rsid w:val="00F255AD"/>
    <w:rsid w:val="00F35034"/>
    <w:rsid w:val="00F72C23"/>
    <w:rsid w:val="00F85206"/>
    <w:rsid w:val="00FB431A"/>
    <w:rsid w:val="00FE39B7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8AA1D"/>
  <w15:chartTrackingRefBased/>
  <w15:docId w15:val="{87144CFF-F7E0-40E2-9C8A-673CA6D8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96F"/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96F"/>
    <w:pPr>
      <w:spacing w:after="0" w:line="240" w:lineRule="auto"/>
    </w:pPr>
    <w:rPr>
      <w:lang w:val="de-CH"/>
    </w:rPr>
  </w:style>
  <w:style w:type="character" w:styleId="LineNumber">
    <w:name w:val="line number"/>
    <w:basedOn w:val="DefaultParagraphFont"/>
    <w:uiPriority w:val="99"/>
    <w:semiHidden/>
    <w:unhideWhenUsed/>
    <w:rsid w:val="00DA796F"/>
  </w:style>
  <w:style w:type="paragraph" w:styleId="Revision">
    <w:name w:val="Revision"/>
    <w:hidden/>
    <w:uiPriority w:val="99"/>
    <w:semiHidden/>
    <w:rsid w:val="006F02FC"/>
    <w:pPr>
      <w:spacing w:after="0" w:line="240" w:lineRule="auto"/>
    </w:pPr>
    <w:rPr>
      <w:lang w:val="de-CH"/>
    </w:rPr>
  </w:style>
  <w:style w:type="paragraph" w:styleId="ListParagraph">
    <w:name w:val="List Paragraph"/>
    <w:basedOn w:val="Normal"/>
    <w:uiPriority w:val="34"/>
    <w:qFormat/>
    <w:rsid w:val="00563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Stefan</dc:creator>
  <cp:keywords/>
  <dc:description/>
  <cp:lastModifiedBy>Laura Stefan</cp:lastModifiedBy>
  <cp:revision>24</cp:revision>
  <dcterms:created xsi:type="dcterms:W3CDTF">2022-08-12T08:33:00Z</dcterms:created>
  <dcterms:modified xsi:type="dcterms:W3CDTF">2022-08-12T09:33:00Z</dcterms:modified>
</cp:coreProperties>
</file>