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87419F" w:rsidR="00F102CC" w:rsidRPr="003D5AF6" w:rsidRDefault="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B6636E" w:rsidR="00F102CC" w:rsidRPr="003D5AF6" w:rsidRDefault="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6A8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C6A83" w:rsidRDefault="003C6A83" w:rsidP="003C6A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3C6A83" w:rsidRPr="003D5AF6" w:rsidRDefault="003C6A83" w:rsidP="003C6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545823" w:rsidR="003C6A83" w:rsidRPr="003D5AF6" w:rsidRDefault="003C6A83" w:rsidP="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A8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C6A83" w:rsidRPr="003D5AF6" w:rsidRDefault="003C6A83" w:rsidP="003C6A8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C6A83" w:rsidRDefault="003C6A83" w:rsidP="003C6A8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C6A83" w:rsidRDefault="003C6A83" w:rsidP="003C6A8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C6A8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C6A83" w:rsidRDefault="003C6A83" w:rsidP="003C6A8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6A8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C6A83" w:rsidRDefault="003C6A83" w:rsidP="003C6A8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3C6A83" w:rsidRPr="003D5AF6" w:rsidRDefault="003C6A83" w:rsidP="003C6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81DC7C" w:rsidR="003C6A83" w:rsidRPr="003D5AF6" w:rsidRDefault="003C6A83" w:rsidP="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A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C6A83" w:rsidRDefault="003C6A83" w:rsidP="003C6A8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C6A83" w:rsidRPr="003D5AF6" w:rsidRDefault="003C6A83" w:rsidP="003C6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3D5114" w:rsidR="003C6A83" w:rsidRPr="003D5AF6" w:rsidRDefault="003C6A83" w:rsidP="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A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C6A83" w:rsidRPr="003D5AF6" w:rsidRDefault="003C6A83" w:rsidP="003C6A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C6A83" w:rsidRDefault="003C6A83" w:rsidP="003C6A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C6A83" w:rsidRDefault="003C6A83" w:rsidP="003C6A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C6A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C6A83" w:rsidRDefault="003C6A83" w:rsidP="003C6A8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6A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C6A83" w:rsidRDefault="003C6A83" w:rsidP="003C6A8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3C6A83" w:rsidRPr="003D5AF6" w:rsidRDefault="003C6A83" w:rsidP="003C6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9E105D" w:rsidR="003C6A83" w:rsidRPr="003D5AF6" w:rsidRDefault="003C6A83" w:rsidP="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A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C6A83" w:rsidRDefault="003C6A83" w:rsidP="003C6A8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C6A83" w:rsidRPr="003D5AF6" w:rsidRDefault="003C6A83" w:rsidP="003C6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BD60ED" w:rsidR="003C6A83" w:rsidRPr="003D5AF6" w:rsidRDefault="003C6A83" w:rsidP="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A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C6A83" w:rsidRPr="003D5AF6" w:rsidRDefault="003C6A83" w:rsidP="003C6A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C6A83" w:rsidRDefault="003C6A83" w:rsidP="003C6A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C6A83" w:rsidRDefault="003C6A83" w:rsidP="003C6A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C6A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C6A83" w:rsidRDefault="003C6A83" w:rsidP="003C6A8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6A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2C1363E" w:rsidR="003C6A83" w:rsidRPr="003D5AF6" w:rsidRDefault="003C6A83" w:rsidP="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Materials and Methods, </w:t>
            </w:r>
            <w:r w:rsidR="0012018D">
              <w:rPr>
                <w:rFonts w:ascii="Noto Sans" w:eastAsia="Noto Sans" w:hAnsi="Noto Sans" w:cs="Noto Sans"/>
                <w:bCs/>
                <w:color w:val="434343"/>
                <w:sz w:val="18"/>
                <w:szCs w:val="18"/>
              </w:rPr>
              <w:t>Section ‘</w:t>
            </w:r>
            <w:r w:rsidR="0012018D" w:rsidRPr="0012018D">
              <w:rPr>
                <w:rFonts w:ascii="Noto Sans" w:eastAsia="Noto Sans" w:hAnsi="Noto Sans" w:cs="Noto Sans"/>
                <w:bCs/>
                <w:color w:val="434343"/>
                <w:sz w:val="18"/>
                <w:szCs w:val="18"/>
              </w:rPr>
              <w:t xml:space="preserve">Preparation and Imaging of </w:t>
            </w:r>
            <w:proofErr w:type="spellStart"/>
            <w:r w:rsidR="0012018D">
              <w:rPr>
                <w:rFonts w:ascii="Noto Sans" w:eastAsia="Noto Sans" w:hAnsi="Noto Sans" w:cs="Noto Sans"/>
                <w:bCs/>
                <w:color w:val="434343"/>
                <w:sz w:val="18"/>
                <w:szCs w:val="18"/>
              </w:rPr>
              <w:t>Physarum</w:t>
            </w:r>
            <w:proofErr w:type="spellEnd"/>
            <w:r w:rsidR="0012018D">
              <w:rPr>
                <w:rFonts w:ascii="Noto Sans" w:eastAsia="Noto Sans" w:hAnsi="Noto Sans" w:cs="Noto Sans"/>
                <w:bCs/>
                <w:color w:val="434343"/>
                <w:sz w:val="18"/>
                <w:szCs w:val="18"/>
              </w:rPr>
              <w:t xml:space="preserve"> </w:t>
            </w:r>
            <w:proofErr w:type="spellStart"/>
            <w:r w:rsidR="0012018D">
              <w:rPr>
                <w:rFonts w:ascii="Noto Sans" w:eastAsia="Noto Sans" w:hAnsi="Noto Sans" w:cs="Noto Sans"/>
                <w:bCs/>
                <w:color w:val="434343"/>
                <w:sz w:val="18"/>
                <w:szCs w:val="18"/>
              </w:rPr>
              <w:t>Polycephatlum</w:t>
            </w:r>
            <w:proofErr w:type="spellEnd"/>
            <w:r w:rsidR="0012018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3C6A83" w:rsidRPr="003D5AF6" w:rsidRDefault="003C6A83" w:rsidP="003C6A83">
            <w:pPr>
              <w:rPr>
                <w:rFonts w:ascii="Noto Sans" w:eastAsia="Noto Sans" w:hAnsi="Noto Sans" w:cs="Noto Sans"/>
                <w:bCs/>
                <w:color w:val="434343"/>
                <w:sz w:val="18"/>
                <w:szCs w:val="18"/>
              </w:rPr>
            </w:pPr>
          </w:p>
        </w:tc>
      </w:tr>
      <w:tr w:rsidR="003C6A8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C6A83" w:rsidRDefault="003C6A83" w:rsidP="003C6A8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C6A83" w:rsidRPr="003D5AF6" w:rsidRDefault="003C6A83" w:rsidP="003C6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F5CCD9" w:rsidR="003C6A83" w:rsidRPr="003D5AF6" w:rsidRDefault="0012018D" w:rsidP="003C6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C6A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C6A83" w:rsidRPr="003D5AF6" w:rsidRDefault="003C6A83" w:rsidP="003C6A8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C6A83" w:rsidRDefault="003C6A83" w:rsidP="003C6A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C6A83" w:rsidRDefault="003C6A83" w:rsidP="003C6A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C6A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C6A83" w:rsidRDefault="003C6A83" w:rsidP="003C6A8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C6A83" w:rsidRDefault="003C6A83" w:rsidP="003C6A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6A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C6A83" w:rsidRDefault="003C6A83" w:rsidP="003C6A8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C6A83" w:rsidRPr="003D5AF6" w:rsidRDefault="003C6A83" w:rsidP="003C6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D9DB34" w:rsidR="003C6A83" w:rsidRDefault="0012018D" w:rsidP="003C6A8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018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D6E6FE"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12018D" w:rsidRPr="003D5AF6" w:rsidRDefault="0012018D" w:rsidP="0012018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12018D" w:rsidRDefault="0012018D" w:rsidP="001201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2018D" w:rsidRDefault="0012018D" w:rsidP="001201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018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2018D" w:rsidRDefault="0012018D" w:rsidP="0012018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018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2018D" w:rsidRDefault="0012018D" w:rsidP="0012018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ABFD082"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 ‘</w:t>
            </w:r>
            <w:r w:rsidRPr="0012018D">
              <w:rPr>
                <w:rFonts w:ascii="Noto Sans" w:eastAsia="Noto Sans" w:hAnsi="Noto Sans" w:cs="Noto Sans"/>
                <w:bCs/>
                <w:color w:val="434343"/>
                <w:sz w:val="18"/>
                <w:szCs w:val="18"/>
              </w:rPr>
              <w:t xml:space="preserve">Preparation and Imaging of </w:t>
            </w:r>
            <w:proofErr w:type="spellStart"/>
            <w:r>
              <w:rPr>
                <w:rFonts w:ascii="Noto Sans" w:eastAsia="Noto Sans" w:hAnsi="Noto Sans" w:cs="Noto Sans"/>
                <w:bCs/>
                <w:color w:val="434343"/>
                <w:sz w:val="18"/>
                <w:szCs w:val="18"/>
              </w:rPr>
              <w:t>Physarum</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Polycephatlum</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12018D" w:rsidRPr="003D5AF6" w:rsidRDefault="0012018D" w:rsidP="0012018D">
            <w:pPr>
              <w:spacing w:line="225" w:lineRule="auto"/>
              <w:rPr>
                <w:rFonts w:ascii="Noto Sans" w:eastAsia="Noto Sans" w:hAnsi="Noto Sans" w:cs="Noto Sans"/>
                <w:bCs/>
                <w:color w:val="434343"/>
                <w:sz w:val="18"/>
                <w:szCs w:val="18"/>
              </w:rPr>
            </w:pPr>
          </w:p>
        </w:tc>
      </w:tr>
      <w:tr w:rsidR="0012018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12018D" w:rsidRPr="003D5AF6" w:rsidRDefault="0012018D" w:rsidP="0012018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12018D" w:rsidRDefault="0012018D" w:rsidP="001201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2018D" w:rsidRDefault="0012018D" w:rsidP="001201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018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12018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2018D" w:rsidRDefault="0012018D" w:rsidP="0012018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018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608D8A"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2018D" w:rsidRDefault="0012018D" w:rsidP="0012018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53868A"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12018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7F4E33"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EC2939"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2018D" w:rsidRPr="003D5AF6" w:rsidRDefault="0012018D" w:rsidP="0012018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2018D" w:rsidRDefault="0012018D" w:rsidP="001201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2018D" w:rsidRDefault="0012018D" w:rsidP="001201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018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2018D" w:rsidRDefault="0012018D" w:rsidP="0012018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018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FFB594"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 ‘</w:t>
            </w:r>
            <w:r w:rsidRPr="0012018D">
              <w:rPr>
                <w:rFonts w:ascii="Noto Sans" w:eastAsia="Noto Sans" w:hAnsi="Noto Sans" w:cs="Noto Sans"/>
                <w:bCs/>
                <w:color w:val="434343"/>
                <w:sz w:val="18"/>
                <w:szCs w:val="18"/>
              </w:rPr>
              <w:t xml:space="preserve">Preparation and Imaging of </w:t>
            </w:r>
            <w:proofErr w:type="spellStart"/>
            <w:r>
              <w:rPr>
                <w:rFonts w:ascii="Noto Sans" w:eastAsia="Noto Sans" w:hAnsi="Noto Sans" w:cs="Noto Sans"/>
                <w:bCs/>
                <w:color w:val="434343"/>
                <w:sz w:val="18"/>
                <w:szCs w:val="18"/>
              </w:rPr>
              <w:t>Physarum</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Polycephatlum</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2018D" w:rsidRPr="003D5AF6" w:rsidRDefault="0012018D" w:rsidP="0012018D">
            <w:pPr>
              <w:spacing w:line="225" w:lineRule="auto"/>
              <w:rPr>
                <w:rFonts w:ascii="Noto Sans" w:eastAsia="Noto Sans" w:hAnsi="Noto Sans" w:cs="Noto Sans"/>
                <w:bCs/>
                <w:color w:val="434343"/>
                <w:sz w:val="18"/>
                <w:szCs w:val="18"/>
              </w:rPr>
            </w:pPr>
          </w:p>
        </w:tc>
      </w:tr>
      <w:tr w:rsidR="0012018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1BEFE1"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2018D" w:rsidRPr="003D5AF6" w:rsidRDefault="0012018D" w:rsidP="0012018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2018D" w:rsidRDefault="0012018D" w:rsidP="001201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2018D" w:rsidRDefault="0012018D" w:rsidP="001201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018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2018D" w:rsidRDefault="0012018D" w:rsidP="0012018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018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2018D" w:rsidRDefault="0012018D" w:rsidP="0012018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2AD71B"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8B0C90"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6DBD6A"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018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2018D" w:rsidRPr="003D5AF6" w:rsidRDefault="0012018D" w:rsidP="0012018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2018D" w:rsidRDefault="0012018D" w:rsidP="001201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2018D" w:rsidRDefault="0012018D" w:rsidP="001201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018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2018D" w:rsidRDefault="0012018D" w:rsidP="0012018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2018D" w:rsidRDefault="0012018D" w:rsidP="001201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018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2018D" w:rsidRDefault="0012018D" w:rsidP="0012018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2018D" w:rsidRPr="003D5AF6" w:rsidRDefault="0012018D" w:rsidP="001201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0861D3" w:rsidR="0012018D" w:rsidRPr="003D5AF6" w:rsidRDefault="0012018D" w:rsidP="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9DBF14"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DB863E5"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DA9C24"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starting comment and supplementary Movies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C11C48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DD04F5"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1410C2"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4365C5D"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starting comment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F42140"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D0981F" w:rsidR="00F102CC" w:rsidRPr="003D5AF6" w:rsidRDefault="00120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6A8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C6A83" w:rsidRDefault="003C6A83" w:rsidP="003C6A83">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3C6A83" w:rsidRPr="003D5AF6" w:rsidRDefault="003C6A83" w:rsidP="003C6A83">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92DFAA" w:rsidR="003C6A83" w:rsidRPr="003D5AF6" w:rsidRDefault="003C6A83" w:rsidP="003C6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7A5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669E" w14:textId="77777777" w:rsidR="009D7A53" w:rsidRDefault="009D7A53">
      <w:r>
        <w:separator/>
      </w:r>
    </w:p>
  </w:endnote>
  <w:endnote w:type="continuationSeparator" w:id="0">
    <w:p w14:paraId="48A51705" w14:textId="77777777" w:rsidR="009D7A53" w:rsidRDefault="009D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BA3B" w14:textId="77777777" w:rsidR="009D7A53" w:rsidRDefault="009D7A53">
      <w:r>
        <w:separator/>
      </w:r>
    </w:p>
  </w:footnote>
  <w:footnote w:type="continuationSeparator" w:id="0">
    <w:p w14:paraId="5358B38D" w14:textId="77777777" w:rsidR="009D7A53" w:rsidRDefault="009D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2065266">
    <w:abstractNumId w:val="2"/>
  </w:num>
  <w:num w:numId="2" w16cid:durableId="1666281017">
    <w:abstractNumId w:val="0"/>
  </w:num>
  <w:num w:numId="3" w16cid:durableId="1861091715">
    <w:abstractNumId w:val="1"/>
  </w:num>
  <w:num w:numId="4" w16cid:durableId="1557667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018D"/>
    <w:rsid w:val="001B3BCC"/>
    <w:rsid w:val="002209A8"/>
    <w:rsid w:val="003C6A83"/>
    <w:rsid w:val="003D5AF6"/>
    <w:rsid w:val="00427975"/>
    <w:rsid w:val="004E2C31"/>
    <w:rsid w:val="005B0259"/>
    <w:rsid w:val="007054B6"/>
    <w:rsid w:val="009C7B26"/>
    <w:rsid w:val="009D7A53"/>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Marbach</cp:lastModifiedBy>
  <cp:revision>6</cp:revision>
  <dcterms:created xsi:type="dcterms:W3CDTF">2022-02-28T12:21:00Z</dcterms:created>
  <dcterms:modified xsi:type="dcterms:W3CDTF">2022-03-18T21:18:00Z</dcterms:modified>
</cp:coreProperties>
</file>