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48F491A" w:rsidR="00F102CC" w:rsidRPr="003D5AF6" w:rsidRDefault="008E6FF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F5808AB" w:rsidR="00F102CC" w:rsidRPr="003D5AF6" w:rsidRDefault="00485D86" w:rsidP="00EA6E5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w:t>
            </w:r>
            <w:r w:rsidR="00EA6E5E">
              <w:rPr>
                <w:rFonts w:ascii="Noto Sans" w:eastAsia="Noto Sans" w:hAnsi="Noto Sans" w:cs="Noto Sans"/>
                <w:bCs/>
                <w:color w:val="434343"/>
                <w:sz w:val="18"/>
                <w:szCs w:val="18"/>
              </w:rPr>
              <w:t>– Fluorescent Staining, Materials and Methods – In vivo lineage tracing.</w:t>
            </w:r>
            <w:r w:rsidR="00EA6E5E" w:rsidRPr="003D5AF6">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A7DF8C0" w:rsidR="00F102CC" w:rsidRPr="003D5AF6" w:rsidRDefault="00EA6E5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4786981" w:rsidR="00F102CC" w:rsidRPr="003D5AF6" w:rsidRDefault="00EA6E5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 Organoid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CD5588A"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589E33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7A09393" w:rsidR="00F102CC" w:rsidRPr="003D5AF6" w:rsidRDefault="00EA6E5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F129CE0" w:rsidR="00F102CC" w:rsidRPr="003D5AF6" w:rsidRDefault="00EA6E5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In vivo lineage tracing.</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F910B79" w:rsidR="00F102CC" w:rsidRPr="003D5AF6" w:rsidRDefault="00EA6E5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735D648" w:rsidR="00F102CC" w:rsidRPr="003D5AF6" w:rsidRDefault="00EA6E5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547AD2C" w:rsidR="00F102CC" w:rsidRPr="003D5AF6" w:rsidRDefault="00EA6E5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0F69BD1" w:rsidR="00F102CC" w:rsidRDefault="00EA6E5E">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D01C709" w:rsidR="00F102CC" w:rsidRPr="003D5AF6" w:rsidRDefault="00EA6E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137E10E" w:rsidR="00F102CC" w:rsidRPr="003D5AF6" w:rsidRDefault="00EA6E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4C99410" w:rsidR="00F102CC" w:rsidRPr="003D5AF6" w:rsidRDefault="00EA6E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F0B26E8" w:rsidR="00F102CC" w:rsidRDefault="00EA6E5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826B9E4" w:rsidR="00F102CC" w:rsidRPr="003D5AF6" w:rsidRDefault="00EA6E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9CCC860" w:rsidR="00F102CC" w:rsidRPr="003D5AF6" w:rsidRDefault="00EA6E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6091411" w:rsidR="00F102CC" w:rsidRPr="003D5AF6" w:rsidRDefault="00EA6E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2 legend</w:t>
            </w:r>
            <w:r w:rsidR="001E4DA5">
              <w:rPr>
                <w:rFonts w:ascii="Noto Sans" w:eastAsia="Noto Sans" w:hAnsi="Noto Sans" w:cs="Noto Sans"/>
                <w:bCs/>
                <w:color w:val="434343"/>
                <w:sz w:val="18"/>
                <w:szCs w:val="18"/>
              </w:rPr>
              <w:t>, Figure 6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2548D9D" w:rsidR="00F102CC" w:rsidRPr="003D5AF6" w:rsidRDefault="001E4DA5" w:rsidP="00C51DBE">
            <w:pPr>
              <w:spacing w:line="225" w:lineRule="auto"/>
              <w:rPr>
                <w:rFonts w:ascii="Noto Sans" w:eastAsia="Noto Sans" w:hAnsi="Noto Sans" w:cs="Noto Sans"/>
                <w:bCs/>
                <w:color w:val="434343"/>
                <w:sz w:val="18"/>
                <w:szCs w:val="18"/>
              </w:rPr>
            </w:pPr>
            <w:r w:rsidRPr="00C51DBE">
              <w:rPr>
                <w:rFonts w:ascii="Noto Sans" w:eastAsia="Noto Sans" w:hAnsi="Noto Sans" w:cs="Noto Sans"/>
                <w:bCs/>
                <w:sz w:val="18"/>
                <w:szCs w:val="18"/>
              </w:rPr>
              <w:t xml:space="preserve">Materials and methods – </w:t>
            </w:r>
            <w:r w:rsidR="00C51DBE" w:rsidRPr="00C51DBE">
              <w:rPr>
                <w:rFonts w:ascii="Noto Sans" w:eastAsia="Noto Sans" w:hAnsi="Noto Sans" w:cs="Noto Sans"/>
                <w:bCs/>
                <w:sz w:val="18"/>
                <w:szCs w:val="18"/>
              </w:rPr>
              <w:t>Time-lapse imaging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bookmarkStart w:id="2" w:name="_GoBack"/>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bookmarkEnd w:id="2"/>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E319C68" w:rsidR="00F102CC" w:rsidRPr="003D5AF6" w:rsidRDefault="00EA6E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D4C5050" w:rsidR="00F102CC" w:rsidRPr="001E4DA5" w:rsidRDefault="001E4DA5">
            <w:pPr>
              <w:spacing w:line="225" w:lineRule="auto"/>
              <w:rPr>
                <w:rFonts w:ascii="Noto Sans" w:eastAsia="Noto Sans" w:hAnsi="Noto Sans" w:cs="Noto Sans"/>
                <w:bCs/>
                <w:color w:val="FF0000"/>
                <w:sz w:val="18"/>
                <w:szCs w:val="18"/>
              </w:rPr>
            </w:pPr>
            <w:r w:rsidRPr="001011BF">
              <w:rPr>
                <w:rFonts w:ascii="Noto Sans" w:eastAsia="Noto Sans" w:hAnsi="Noto Sans" w:cs="Noto Sans"/>
                <w:bCs/>
                <w:color w:val="000000" w:themeColor="text1"/>
                <w:sz w:val="18"/>
                <w:szCs w:val="18"/>
              </w:rPr>
              <w:t>Materials and Methods – In vivo lineage tracing.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7BCC17F" w:rsidR="00F102CC" w:rsidRPr="003D5AF6" w:rsidRDefault="00EA6E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EFC4763" w:rsidR="00F102CC" w:rsidRPr="003D5AF6" w:rsidRDefault="001E4D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03F5E05" w:rsidR="00F102CC" w:rsidRPr="003D5AF6" w:rsidRDefault="001E4D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378FD5B" w:rsidR="00F102CC" w:rsidRPr="003D5AF6" w:rsidRDefault="00BF45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3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51DBE"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C51DBE" w:rsidRDefault="00C51DBE" w:rsidP="00C51DBE">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36B79EB" w:rsidR="00C51DBE" w:rsidRPr="003D5AF6" w:rsidRDefault="00C51DBE" w:rsidP="00C51DBE">
            <w:pPr>
              <w:spacing w:line="225" w:lineRule="auto"/>
              <w:rPr>
                <w:rFonts w:ascii="Noto Sans" w:eastAsia="Noto Sans" w:hAnsi="Noto Sans" w:cs="Noto Sans"/>
                <w:bCs/>
                <w:color w:val="434343"/>
                <w:sz w:val="18"/>
                <w:szCs w:val="18"/>
              </w:rPr>
            </w:pPr>
            <w:r w:rsidRPr="00C51DBE">
              <w:rPr>
                <w:rFonts w:ascii="Noto Sans" w:eastAsia="Noto Sans" w:hAnsi="Noto Sans" w:cs="Noto Sans"/>
                <w:bCs/>
                <w:sz w:val="18"/>
                <w:szCs w:val="18"/>
              </w:rPr>
              <w:t>Materials and methods – Code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C51DBE" w:rsidRPr="003D5AF6" w:rsidRDefault="00C51DBE" w:rsidP="00C51DBE">
            <w:pPr>
              <w:spacing w:line="225" w:lineRule="auto"/>
              <w:rPr>
                <w:rFonts w:ascii="Noto Sans" w:eastAsia="Noto Sans" w:hAnsi="Noto Sans" w:cs="Noto Sans"/>
                <w:bCs/>
                <w:color w:val="434343"/>
                <w:sz w:val="18"/>
                <w:szCs w:val="18"/>
              </w:rPr>
            </w:pPr>
          </w:p>
        </w:tc>
      </w:tr>
      <w:tr w:rsidR="00C51DBE"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C51DBE" w:rsidRDefault="00C51DBE" w:rsidP="00C51DB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AF7132F" w:rsidR="00C51DBE" w:rsidRPr="003D5AF6" w:rsidRDefault="00C51DBE" w:rsidP="00C51DBE">
            <w:pPr>
              <w:spacing w:line="225" w:lineRule="auto"/>
              <w:rPr>
                <w:rFonts w:ascii="Noto Sans" w:eastAsia="Noto Sans" w:hAnsi="Noto Sans" w:cs="Noto Sans"/>
                <w:bCs/>
                <w:color w:val="434343"/>
                <w:sz w:val="18"/>
                <w:szCs w:val="18"/>
              </w:rPr>
            </w:pPr>
            <w:r w:rsidRPr="00C51DBE">
              <w:rPr>
                <w:rFonts w:ascii="Noto Sans" w:eastAsia="Noto Sans" w:hAnsi="Noto Sans" w:cs="Noto Sans"/>
                <w:bCs/>
                <w:sz w:val="18"/>
                <w:szCs w:val="18"/>
              </w:rPr>
              <w:t>Materials and methods – Code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C51DBE" w:rsidRPr="003D5AF6" w:rsidRDefault="00C51DBE" w:rsidP="00C51DBE">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B6E2223" w:rsidR="00F102CC" w:rsidRPr="003D5AF6" w:rsidRDefault="001E4D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6FF1CD3" w:rsidR="00F102CC" w:rsidRPr="00C51DBE" w:rsidRDefault="001E4DA5" w:rsidP="00C51DBE">
            <w:pPr>
              <w:spacing w:line="225" w:lineRule="auto"/>
              <w:rPr>
                <w:rFonts w:ascii="Noto Sans" w:eastAsia="Noto Sans" w:hAnsi="Noto Sans" w:cs="Noto Sans"/>
                <w:bCs/>
                <w:sz w:val="18"/>
                <w:szCs w:val="18"/>
              </w:rPr>
            </w:pPr>
            <w:r w:rsidRPr="00C51DBE">
              <w:rPr>
                <w:rFonts w:ascii="Noto Sans" w:eastAsia="Noto Sans" w:hAnsi="Noto Sans" w:cs="Noto Sans"/>
                <w:bCs/>
                <w:sz w:val="18"/>
                <w:szCs w:val="18"/>
              </w:rPr>
              <w:t xml:space="preserve">Materials and methods – </w:t>
            </w:r>
            <w:r w:rsidR="00C51DBE" w:rsidRPr="00C51DBE">
              <w:rPr>
                <w:rFonts w:ascii="Noto Sans" w:eastAsia="Noto Sans" w:hAnsi="Noto Sans" w:cs="Noto Sans"/>
                <w:bCs/>
                <w:sz w:val="18"/>
                <w:szCs w:val="18"/>
              </w:rPr>
              <w:t>Code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C51DB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51DBE" w:rsidRDefault="00C51DBE" w:rsidP="00C51DB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93B3925" w:rsidR="00C51DBE" w:rsidRPr="003D5AF6" w:rsidRDefault="00C51DBE" w:rsidP="00C51DBE">
            <w:pPr>
              <w:spacing w:line="225" w:lineRule="auto"/>
              <w:rPr>
                <w:rFonts w:ascii="Noto Sans" w:eastAsia="Noto Sans" w:hAnsi="Noto Sans" w:cs="Noto Sans"/>
                <w:bCs/>
                <w:color w:val="434343"/>
              </w:rPr>
            </w:pPr>
            <w:r w:rsidRPr="00C51DBE">
              <w:rPr>
                <w:rFonts w:ascii="Noto Sans" w:eastAsia="Noto Sans" w:hAnsi="Noto Sans" w:cs="Noto Sans"/>
                <w:bCs/>
                <w:sz w:val="18"/>
                <w:szCs w:val="18"/>
              </w:rPr>
              <w:t>Materials and methods – Code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C51DBE" w:rsidRPr="003D5AF6" w:rsidRDefault="00C51DBE" w:rsidP="00C51DBE">
            <w:pPr>
              <w:spacing w:line="225" w:lineRule="auto"/>
              <w:rPr>
                <w:rFonts w:ascii="Noto Sans" w:eastAsia="Noto Sans" w:hAnsi="Noto Sans" w:cs="Noto Sans"/>
                <w:bCs/>
                <w:color w:val="434343"/>
                <w:sz w:val="18"/>
                <w:szCs w:val="18"/>
              </w:rPr>
            </w:pPr>
          </w:p>
        </w:tc>
      </w:tr>
      <w:tr w:rsidR="00C51DB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51DBE" w:rsidRDefault="00C51DBE" w:rsidP="00C51DB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C51DBE" w:rsidRPr="003D5AF6" w:rsidRDefault="00C51DBE" w:rsidP="00C51DB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48D6575" w:rsidR="00C51DBE" w:rsidRPr="003D5AF6" w:rsidRDefault="00C51DBE" w:rsidP="00C51D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9B4BDF2" w:rsidR="00F102CC" w:rsidRPr="003D5AF6" w:rsidRDefault="001E4D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62602">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21475" w14:textId="77777777" w:rsidR="00662602" w:rsidRDefault="00662602">
      <w:r>
        <w:separator/>
      </w:r>
    </w:p>
  </w:endnote>
  <w:endnote w:type="continuationSeparator" w:id="0">
    <w:p w14:paraId="5BAC128A" w14:textId="77777777" w:rsidR="00662602" w:rsidRDefault="0066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5E8E4313"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1011BF">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BD981" w14:textId="77777777" w:rsidR="00662602" w:rsidRDefault="00662602">
      <w:r>
        <w:separator/>
      </w:r>
    </w:p>
  </w:footnote>
  <w:footnote w:type="continuationSeparator" w:id="0">
    <w:p w14:paraId="0317C825" w14:textId="77777777" w:rsidR="00662602" w:rsidRDefault="0066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val="nl-NL" w:eastAsia="nl-NL"/>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nl-NL" w:eastAsia="nl-NL"/>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011BF"/>
    <w:rsid w:val="001B3BCC"/>
    <w:rsid w:val="001E4DA5"/>
    <w:rsid w:val="002209A8"/>
    <w:rsid w:val="003D5AF6"/>
    <w:rsid w:val="00427975"/>
    <w:rsid w:val="00485D86"/>
    <w:rsid w:val="004E2C31"/>
    <w:rsid w:val="005B0259"/>
    <w:rsid w:val="00662602"/>
    <w:rsid w:val="007054B6"/>
    <w:rsid w:val="008E6FF5"/>
    <w:rsid w:val="009C7B26"/>
    <w:rsid w:val="00A11E52"/>
    <w:rsid w:val="00BD41E9"/>
    <w:rsid w:val="00BF450E"/>
    <w:rsid w:val="00C51DBE"/>
    <w:rsid w:val="00C84413"/>
    <w:rsid w:val="00CF6B22"/>
    <w:rsid w:val="00EA6E5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1538</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Jeroen van Zon</dc:creator>
  <cp:lastModifiedBy>Jeroen van Zon</cp:lastModifiedBy>
  <cp:revision>6</cp:revision>
  <dcterms:created xsi:type="dcterms:W3CDTF">2022-06-20T09:32:00Z</dcterms:created>
  <dcterms:modified xsi:type="dcterms:W3CDTF">2022-06-20T10:33:00Z</dcterms:modified>
</cp:coreProperties>
</file>