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4C" w:rsidRPr="002155BB" w:rsidRDefault="001E495A" w:rsidP="002155BB">
      <w:pPr>
        <w:jc w:val="center"/>
        <w:rPr>
          <w:b/>
          <w:sz w:val="32"/>
          <w:u w:val="single"/>
        </w:rPr>
      </w:pPr>
      <w:proofErr w:type="gramStart"/>
      <w:r>
        <w:rPr>
          <w:b/>
          <w:i/>
          <w:sz w:val="32"/>
          <w:u w:val="single"/>
        </w:rPr>
        <w:t>c</w:t>
      </w:r>
      <w:r w:rsidR="002155BB" w:rsidRPr="002155BB">
        <w:rPr>
          <w:b/>
          <w:i/>
          <w:sz w:val="32"/>
          <w:u w:val="single"/>
        </w:rPr>
        <w:t>dkn</w:t>
      </w:r>
      <w:r>
        <w:rPr>
          <w:b/>
          <w:i/>
          <w:sz w:val="32"/>
          <w:u w:val="single"/>
        </w:rPr>
        <w:t>1a</w:t>
      </w:r>
      <w:proofErr w:type="gramEnd"/>
      <w:r>
        <w:rPr>
          <w:b/>
          <w:i/>
          <w:sz w:val="32"/>
          <w:u w:val="single"/>
        </w:rPr>
        <w:t xml:space="preserve"> </w:t>
      </w:r>
      <w:r w:rsidR="002155BB" w:rsidRPr="002155BB">
        <w:rPr>
          <w:b/>
          <w:sz w:val="32"/>
          <w:u w:val="single"/>
        </w:rPr>
        <w:t>sequencing</w:t>
      </w:r>
    </w:p>
    <w:p w:rsidR="002155BB" w:rsidRDefault="002155BB"/>
    <w:p w:rsidR="002155BB" w:rsidRDefault="002155BB">
      <w:r>
        <w:rPr>
          <w:i/>
        </w:rPr>
        <w:t>&gt;</w:t>
      </w:r>
      <w:r w:rsidRPr="002155BB">
        <w:rPr>
          <w:i/>
        </w:rPr>
        <w:t>cdkn</w:t>
      </w:r>
      <w:r w:rsidR="001E495A">
        <w:rPr>
          <w:i/>
        </w:rPr>
        <w:t>1a</w:t>
      </w:r>
      <w:r>
        <w:t xml:space="preserve"> donor template sequence</w:t>
      </w:r>
    </w:p>
    <w:p w:rsidR="002155BB" w:rsidRDefault="001E495A">
      <w:r w:rsidRPr="001E495A">
        <w:t>TCTTACACCAAACACCACAACAGCAGAGGACTTGCCCTTACATGCCTGTGAGAGATTATGCCCAGACATGTACCAGAGAGGAGGGCTAGTGACTCACTGCTGCTGCTGCACTGCATTATAAAAGCCCGTCAGCTCACAGAAGCAGTCTAGTTCACTGAGGAGCTGTTAGGCTAGAACCATGGTGAGTCTGACTAAACTTTGTTTAAATCACTGGTTTGAAAATATTAAAAACATTTAGTTTGTGTACTTTTTAGACTGTGGACAAAATAGATTGTGGCTTTTGAAACTAATCAGAGTTTTCCTGTTTTTACCTACAGTGCAGAGGGATGGCTACACTTCACAAGCGAGCCCTCAGTACTCTAAGAAGGAACGGTCCCCCTCGGCGGAGCCTGTTTGGCCCAGTGGACCGAGAACAGCTCCAGATGGAGTACCGGACTGCCCTGCGTAAAGATCTGGAGGAGGCTTCCCAACGCTGGGGGTTCGACTTCTTCTCCGACAAACCTCTGGAGAGCGGTGATTTCCAGTGGGAGATTGTCCCAGGTACCAGGGTGCCACTGCCCTACAGATCCAGCGTCATCTGTGCAGGACATGCAGAGGGTCAAAGGTCAGCAGGTGCAACCAAAAGAGGAAGGGTGGTAGTACCAGAGAGGGAGAAAGAGAACTTCCCCCAAACTCTAGAGAAATGTTCTCTGAGTCTGGAGAACATGGAGACAACATCAGAGACGGAAGACAAATCAGGAATGAAGAGGAAACAGACAAACATTACAGGTATGTTTAGATATTTTTTATATCAAATTAGAAACACTCATCTTTTCTCATAAGCTAAGTATCCTCTTCTTTAACCCAACAGATTTCTATCAGGCTAAAAGAAGAGTTGTCTGGCTGCCGAGGAAATCCGGGGAG</w:t>
      </w:r>
      <w:r w:rsidRPr="001E495A">
        <w:rPr>
          <w:highlight w:val="yellow"/>
        </w:rPr>
        <w:t>GGAAGCGGAGCTACTAACTTCAGCCTGCTGAAGCAGGCTGGAGACGTGGAGGAGAACCCTGGGCCC</w:t>
      </w:r>
      <w:r w:rsidRPr="001E495A">
        <w:rPr>
          <w:highlight w:val="green"/>
        </w:rPr>
        <w:t>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</w:t>
      </w:r>
      <w:bookmarkStart w:id="0" w:name="_GoBack"/>
      <w:bookmarkEnd w:id="0"/>
      <w:r w:rsidRPr="001E495A">
        <w:rPr>
          <w:highlight w:val="green"/>
        </w:rPr>
        <w:t>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</w:t>
      </w:r>
      <w:r w:rsidRPr="001E495A">
        <w:rPr>
          <w:highlight w:val="yellow"/>
        </w:rPr>
        <w:t>GGAAGCGGAGCTACTAACTTCAGCCTGCTGAAGCAGGCTGGAGACGTGGAGGAGAACCCTGGGCCC</w:t>
      </w:r>
      <w:r w:rsidRPr="001E495A">
        <w:rPr>
          <w:highlight w:val="red"/>
        </w:rPr>
        <w:t>ATGGACATCATCTCTGTGGCTCTGAAGAGACATAGCACAAAGGCTTTTGATGCCAGCAAGAAACTGACCCCTGAGCAGGCTGAGCAGATCAAGACACTGCTGCAGTACAGCCCAAGCAGCcagAACAGCCAGCCTTGGCATTTTATTGTGGCTTCTACAGAGGAGGGAAAGGCTAGAGTGGCTAAGTCTGCTGCTGGAAATTATGTGTTCtctGAGAGAAAGATGCTGGATGCCTCTCATGTGGTGGTGTTCTGTGCTAAGACAGCCATGGATGATGTGTGGCTGAAACTGGTGGTGGACCAGGAGGATGCTGATGGAAGATTTGCCACACCTGAGGCTAAGGCTGCTAATGATAAGGGAAGAAAGTTCacaGCTGATATGCACAGAAAGGACCTGCATGATGATGCTGAGTGGATGGCTAAGCAGGTGTATCTGAATGTGGGAAACTTCCTGCTGGGAGTGGCTGCTCTGGGACTGGATGCTGTGCCTATTGAGGGATTTGATGCTGCTATCCTGGATGCTGAGTTTGGACTGAAGGAGAAGGGATACACCAGCCTGGTGGTGGTGCCAGTGGGACACCACTCTGTGGAGGATTTTAATGCTACACTGCCTAAGAGCAGACTGCCTCAGAACATCACCCTGACAGAGGTGTAA</w:t>
      </w:r>
      <w:r w:rsidRPr="001E495A">
        <w:t>TATTTCCTTTGAAGGTGCCAAAACTCCCAAGAGAACCAGACAAAGAACCAGCACCTCCTTCAGGAATCAGTTGTTCCACACCGAGCAGCGGGAGTGCTGAATCATCCAACAAAAAAAAAACAAAAAAAAGAAAAAAAAAACCCAGAAGGCACCAGGCTAATTAAGATGCTGCATGTGTGAGGGGTCTGGTGTTTTCTGTCCACGCTGCAGTTAAGAAGGTGACATTTGAGCAGAGAAGATTAACAGTAATCTCTGGAATCAGTGGATTTATACTCATTTGGACTGAGAGCTCGCCAAATTGCTGACTGACATTTGTTACGGCGCGTCACACAGCTCTTAACCCTCTCGGTCTCGTTTTGATAAAAGGACGAACAACTAAGTCCTTCAGGGGTGCTTCTGAGTTAAAAAATGCTCATGAGATACTTGTGTGGAGTAACCAGGTAGGTAGGTTTTAACTGTTGCAGATCTGCGATGCCTGCCTCCAGAGGGTTAAAACACAATCACATCTCAGTTTGGTGGGACTTCT</w:t>
      </w:r>
      <w:r w:rsidRPr="001E495A">
        <w:lastRenderedPageBreak/>
        <w:t>GCCTGTTTGAGGATGAAAAGCAGACGTGCGAACAAATATCAGGACTCAGATTAATACGTTTCTGTGGCAAAGCCGCAGGAAAGCTAAAAACAGGAGAGCTTTGTCTATTTTGTTCAAATCTATAATTGTTTTTCTACGTCTTTTTATAGGAGTTTTTTTTAAGTGCATTATATTTTACATCGGGGGTTCCCAATCCTGGCCCTGGAGGGCTGGTATCCAGCAGGTTTTGTGGTTTTTCTGCTCCAACAGACTTGATTCAGTGGTTGAAACGCCTGTGCAGCAGCTCATCAGGCTCTGCAGAAGCCTGTTAATGAGCTGCTGATTGAAATCAGGTGTGTTGAAACAGAATTCAAACTAAAACATGCAGGATACCGG</w:t>
      </w:r>
    </w:p>
    <w:p w:rsidR="001E495A" w:rsidRDefault="001E495A"/>
    <w:p w:rsidR="002155BB" w:rsidRDefault="001E495A">
      <w:r>
        <w:t>&gt;GFP-positive_#10</w:t>
      </w:r>
    </w:p>
    <w:p w:rsidR="002155BB" w:rsidRDefault="001E495A">
      <w:r w:rsidRPr="001E495A">
        <w:t>AAGTGCCCCTTGTGGTTTATCTCTCTTACGCCAAACACCACAACAGCAGAGGACTTGCCCTTACATGCCTGTGAGAGATTATGCCCAGACATGTACCAGAGAGGAGGGCTAGTGACTCACTGCTGCTGCTGCACTGCATTATAAAAGCCCGTCAGCTCACAGAAGCAGTCTAGTTCACTGAGGAGCTGTTAGGCTAGAACCATGGTGAGTCTGACTAAACTTTGTTTAAATCACTGGTTTGAAAATATTAAAAACATTTAGTTTGTGTACTTTTTAGACTGTGGACAAAATAGATTGTGGCTTTTGAAACTAATCAGAGTTTTCCTGTTTTTACCTACAGTGCAGAGGGATGGCTACACTTCACAAGCGAGCCCTCAGTACTCTAAGAAGGAACGGTCCCCCTCGGCGGAGCCTGTTTGGCCCAGTGGACCGAGAACAGCTCCAGATGGAGTACCGGACTGCCCTGCGTAAAGATCTGGAGGAGGCTTCCCAACGCTGGGGGTTCGACTTCTTCTCCGACAAACCTCTGGAGAGCGGTGATTTCCAGTGGGAGATTGTCCCAGGTACCAGGGTGCCACTGCCCTACAGATCCAGCGTCATCTGTGCAGGACATGCAGAGGGTCAAAGGTCAGCAGGTGCAACCAAAAGAGGAAGGGTGGTAGTACCAGAGAGGGAGAAAGAGAACTTCCCCCAAACTCTAGAGAAATGTTCTCTGAGTCTGGAGAACATGGAGACAACATCAGAGACGGAAGACAAATCAGGAATGAAGAGGAAACAGACAAACATTACAGGTATGTTTAGATATTTTTTATATCAAATTAGAAACACTCATCTTTTCTCATAAGCTAAGTATCCTCTTCTTTAACCCAACAGATTTCTATCAGGCTAAAAGAAGAGTTGTCTGGCTGCCGAGGAAATCCGGGGAGGGAAGCGGAGCTACTAACTTCAGCCTGCTGAAGCAGGCTGGAGACGTGGAAGGAGAACCCTGGGCCCATGGTGAGCAAGGGCGAGGAGCTGTTCACCGGGGTGGTGCCCATCCTGGTCGAGCTGGACGGCGACGTAAACGGTCCACAAGTTCAGCGTGTCCGGCGAGGGCGAGGGCGATGCCACCTACGGCAAGCTGACCCTGAAGTTCATCTGCACCAACGGGAAGCTGCCCGTGCCCTGGGCCACCCTCGGGACCCCCTGGAACTACGGGGGGGAAGG</w:t>
      </w:r>
    </w:p>
    <w:sectPr w:rsidR="002155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F1"/>
    <w:rsid w:val="001E495A"/>
    <w:rsid w:val="002155BB"/>
    <w:rsid w:val="005309F1"/>
    <w:rsid w:val="007B1F37"/>
    <w:rsid w:val="00CC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F402"/>
  <w15:chartTrackingRefBased/>
  <w15:docId w15:val="{F95F1E44-2854-4E71-9BB7-1497E167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3901</Characters>
  <Application>Microsoft Office Word</Application>
  <DocSecurity>0</DocSecurity>
  <Lines>32</Lines>
  <Paragraphs>9</Paragraphs>
  <ScaleCrop>false</ScaleCrop>
  <Company>Leibniz Institut für Alternsforschung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Krug</dc:creator>
  <cp:keywords/>
  <dc:description/>
  <cp:lastModifiedBy>Johannes Krug</cp:lastModifiedBy>
  <cp:revision>3</cp:revision>
  <dcterms:created xsi:type="dcterms:W3CDTF">2020-11-11T12:52:00Z</dcterms:created>
  <dcterms:modified xsi:type="dcterms:W3CDTF">2020-11-11T13:07:00Z</dcterms:modified>
</cp:coreProperties>
</file>