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5A07D7C" w:rsidR="00F102CC" w:rsidRPr="003D5AF6" w:rsidRDefault="000F41E3">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section under the title “Code and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682AA36" w:rsidR="00F102CC" w:rsidRPr="003D5AF6" w:rsidRDefault="00C05E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42C246" w:rsidR="00F102CC" w:rsidRPr="003D5AF6" w:rsidRDefault="00C05E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B23E401" w:rsidR="00F102CC" w:rsidRPr="003D5AF6" w:rsidRDefault="00C05E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EEB569" w:rsidR="00F102CC" w:rsidRPr="003D5AF6" w:rsidRDefault="00C05E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2B235B7" w:rsidR="00F102CC" w:rsidRPr="003D5AF6" w:rsidRDefault="00C05E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C38CA4" w:rsidR="00F102CC" w:rsidRPr="003D5AF6" w:rsidRDefault="00C05E3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3D009E6" w:rsidR="00F102CC" w:rsidRPr="003D5AF6" w:rsidRDefault="000F41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AD98EA" w:rsidR="00F102CC" w:rsidRPr="003D5AF6" w:rsidRDefault="000F41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CA7314" w:rsidR="00F102CC" w:rsidRDefault="000F41E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C27AAA5" w:rsidR="00F102CC" w:rsidRPr="003D5AF6" w:rsidRDefault="000F41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F73D46" w:rsidR="00F102CC" w:rsidRPr="003D5AF6" w:rsidRDefault="00C05E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0381DA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D72846" w:rsidR="00F102CC" w:rsidRPr="003D5AF6" w:rsidRDefault="00C05E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2CED20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5D19F0" w:rsidR="00F102CC" w:rsidRDefault="00C05E3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7D05FB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F44AB1" w:rsidR="00F102CC" w:rsidRPr="003D5AF6" w:rsidRDefault="00C05E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341BFD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C6A4611" w:rsidR="00F102CC" w:rsidRPr="003D5AF6" w:rsidRDefault="00092C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3EAECA1" w:rsidR="00F102CC" w:rsidRPr="003D5AF6" w:rsidRDefault="00487C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684A877" w:rsidR="00F102CC" w:rsidRPr="003D5AF6" w:rsidRDefault="00487C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8FABAD0" w:rsidR="00F102CC" w:rsidRPr="003D5AF6" w:rsidRDefault="000F41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A3FBE1D" w:rsidR="00F102CC" w:rsidRPr="003D5AF6" w:rsidRDefault="00487C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A6D330E" w:rsidR="00F102CC" w:rsidRPr="003D5AF6" w:rsidRDefault="00487C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BBB12F" w:rsidR="00F102CC" w:rsidRPr="003D5AF6" w:rsidRDefault="006C13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2C70"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092C70" w:rsidRDefault="00092C70" w:rsidP="00092C7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3174A61" w:rsidR="00092C70" w:rsidRPr="003D5AF6" w:rsidRDefault="00092C70" w:rsidP="00092C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Inclusion/exclusion criteria were not pre-established.</w:t>
            </w:r>
            <w:r w:rsidR="006C0171">
              <w:rPr>
                <w:rFonts w:ascii="Noto Sans" w:eastAsia="Noto Sans" w:hAnsi="Noto Sans" w:cs="Noto Sans"/>
                <w:bCs/>
                <w:color w:val="434343"/>
                <w:sz w:val="18"/>
                <w:szCs w:val="18"/>
              </w:rPr>
              <w:t xml:space="preserve"> Samples were excluded</w:t>
            </w:r>
            <w:r>
              <w:rPr>
                <w:rFonts w:ascii="Noto Sans" w:eastAsia="Noto Sans" w:hAnsi="Noto Sans" w:cs="Noto Sans"/>
                <w:bCs/>
                <w:color w:val="434343"/>
                <w:sz w:val="18"/>
                <w:szCs w:val="18"/>
              </w:rPr>
              <w:t>, and the justification can be found in the Methods section under “Quality control”.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092C70" w:rsidRPr="003D5AF6" w:rsidRDefault="00092C70" w:rsidP="00092C70">
            <w:pPr>
              <w:spacing w:line="225" w:lineRule="auto"/>
              <w:rPr>
                <w:rFonts w:ascii="Noto Sans" w:eastAsia="Noto Sans" w:hAnsi="Noto Sans" w:cs="Noto Sans"/>
                <w:bCs/>
                <w:color w:val="434343"/>
                <w:sz w:val="18"/>
                <w:szCs w:val="18"/>
              </w:rPr>
            </w:pPr>
          </w:p>
        </w:tc>
      </w:tr>
      <w:tr w:rsidR="00092C70"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092C70" w:rsidRPr="003D5AF6" w:rsidRDefault="00092C70" w:rsidP="00092C7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092C70" w:rsidRDefault="00092C70" w:rsidP="00092C7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092C70" w:rsidRDefault="00092C70" w:rsidP="00092C7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2C70"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092C70" w:rsidRDefault="00092C70" w:rsidP="00092C7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092C70" w:rsidRDefault="00092C70" w:rsidP="00092C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092C70" w:rsidRDefault="00092C70" w:rsidP="00092C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2C7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092C70" w:rsidRDefault="00092C70" w:rsidP="00092C7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F148BF4" w:rsidR="00092C70" w:rsidRPr="003D5AF6" w:rsidRDefault="00092C70" w:rsidP="00092C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described in the Methods section under “Quantification and statistical analysis”</w:t>
            </w:r>
            <w:r w:rsidR="0059671F">
              <w:rPr>
                <w:rFonts w:ascii="Noto Sans" w:eastAsia="Noto Sans" w:hAnsi="Noto Sans" w:cs="Noto Sans"/>
                <w:bCs/>
                <w:color w:val="434343"/>
                <w:sz w:val="18"/>
                <w:szCs w:val="18"/>
              </w:rPr>
              <w:t xml:space="preserve"> and in the Results section under </w:t>
            </w:r>
            <w:r w:rsidR="00834718">
              <w:rPr>
                <w:rFonts w:ascii="Noto Sans" w:eastAsia="Noto Sans" w:hAnsi="Noto Sans" w:cs="Noto Sans"/>
                <w:bCs/>
                <w:color w:val="434343"/>
                <w:sz w:val="18"/>
                <w:szCs w:val="18"/>
              </w:rPr>
              <w:t>“Quantifying CSD pattern similarity” and “Quantifying firing rate variability”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092C70" w:rsidRPr="003D5AF6" w:rsidRDefault="00092C70" w:rsidP="00092C70">
            <w:pPr>
              <w:spacing w:line="225" w:lineRule="auto"/>
              <w:rPr>
                <w:rFonts w:ascii="Noto Sans" w:eastAsia="Noto Sans" w:hAnsi="Noto Sans" w:cs="Noto Sans"/>
                <w:bCs/>
                <w:color w:val="434343"/>
                <w:sz w:val="18"/>
                <w:szCs w:val="18"/>
              </w:rPr>
            </w:pPr>
          </w:p>
        </w:tc>
      </w:tr>
      <w:tr w:rsidR="00092C70"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092C70" w:rsidRPr="003D5AF6" w:rsidRDefault="00092C70" w:rsidP="00092C7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092C70" w:rsidRDefault="00092C70" w:rsidP="00092C7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092C70" w:rsidRDefault="00092C70" w:rsidP="00092C7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2C7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092C70" w:rsidRDefault="00092C70" w:rsidP="00092C7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092C70" w:rsidRDefault="00092C70" w:rsidP="00092C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092C70" w:rsidRDefault="00092C70" w:rsidP="00092C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2C7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092C70" w:rsidRDefault="00092C70" w:rsidP="00092C7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39F45D" w:rsidR="00092C70" w:rsidRPr="003D5AF6" w:rsidRDefault="00834718" w:rsidP="00092C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section under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092C70" w:rsidRPr="003D5AF6" w:rsidRDefault="00092C70" w:rsidP="00092C70">
            <w:pPr>
              <w:spacing w:line="225" w:lineRule="auto"/>
              <w:rPr>
                <w:rFonts w:ascii="Noto Sans" w:eastAsia="Noto Sans" w:hAnsi="Noto Sans" w:cs="Noto Sans"/>
                <w:bCs/>
                <w:color w:val="434343"/>
                <w:sz w:val="18"/>
                <w:szCs w:val="18"/>
              </w:rPr>
            </w:pPr>
          </w:p>
        </w:tc>
      </w:tr>
      <w:tr w:rsidR="00092C7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92C70" w:rsidRDefault="00092C70" w:rsidP="00092C7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092C70" w:rsidRPr="003D5AF6" w:rsidRDefault="00092C70" w:rsidP="00092C7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4606D19" w:rsidR="00092C70" w:rsidRPr="003D5AF6" w:rsidRDefault="00834718" w:rsidP="00092C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092C7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92C70" w:rsidRDefault="00092C70" w:rsidP="00092C7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44CAE26" w:rsidR="00092C70" w:rsidRPr="00834718" w:rsidRDefault="00834718" w:rsidP="00092C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section under “Code and data availability”. DOI in Reference section</w:t>
            </w:r>
            <w:r w:rsidR="001F47C2">
              <w:rPr>
                <w:rFonts w:ascii="Noto Sans" w:eastAsia="Noto Sans" w:hAnsi="Noto Sans" w:cs="Noto Sans"/>
                <w:bCs/>
                <w:color w:val="434343"/>
                <w:sz w:val="18"/>
                <w:szCs w:val="18"/>
              </w:rPr>
              <w:t xml:space="preserve"> in the reference</w:t>
            </w:r>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Siegle</w:t>
            </w:r>
            <w:proofErr w:type="spellEnd"/>
            <w:r>
              <w:rPr>
                <w:rFonts w:ascii="Noto Sans" w:eastAsia="Noto Sans" w:hAnsi="Noto Sans" w:cs="Noto Sans"/>
                <w:bCs/>
                <w:color w:val="434343"/>
                <w:sz w:val="18"/>
                <w:szCs w:val="18"/>
              </w:rPr>
              <w:t xml:space="preserve"> et al., 2021 </w:t>
            </w:r>
            <w:r w:rsidR="001F47C2">
              <w:rPr>
                <w:rFonts w:ascii="Noto Sans" w:eastAsia="Noto Sans" w:hAnsi="Noto Sans" w:cs="Noto Sans"/>
                <w:bCs/>
                <w:color w:val="434343"/>
                <w:sz w:val="18"/>
                <w:szCs w:val="18"/>
              </w:rPr>
              <w:t>“</w:t>
            </w:r>
            <w:r>
              <w:rPr>
                <w:rFonts w:ascii="Noto Sans" w:eastAsia="Noto Sans" w:hAnsi="Noto Sans" w:cs="Noto Sans"/>
                <w:bCs/>
                <w:color w:val="434343"/>
                <w:sz w:val="18"/>
                <w:szCs w:val="18"/>
              </w:rPr>
              <w:t>Survey</w:t>
            </w:r>
            <w:r w:rsidR="001F47C2">
              <w:rPr>
                <w:rFonts w:ascii="Noto Sans" w:eastAsia="Noto Sans" w:hAnsi="Noto Sans" w:cs="Noto Sans"/>
                <w:bCs/>
                <w:color w:val="434343"/>
                <w:sz w:val="18"/>
                <w:szCs w:val="18"/>
              </w:rPr>
              <w:t xml:space="preserve"> of spiking in the mouse visual system reveals functional hierarchy”, Nature 592, 86-92.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092C70" w:rsidRPr="003D5AF6" w:rsidRDefault="00092C70" w:rsidP="00092C70">
            <w:pPr>
              <w:spacing w:line="225" w:lineRule="auto"/>
              <w:rPr>
                <w:rFonts w:ascii="Noto Sans" w:eastAsia="Noto Sans" w:hAnsi="Noto Sans" w:cs="Noto Sans"/>
                <w:bCs/>
                <w:color w:val="434343"/>
                <w:sz w:val="18"/>
                <w:szCs w:val="18"/>
              </w:rPr>
            </w:pPr>
          </w:p>
        </w:tc>
      </w:tr>
      <w:tr w:rsidR="00092C7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92C70" w:rsidRPr="003D5AF6" w:rsidRDefault="00092C70" w:rsidP="00092C7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92C70" w:rsidRDefault="00092C70" w:rsidP="00092C7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92C70" w:rsidRDefault="00092C70" w:rsidP="00092C7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92C7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92C70" w:rsidRDefault="00092C70" w:rsidP="00092C7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92C70" w:rsidRDefault="00092C70" w:rsidP="00092C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92C70" w:rsidRDefault="00092C70" w:rsidP="00092C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92C7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92C70" w:rsidRDefault="00092C70" w:rsidP="00092C7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099E5A7" w:rsidR="00092C70" w:rsidRPr="003D5AF6" w:rsidRDefault="00092C70" w:rsidP="00092C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Links to where code and software are available provided under subsection “Code and data availability”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92C70" w:rsidRPr="003D5AF6" w:rsidRDefault="00092C70" w:rsidP="00092C70">
            <w:pPr>
              <w:spacing w:line="225" w:lineRule="auto"/>
              <w:rPr>
                <w:rFonts w:ascii="Noto Sans" w:eastAsia="Noto Sans" w:hAnsi="Noto Sans" w:cs="Noto Sans"/>
                <w:bCs/>
                <w:color w:val="434343"/>
                <w:sz w:val="18"/>
                <w:szCs w:val="18"/>
              </w:rPr>
            </w:pPr>
          </w:p>
        </w:tc>
      </w:tr>
      <w:tr w:rsidR="00092C7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92C70" w:rsidRDefault="00092C70" w:rsidP="00092C7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6633C2F" w:rsidR="00092C70" w:rsidRPr="003D5AF6" w:rsidRDefault="00092C70" w:rsidP="00092C70">
            <w:pPr>
              <w:spacing w:line="225" w:lineRule="auto"/>
              <w:rPr>
                <w:rFonts w:ascii="Noto Sans" w:eastAsia="Noto Sans" w:hAnsi="Noto Sans" w:cs="Noto Sans"/>
                <w:bCs/>
                <w:color w:val="434343"/>
              </w:rPr>
            </w:pPr>
            <w:r>
              <w:rPr>
                <w:rFonts w:ascii="Noto Sans" w:eastAsia="Noto Sans" w:hAnsi="Noto Sans" w:cs="Noto Sans"/>
                <w:bCs/>
                <w:color w:val="434343"/>
              </w:rPr>
              <w:t>Provided under “Code and data availability” in Methods section</w:t>
            </w:r>
            <w:r w:rsidR="00E7455A">
              <w:rPr>
                <w:rFonts w:ascii="Noto Sans" w:eastAsia="Noto Sans" w:hAnsi="Noto Sans" w:cs="Noto Sans"/>
                <w:bCs/>
                <w:color w:val="434343"/>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92C70" w:rsidRPr="003D5AF6" w:rsidRDefault="00092C70" w:rsidP="00092C70">
            <w:pPr>
              <w:spacing w:line="225" w:lineRule="auto"/>
              <w:rPr>
                <w:rFonts w:ascii="Noto Sans" w:eastAsia="Noto Sans" w:hAnsi="Noto Sans" w:cs="Noto Sans"/>
                <w:bCs/>
                <w:color w:val="434343"/>
                <w:sz w:val="18"/>
                <w:szCs w:val="18"/>
              </w:rPr>
            </w:pPr>
          </w:p>
        </w:tc>
      </w:tr>
      <w:tr w:rsidR="00092C7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92C70" w:rsidRDefault="00092C70" w:rsidP="00092C7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F05A43A" w:rsidR="00092C70" w:rsidRPr="00C05E39" w:rsidRDefault="00E7455A" w:rsidP="00092C70">
            <w:pPr>
              <w:spacing w:line="225" w:lineRule="auto"/>
              <w:rPr>
                <w:rFonts w:ascii="Noto Sans" w:eastAsia="Noto Sans" w:hAnsi="Noto Sans" w:cs="Noto Sans"/>
                <w:bCs/>
                <w:color w:val="434343"/>
                <w:sz w:val="18"/>
                <w:szCs w:val="18"/>
              </w:rPr>
            </w:pPr>
            <w:r>
              <w:rPr>
                <w:rFonts w:ascii="Noto Sans" w:eastAsia="Noto Sans" w:hAnsi="Noto Sans" w:cs="Noto Sans"/>
                <w:bCs/>
                <w:color w:val="434343"/>
              </w:rPr>
              <w:t xml:space="preserve">Found in README.txt in folder </w:t>
            </w:r>
            <w:r w:rsidR="008810EB">
              <w:rPr>
                <w:rFonts w:ascii="Noto Sans" w:eastAsia="Noto Sans" w:hAnsi="Noto Sans" w:cs="Noto Sans"/>
                <w:bCs/>
                <w:color w:val="434343"/>
              </w:rPr>
              <w:t xml:space="preserve">in Dryad repository </w:t>
            </w:r>
            <w:r>
              <w:rPr>
                <w:rFonts w:ascii="Noto Sans" w:eastAsia="Noto Sans" w:hAnsi="Noto Sans" w:cs="Noto Sans"/>
                <w:bCs/>
                <w:color w:val="434343"/>
              </w:rPr>
              <w:t xml:space="preserve">which contains code and files necessary to run simulations. Link to </w:t>
            </w:r>
            <w:r w:rsidR="008810EB">
              <w:rPr>
                <w:rFonts w:ascii="Noto Sans" w:eastAsia="Noto Sans" w:hAnsi="Noto Sans" w:cs="Noto Sans"/>
                <w:bCs/>
                <w:color w:val="434343"/>
              </w:rPr>
              <w:t>Dryad repository</w:t>
            </w:r>
            <w:r>
              <w:rPr>
                <w:rFonts w:ascii="Noto Sans" w:eastAsia="Noto Sans" w:hAnsi="Noto Sans" w:cs="Noto Sans"/>
                <w:bCs/>
                <w:color w:val="434343"/>
              </w:rPr>
              <w:t xml:space="preserve"> </w:t>
            </w:r>
            <w:r w:rsidR="009C2F68">
              <w:rPr>
                <w:rFonts w:ascii="Noto Sans" w:eastAsia="Noto Sans" w:hAnsi="Noto Sans" w:cs="Noto Sans"/>
                <w:bCs/>
                <w:color w:val="434343"/>
              </w:rPr>
              <w:t xml:space="preserve">is in the </w:t>
            </w:r>
            <w:r>
              <w:rPr>
                <w:rFonts w:ascii="Noto Sans" w:eastAsia="Noto Sans" w:hAnsi="Noto Sans" w:cs="Noto Sans"/>
                <w:bCs/>
                <w:color w:val="434343"/>
              </w:rPr>
              <w:t>Methods section</w:t>
            </w:r>
            <w:r w:rsidR="009C2F68">
              <w:rPr>
                <w:rFonts w:ascii="Noto Sans" w:eastAsia="Noto Sans" w:hAnsi="Noto Sans" w:cs="Noto Sans"/>
                <w:bCs/>
                <w:color w:val="434343"/>
              </w:rPr>
              <w:t xml:space="preserve"> under “Code and data availability”</w:t>
            </w:r>
            <w:r>
              <w:rPr>
                <w:rFonts w:ascii="Noto Sans" w:eastAsia="Noto Sans" w:hAnsi="Noto Sans" w:cs="Noto Sans"/>
                <w:bCs/>
                <w:color w:val="434343"/>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092C70" w:rsidRPr="003D5AF6" w:rsidRDefault="00092C70" w:rsidP="00092C70">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179EE87" w:rsidR="00F102CC" w:rsidRPr="003D5AF6" w:rsidRDefault="00BD31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810EB">
      <w:pPr>
        <w:spacing w:before="80"/>
      </w:pPr>
      <w:bookmarkStart w:id="3" w:name="_cm0qssfkw66b" w:colFirst="0" w:colLast="0"/>
      <w:bookmarkEnd w:id="3"/>
      <w:r>
        <w:rPr>
          <w:noProof/>
        </w:rPr>
      </w:r>
      <w:r w:rsidR="008810EB">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83E9" w14:textId="77777777" w:rsidR="000407B0" w:rsidRDefault="000407B0">
      <w:r>
        <w:separator/>
      </w:r>
    </w:p>
  </w:endnote>
  <w:endnote w:type="continuationSeparator" w:id="0">
    <w:p w14:paraId="3352452B" w14:textId="77777777" w:rsidR="000407B0" w:rsidRDefault="0004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67CD" w14:textId="77777777" w:rsidR="000407B0" w:rsidRDefault="000407B0">
      <w:r>
        <w:separator/>
      </w:r>
    </w:p>
  </w:footnote>
  <w:footnote w:type="continuationSeparator" w:id="0">
    <w:p w14:paraId="5F367B80" w14:textId="77777777" w:rsidR="000407B0" w:rsidRDefault="00040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1757956">
    <w:abstractNumId w:val="2"/>
  </w:num>
  <w:num w:numId="2" w16cid:durableId="1867060264">
    <w:abstractNumId w:val="0"/>
  </w:num>
  <w:num w:numId="3" w16cid:durableId="52436410">
    <w:abstractNumId w:val="1"/>
  </w:num>
  <w:num w:numId="4" w16cid:durableId="1068381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07B0"/>
    <w:rsid w:val="00092C70"/>
    <w:rsid w:val="000F41E3"/>
    <w:rsid w:val="001B3BCC"/>
    <w:rsid w:val="001F47C2"/>
    <w:rsid w:val="002209A8"/>
    <w:rsid w:val="00342E4B"/>
    <w:rsid w:val="003D5AF6"/>
    <w:rsid w:val="00427975"/>
    <w:rsid w:val="00487CCF"/>
    <w:rsid w:val="004D18F3"/>
    <w:rsid w:val="004E2C31"/>
    <w:rsid w:val="00577D05"/>
    <w:rsid w:val="0059671F"/>
    <w:rsid w:val="005B0259"/>
    <w:rsid w:val="006C0171"/>
    <w:rsid w:val="006C13E3"/>
    <w:rsid w:val="007054B6"/>
    <w:rsid w:val="00834718"/>
    <w:rsid w:val="008810EB"/>
    <w:rsid w:val="008C1F08"/>
    <w:rsid w:val="008D5834"/>
    <w:rsid w:val="00975F97"/>
    <w:rsid w:val="009C2F68"/>
    <w:rsid w:val="009C7B26"/>
    <w:rsid w:val="00A11E52"/>
    <w:rsid w:val="00BD315F"/>
    <w:rsid w:val="00BD41E9"/>
    <w:rsid w:val="00C05E39"/>
    <w:rsid w:val="00C84413"/>
    <w:rsid w:val="00E7455A"/>
    <w:rsid w:val="00EF1EF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30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Atle Eskeland Rimehaug</cp:lastModifiedBy>
  <cp:revision>14</cp:revision>
  <dcterms:created xsi:type="dcterms:W3CDTF">2022-02-28T12:21:00Z</dcterms:created>
  <dcterms:modified xsi:type="dcterms:W3CDTF">2023-03-24T14:25:00Z</dcterms:modified>
</cp:coreProperties>
</file>