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4E8C82D9" w:rsidR="00F102CC" w:rsidRPr="003D5AF6" w:rsidRDefault="007D3C0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64E1C082" w:rsidR="00F102CC" w:rsidRPr="003D5AF6" w:rsidRDefault="007D3C0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21233105" w:rsidR="00F102CC" w:rsidRPr="003D5AF6" w:rsidRDefault="007D3C0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430C204C" w:rsidR="00F102CC" w:rsidRPr="003D5AF6" w:rsidRDefault="00FD2F3F">
            <w:pPr>
              <w:rPr>
                <w:rFonts w:ascii="Noto Sans" w:eastAsia="Noto Sans" w:hAnsi="Noto Sans" w:cs="Noto Sans"/>
                <w:bCs/>
                <w:color w:val="434343"/>
                <w:sz w:val="18"/>
                <w:szCs w:val="18"/>
              </w:rPr>
            </w:pPr>
            <w:r>
              <w:rPr>
                <w:rFonts w:ascii="Arial" w:hAnsi="Arial" w:cs="Arial"/>
              </w:rPr>
              <w:t xml:space="preserve">Methods “Cell Line” </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7DC1D1B6" w:rsidR="00F102CC" w:rsidRPr="003D5AF6" w:rsidRDefault="007D3C0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A48301" w:rsidR="00F102CC" w:rsidRPr="003D5AF6" w:rsidRDefault="007D3C0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14FEEC2D" w:rsidR="00F102CC" w:rsidRPr="003D5AF6" w:rsidRDefault="007D3C0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4FB6737D" w:rsidR="00F102CC" w:rsidRPr="003D5AF6" w:rsidRDefault="007D3C0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58F56875" w:rsidR="00F102CC" w:rsidRPr="003D5AF6" w:rsidRDefault="007D3C0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19FCFA30" w:rsidR="00F102CC" w:rsidRPr="003D5AF6" w:rsidRDefault="007D3C0C">
            <w:pPr>
              <w:rPr>
                <w:rFonts w:ascii="Noto Sans" w:eastAsia="Noto Sans" w:hAnsi="Noto Sans" w:cs="Noto Sans"/>
                <w:bCs/>
                <w:color w:val="434343"/>
                <w:sz w:val="18"/>
                <w:szCs w:val="18"/>
              </w:rPr>
            </w:pPr>
            <w:r>
              <w:rPr>
                <w:rFonts w:ascii="Noto Sans" w:eastAsia="Noto Sans" w:hAnsi="Noto Sans" w:cs="Noto Sans"/>
                <w:bCs/>
                <w:color w:val="434343"/>
                <w:sz w:val="18"/>
                <w:szCs w:val="18"/>
              </w:rPr>
              <w:t>Table S1</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F102CC" w:rsidRDefault="00F102CC">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4AFE9431" w:rsidR="00F102CC" w:rsidRPr="003D5AF6" w:rsidRDefault="007D3C0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3C35A51A" w14:textId="08BB3FE4" w:rsidR="007D3C0C" w:rsidRPr="007D3C0C" w:rsidRDefault="007D3C0C" w:rsidP="007D3C0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w:t>
            </w:r>
            <w:r w:rsidRPr="007D3C0C">
              <w:rPr>
                <w:rFonts w:ascii="Noto Sans" w:eastAsia="Noto Sans" w:hAnsi="Noto Sans" w:cs="Noto Sans"/>
                <w:bCs/>
                <w:color w:val="434343"/>
                <w:sz w:val="18"/>
                <w:szCs w:val="18"/>
              </w:rPr>
              <w:t>s “Generation of stable BJ-5TA cell line expressing </w:t>
            </w:r>
            <w:r w:rsidRPr="007D3C0C">
              <w:rPr>
                <w:rFonts w:ascii="Noto Sans" w:eastAsia="Noto Sans" w:hAnsi="Noto Sans" w:cs="Noto Sans"/>
                <w:bCs/>
                <w:i/>
                <w:iCs/>
                <w:color w:val="434343"/>
                <w:sz w:val="18"/>
                <w:szCs w:val="18"/>
              </w:rPr>
              <w:t>BMAL1-dLuc-GFP”</w:t>
            </w:r>
          </w:p>
          <w:p w14:paraId="55DB4854" w14:textId="710BAEC8"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052C65B8"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73B0B4D4" w:rsidR="00F102CC" w:rsidRPr="003D5AF6" w:rsidRDefault="007D3C0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8D597C7" w:rsidR="00F102CC" w:rsidRPr="007D3C0C" w:rsidRDefault="007D3C0C">
            <w:pPr>
              <w:spacing w:line="225" w:lineRule="auto"/>
              <w:rPr>
                <w:rFonts w:ascii="Noto Sans" w:eastAsia="Noto Sans" w:hAnsi="Noto Sans" w:cs="Noto Sans"/>
                <w:bCs/>
                <w:color w:val="434343"/>
                <w:sz w:val="18"/>
                <w:szCs w:val="18"/>
              </w:rPr>
            </w:pPr>
            <w:r w:rsidRPr="007D3C0C">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7DAA2EEE" w:rsidR="00F102CC" w:rsidRPr="003D5AF6" w:rsidRDefault="007D3C0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18B44C6C" w:rsidR="00F102CC" w:rsidRPr="003D5AF6" w:rsidRDefault="007D3C0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“Clinical research study”</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1CDF2E77" w:rsidR="00F102CC" w:rsidRPr="003D5AF6" w:rsidRDefault="007D3C0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26A1811D" w:rsidR="00F102CC" w:rsidRPr="003D5AF6" w:rsidRDefault="007D3C0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2F8E2DCB" w:rsidR="00F102CC" w:rsidRPr="007D3C0C" w:rsidRDefault="007D3C0C">
            <w:pPr>
              <w:spacing w:line="225" w:lineRule="auto"/>
              <w:rPr>
                <w:rFonts w:ascii="Noto Sans" w:eastAsia="Noto Sans" w:hAnsi="Noto Sans" w:cs="Noto Sans"/>
                <w:bCs/>
                <w:color w:val="434343"/>
                <w:sz w:val="18"/>
                <w:szCs w:val="18"/>
              </w:rPr>
            </w:pPr>
            <w:r w:rsidRPr="007D3C0C">
              <w:rPr>
                <w:rFonts w:ascii="Noto Sans" w:eastAsia="Noto Sans" w:hAnsi="Noto Sans" w:cs="Noto Sans"/>
                <w:bCs/>
                <w:color w:val="434343"/>
                <w:sz w:val="18"/>
                <w:szCs w:val="18"/>
              </w:rPr>
              <w:t>Methods “Clinical research study” IRB#832866</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F102CC" w:rsidRPr="003D5AF6" w:rsidRDefault="00F102CC">
            <w:pPr>
              <w:spacing w:line="225" w:lineRule="auto"/>
              <w:rPr>
                <w:rFonts w:ascii="Noto Sans" w:eastAsia="Noto Sans" w:hAnsi="Noto Sans" w:cs="Noto Sans"/>
                <w:bCs/>
                <w:color w:val="434343"/>
                <w:sz w:val="18"/>
                <w:szCs w:val="18"/>
              </w:rPr>
            </w:pP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54CE0A0D" w:rsidR="00F102CC" w:rsidRPr="003D5AF6" w:rsidRDefault="007D3C0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B962F70" w:rsidR="00F102CC" w:rsidRPr="003D5AF6" w:rsidRDefault="007D3C0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26719239" w:rsidR="00F102CC" w:rsidRPr="003D5AF6" w:rsidRDefault="00E757A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0FA33F4C" w:rsidR="00F102CC" w:rsidRPr="003D5AF6" w:rsidRDefault="00E757A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2B06438B" w:rsidR="00F102CC" w:rsidRPr="003D5AF6" w:rsidRDefault="007D3C0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legends</w:t>
            </w:r>
            <w:r w:rsidR="00E757AF">
              <w:rPr>
                <w:rFonts w:ascii="Noto Sans" w:eastAsia="Noto Sans" w:hAnsi="Noto Sans" w:cs="Noto Sans"/>
                <w:bCs/>
                <w:color w:val="434343"/>
                <w:sz w:val="18"/>
                <w:szCs w:val="18"/>
              </w:rPr>
              <w:t>, RNA-seq and statistical analysis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680F8B6E" w:rsidR="00F102CC" w:rsidRPr="003D5AF6" w:rsidRDefault="00E757A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Data and materials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69437876" w:rsidR="00F102CC" w:rsidRPr="003D5AF6" w:rsidRDefault="00E757A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Data and materials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0C5E2CA" w:rsidR="00F102CC" w:rsidRPr="003D5AF6" w:rsidRDefault="007D3C0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36AE7510" w:rsidR="00F102CC" w:rsidRPr="003D5AF6" w:rsidRDefault="00E757A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“RNA-seq and statistical analysis” “STRING pathway analysis, “Ingenuity Pathway Analysis,” and “Epigenetic Landscape in Silico deletion (LISA)”</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2241A8F7" w:rsidR="00F102CC" w:rsidRPr="003D5AF6" w:rsidRDefault="00E757A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39290E">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w:t>
      </w:r>
      <w:r>
        <w:lastRenderedPageBreak/>
        <w:t>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681B0A" w14:textId="77777777" w:rsidR="0039290E" w:rsidRDefault="0039290E">
      <w:r>
        <w:separator/>
      </w:r>
    </w:p>
  </w:endnote>
  <w:endnote w:type="continuationSeparator" w:id="0">
    <w:p w14:paraId="7E571A34" w14:textId="77777777" w:rsidR="0039290E" w:rsidRDefault="003929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D9E8BB" w14:textId="77777777" w:rsidR="0039290E" w:rsidRDefault="0039290E">
      <w:r>
        <w:separator/>
      </w:r>
    </w:p>
  </w:footnote>
  <w:footnote w:type="continuationSeparator" w:id="0">
    <w:p w14:paraId="389EA485" w14:textId="77777777" w:rsidR="0039290E" w:rsidRDefault="003929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91E83"/>
    <w:rsid w:val="000B600B"/>
    <w:rsid w:val="000E20F2"/>
    <w:rsid w:val="001B3BCC"/>
    <w:rsid w:val="002209A8"/>
    <w:rsid w:val="00370CE3"/>
    <w:rsid w:val="0039290E"/>
    <w:rsid w:val="003D5AF6"/>
    <w:rsid w:val="00400C53"/>
    <w:rsid w:val="00427975"/>
    <w:rsid w:val="004E2C31"/>
    <w:rsid w:val="005B0259"/>
    <w:rsid w:val="00631BA5"/>
    <w:rsid w:val="00687B11"/>
    <w:rsid w:val="007054B6"/>
    <w:rsid w:val="0078687E"/>
    <w:rsid w:val="007B0546"/>
    <w:rsid w:val="007D3C0C"/>
    <w:rsid w:val="009C7B26"/>
    <w:rsid w:val="00A11E52"/>
    <w:rsid w:val="00B2483D"/>
    <w:rsid w:val="00BD41E9"/>
    <w:rsid w:val="00C84413"/>
    <w:rsid w:val="00E757AF"/>
    <w:rsid w:val="00F102CC"/>
    <w:rsid w:val="00F91042"/>
    <w:rsid w:val="00FD2F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5258735">
      <w:bodyDiv w:val="1"/>
      <w:marLeft w:val="0"/>
      <w:marRight w:val="0"/>
      <w:marTop w:val="0"/>
      <w:marBottom w:val="0"/>
      <w:divBdr>
        <w:top w:val="none" w:sz="0" w:space="0" w:color="auto"/>
        <w:left w:val="none" w:sz="0" w:space="0" w:color="auto"/>
        <w:bottom w:val="none" w:sz="0" w:space="0" w:color="auto"/>
        <w:right w:val="none" w:sz="0" w:space="0" w:color="auto"/>
      </w:divBdr>
    </w:div>
    <w:div w:id="18809688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1495</Words>
  <Characters>8494</Characters>
  <Application>Microsoft Office Word</Application>
  <DocSecurity>0</DocSecurity>
  <Lines>193</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Schwarz, Jessica</cp:lastModifiedBy>
  <cp:revision>4</cp:revision>
  <dcterms:created xsi:type="dcterms:W3CDTF">2024-10-14T01:54:00Z</dcterms:created>
  <dcterms:modified xsi:type="dcterms:W3CDTF">2024-10-14T01:55:00Z</dcterms:modified>
</cp:coreProperties>
</file>