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38221EB" w:rsidR="00F102CC" w:rsidRPr="003D5AF6" w:rsidRDefault="007F1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1551C9E" w:rsidR="00F102CC" w:rsidRPr="003D5AF6" w:rsidRDefault="007F1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63DDB74" w:rsidR="00F102CC" w:rsidRPr="003D5AF6" w:rsidRDefault="007F1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6F42616" w:rsidR="00F102CC" w:rsidRPr="003D5AF6" w:rsidRDefault="007F1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1FE629D" w:rsidR="00F102CC" w:rsidRPr="003D5AF6" w:rsidRDefault="007F1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8818765" w:rsidR="00F102CC" w:rsidRPr="003D5AF6" w:rsidRDefault="007F1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3D3CE4" w:rsidR="00F102CC" w:rsidRPr="003D5AF6" w:rsidRDefault="007F1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DB5C45" w:rsidR="00F102CC" w:rsidRPr="003D5AF6" w:rsidRDefault="007F1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770667D" w:rsidR="00F102CC" w:rsidRPr="003D5AF6" w:rsidRDefault="007F1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80A29C5" w:rsidR="00F102CC" w:rsidRPr="003D5AF6" w:rsidRDefault="000252AC">
            <w:pPr>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009867A8">
              <w:rPr>
                <w:rFonts w:ascii="Noto Sans" w:eastAsia="Noto Sans" w:hAnsi="Noto Sans" w:cs="Noto Sans"/>
                <w:bCs/>
                <w:color w:val="434343"/>
                <w:sz w:val="18"/>
                <w:szCs w:val="18"/>
              </w:rPr>
              <w:t xml:space="preserve">n Method&gt;Participants section. </w:t>
            </w:r>
            <w:r>
              <w:rPr>
                <w:rFonts w:ascii="Noto Sans" w:eastAsia="Noto Sans" w:hAnsi="Noto Sans" w:cs="Noto Sans"/>
                <w:bCs/>
                <w:color w:val="434343"/>
                <w:sz w:val="18"/>
                <w:szCs w:val="18"/>
              </w:rPr>
              <w:t>Age and demographics are provided, g</w:t>
            </w:r>
            <w:r w:rsidR="009867A8">
              <w:rPr>
                <w:rFonts w:ascii="Noto Sans" w:eastAsia="Noto Sans" w:hAnsi="Noto Sans" w:cs="Noto Sans"/>
                <w:bCs/>
                <w:color w:val="434343"/>
                <w:sz w:val="18"/>
                <w:szCs w:val="18"/>
              </w:rPr>
              <w:t>ender and Ethnicity were not recorded.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34A564" w:rsidR="00F102CC" w:rsidRPr="003D5AF6" w:rsidRDefault="009867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19113F" w:rsidR="00F102CC" w:rsidRPr="003D5AF6" w:rsidRDefault="005A57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1179430" w:rsidR="00F102CC" w:rsidRPr="003D5AF6" w:rsidRDefault="000252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000D62EC">
              <w:rPr>
                <w:rFonts w:ascii="Noto Sans" w:eastAsia="Noto Sans" w:hAnsi="Noto Sans" w:cs="Noto Sans"/>
                <w:bCs/>
                <w:color w:val="434343"/>
                <w:sz w:val="18"/>
                <w:szCs w:val="18"/>
              </w:rPr>
              <w:t>Methods&gt;Participants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AB6ECD4" w:rsidR="00F102CC" w:rsidRPr="00867228" w:rsidRDefault="000D62EC">
            <w:pPr>
              <w:spacing w:line="225" w:lineRule="auto"/>
              <w:rPr>
                <w:rFonts w:ascii="Noto Sans" w:eastAsia="Noto Sans" w:hAnsi="Noto Sans" w:cs="Noto Sans"/>
                <w:bCs/>
                <w:color w:val="434343"/>
                <w:sz w:val="18"/>
                <w:szCs w:val="18"/>
              </w:rPr>
            </w:pPr>
            <w:r w:rsidRPr="00867228">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CABA71E" w:rsidR="00F102CC" w:rsidRPr="003D5AF6" w:rsidRDefault="000D62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0E35432" w:rsidR="00E129C6" w:rsidRPr="003D5AF6" w:rsidRDefault="000252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w:t>
            </w:r>
            <w:r w:rsidR="00E129C6">
              <w:rPr>
                <w:rFonts w:ascii="Noto Sans" w:eastAsia="Noto Sans" w:hAnsi="Noto Sans" w:cs="Noto Sans"/>
                <w:bCs/>
                <w:color w:val="434343"/>
                <w:sz w:val="18"/>
                <w:szCs w:val="18"/>
              </w:rPr>
              <w:t xml:space="preserve"> Methods&gt;Data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00778D2" w:rsidR="00F102CC" w:rsidRPr="003D5AF6" w:rsidRDefault="000252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6359118"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BBBEA36" w:rsidR="00F102CC" w:rsidRPr="003D5AF6" w:rsidRDefault="00983F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106C3D" w14:textId="52ADA1DC" w:rsidR="00DE5B6B" w:rsidRPr="00DE5B6B" w:rsidRDefault="007D0D5A" w:rsidP="00DE5B6B">
            <w:pPr>
              <w:pStyle w:val="NormalWeb"/>
              <w:spacing w:before="0" w:beforeAutospacing="0" w:after="0" w:afterAutospacing="0"/>
              <w:rPr>
                <w:rFonts w:ascii="Noto Sans" w:hAnsi="Noto Sans" w:cs="Noto Sans"/>
                <w:sz w:val="18"/>
                <w:szCs w:val="18"/>
              </w:rPr>
            </w:pPr>
            <w:r>
              <w:rPr>
                <w:rFonts w:ascii="Noto Sans" w:eastAsia="Noto Sans" w:hAnsi="Noto Sans" w:cs="Noto Sans"/>
                <w:bCs/>
                <w:color w:val="434343"/>
                <w:sz w:val="18"/>
                <w:szCs w:val="18"/>
              </w:rPr>
              <w:t xml:space="preserve">In </w:t>
            </w:r>
            <w:r w:rsidRPr="00DE5B6B">
              <w:rPr>
                <w:rFonts w:ascii="Noto Sans" w:eastAsia="Noto Sans" w:hAnsi="Noto Sans" w:cs="Noto Sans"/>
                <w:bCs/>
                <w:color w:val="434343"/>
                <w:sz w:val="18"/>
                <w:szCs w:val="18"/>
              </w:rPr>
              <w:t>Methods&gt;Participants. Approved by</w:t>
            </w:r>
            <w:r w:rsidR="00DE5B6B">
              <w:rPr>
                <w:rFonts w:ascii="Noto Sans" w:eastAsia="Noto Sans" w:hAnsi="Noto Sans" w:cs="Noto Sans"/>
                <w:bCs/>
                <w:color w:val="434343"/>
                <w:sz w:val="18"/>
                <w:szCs w:val="18"/>
              </w:rPr>
              <w:t xml:space="preserve"> </w:t>
            </w:r>
            <w:r w:rsidR="00DE5B6B" w:rsidRPr="00DE5B6B">
              <w:rPr>
                <w:rFonts w:ascii="Noto Sans" w:hAnsi="Noto Sans" w:cs="Noto Sans"/>
                <w:color w:val="000000"/>
                <w:sz w:val="18"/>
                <w:szCs w:val="18"/>
              </w:rPr>
              <w:t>the University of Sydney Human Research Ethics Committee (HREC 2021/048).</w:t>
            </w:r>
          </w:p>
          <w:p w14:paraId="63CB3013" w14:textId="09155726" w:rsidR="00F102CC" w:rsidRPr="007D0D5A"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D0574EF" w:rsidR="00F102CC" w:rsidRPr="003D5AF6" w:rsidRDefault="00DE5B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5C070A1" w:rsidR="00F102CC" w:rsidRPr="003D5AF6" w:rsidRDefault="00DE5B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37C65A5" w:rsidR="00F102CC" w:rsidRPr="003D5AF6" w:rsidRDefault="00945E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86A5714" w:rsidR="00F102CC" w:rsidRPr="003D5AF6" w:rsidRDefault="000966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Methods&gt;Participants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135EB4B" w:rsidR="00F102CC" w:rsidRPr="003D5AF6" w:rsidRDefault="000966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3C2AD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9D52BCF" w:rsidR="00F102CC" w:rsidRPr="003D5AF6" w:rsidRDefault="00476C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E2D1E12" w:rsidR="00F102CC" w:rsidRPr="003D5AF6" w:rsidRDefault="00156B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5D2C723" w:rsidR="00F102CC" w:rsidRPr="003D5AF6" w:rsidRDefault="00156B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22E376D" w:rsidR="00F102CC" w:rsidRPr="003D5AF6" w:rsidRDefault="00156B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210FC6E" w:rsidR="00F102CC" w:rsidRPr="003D5AF6" w:rsidRDefault="00156B6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&gt;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D4894A1" w:rsidR="00F102CC" w:rsidRPr="003D5AF6" w:rsidRDefault="00156B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E64AB96" w:rsidR="00F102CC" w:rsidRPr="003D5AF6" w:rsidRDefault="00156B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C0166E">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6FD63" w14:textId="77777777" w:rsidR="00C0166E" w:rsidRDefault="00C0166E">
      <w:r>
        <w:separator/>
      </w:r>
    </w:p>
  </w:endnote>
  <w:endnote w:type="continuationSeparator" w:id="0">
    <w:p w14:paraId="1641AA52" w14:textId="77777777" w:rsidR="00C0166E" w:rsidRDefault="00C0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FBB4E" w14:textId="77777777" w:rsidR="00C0166E" w:rsidRDefault="00C0166E">
      <w:r>
        <w:separator/>
      </w:r>
    </w:p>
  </w:footnote>
  <w:footnote w:type="continuationSeparator" w:id="0">
    <w:p w14:paraId="14A2DC0B" w14:textId="77777777" w:rsidR="00C0166E" w:rsidRDefault="00C01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6208538">
    <w:abstractNumId w:val="2"/>
  </w:num>
  <w:num w:numId="2" w16cid:durableId="800727733">
    <w:abstractNumId w:val="0"/>
  </w:num>
  <w:num w:numId="3" w16cid:durableId="1515418715">
    <w:abstractNumId w:val="1"/>
  </w:num>
  <w:num w:numId="4" w16cid:durableId="1304043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2AC"/>
    <w:rsid w:val="000966ED"/>
    <w:rsid w:val="000B4D16"/>
    <w:rsid w:val="000D62EC"/>
    <w:rsid w:val="000F3AD5"/>
    <w:rsid w:val="00156B66"/>
    <w:rsid w:val="001B3BCC"/>
    <w:rsid w:val="002209A8"/>
    <w:rsid w:val="003D5AF6"/>
    <w:rsid w:val="00427975"/>
    <w:rsid w:val="00476CBD"/>
    <w:rsid w:val="004E2C31"/>
    <w:rsid w:val="005A57EC"/>
    <w:rsid w:val="005B0259"/>
    <w:rsid w:val="007054B6"/>
    <w:rsid w:val="007D0D5A"/>
    <w:rsid w:val="007F1C47"/>
    <w:rsid w:val="00867228"/>
    <w:rsid w:val="00945E8A"/>
    <w:rsid w:val="00983FFA"/>
    <w:rsid w:val="009867A8"/>
    <w:rsid w:val="009C7B26"/>
    <w:rsid w:val="00A11E52"/>
    <w:rsid w:val="00BD41E9"/>
    <w:rsid w:val="00C0166E"/>
    <w:rsid w:val="00C84413"/>
    <w:rsid w:val="00DE5B6B"/>
    <w:rsid w:val="00E129C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DE5B6B"/>
    <w:pPr>
      <w:widowControl/>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27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Davidson</cp:lastModifiedBy>
  <cp:revision>21</cp:revision>
  <dcterms:created xsi:type="dcterms:W3CDTF">2022-02-28T12:21:00Z</dcterms:created>
  <dcterms:modified xsi:type="dcterms:W3CDTF">2024-04-12T07:15:00Z</dcterms:modified>
</cp:coreProperties>
</file>