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96CC" w14:textId="1797B96A" w:rsidR="00A01A0F" w:rsidRPr="00987F7D" w:rsidRDefault="0080686F" w:rsidP="00A01A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86F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Supplementary File 1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="00A01A0F" w:rsidRPr="00987F7D">
        <w:rPr>
          <w:rFonts w:ascii="Times New Roman" w:hAnsi="Times New Roman" w:cs="Times New Roman"/>
          <w:b/>
          <w:bCs/>
          <w:sz w:val="24"/>
          <w:szCs w:val="24"/>
        </w:rPr>
        <w:t>Sequences of primers used in quantitative PCR.</w:t>
      </w:r>
    </w:p>
    <w:tbl>
      <w:tblPr>
        <w:tblStyle w:val="af2"/>
        <w:tblW w:w="9240" w:type="dxa"/>
        <w:tblInd w:w="-28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049"/>
        <w:gridCol w:w="76"/>
        <w:gridCol w:w="3583"/>
        <w:gridCol w:w="288"/>
        <w:gridCol w:w="3310"/>
        <w:gridCol w:w="650"/>
      </w:tblGrid>
      <w:tr w:rsidR="00A01A0F" w:rsidRPr="00987F7D" w14:paraId="0886F723" w14:textId="77777777" w:rsidTr="00C413D4">
        <w:trPr>
          <w:gridBefore w:val="1"/>
          <w:gridAfter w:val="1"/>
          <w:wBefore w:w="284" w:type="dxa"/>
          <w:wAfter w:w="650" w:type="dxa"/>
          <w:trHeight w:val="57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4BDDEC9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b/>
                <w:bCs/>
                <w:i/>
                <w:iCs/>
                <w:sz w:val="22"/>
                <w:szCs w:val="24"/>
              </w:rPr>
              <w:t>Gene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3189437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b/>
                <w:bCs/>
                <w:sz w:val="22"/>
                <w:szCs w:val="24"/>
              </w:rPr>
              <w:t>Forward Primer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FB01F6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b/>
                <w:bCs/>
                <w:sz w:val="22"/>
                <w:szCs w:val="24"/>
              </w:rPr>
              <w:t>Reverse Primer</w:t>
            </w:r>
          </w:p>
        </w:tc>
      </w:tr>
      <w:tr w:rsidR="00A01A0F" w:rsidRPr="00987F7D" w14:paraId="7D16B5CB" w14:textId="77777777" w:rsidTr="00C413D4">
        <w:trPr>
          <w:gridBefore w:val="1"/>
          <w:gridAfter w:val="1"/>
          <w:wBefore w:w="284" w:type="dxa"/>
          <w:wAfter w:w="650" w:type="dxa"/>
          <w:trHeight w:val="57"/>
        </w:trPr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CC3B91B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i/>
                <w:iCs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i/>
                <w:iCs/>
                <w:sz w:val="22"/>
                <w:szCs w:val="24"/>
              </w:rPr>
              <w:t>Il22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BA10DE9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sz w:val="22"/>
                <w:szCs w:val="24"/>
              </w:rPr>
              <w:t>ATGAGTTTTTCCCTTATGGGGAC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C9F79F7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sz w:val="22"/>
                <w:szCs w:val="24"/>
              </w:rPr>
              <w:t>GCTGGAAGTTGGACACCTCAA</w:t>
            </w:r>
          </w:p>
        </w:tc>
      </w:tr>
      <w:tr w:rsidR="00A01A0F" w:rsidRPr="00987F7D" w14:paraId="253B9BED" w14:textId="77777777" w:rsidTr="00C413D4">
        <w:trPr>
          <w:gridBefore w:val="1"/>
          <w:gridAfter w:val="1"/>
          <w:wBefore w:w="284" w:type="dxa"/>
          <w:wAfter w:w="650" w:type="dxa"/>
          <w:trHeight w:val="57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92E5F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i/>
                <w:iCs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i/>
                <w:iCs/>
                <w:sz w:val="22"/>
                <w:szCs w:val="24"/>
              </w:rPr>
              <w:t>Il17</w:t>
            </w:r>
          </w:p>
        </w:tc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4D5A4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sz w:val="22"/>
                <w:szCs w:val="24"/>
              </w:rPr>
              <w:t>TCCCTCTGTGATCTGGGAA</w:t>
            </w:r>
          </w:p>
        </w:tc>
        <w:tc>
          <w:tcPr>
            <w:tcW w:w="3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4DA69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sz w:val="22"/>
                <w:szCs w:val="24"/>
              </w:rPr>
              <w:t>CTCGACCCTGAAAGTGAAGG</w:t>
            </w:r>
          </w:p>
        </w:tc>
      </w:tr>
      <w:tr w:rsidR="00A01A0F" w:rsidRPr="00987F7D" w14:paraId="77AD2A55" w14:textId="77777777" w:rsidTr="00C413D4">
        <w:trPr>
          <w:gridBefore w:val="1"/>
          <w:gridAfter w:val="1"/>
          <w:wBefore w:w="284" w:type="dxa"/>
          <w:wAfter w:w="650" w:type="dxa"/>
          <w:trHeight w:val="57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9AC42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i/>
                <w:iCs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i/>
                <w:iCs/>
                <w:sz w:val="22"/>
                <w:szCs w:val="24"/>
              </w:rPr>
              <w:t>Il1β</w:t>
            </w:r>
          </w:p>
        </w:tc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26607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sz w:val="22"/>
                <w:szCs w:val="24"/>
              </w:rPr>
              <w:t>CCTTCCAGGATGAGGACATGA</w:t>
            </w:r>
          </w:p>
        </w:tc>
        <w:tc>
          <w:tcPr>
            <w:tcW w:w="3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0CC5F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sz w:val="22"/>
                <w:szCs w:val="24"/>
              </w:rPr>
              <w:t>TGAGTCACAGAGGATGG-GCTC</w:t>
            </w:r>
          </w:p>
        </w:tc>
      </w:tr>
      <w:tr w:rsidR="00A01A0F" w:rsidRPr="00987F7D" w14:paraId="15490596" w14:textId="77777777" w:rsidTr="00C413D4">
        <w:trPr>
          <w:gridBefore w:val="1"/>
          <w:gridAfter w:val="1"/>
          <w:wBefore w:w="284" w:type="dxa"/>
          <w:wAfter w:w="650" w:type="dxa"/>
          <w:trHeight w:val="57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DE634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i/>
                <w:iCs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i/>
                <w:iCs/>
                <w:sz w:val="22"/>
                <w:szCs w:val="24"/>
              </w:rPr>
              <w:t>Il6</w:t>
            </w:r>
          </w:p>
        </w:tc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5454F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sz w:val="22"/>
                <w:szCs w:val="24"/>
              </w:rPr>
              <w:t>TAGTCCTTCCTACCCCAATTTCC</w:t>
            </w:r>
            <w:r w:rsidRPr="00987F7D">
              <w:rPr>
                <w:rFonts w:ascii="Times New Roman" w:eastAsia="黑体" w:hAnsi="Times New Roman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3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0E188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sz w:val="22"/>
                <w:szCs w:val="24"/>
              </w:rPr>
              <w:t>TTGGTCCTTAGCCACTCCTTC</w:t>
            </w:r>
          </w:p>
        </w:tc>
      </w:tr>
      <w:tr w:rsidR="00A01A0F" w:rsidRPr="00987F7D" w14:paraId="07FE12D1" w14:textId="77777777" w:rsidTr="00C413D4">
        <w:trPr>
          <w:gridBefore w:val="1"/>
          <w:gridAfter w:val="1"/>
          <w:wBefore w:w="284" w:type="dxa"/>
          <w:wAfter w:w="650" w:type="dxa"/>
          <w:trHeight w:val="57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8038A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i/>
                <w:iCs/>
                <w:sz w:val="22"/>
                <w:szCs w:val="24"/>
              </w:rPr>
            </w:pPr>
            <w:proofErr w:type="spellStart"/>
            <w:r w:rsidRPr="00987F7D">
              <w:rPr>
                <w:rFonts w:ascii="Times New Roman" w:eastAsia="宋体" w:hAnsi="Times New Roman" w:cs="Times New Roman"/>
                <w:i/>
                <w:iCs/>
                <w:sz w:val="22"/>
                <w:szCs w:val="24"/>
              </w:rPr>
              <w:t>Ifnγ</w:t>
            </w:r>
            <w:proofErr w:type="spellEnd"/>
          </w:p>
        </w:tc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5C99E1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sz w:val="22"/>
                <w:szCs w:val="24"/>
              </w:rPr>
              <w:t>ATGAACGCTACACACTGCATC</w:t>
            </w:r>
          </w:p>
        </w:tc>
        <w:tc>
          <w:tcPr>
            <w:tcW w:w="3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810ED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sz w:val="22"/>
                <w:szCs w:val="24"/>
              </w:rPr>
              <w:t>CCATCCTTTTGCCAGTTCCTC</w:t>
            </w:r>
          </w:p>
        </w:tc>
      </w:tr>
      <w:tr w:rsidR="00A01A0F" w:rsidRPr="00987F7D" w14:paraId="41E2D40F" w14:textId="77777777" w:rsidTr="00C413D4">
        <w:trPr>
          <w:gridBefore w:val="1"/>
          <w:gridAfter w:val="1"/>
          <w:wBefore w:w="284" w:type="dxa"/>
          <w:wAfter w:w="650" w:type="dxa"/>
          <w:trHeight w:val="57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490AD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i/>
                <w:iCs/>
                <w:sz w:val="22"/>
                <w:szCs w:val="24"/>
              </w:rPr>
            </w:pPr>
            <w:proofErr w:type="spellStart"/>
            <w:r w:rsidRPr="00987F7D">
              <w:rPr>
                <w:rFonts w:ascii="Times New Roman" w:eastAsia="宋体" w:hAnsi="Times New Roman" w:cs="Times New Roman"/>
                <w:i/>
                <w:iCs/>
                <w:sz w:val="22"/>
                <w:szCs w:val="24"/>
              </w:rPr>
              <w:t>Tbp</w:t>
            </w:r>
            <w:proofErr w:type="spellEnd"/>
          </w:p>
        </w:tc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CF11E4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sz w:val="22"/>
                <w:szCs w:val="24"/>
              </w:rPr>
              <w:t>ACCTTATGCTCAGGGCTTGG</w:t>
            </w:r>
          </w:p>
        </w:tc>
        <w:tc>
          <w:tcPr>
            <w:tcW w:w="3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EE37E4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sz w:val="22"/>
                <w:szCs w:val="24"/>
              </w:rPr>
              <w:t>GCCGTAAGGCATCATTGGAC</w:t>
            </w:r>
          </w:p>
        </w:tc>
      </w:tr>
      <w:tr w:rsidR="00A01A0F" w:rsidRPr="00987F7D" w14:paraId="00BB358D" w14:textId="77777777" w:rsidTr="00C413D4">
        <w:trPr>
          <w:gridBefore w:val="1"/>
          <w:gridAfter w:val="1"/>
          <w:wBefore w:w="284" w:type="dxa"/>
          <w:wAfter w:w="650" w:type="dxa"/>
          <w:trHeight w:val="57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E2010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i/>
                <w:iCs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i/>
                <w:iCs/>
                <w:sz w:val="22"/>
                <w:szCs w:val="24"/>
              </w:rPr>
              <w:t>RpL32</w:t>
            </w:r>
          </w:p>
        </w:tc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0CCC6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sz w:val="22"/>
                <w:szCs w:val="24"/>
              </w:rPr>
              <w:t>GAGCAACAAGAAAACCAAGCA</w:t>
            </w:r>
          </w:p>
        </w:tc>
        <w:tc>
          <w:tcPr>
            <w:tcW w:w="3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C7BEE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sz w:val="22"/>
                <w:szCs w:val="24"/>
              </w:rPr>
              <w:t>TGCACACAAGCCATCTACTCA</w:t>
            </w:r>
          </w:p>
        </w:tc>
      </w:tr>
      <w:tr w:rsidR="00A01A0F" w:rsidRPr="00987F7D" w14:paraId="1B7FA4BF" w14:textId="77777777" w:rsidTr="00C413D4">
        <w:trPr>
          <w:gridBefore w:val="1"/>
          <w:gridAfter w:val="1"/>
          <w:wBefore w:w="284" w:type="dxa"/>
          <w:wAfter w:w="650" w:type="dxa"/>
          <w:trHeight w:val="57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21EC4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i/>
                <w:iCs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i/>
                <w:iCs/>
                <w:sz w:val="22"/>
                <w:szCs w:val="24"/>
              </w:rPr>
              <w:t>Hprt2</w:t>
            </w:r>
          </w:p>
        </w:tc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3160D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sz w:val="22"/>
                <w:szCs w:val="24"/>
              </w:rPr>
              <w:t>TCAGTCAACGGGGGACATAAA</w:t>
            </w:r>
          </w:p>
        </w:tc>
        <w:tc>
          <w:tcPr>
            <w:tcW w:w="3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1D5B0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sz w:val="22"/>
                <w:szCs w:val="24"/>
              </w:rPr>
              <w:t>GGGGCTGTACTGCTTAACCAG</w:t>
            </w:r>
          </w:p>
        </w:tc>
      </w:tr>
      <w:tr w:rsidR="00A01A0F" w:rsidRPr="00987F7D" w14:paraId="40B7A03D" w14:textId="77777777" w:rsidTr="00C413D4">
        <w:trPr>
          <w:gridBefore w:val="1"/>
          <w:gridAfter w:val="1"/>
          <w:wBefore w:w="284" w:type="dxa"/>
          <w:wAfter w:w="650" w:type="dxa"/>
          <w:trHeight w:val="57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FE4C5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i/>
                <w:iCs/>
                <w:sz w:val="22"/>
                <w:szCs w:val="24"/>
              </w:rPr>
            </w:pPr>
            <w:proofErr w:type="spellStart"/>
            <w:r w:rsidRPr="00987F7D">
              <w:rPr>
                <w:rFonts w:ascii="Times New Roman" w:eastAsia="宋体" w:hAnsi="Times New Roman" w:cs="Times New Roman"/>
                <w:i/>
                <w:iCs/>
                <w:sz w:val="22"/>
                <w:szCs w:val="24"/>
              </w:rPr>
              <w:t>Hsl</w:t>
            </w:r>
            <w:proofErr w:type="spellEnd"/>
          </w:p>
        </w:tc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80194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sz w:val="22"/>
                <w:szCs w:val="24"/>
              </w:rPr>
              <w:t>CCAGCCTGAGGGCTTACTG</w:t>
            </w:r>
          </w:p>
        </w:tc>
        <w:tc>
          <w:tcPr>
            <w:tcW w:w="3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16475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sz w:val="22"/>
                <w:szCs w:val="24"/>
              </w:rPr>
              <w:t>CTCCATTGACTGTGACATCTCG</w:t>
            </w:r>
          </w:p>
        </w:tc>
      </w:tr>
      <w:tr w:rsidR="00A01A0F" w:rsidRPr="00987F7D" w14:paraId="745566C3" w14:textId="77777777" w:rsidTr="00C413D4">
        <w:trPr>
          <w:gridBefore w:val="1"/>
          <w:gridAfter w:val="1"/>
          <w:wBefore w:w="284" w:type="dxa"/>
          <w:wAfter w:w="650" w:type="dxa"/>
          <w:trHeight w:val="57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B25CA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i/>
                <w:iCs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i/>
                <w:iCs/>
                <w:sz w:val="22"/>
                <w:szCs w:val="24"/>
              </w:rPr>
              <w:t>Adrb3</w:t>
            </w:r>
          </w:p>
        </w:tc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5AA38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sz w:val="22"/>
                <w:szCs w:val="24"/>
              </w:rPr>
              <w:t>GGCCCTCTCTAGTTCCCAG</w:t>
            </w:r>
          </w:p>
        </w:tc>
        <w:tc>
          <w:tcPr>
            <w:tcW w:w="3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01F81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sz w:val="22"/>
                <w:szCs w:val="24"/>
              </w:rPr>
              <w:t>TAGCCATCAAACCTGTTGAGC</w:t>
            </w:r>
          </w:p>
        </w:tc>
      </w:tr>
      <w:tr w:rsidR="00A01A0F" w:rsidRPr="00987F7D" w14:paraId="239ABAC8" w14:textId="77777777" w:rsidTr="00C413D4">
        <w:trPr>
          <w:gridBefore w:val="1"/>
          <w:gridAfter w:val="1"/>
          <w:wBefore w:w="284" w:type="dxa"/>
          <w:wAfter w:w="650" w:type="dxa"/>
          <w:trHeight w:val="57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42AF3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i/>
                <w:iCs/>
                <w:sz w:val="22"/>
                <w:szCs w:val="24"/>
              </w:rPr>
            </w:pPr>
            <w:proofErr w:type="spellStart"/>
            <w:r w:rsidRPr="00987F7D">
              <w:rPr>
                <w:rFonts w:ascii="Times New Roman" w:eastAsia="宋体" w:hAnsi="Times New Roman" w:cs="Times New Roman"/>
                <w:i/>
                <w:iCs/>
                <w:sz w:val="22"/>
                <w:szCs w:val="24"/>
              </w:rPr>
              <w:t>Chrebp</w:t>
            </w:r>
            <w:proofErr w:type="spellEnd"/>
            <w:r w:rsidRPr="00987F7D">
              <w:rPr>
                <w:rFonts w:ascii="Times New Roman" w:eastAsia="宋体" w:hAnsi="Times New Roman" w:cs="Times New Roman"/>
                <w:i/>
                <w:iCs/>
                <w:sz w:val="22"/>
                <w:szCs w:val="24"/>
              </w:rPr>
              <w:t>β</w:t>
            </w:r>
          </w:p>
        </w:tc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0532A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sz w:val="22"/>
                <w:szCs w:val="24"/>
              </w:rPr>
              <w:t>AGATGGAGAACCGACGTATCA</w:t>
            </w:r>
          </w:p>
        </w:tc>
        <w:tc>
          <w:tcPr>
            <w:tcW w:w="3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35684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sz w:val="22"/>
                <w:szCs w:val="24"/>
              </w:rPr>
              <w:t>ACTGAGCGTGCTGACAAGTC</w:t>
            </w:r>
          </w:p>
        </w:tc>
      </w:tr>
      <w:tr w:rsidR="00A01A0F" w:rsidRPr="00987F7D" w14:paraId="1E502F26" w14:textId="77777777" w:rsidTr="00C413D4">
        <w:trPr>
          <w:gridBefore w:val="1"/>
          <w:gridAfter w:val="1"/>
          <w:wBefore w:w="284" w:type="dxa"/>
          <w:wAfter w:w="650" w:type="dxa"/>
          <w:trHeight w:val="57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C404F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i/>
                <w:iCs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i/>
                <w:iCs/>
                <w:sz w:val="22"/>
                <w:szCs w:val="24"/>
              </w:rPr>
              <w:t>Dio2</w:t>
            </w:r>
          </w:p>
        </w:tc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BCC46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sz w:val="22"/>
                <w:szCs w:val="24"/>
              </w:rPr>
              <w:t>AATTATGCCTCGGAGAAGACCG</w:t>
            </w:r>
          </w:p>
        </w:tc>
        <w:tc>
          <w:tcPr>
            <w:tcW w:w="3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86E67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sz w:val="22"/>
                <w:szCs w:val="24"/>
              </w:rPr>
              <w:t>GGCAGTTGCCTAGTGAAAGGT</w:t>
            </w:r>
          </w:p>
        </w:tc>
      </w:tr>
      <w:tr w:rsidR="00A01A0F" w:rsidRPr="00987F7D" w14:paraId="5176A13F" w14:textId="77777777" w:rsidTr="00C413D4">
        <w:trPr>
          <w:gridBefore w:val="1"/>
          <w:gridAfter w:val="1"/>
          <w:wBefore w:w="284" w:type="dxa"/>
          <w:wAfter w:w="650" w:type="dxa"/>
          <w:trHeight w:val="57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D9475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i/>
                <w:iCs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i/>
                <w:iCs/>
                <w:sz w:val="22"/>
                <w:szCs w:val="24"/>
              </w:rPr>
              <w:t>Atp1a2</w:t>
            </w:r>
          </w:p>
        </w:tc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50334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sz w:val="22"/>
                <w:szCs w:val="24"/>
              </w:rPr>
              <w:t>CCACCACTGCGGAAAATGG</w:t>
            </w:r>
          </w:p>
        </w:tc>
        <w:tc>
          <w:tcPr>
            <w:tcW w:w="3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8AC4C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sz w:val="22"/>
                <w:szCs w:val="24"/>
              </w:rPr>
              <w:t>GCCCTTAGACAGATCCACTTGG</w:t>
            </w:r>
          </w:p>
        </w:tc>
      </w:tr>
      <w:tr w:rsidR="00A01A0F" w:rsidRPr="00987F7D" w14:paraId="39CF3E79" w14:textId="77777777" w:rsidTr="00C413D4">
        <w:trPr>
          <w:gridBefore w:val="1"/>
          <w:gridAfter w:val="1"/>
          <w:wBefore w:w="284" w:type="dxa"/>
          <w:wAfter w:w="650" w:type="dxa"/>
          <w:trHeight w:val="57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4CC39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i/>
                <w:iCs/>
                <w:sz w:val="22"/>
                <w:szCs w:val="24"/>
              </w:rPr>
            </w:pPr>
            <w:proofErr w:type="spellStart"/>
            <w:r w:rsidRPr="00987F7D">
              <w:rPr>
                <w:rFonts w:ascii="Times New Roman" w:eastAsia="宋体" w:hAnsi="Times New Roman" w:cs="Times New Roman"/>
                <w:i/>
                <w:iCs/>
                <w:sz w:val="22"/>
                <w:szCs w:val="24"/>
              </w:rPr>
              <w:t>Atgl</w:t>
            </w:r>
            <w:proofErr w:type="spellEnd"/>
          </w:p>
        </w:tc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B747B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sz w:val="22"/>
                <w:szCs w:val="24"/>
              </w:rPr>
              <w:t>AACACCAGCATCCAGTTCAA</w:t>
            </w:r>
          </w:p>
        </w:tc>
        <w:tc>
          <w:tcPr>
            <w:tcW w:w="3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0815A" w14:textId="77777777" w:rsidR="00A01A0F" w:rsidRPr="00987F7D" w:rsidRDefault="00A01A0F" w:rsidP="00C413D4">
            <w:pPr>
              <w:spacing w:before="240" w:after="120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sz w:val="22"/>
                <w:szCs w:val="24"/>
              </w:rPr>
              <w:t>GGTTCAGTAGGCCATTCCTC</w:t>
            </w:r>
          </w:p>
        </w:tc>
      </w:tr>
      <w:tr w:rsidR="00A01A0F" w:rsidRPr="00987F7D" w14:paraId="0594546C" w14:textId="77777777" w:rsidTr="00C413D4">
        <w:trPr>
          <w:gridBefore w:val="1"/>
          <w:wBefore w:w="284" w:type="dxa"/>
          <w:trHeight w:val="300"/>
        </w:trPr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C8D8F" w14:textId="77777777" w:rsidR="00A01A0F" w:rsidRPr="00987F7D" w:rsidRDefault="00A01A0F" w:rsidP="00C413D4">
            <w:pPr>
              <w:pStyle w:val="af3"/>
              <w:rPr>
                <w:i/>
                <w:iCs/>
              </w:rPr>
            </w:pPr>
            <w:r w:rsidRPr="00987F7D">
              <w:rPr>
                <w:i/>
                <w:iCs/>
              </w:rPr>
              <w:t>Fabp4</w:t>
            </w:r>
          </w:p>
        </w:tc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F8C7A" w14:textId="77777777" w:rsidR="00A01A0F" w:rsidRPr="00987F7D" w:rsidRDefault="00A01A0F" w:rsidP="00C413D4">
            <w:pPr>
              <w:pStyle w:val="af3"/>
            </w:pPr>
            <w:r w:rsidRPr="00987F7D">
              <w:t>ACACCGAGATTTCCTTCAAACTG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D02E2" w14:textId="77777777" w:rsidR="00A01A0F" w:rsidRPr="00987F7D" w:rsidRDefault="00A01A0F" w:rsidP="00C413D4">
            <w:pPr>
              <w:pStyle w:val="af3"/>
            </w:pPr>
            <w:r w:rsidRPr="00987F7D">
              <w:t>CCATCTAGGGTTATGATGCTCTTCA</w:t>
            </w:r>
          </w:p>
        </w:tc>
      </w:tr>
      <w:tr w:rsidR="00A01A0F" w:rsidRPr="00987F7D" w14:paraId="0371D412" w14:textId="77777777" w:rsidTr="00C413D4">
        <w:trPr>
          <w:gridBefore w:val="1"/>
          <w:wBefore w:w="284" w:type="dxa"/>
          <w:trHeight w:val="278"/>
        </w:trPr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76F2E" w14:textId="77777777" w:rsidR="00A01A0F" w:rsidRPr="00987F7D" w:rsidRDefault="00A01A0F" w:rsidP="00C413D4">
            <w:pPr>
              <w:pStyle w:val="af3"/>
              <w:rPr>
                <w:i/>
                <w:iCs/>
              </w:rPr>
            </w:pPr>
            <w:proofErr w:type="spellStart"/>
            <w:r w:rsidRPr="00987F7D">
              <w:rPr>
                <w:i/>
                <w:iCs/>
              </w:rPr>
              <w:t>Cidea</w:t>
            </w:r>
            <w:proofErr w:type="spellEnd"/>
          </w:p>
        </w:tc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0F72D" w14:textId="77777777" w:rsidR="00A01A0F" w:rsidRPr="00987F7D" w:rsidRDefault="00A01A0F" w:rsidP="00C413D4">
            <w:pPr>
              <w:pStyle w:val="af3"/>
            </w:pPr>
            <w:r w:rsidRPr="00987F7D">
              <w:t>ATCACAACTGGCCTGGTTACG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74D6C" w14:textId="77777777" w:rsidR="00A01A0F" w:rsidRPr="00987F7D" w:rsidRDefault="00A01A0F" w:rsidP="00C413D4">
            <w:pPr>
              <w:pStyle w:val="af3"/>
            </w:pPr>
            <w:r w:rsidRPr="00987F7D">
              <w:t>TACTACCCGGTGTCCATTTCT</w:t>
            </w:r>
          </w:p>
        </w:tc>
      </w:tr>
      <w:tr w:rsidR="00A01A0F" w:rsidRPr="00987F7D" w14:paraId="7D5918A5" w14:textId="77777777" w:rsidTr="00C413D4">
        <w:trPr>
          <w:gridBefore w:val="1"/>
          <w:wBefore w:w="284" w:type="dxa"/>
          <w:trHeight w:val="278"/>
        </w:trPr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173FB" w14:textId="77777777" w:rsidR="00A01A0F" w:rsidRPr="00987F7D" w:rsidRDefault="00A01A0F" w:rsidP="00C413D4">
            <w:pPr>
              <w:pStyle w:val="af3"/>
              <w:rPr>
                <w:i/>
                <w:iCs/>
              </w:rPr>
            </w:pPr>
            <w:r w:rsidRPr="00987F7D">
              <w:rPr>
                <w:i/>
                <w:iCs/>
              </w:rPr>
              <w:t>Ppargc1α</w:t>
            </w:r>
          </w:p>
        </w:tc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2B3BED" w14:textId="77777777" w:rsidR="00A01A0F" w:rsidRPr="00987F7D" w:rsidRDefault="00A01A0F" w:rsidP="00C413D4">
            <w:pPr>
              <w:pStyle w:val="af3"/>
            </w:pPr>
            <w:r w:rsidRPr="00987F7D">
              <w:t>GATTGAAGTGGTGTAGCGAC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6C179" w14:textId="77777777" w:rsidR="00A01A0F" w:rsidRPr="00987F7D" w:rsidRDefault="00A01A0F" w:rsidP="00C413D4">
            <w:pPr>
              <w:pStyle w:val="af3"/>
            </w:pPr>
            <w:r w:rsidRPr="00987F7D">
              <w:t>GTCGCTACACCACTTCAATC</w:t>
            </w:r>
          </w:p>
        </w:tc>
      </w:tr>
      <w:tr w:rsidR="00A01A0F" w:rsidRPr="00987F7D" w14:paraId="6149F281" w14:textId="77777777" w:rsidTr="00C413D4">
        <w:trPr>
          <w:trHeight w:val="278"/>
        </w:trPr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35C0A" w14:textId="77777777" w:rsidR="00A01A0F" w:rsidRPr="00987F7D" w:rsidRDefault="00A01A0F" w:rsidP="00C413D4">
            <w:pPr>
              <w:pStyle w:val="af3"/>
              <w:rPr>
                <w:i/>
                <w:iCs/>
              </w:rPr>
            </w:pPr>
            <w:proofErr w:type="spellStart"/>
            <w:r w:rsidRPr="00987F7D">
              <w:rPr>
                <w:i/>
                <w:iCs/>
              </w:rPr>
              <w:t>Pparg</w:t>
            </w:r>
            <w:proofErr w:type="spellEnd"/>
          </w:p>
        </w:tc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ECD44" w14:textId="77777777" w:rsidR="00A01A0F" w:rsidRPr="00987F7D" w:rsidRDefault="00A01A0F" w:rsidP="00C413D4">
            <w:pPr>
              <w:pStyle w:val="af3"/>
            </w:pPr>
            <w:r w:rsidRPr="00987F7D">
              <w:t>TCAGCTCTGTGGACCTCTCC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D5772D" w14:textId="77777777" w:rsidR="00A01A0F" w:rsidRPr="00987F7D" w:rsidRDefault="00A01A0F" w:rsidP="00C413D4">
            <w:pPr>
              <w:pStyle w:val="af3"/>
            </w:pPr>
            <w:r w:rsidRPr="00987F7D">
              <w:t>ACCCTTGCATCCTTCACAAG</w:t>
            </w:r>
          </w:p>
        </w:tc>
      </w:tr>
      <w:tr w:rsidR="00A01A0F" w:rsidRPr="00987F7D" w14:paraId="12349100" w14:textId="77777777" w:rsidTr="00C413D4">
        <w:trPr>
          <w:gridBefore w:val="1"/>
          <w:wBefore w:w="284" w:type="dxa"/>
          <w:trHeight w:val="278"/>
        </w:trPr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9340C" w14:textId="77777777" w:rsidR="00A01A0F" w:rsidRPr="00987F7D" w:rsidRDefault="00A01A0F" w:rsidP="00C413D4">
            <w:pPr>
              <w:pStyle w:val="af3"/>
              <w:rPr>
                <w:i/>
                <w:iCs/>
              </w:rPr>
            </w:pPr>
            <w:r w:rsidRPr="00987F7D">
              <w:rPr>
                <w:i/>
                <w:iCs/>
              </w:rPr>
              <w:lastRenderedPageBreak/>
              <w:t>Adrb3</w:t>
            </w:r>
          </w:p>
        </w:tc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EB3DC" w14:textId="77777777" w:rsidR="00A01A0F" w:rsidRPr="00987F7D" w:rsidRDefault="00A01A0F" w:rsidP="00C413D4">
            <w:pPr>
              <w:pStyle w:val="af3"/>
            </w:pPr>
            <w:r w:rsidRPr="00987F7D">
              <w:t>GGCCCTCTCTAGTTCCCAG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6D05F" w14:textId="77777777" w:rsidR="00A01A0F" w:rsidRPr="00987F7D" w:rsidRDefault="00A01A0F" w:rsidP="00C413D4">
            <w:pPr>
              <w:pStyle w:val="af3"/>
            </w:pPr>
            <w:r w:rsidRPr="00987F7D">
              <w:t>TAGCCATCAAACCTGTTGAGC</w:t>
            </w:r>
          </w:p>
        </w:tc>
      </w:tr>
      <w:tr w:rsidR="00A01A0F" w:rsidRPr="00987F7D" w14:paraId="336E9003" w14:textId="77777777" w:rsidTr="00C413D4">
        <w:trPr>
          <w:gridBefore w:val="1"/>
          <w:wBefore w:w="284" w:type="dxa"/>
          <w:trHeight w:val="278"/>
        </w:trPr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AB613B" w14:textId="77777777" w:rsidR="00A01A0F" w:rsidRPr="00987F7D" w:rsidRDefault="00A01A0F" w:rsidP="00C413D4">
            <w:pPr>
              <w:pStyle w:val="af3"/>
              <w:rPr>
                <w:i/>
                <w:iCs/>
              </w:rPr>
            </w:pPr>
            <w:r w:rsidRPr="00987F7D">
              <w:rPr>
                <w:i/>
                <w:iCs/>
              </w:rPr>
              <w:t>Prdm16</w:t>
            </w:r>
          </w:p>
        </w:tc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DB8B4" w14:textId="77777777" w:rsidR="00A01A0F" w:rsidRPr="00987F7D" w:rsidRDefault="00A01A0F" w:rsidP="00C413D4">
            <w:pPr>
              <w:pStyle w:val="af3"/>
            </w:pPr>
            <w:r w:rsidRPr="00987F7D">
              <w:t>CAGCACGGTGAAGCCATTC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638191" w14:textId="77777777" w:rsidR="00A01A0F" w:rsidRPr="00987F7D" w:rsidRDefault="00A01A0F" w:rsidP="00C413D4">
            <w:pPr>
              <w:pStyle w:val="af3"/>
            </w:pPr>
            <w:r w:rsidRPr="00987F7D">
              <w:t>GCGTGCATCCGCTTGTG</w:t>
            </w:r>
          </w:p>
        </w:tc>
      </w:tr>
      <w:tr w:rsidR="00A01A0F" w:rsidRPr="00987F7D" w14:paraId="6FFA1F0C" w14:textId="77777777" w:rsidTr="00C413D4">
        <w:trPr>
          <w:gridBefore w:val="1"/>
          <w:wBefore w:w="284" w:type="dxa"/>
          <w:trHeight w:val="278"/>
        </w:trPr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79224" w14:textId="77777777" w:rsidR="00A01A0F" w:rsidRPr="00987F7D" w:rsidRDefault="00A01A0F" w:rsidP="00C413D4">
            <w:pPr>
              <w:pStyle w:val="af3"/>
              <w:rPr>
                <w:i/>
                <w:iCs/>
              </w:rPr>
            </w:pPr>
            <w:r w:rsidRPr="00987F7D">
              <w:rPr>
                <w:i/>
                <w:iCs/>
              </w:rPr>
              <w:t>Il4</w:t>
            </w:r>
          </w:p>
        </w:tc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E3AC1" w14:textId="77777777" w:rsidR="00A01A0F" w:rsidRPr="00987F7D" w:rsidRDefault="00A01A0F" w:rsidP="00C413D4">
            <w:pPr>
              <w:pStyle w:val="af3"/>
            </w:pPr>
            <w:r w:rsidRPr="00987F7D">
              <w:t>GGTCTCAACCCCCAGCTAGT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0E97B" w14:textId="77777777" w:rsidR="00A01A0F" w:rsidRPr="00987F7D" w:rsidRDefault="00A01A0F" w:rsidP="00C413D4">
            <w:pPr>
              <w:pStyle w:val="af3"/>
            </w:pPr>
            <w:r w:rsidRPr="00987F7D">
              <w:t>GCCGATGATCTCTCTCAAGTGAT</w:t>
            </w:r>
          </w:p>
        </w:tc>
      </w:tr>
      <w:tr w:rsidR="00A01A0F" w:rsidRPr="00987F7D" w14:paraId="2942A3E5" w14:textId="77777777" w:rsidTr="00C413D4">
        <w:trPr>
          <w:gridBefore w:val="1"/>
          <w:wBefore w:w="284" w:type="dxa"/>
          <w:trHeight w:val="278"/>
        </w:trPr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609DD" w14:textId="77777777" w:rsidR="00A01A0F" w:rsidRPr="00987F7D" w:rsidRDefault="00A01A0F" w:rsidP="00C413D4">
            <w:pPr>
              <w:pStyle w:val="af3"/>
              <w:rPr>
                <w:i/>
                <w:iCs/>
              </w:rPr>
            </w:pPr>
            <w:r w:rsidRPr="00987F7D">
              <w:rPr>
                <w:i/>
                <w:iCs/>
              </w:rPr>
              <w:t>Ucp1</w:t>
            </w:r>
          </w:p>
        </w:tc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562E3" w14:textId="77777777" w:rsidR="00A01A0F" w:rsidRPr="00987F7D" w:rsidRDefault="00A01A0F" w:rsidP="00C413D4">
            <w:pPr>
              <w:pStyle w:val="af3"/>
            </w:pPr>
            <w:r w:rsidRPr="00987F7D">
              <w:t>CACCTTCCCGCTGGACACT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1F851E" w14:textId="77777777" w:rsidR="00A01A0F" w:rsidRPr="00987F7D" w:rsidRDefault="00A01A0F" w:rsidP="00C413D4">
            <w:pPr>
              <w:pStyle w:val="af3"/>
            </w:pPr>
            <w:r w:rsidRPr="00987F7D">
              <w:t>CCCTAGGACACCTTTATACCTAATGG</w:t>
            </w:r>
          </w:p>
        </w:tc>
      </w:tr>
      <w:tr w:rsidR="00A01A0F" w:rsidRPr="00987F7D" w14:paraId="6B2D2E16" w14:textId="77777777" w:rsidTr="00C413D4">
        <w:trPr>
          <w:gridBefore w:val="1"/>
          <w:wBefore w:w="284" w:type="dxa"/>
          <w:trHeight w:val="278"/>
        </w:trPr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6536B" w14:textId="77777777" w:rsidR="00A01A0F" w:rsidRPr="00987F7D" w:rsidRDefault="00A01A0F" w:rsidP="00C413D4">
            <w:pPr>
              <w:pStyle w:val="af3"/>
              <w:rPr>
                <w:i/>
                <w:iCs/>
              </w:rPr>
            </w:pPr>
            <w:r w:rsidRPr="00987F7D">
              <w:rPr>
                <w:i/>
                <w:iCs/>
              </w:rPr>
              <w:t>Il23a</w:t>
            </w:r>
          </w:p>
        </w:tc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B17CC" w14:textId="77777777" w:rsidR="00A01A0F" w:rsidRPr="00987F7D" w:rsidRDefault="00A01A0F" w:rsidP="00C413D4">
            <w:pPr>
              <w:pStyle w:val="af3"/>
            </w:pPr>
            <w:r w:rsidRPr="00987F7D">
              <w:t>ATGCTGGATTGCAGAGCAGTA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9CC48C" w14:textId="77777777" w:rsidR="00A01A0F" w:rsidRPr="00987F7D" w:rsidRDefault="00A01A0F" w:rsidP="00C413D4">
            <w:pPr>
              <w:pStyle w:val="af3"/>
            </w:pPr>
            <w:r w:rsidRPr="00987F7D">
              <w:t>ACGGGGCACATTATTTTTAGTCT</w:t>
            </w:r>
          </w:p>
        </w:tc>
      </w:tr>
      <w:tr w:rsidR="00A01A0F" w:rsidRPr="00987F7D" w14:paraId="56DB4542" w14:textId="77777777" w:rsidTr="00C413D4">
        <w:trPr>
          <w:gridBefore w:val="1"/>
          <w:wBefore w:w="284" w:type="dxa"/>
          <w:trHeight w:val="278"/>
        </w:trPr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DEC51" w14:textId="77777777" w:rsidR="00A01A0F" w:rsidRPr="00987F7D" w:rsidRDefault="00A01A0F" w:rsidP="00C413D4">
            <w:pPr>
              <w:pStyle w:val="af3"/>
              <w:rPr>
                <w:i/>
                <w:iCs/>
              </w:rPr>
            </w:pPr>
            <w:proofErr w:type="spellStart"/>
            <w:r w:rsidRPr="00987F7D">
              <w:rPr>
                <w:i/>
                <w:iCs/>
              </w:rPr>
              <w:t>Tnf</w:t>
            </w:r>
            <w:proofErr w:type="spellEnd"/>
          </w:p>
        </w:tc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6FAFAD" w14:textId="77777777" w:rsidR="00A01A0F" w:rsidRPr="00987F7D" w:rsidRDefault="00A01A0F" w:rsidP="00C413D4">
            <w:pPr>
              <w:pStyle w:val="af3"/>
            </w:pPr>
            <w:r w:rsidRPr="00987F7D">
              <w:t>CGTCGTAGCAAACCACCAAG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347ED" w14:textId="77777777" w:rsidR="00A01A0F" w:rsidRPr="00987F7D" w:rsidRDefault="00A01A0F" w:rsidP="00C413D4">
            <w:pPr>
              <w:pStyle w:val="af3"/>
            </w:pPr>
            <w:r w:rsidRPr="00987F7D">
              <w:t>GAGATAGCAAATCGGCTGACG</w:t>
            </w:r>
          </w:p>
        </w:tc>
      </w:tr>
      <w:tr w:rsidR="00A01A0F" w:rsidRPr="00987F7D" w14:paraId="6910BD32" w14:textId="77777777" w:rsidTr="00C413D4">
        <w:trPr>
          <w:gridBefore w:val="1"/>
          <w:wBefore w:w="284" w:type="dxa"/>
          <w:trHeight w:val="278"/>
        </w:trPr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FCE00D" w14:textId="77777777" w:rsidR="00A01A0F" w:rsidRPr="00987F7D" w:rsidRDefault="00A01A0F" w:rsidP="00C413D4">
            <w:pPr>
              <w:pStyle w:val="af3"/>
              <w:rPr>
                <w:i/>
                <w:iCs/>
              </w:rPr>
            </w:pPr>
            <w:r w:rsidRPr="00987F7D">
              <w:rPr>
                <w:i/>
                <w:iCs/>
              </w:rPr>
              <w:t>Adrb2</w:t>
            </w:r>
          </w:p>
        </w:tc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42C1BDA" w14:textId="77777777" w:rsidR="00A01A0F" w:rsidRPr="00987F7D" w:rsidRDefault="00A01A0F" w:rsidP="00C413D4">
            <w:pPr>
              <w:widowControl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0B355ED4" w14:textId="77777777" w:rsidR="00A01A0F" w:rsidRPr="00987F7D" w:rsidRDefault="00A01A0F" w:rsidP="00C413D4">
            <w:pPr>
              <w:widowControl/>
              <w:ind w:firstLine="330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987F7D">
              <w:rPr>
                <w:rFonts w:ascii="Times New Roman" w:eastAsia="宋体" w:hAnsi="Times New Roman" w:cs="Times New Roman"/>
                <w:sz w:val="22"/>
                <w:szCs w:val="24"/>
              </w:rPr>
              <w:t>GGGAACGACAGCGACTTCTT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839C52" w14:textId="77777777" w:rsidR="00A01A0F" w:rsidRPr="00987F7D" w:rsidRDefault="00A01A0F" w:rsidP="00C413D4">
            <w:pPr>
              <w:pStyle w:val="af3"/>
            </w:pPr>
            <w:r w:rsidRPr="00987F7D">
              <w:t>GCCAGGACGATAACCGACAT</w:t>
            </w:r>
          </w:p>
        </w:tc>
      </w:tr>
      <w:tr w:rsidR="00A01A0F" w:rsidRPr="00987F7D" w14:paraId="28A8A35E" w14:textId="77777777" w:rsidTr="00C413D4">
        <w:trPr>
          <w:gridBefore w:val="1"/>
          <w:wBefore w:w="284" w:type="dxa"/>
          <w:trHeight w:val="278"/>
        </w:trPr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3704F9" w14:textId="77777777" w:rsidR="00A01A0F" w:rsidRPr="00987F7D" w:rsidRDefault="00A01A0F" w:rsidP="00C413D4">
            <w:pPr>
              <w:pStyle w:val="af3"/>
              <w:rPr>
                <w:i/>
                <w:iCs/>
              </w:rPr>
            </w:pPr>
            <w:r w:rsidRPr="00987F7D">
              <w:rPr>
                <w:i/>
                <w:iCs/>
              </w:rPr>
              <w:t>Fgfr2</w:t>
            </w:r>
          </w:p>
        </w:tc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C6AE2E" w14:textId="77777777" w:rsidR="00A01A0F" w:rsidRPr="00987F7D" w:rsidRDefault="00A01A0F" w:rsidP="00C413D4">
            <w:pPr>
              <w:pStyle w:val="af3"/>
            </w:pPr>
            <w:r w:rsidRPr="00987F7D">
              <w:t>CCTCGATGTCGTTGAACGGTC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4FFDE" w14:textId="77777777" w:rsidR="00A01A0F" w:rsidRPr="00987F7D" w:rsidRDefault="00A01A0F" w:rsidP="00C413D4">
            <w:pPr>
              <w:pStyle w:val="af3"/>
            </w:pPr>
            <w:r w:rsidRPr="00987F7D">
              <w:t>CAGCATCCATCTCCGTCACA</w:t>
            </w:r>
          </w:p>
        </w:tc>
      </w:tr>
      <w:tr w:rsidR="00A01A0F" w:rsidRPr="00987F7D" w14:paraId="75815E8F" w14:textId="77777777" w:rsidTr="00C413D4">
        <w:trPr>
          <w:gridBefore w:val="1"/>
          <w:wBefore w:w="284" w:type="dxa"/>
          <w:trHeight w:val="278"/>
        </w:trPr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01E12" w14:textId="77777777" w:rsidR="00A01A0F" w:rsidRPr="00987F7D" w:rsidRDefault="00A01A0F" w:rsidP="00C413D4">
            <w:pPr>
              <w:pStyle w:val="af3"/>
              <w:rPr>
                <w:i/>
                <w:iCs/>
              </w:rPr>
            </w:pPr>
            <w:r w:rsidRPr="00987F7D">
              <w:rPr>
                <w:i/>
                <w:iCs/>
              </w:rPr>
              <w:t>Cd47</w:t>
            </w:r>
          </w:p>
        </w:tc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E78F8" w14:textId="77777777" w:rsidR="00A01A0F" w:rsidRPr="00987F7D" w:rsidRDefault="00A01A0F" w:rsidP="00C413D4">
            <w:pPr>
              <w:pStyle w:val="af3"/>
            </w:pPr>
            <w:r w:rsidRPr="00987F7D">
              <w:t>TGGTGGGAAACTACACTTGCG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3B988" w14:textId="77777777" w:rsidR="00A01A0F" w:rsidRPr="00987F7D" w:rsidRDefault="00A01A0F" w:rsidP="00C413D4">
            <w:pPr>
              <w:pStyle w:val="af3"/>
            </w:pPr>
            <w:r w:rsidRPr="00987F7D">
              <w:t>CGTGCGGTTTTTCAGCTCTAT</w:t>
            </w:r>
          </w:p>
        </w:tc>
      </w:tr>
      <w:tr w:rsidR="00A01A0F" w:rsidRPr="00987F7D" w14:paraId="72D373C6" w14:textId="77777777" w:rsidTr="00C413D4">
        <w:trPr>
          <w:gridBefore w:val="1"/>
          <w:wBefore w:w="284" w:type="dxa"/>
          <w:trHeight w:val="278"/>
        </w:trPr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159113" w14:textId="77777777" w:rsidR="00A01A0F" w:rsidRPr="00987F7D" w:rsidRDefault="00A01A0F" w:rsidP="00C413D4">
            <w:pPr>
              <w:pStyle w:val="af3"/>
              <w:rPr>
                <w:i/>
                <w:iCs/>
              </w:rPr>
            </w:pPr>
            <w:r w:rsidRPr="00987F7D">
              <w:rPr>
                <w:i/>
                <w:iCs/>
              </w:rPr>
              <w:t>Cd274</w:t>
            </w:r>
          </w:p>
        </w:tc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B934A" w14:textId="77777777" w:rsidR="00A01A0F" w:rsidRPr="00987F7D" w:rsidRDefault="00A01A0F" w:rsidP="00C413D4">
            <w:pPr>
              <w:pStyle w:val="af3"/>
            </w:pPr>
            <w:r w:rsidRPr="00987F7D">
              <w:t>GCTCCAAAGGACTTGTACGTG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E74CC" w14:textId="77777777" w:rsidR="00A01A0F" w:rsidRPr="00987F7D" w:rsidRDefault="00A01A0F" w:rsidP="00C413D4">
            <w:pPr>
              <w:pStyle w:val="af3"/>
            </w:pPr>
            <w:r w:rsidRPr="00987F7D">
              <w:t>TGATCTGAAGGGCAGCATTTC</w:t>
            </w:r>
          </w:p>
        </w:tc>
      </w:tr>
      <w:tr w:rsidR="00A01A0F" w:rsidRPr="00987F7D" w14:paraId="5E281A1F" w14:textId="77777777" w:rsidTr="00C413D4">
        <w:trPr>
          <w:gridBefore w:val="1"/>
          <w:wBefore w:w="284" w:type="dxa"/>
          <w:trHeight w:val="278"/>
        </w:trPr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D5F94" w14:textId="77777777" w:rsidR="00A01A0F" w:rsidRPr="00987F7D" w:rsidRDefault="00A01A0F" w:rsidP="00C413D4">
            <w:pPr>
              <w:pStyle w:val="af3"/>
              <w:rPr>
                <w:i/>
                <w:iCs/>
              </w:rPr>
            </w:pPr>
            <w:r w:rsidRPr="00987F7D">
              <w:rPr>
                <w:i/>
                <w:iCs/>
              </w:rPr>
              <w:t>Slc7a1</w:t>
            </w:r>
          </w:p>
        </w:tc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872ED" w14:textId="77777777" w:rsidR="00A01A0F" w:rsidRPr="00987F7D" w:rsidRDefault="00A01A0F" w:rsidP="00C413D4">
            <w:pPr>
              <w:pStyle w:val="af3"/>
            </w:pPr>
            <w:r w:rsidRPr="00987F7D">
              <w:t>CTGCCTCAACACCTATGACCT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DD6DA" w14:textId="77777777" w:rsidR="00A01A0F" w:rsidRPr="00987F7D" w:rsidRDefault="00A01A0F" w:rsidP="00C413D4">
            <w:pPr>
              <w:pStyle w:val="af3"/>
            </w:pPr>
            <w:r w:rsidRPr="00987F7D">
              <w:t>GAGAGCAGCAATCAAGAAGGAG</w:t>
            </w:r>
          </w:p>
        </w:tc>
      </w:tr>
      <w:tr w:rsidR="00A01A0F" w:rsidRPr="00987F7D" w14:paraId="4CC050B9" w14:textId="77777777" w:rsidTr="00C413D4">
        <w:trPr>
          <w:gridBefore w:val="1"/>
          <w:wBefore w:w="284" w:type="dxa"/>
          <w:trHeight w:val="278"/>
        </w:trPr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F088E" w14:textId="77777777" w:rsidR="00A01A0F" w:rsidRPr="00987F7D" w:rsidRDefault="00A01A0F" w:rsidP="00C413D4">
            <w:pPr>
              <w:pStyle w:val="af3"/>
              <w:rPr>
                <w:i/>
                <w:iCs/>
              </w:rPr>
            </w:pPr>
            <w:r w:rsidRPr="00987F7D">
              <w:rPr>
                <w:i/>
                <w:iCs/>
              </w:rPr>
              <w:t>Ide</w:t>
            </w:r>
          </w:p>
        </w:tc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7FBA3" w14:textId="77777777" w:rsidR="00A01A0F" w:rsidRPr="00987F7D" w:rsidRDefault="00A01A0F" w:rsidP="00C413D4">
            <w:pPr>
              <w:pStyle w:val="af3"/>
            </w:pPr>
            <w:r w:rsidRPr="00987F7D">
              <w:t>AATCCGGCCATCCAGAGAATA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D8411" w14:textId="77777777" w:rsidR="00A01A0F" w:rsidRPr="00987F7D" w:rsidRDefault="00A01A0F" w:rsidP="00C413D4">
            <w:pPr>
              <w:pStyle w:val="af3"/>
            </w:pPr>
            <w:r w:rsidRPr="00987F7D">
              <w:t>GGGTCTGACAGTGAACCTATGT</w:t>
            </w:r>
          </w:p>
        </w:tc>
      </w:tr>
      <w:tr w:rsidR="00A01A0F" w:rsidRPr="00987F7D" w14:paraId="1A2D1636" w14:textId="77777777" w:rsidTr="00C413D4">
        <w:trPr>
          <w:gridBefore w:val="1"/>
          <w:wBefore w:w="284" w:type="dxa"/>
          <w:trHeight w:val="278"/>
        </w:trPr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5AD2A" w14:textId="77777777" w:rsidR="00A01A0F" w:rsidRPr="00987F7D" w:rsidRDefault="00A01A0F" w:rsidP="00C413D4">
            <w:pPr>
              <w:pStyle w:val="af3"/>
              <w:rPr>
                <w:i/>
                <w:iCs/>
              </w:rPr>
            </w:pPr>
            <w:r w:rsidRPr="00987F7D">
              <w:rPr>
                <w:i/>
                <w:iCs/>
              </w:rPr>
              <w:t>Cd74</w:t>
            </w:r>
          </w:p>
        </w:tc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0E392" w14:textId="77777777" w:rsidR="00A01A0F" w:rsidRPr="00987F7D" w:rsidRDefault="00A01A0F" w:rsidP="00C413D4">
            <w:pPr>
              <w:pStyle w:val="af3"/>
            </w:pPr>
            <w:r w:rsidRPr="00987F7D">
              <w:t>AGTGCGACGAGAACGGTAAC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74489" w14:textId="77777777" w:rsidR="00A01A0F" w:rsidRPr="00987F7D" w:rsidRDefault="00A01A0F" w:rsidP="00C413D4">
            <w:pPr>
              <w:pStyle w:val="af3"/>
            </w:pPr>
            <w:r w:rsidRPr="00987F7D">
              <w:t>CGTTGGGGAACACACACCA</w:t>
            </w:r>
          </w:p>
        </w:tc>
      </w:tr>
      <w:tr w:rsidR="00A01A0F" w:rsidRPr="00987F7D" w14:paraId="795B7202" w14:textId="77777777" w:rsidTr="00C413D4">
        <w:trPr>
          <w:gridBefore w:val="1"/>
          <w:wBefore w:w="284" w:type="dxa"/>
          <w:trHeight w:val="278"/>
        </w:trPr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9D24F" w14:textId="77777777" w:rsidR="00A01A0F" w:rsidRPr="00987F7D" w:rsidRDefault="00A01A0F" w:rsidP="00C413D4">
            <w:pPr>
              <w:pStyle w:val="af3"/>
              <w:rPr>
                <w:i/>
                <w:iCs/>
              </w:rPr>
            </w:pPr>
            <w:r w:rsidRPr="00987F7D">
              <w:rPr>
                <w:i/>
                <w:iCs/>
              </w:rPr>
              <w:t>Cd44</w:t>
            </w:r>
          </w:p>
        </w:tc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5FF7C" w14:textId="77777777" w:rsidR="00A01A0F" w:rsidRPr="00987F7D" w:rsidRDefault="00A01A0F" w:rsidP="00C413D4">
            <w:pPr>
              <w:pStyle w:val="af3"/>
            </w:pPr>
            <w:r w:rsidRPr="00987F7D">
              <w:t>TCGATTTGAATGTAACCTGCCG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70945" w14:textId="77777777" w:rsidR="00A01A0F" w:rsidRPr="00987F7D" w:rsidRDefault="00A01A0F" w:rsidP="00C413D4">
            <w:pPr>
              <w:pStyle w:val="af3"/>
            </w:pPr>
            <w:r w:rsidRPr="00987F7D">
              <w:t>CAGTCCGGGAGATACTGTAGC</w:t>
            </w:r>
          </w:p>
        </w:tc>
      </w:tr>
      <w:tr w:rsidR="00A01A0F" w:rsidRPr="00987F7D" w14:paraId="7550FDB2" w14:textId="77777777" w:rsidTr="00C413D4">
        <w:trPr>
          <w:gridBefore w:val="1"/>
          <w:wBefore w:w="284" w:type="dxa"/>
          <w:trHeight w:val="278"/>
        </w:trPr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319DAE" w14:textId="77777777" w:rsidR="00A01A0F" w:rsidRPr="00987F7D" w:rsidRDefault="00A01A0F" w:rsidP="00C413D4">
            <w:pPr>
              <w:pStyle w:val="af3"/>
              <w:rPr>
                <w:i/>
                <w:iCs/>
              </w:rPr>
            </w:pPr>
            <w:r w:rsidRPr="00987F7D">
              <w:rPr>
                <w:i/>
                <w:iCs/>
              </w:rPr>
              <w:t>Ccl4</w:t>
            </w:r>
          </w:p>
        </w:tc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AE5DE" w14:textId="77777777" w:rsidR="00A01A0F" w:rsidRPr="00987F7D" w:rsidRDefault="00A01A0F" w:rsidP="00C413D4">
            <w:pPr>
              <w:pStyle w:val="af3"/>
            </w:pPr>
            <w:r w:rsidRPr="00987F7D">
              <w:t>TTCCTGCTGTTTCTCTTACACCT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13E55" w14:textId="77777777" w:rsidR="00A01A0F" w:rsidRPr="00987F7D" w:rsidRDefault="00A01A0F" w:rsidP="00C413D4">
            <w:pPr>
              <w:pStyle w:val="af3"/>
            </w:pPr>
            <w:r w:rsidRPr="00987F7D">
              <w:t>CTGTCTGCCTCTTTTGGTCAG</w:t>
            </w:r>
          </w:p>
        </w:tc>
      </w:tr>
      <w:tr w:rsidR="00A01A0F" w:rsidRPr="00987F7D" w14:paraId="04FE7E28" w14:textId="77777777" w:rsidTr="00C413D4">
        <w:trPr>
          <w:gridBefore w:val="1"/>
          <w:wBefore w:w="284" w:type="dxa"/>
          <w:trHeight w:val="278"/>
        </w:trPr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1860F" w14:textId="77777777" w:rsidR="00A01A0F" w:rsidRPr="00987F7D" w:rsidRDefault="00A01A0F" w:rsidP="00C413D4">
            <w:pPr>
              <w:pStyle w:val="af3"/>
              <w:rPr>
                <w:i/>
                <w:iCs/>
              </w:rPr>
            </w:pPr>
            <w:r w:rsidRPr="00987F7D">
              <w:rPr>
                <w:i/>
                <w:iCs/>
              </w:rPr>
              <w:t>Il1b</w:t>
            </w:r>
          </w:p>
        </w:tc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20B29D" w14:textId="77777777" w:rsidR="00A01A0F" w:rsidRPr="00987F7D" w:rsidRDefault="00A01A0F" w:rsidP="00C413D4">
            <w:pPr>
              <w:pStyle w:val="af3"/>
            </w:pPr>
            <w:r w:rsidRPr="00987F7D">
              <w:t>GCAACTGTTCCTGAACTCAACT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0D73F" w14:textId="77777777" w:rsidR="00A01A0F" w:rsidRPr="00987F7D" w:rsidRDefault="00A01A0F" w:rsidP="00C413D4">
            <w:pPr>
              <w:pStyle w:val="af3"/>
            </w:pPr>
            <w:r w:rsidRPr="00987F7D">
              <w:t>ATCTTTTGGGGTCCGTCAACT</w:t>
            </w:r>
          </w:p>
        </w:tc>
      </w:tr>
      <w:tr w:rsidR="00A01A0F" w:rsidRPr="00987F7D" w14:paraId="0751C40C" w14:textId="77777777" w:rsidTr="00C413D4">
        <w:trPr>
          <w:gridBefore w:val="1"/>
          <w:wBefore w:w="284" w:type="dxa"/>
          <w:trHeight w:val="278"/>
        </w:trPr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A7828" w14:textId="77777777" w:rsidR="00A01A0F" w:rsidRPr="00987F7D" w:rsidRDefault="00A01A0F" w:rsidP="00C413D4">
            <w:pPr>
              <w:pStyle w:val="af3"/>
              <w:rPr>
                <w:i/>
                <w:iCs/>
              </w:rPr>
            </w:pPr>
            <w:r w:rsidRPr="00987F7D">
              <w:rPr>
                <w:i/>
                <w:iCs/>
              </w:rPr>
              <w:t>Ccl3</w:t>
            </w:r>
          </w:p>
        </w:tc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07625" w14:textId="77777777" w:rsidR="00A01A0F" w:rsidRPr="00987F7D" w:rsidRDefault="00A01A0F" w:rsidP="00C413D4">
            <w:pPr>
              <w:pStyle w:val="af3"/>
            </w:pPr>
            <w:r w:rsidRPr="00987F7D">
              <w:t>TTCTCTGTACCATGACACTCTGC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11439" w14:textId="77777777" w:rsidR="00A01A0F" w:rsidRPr="00987F7D" w:rsidRDefault="00A01A0F" w:rsidP="00C413D4">
            <w:pPr>
              <w:pStyle w:val="af3"/>
            </w:pPr>
            <w:r w:rsidRPr="00987F7D">
              <w:t>CGTGGAATCTTCCGGCTGTAG</w:t>
            </w:r>
          </w:p>
        </w:tc>
      </w:tr>
      <w:tr w:rsidR="00A01A0F" w:rsidRPr="00987F7D" w14:paraId="6CE3FD7D" w14:textId="77777777" w:rsidTr="00C413D4">
        <w:trPr>
          <w:gridBefore w:val="1"/>
          <w:wBefore w:w="284" w:type="dxa"/>
          <w:trHeight w:val="278"/>
        </w:trPr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AC511" w14:textId="77777777" w:rsidR="00A01A0F" w:rsidRPr="00987F7D" w:rsidRDefault="00A01A0F" w:rsidP="00C413D4">
            <w:pPr>
              <w:pStyle w:val="af3"/>
              <w:rPr>
                <w:i/>
                <w:iCs/>
              </w:rPr>
            </w:pPr>
            <w:r w:rsidRPr="00987F7D">
              <w:rPr>
                <w:i/>
                <w:iCs/>
              </w:rPr>
              <w:t>Gata3</w:t>
            </w:r>
          </w:p>
        </w:tc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70CAB" w14:textId="77777777" w:rsidR="00A01A0F" w:rsidRPr="00987F7D" w:rsidRDefault="00A01A0F" w:rsidP="00C413D4">
            <w:pPr>
              <w:pStyle w:val="af3"/>
            </w:pPr>
            <w:r w:rsidRPr="00987F7D">
              <w:t>CTCGGCCATTCGTACATGGAA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3DE0BF" w14:textId="77777777" w:rsidR="00A01A0F" w:rsidRPr="00987F7D" w:rsidRDefault="00A01A0F" w:rsidP="00C413D4">
            <w:pPr>
              <w:pStyle w:val="af3"/>
            </w:pPr>
            <w:r w:rsidRPr="00987F7D">
              <w:t>GGATACCTCTGCACCGTAGC</w:t>
            </w:r>
          </w:p>
        </w:tc>
      </w:tr>
      <w:tr w:rsidR="00A01A0F" w:rsidRPr="00987F7D" w14:paraId="60A8F133" w14:textId="77777777" w:rsidTr="00C413D4">
        <w:trPr>
          <w:gridBefore w:val="1"/>
          <w:wBefore w:w="284" w:type="dxa"/>
          <w:trHeight w:val="278"/>
        </w:trPr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80993A" w14:textId="77777777" w:rsidR="00A01A0F" w:rsidRPr="00987F7D" w:rsidRDefault="00A01A0F" w:rsidP="00C413D4">
            <w:pPr>
              <w:pStyle w:val="af3"/>
              <w:rPr>
                <w:i/>
                <w:iCs/>
              </w:rPr>
            </w:pPr>
            <w:proofErr w:type="spellStart"/>
            <w:r w:rsidRPr="00987F7D">
              <w:rPr>
                <w:i/>
                <w:iCs/>
              </w:rPr>
              <w:t>Rorγt</w:t>
            </w:r>
            <w:proofErr w:type="spellEnd"/>
          </w:p>
        </w:tc>
        <w:tc>
          <w:tcPr>
            <w:tcW w:w="3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D830071" w14:textId="77777777" w:rsidR="00A01A0F" w:rsidRPr="00987F7D" w:rsidRDefault="00A01A0F" w:rsidP="00C413D4">
            <w:pPr>
              <w:pStyle w:val="af3"/>
            </w:pPr>
            <w:r w:rsidRPr="00987F7D">
              <w:t>GACCCACACCTCACAAATTGA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5B4B5A2" w14:textId="77777777" w:rsidR="00A01A0F" w:rsidRPr="00987F7D" w:rsidRDefault="00A01A0F" w:rsidP="00C413D4">
            <w:pPr>
              <w:pStyle w:val="af3"/>
            </w:pPr>
            <w:r w:rsidRPr="00987F7D">
              <w:t>GACCCACACCTCACAAATTGA</w:t>
            </w:r>
          </w:p>
        </w:tc>
      </w:tr>
    </w:tbl>
    <w:p w14:paraId="4C3A1A34" w14:textId="77777777" w:rsidR="00A01A0F" w:rsidRPr="00987F7D" w:rsidRDefault="00A01A0F" w:rsidP="00A01A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E79ADEC" w14:textId="77777777" w:rsidR="00213883" w:rsidRDefault="00213883"/>
    <w:sectPr w:rsidR="00213883" w:rsidSect="00AC7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9120B" w14:textId="77777777" w:rsidR="00AC79A2" w:rsidRDefault="00AC79A2" w:rsidP="00A01A0F">
      <w:r>
        <w:separator/>
      </w:r>
    </w:p>
  </w:endnote>
  <w:endnote w:type="continuationSeparator" w:id="0">
    <w:p w14:paraId="36859767" w14:textId="77777777" w:rsidR="00AC79A2" w:rsidRDefault="00AC79A2" w:rsidP="00A0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FC266" w14:textId="77777777" w:rsidR="00AC79A2" w:rsidRDefault="00AC79A2" w:rsidP="00A01A0F">
      <w:r>
        <w:separator/>
      </w:r>
    </w:p>
  </w:footnote>
  <w:footnote w:type="continuationSeparator" w:id="0">
    <w:p w14:paraId="6D03B905" w14:textId="77777777" w:rsidR="00AC79A2" w:rsidRDefault="00AC79A2" w:rsidP="00A01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F0"/>
    <w:rsid w:val="001108F0"/>
    <w:rsid w:val="00213883"/>
    <w:rsid w:val="00482E82"/>
    <w:rsid w:val="0080686F"/>
    <w:rsid w:val="00A01A0F"/>
    <w:rsid w:val="00AC755C"/>
    <w:rsid w:val="00AC79A2"/>
    <w:rsid w:val="00D0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0CBC4"/>
  <w15:chartTrackingRefBased/>
  <w15:docId w15:val="{83DC7AF3-4F88-43C8-8782-83DD77A7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A0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8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8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8F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8F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8F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8F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8F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8F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8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8F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8F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108F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8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8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8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8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8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8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8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8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8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8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8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108F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01A0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01A0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01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01A0F"/>
    <w:rPr>
      <w:sz w:val="18"/>
      <w:szCs w:val="18"/>
    </w:rPr>
  </w:style>
  <w:style w:type="table" w:styleId="af2">
    <w:name w:val="Table Grid"/>
    <w:basedOn w:val="a1"/>
    <w:uiPriority w:val="59"/>
    <w:rsid w:val="00A01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表序与表名"/>
    <w:basedOn w:val="a"/>
    <w:link w:val="af4"/>
    <w:qFormat/>
    <w:rsid w:val="00A01A0F"/>
    <w:pPr>
      <w:spacing w:before="240" w:after="120"/>
      <w:jc w:val="center"/>
    </w:pPr>
    <w:rPr>
      <w:rFonts w:ascii="Times New Roman" w:eastAsia="宋体" w:hAnsi="Times New Roman" w:cs="Times New Roman"/>
      <w:sz w:val="22"/>
      <w:szCs w:val="24"/>
    </w:rPr>
  </w:style>
  <w:style w:type="character" w:customStyle="1" w:styleId="af4">
    <w:name w:val="表序与表名 字符"/>
    <w:basedOn w:val="a0"/>
    <w:link w:val="af3"/>
    <w:rsid w:val="00A01A0F"/>
    <w:rPr>
      <w:rFonts w:ascii="Times New Roman" w:eastAsia="宋体" w:hAnsi="Times New Roman" w:cs="Times New Roman"/>
      <w:sz w:val="22"/>
      <w:szCs w:val="24"/>
    </w:rPr>
  </w:style>
  <w:style w:type="character" w:styleId="af5">
    <w:name w:val="line number"/>
    <w:basedOn w:val="a0"/>
    <w:uiPriority w:val="99"/>
    <w:semiHidden/>
    <w:unhideWhenUsed/>
    <w:rsid w:val="00A0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虹 陈</dc:creator>
  <cp:keywords/>
  <dc:description/>
  <cp:lastModifiedBy>虹 陈</cp:lastModifiedBy>
  <cp:revision>2</cp:revision>
  <dcterms:created xsi:type="dcterms:W3CDTF">2024-02-22T07:53:00Z</dcterms:created>
  <dcterms:modified xsi:type="dcterms:W3CDTF">2024-02-22T07:55:00Z</dcterms:modified>
</cp:coreProperties>
</file>