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E0CC53" w:rsidR="00F102CC" w:rsidRPr="003D5AF6" w:rsidRDefault="007B04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0B64A4" w:rsidR="00F102CC" w:rsidRPr="003D5AF6" w:rsidRDefault="007B04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20D545" w:rsidR="00F102CC" w:rsidRPr="003D5AF6" w:rsidRDefault="007B04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EA732F7" w:rsidR="00F102CC" w:rsidRPr="003D5AF6" w:rsidRDefault="0063288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Supplementary </w:t>
            </w:r>
            <w:r w:rsidR="000B1B16">
              <w:rPr>
                <w:rFonts w:ascii="Noto Sans" w:eastAsia="Noto Sans" w:hAnsi="Noto Sans" w:cs="Noto Sans"/>
                <w:bCs/>
                <w:color w:val="434343"/>
                <w:sz w:val="18"/>
                <w:szCs w:val="18"/>
              </w:rPr>
              <w:t xml:space="preserve">File </w:t>
            </w:r>
            <w:r>
              <w:rPr>
                <w:rFonts w:ascii="Noto Sans" w:eastAsia="Noto Sans" w:hAnsi="Noto Sans" w:cs="Noto Sans"/>
                <w:bCs/>
                <w:color w:val="434343"/>
                <w:sz w:val="18"/>
                <w:szCs w:val="18"/>
              </w:rPr>
              <w:t>1a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DD2979"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D438CB" w:rsidR="00F102CC" w:rsidRPr="003D5AF6" w:rsidRDefault="002611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AA2B546" w:rsidR="00F102CC" w:rsidRPr="003D5AF6" w:rsidRDefault="007B04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F1105FD" w:rsidR="00F102CC" w:rsidRPr="003D5AF6" w:rsidRDefault="007B04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B1F804C" w:rsidR="00F102CC" w:rsidRPr="003D5AF6" w:rsidRDefault="007B04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2899EBA" w:rsidR="00F102CC" w:rsidRPr="003D5AF6" w:rsidRDefault="007B04F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49B2B7A" w:rsidR="00F102CC" w:rsidRDefault="007B04F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DF9BFF" w:rsidR="00F102CC" w:rsidRPr="003D5AF6" w:rsidRDefault="007B04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939989" w:rsidR="00F102CC" w:rsidRPr="003D5AF6" w:rsidRDefault="00261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5761C26" w:rsidR="00F102CC" w:rsidRPr="003D5AF6" w:rsidRDefault="00261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22AF8D" w:rsidR="00F102CC" w:rsidRDefault="002611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0B59494" w:rsidR="00F102CC" w:rsidRPr="003D5AF6" w:rsidRDefault="00261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11E23B" w:rsidR="00F102CC" w:rsidRPr="003D5AF6" w:rsidRDefault="00261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620E3EE" w:rsidR="00F102CC" w:rsidRPr="003D5AF6" w:rsidRDefault="00261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6D4C38E" w:rsidR="00F102CC" w:rsidRPr="003D5AF6" w:rsidRDefault="00261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5EEADE" w:rsidR="00F102CC" w:rsidRPr="003D5AF6" w:rsidRDefault="00261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64F6AE" w:rsidR="00F102CC" w:rsidRPr="003D5AF6" w:rsidRDefault="00261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358353E" w:rsidR="00F102CC" w:rsidRPr="003D5AF6" w:rsidRDefault="00261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9FF8908" w:rsidR="00F102CC" w:rsidRPr="003D5AF6" w:rsidRDefault="00261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B38B4F8" w:rsidR="00F102CC" w:rsidRPr="003D5AF6" w:rsidRDefault="00261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4C6D8A" w:rsidR="00F102CC" w:rsidRPr="003D5AF6" w:rsidRDefault="004C7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9FFDD6" w14:textId="77777777" w:rsidR="004C7E76" w:rsidRDefault="004C7E76" w:rsidP="004C7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Pr="00814FCC">
              <w:rPr>
                <w:rFonts w:ascii="Noto Sans" w:eastAsia="Noto Sans" w:hAnsi="Noto Sans" w:cs="Noto Sans"/>
                <w:bCs/>
                <w:color w:val="434343"/>
                <w:sz w:val="18"/>
                <w:szCs w:val="18"/>
              </w:rPr>
              <w:t>ata availability statements</w:t>
            </w:r>
          </w:p>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E7F927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969C75" w:rsidR="00F102CC" w:rsidRPr="003D5AF6" w:rsidRDefault="004C7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4C7E7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C7E76" w:rsidRDefault="004C7E76" w:rsidP="004C7E7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EDCEEFC" w:rsidR="004C7E76" w:rsidRPr="003D5AF6" w:rsidRDefault="004C7E76" w:rsidP="004C7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Supplementary </w:t>
            </w:r>
            <w:r w:rsidR="0063288A">
              <w:rPr>
                <w:rFonts w:ascii="Noto Sans" w:eastAsia="Noto Sans" w:hAnsi="Noto Sans" w:cs="Noto Sans"/>
                <w:bCs/>
                <w:color w:val="434343"/>
                <w:sz w:val="18"/>
                <w:szCs w:val="18"/>
              </w:rPr>
              <w:t>file</w:t>
            </w:r>
            <w:r>
              <w:rPr>
                <w:rFonts w:ascii="Noto Sans" w:eastAsia="Noto Sans" w:hAnsi="Noto Sans" w:cs="Noto Sans"/>
                <w:bCs/>
                <w:color w:val="434343"/>
                <w:sz w:val="18"/>
                <w:szCs w:val="18"/>
              </w:rPr>
              <w:t xml:space="preserve"> 1</w:t>
            </w:r>
            <w:r w:rsidR="0063288A">
              <w:rPr>
                <w:rFonts w:ascii="Noto Sans" w:eastAsia="Noto Sans" w:hAnsi="Noto Sans" w:cs="Noto Sans"/>
                <w:bCs/>
                <w:color w:val="434343"/>
                <w:sz w:val="18"/>
                <w:szCs w:val="18"/>
              </w:rPr>
              <w: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4C7E76" w:rsidRPr="003D5AF6" w:rsidRDefault="004C7E76" w:rsidP="004C7E76">
            <w:pPr>
              <w:spacing w:line="225" w:lineRule="auto"/>
              <w:rPr>
                <w:rFonts w:ascii="Noto Sans" w:eastAsia="Noto Sans" w:hAnsi="Noto Sans" w:cs="Noto Sans"/>
                <w:bCs/>
                <w:color w:val="434343"/>
                <w:sz w:val="18"/>
                <w:szCs w:val="18"/>
              </w:rPr>
            </w:pPr>
          </w:p>
        </w:tc>
      </w:tr>
      <w:tr w:rsidR="004C7E7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C7E76" w:rsidRPr="003D5AF6" w:rsidRDefault="004C7E76" w:rsidP="004C7E7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C7E76" w:rsidRDefault="004C7E76" w:rsidP="004C7E7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C7E76" w:rsidRDefault="004C7E76" w:rsidP="004C7E7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C7E7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C7E76" w:rsidRDefault="004C7E76" w:rsidP="004C7E7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C7E76" w:rsidRDefault="004C7E76" w:rsidP="004C7E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C7E76" w:rsidRDefault="004C7E76" w:rsidP="004C7E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C7E7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C7E76" w:rsidRDefault="004C7E76" w:rsidP="004C7E7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A7EACA" w14:textId="77777777" w:rsidR="004C7E76" w:rsidRDefault="004C7E76" w:rsidP="004C7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Pr="00814FCC">
              <w:rPr>
                <w:rFonts w:ascii="Noto Sans" w:eastAsia="Noto Sans" w:hAnsi="Noto Sans" w:cs="Noto Sans"/>
                <w:bCs/>
                <w:color w:val="434343"/>
                <w:sz w:val="18"/>
                <w:szCs w:val="18"/>
              </w:rPr>
              <w:t>ata availability statements</w:t>
            </w:r>
          </w:p>
          <w:p w14:paraId="5BB52AB8" w14:textId="6E6F7344" w:rsidR="004C7E76" w:rsidRPr="003D5AF6" w:rsidRDefault="004C7E76" w:rsidP="004C7E7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C7E76" w:rsidRPr="003D5AF6" w:rsidRDefault="004C7E76" w:rsidP="004C7E76">
            <w:pPr>
              <w:spacing w:line="225" w:lineRule="auto"/>
              <w:rPr>
                <w:rFonts w:ascii="Noto Sans" w:eastAsia="Noto Sans" w:hAnsi="Noto Sans" w:cs="Noto Sans"/>
                <w:bCs/>
                <w:color w:val="434343"/>
                <w:sz w:val="18"/>
                <w:szCs w:val="18"/>
              </w:rPr>
            </w:pPr>
          </w:p>
        </w:tc>
      </w:tr>
      <w:tr w:rsidR="004C7E7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C7E76" w:rsidRDefault="004C7E76" w:rsidP="004C7E7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4A5E579" w:rsidR="004C7E76" w:rsidRPr="003D5AF6" w:rsidRDefault="004C7E76" w:rsidP="004C7E76">
            <w:pPr>
              <w:spacing w:line="225" w:lineRule="auto"/>
              <w:rPr>
                <w:rFonts w:ascii="Noto Sans" w:eastAsia="Noto Sans" w:hAnsi="Noto Sans" w:cs="Noto Sans"/>
                <w:bCs/>
                <w:color w:val="434343"/>
              </w:rPr>
            </w:pPr>
            <w:r w:rsidRPr="00814FCC">
              <w:rPr>
                <w:rFonts w:ascii="Noto Sans" w:eastAsia="Noto Sans" w:hAnsi="Noto Sans" w:cs="Noto Sans"/>
                <w:bCs/>
                <w:color w:val="434343"/>
                <w:sz w:val="18"/>
                <w:szCs w:val="18"/>
              </w:rPr>
              <w:t>Custom code for this analysis has been deposited on GitHub</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C7E76" w:rsidRPr="003D5AF6" w:rsidRDefault="004C7E76" w:rsidP="004C7E76">
            <w:pPr>
              <w:spacing w:line="225" w:lineRule="auto"/>
              <w:rPr>
                <w:rFonts w:ascii="Noto Sans" w:eastAsia="Noto Sans" w:hAnsi="Noto Sans" w:cs="Noto Sans"/>
                <w:bCs/>
                <w:color w:val="434343"/>
                <w:sz w:val="18"/>
                <w:szCs w:val="18"/>
              </w:rPr>
            </w:pPr>
          </w:p>
        </w:tc>
      </w:tr>
      <w:tr w:rsidR="004C7E7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C7E76" w:rsidRDefault="004C7E76" w:rsidP="004C7E7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48482A9" w:rsidR="004C7E76" w:rsidRPr="003D5AF6" w:rsidRDefault="004C7E76" w:rsidP="004C7E7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4C7E76" w:rsidRPr="003D5AF6" w:rsidRDefault="004C7E76" w:rsidP="004C7E7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07053B6" w:rsidR="00F102CC" w:rsidRPr="003D5AF6" w:rsidRDefault="007B04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0B2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33F89" w14:textId="77777777" w:rsidR="00070B22" w:rsidRDefault="00070B22">
      <w:r>
        <w:separator/>
      </w:r>
    </w:p>
  </w:endnote>
  <w:endnote w:type="continuationSeparator" w:id="0">
    <w:p w14:paraId="034F5F9F" w14:textId="77777777" w:rsidR="00070B22" w:rsidRDefault="0007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9D80B" w14:textId="77777777" w:rsidR="00070B22" w:rsidRDefault="00070B22">
      <w:r>
        <w:separator/>
      </w:r>
    </w:p>
  </w:footnote>
  <w:footnote w:type="continuationSeparator" w:id="0">
    <w:p w14:paraId="386FA07C" w14:textId="77777777" w:rsidR="00070B22" w:rsidRDefault="0007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0B22"/>
    <w:rsid w:val="000B1B16"/>
    <w:rsid w:val="000B600B"/>
    <w:rsid w:val="001B3BCC"/>
    <w:rsid w:val="002209A8"/>
    <w:rsid w:val="0026115C"/>
    <w:rsid w:val="00296CAE"/>
    <w:rsid w:val="003D5AF6"/>
    <w:rsid w:val="00400C53"/>
    <w:rsid w:val="00427975"/>
    <w:rsid w:val="004C7E76"/>
    <w:rsid w:val="004E2C31"/>
    <w:rsid w:val="005B0259"/>
    <w:rsid w:val="005F27C3"/>
    <w:rsid w:val="0063288A"/>
    <w:rsid w:val="00643B1D"/>
    <w:rsid w:val="00701E4E"/>
    <w:rsid w:val="007054B6"/>
    <w:rsid w:val="007236A3"/>
    <w:rsid w:val="0078687E"/>
    <w:rsid w:val="007A4426"/>
    <w:rsid w:val="007B04FB"/>
    <w:rsid w:val="00814FCC"/>
    <w:rsid w:val="009C4D67"/>
    <w:rsid w:val="009C7B26"/>
    <w:rsid w:val="00A11E52"/>
    <w:rsid w:val="00A702DA"/>
    <w:rsid w:val="00AB50FE"/>
    <w:rsid w:val="00B2483D"/>
    <w:rsid w:val="00BD41E9"/>
    <w:rsid w:val="00C84413"/>
    <w:rsid w:val="00CB04C5"/>
    <w:rsid w:val="00D47D0C"/>
    <w:rsid w:val="00DA23AA"/>
    <w:rsid w:val="00F102CC"/>
    <w:rsid w:val="00F855EF"/>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Trang, Khanh B</cp:lastModifiedBy>
  <cp:revision>11</cp:revision>
  <dcterms:created xsi:type="dcterms:W3CDTF">2022-02-28T12:21:00Z</dcterms:created>
  <dcterms:modified xsi:type="dcterms:W3CDTF">2024-12-03T23:00:00Z</dcterms:modified>
</cp:coreProperties>
</file>