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5BD6B6" w:rsidR="00F102CC" w:rsidRPr="003D5AF6" w:rsidRDefault="00F31ED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2A14072" w:rsidR="00F102CC" w:rsidRPr="00F31ED8" w:rsidRDefault="00F31ED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w:t>
            </w:r>
            <w:r>
              <w:rPr>
                <w:rFonts w:ascii="Noto Sans" w:hAnsi="Noto Sans" w:cs="Noto Sans" w:hint="eastAsia"/>
                <w:bCs/>
                <w:color w:val="434343"/>
                <w:sz w:val="18"/>
                <w:szCs w:val="18"/>
                <w:lang w:eastAsia="ja-JP"/>
              </w:rPr>
              <w:t>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D4A7A0" w:rsidR="00F102CC" w:rsidRPr="003D5AF6" w:rsidRDefault="00F31ED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1ED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31ED8" w:rsidRDefault="00F31ED8" w:rsidP="00F31ED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F89C040" w:rsidR="00F31ED8" w:rsidRPr="003D5AF6" w:rsidRDefault="00F31ED8" w:rsidP="00F31ED8">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w:t>
            </w:r>
            <w:r>
              <w:rPr>
                <w:rFonts w:ascii="Noto Sans" w:hAnsi="Noto Sans" w:cs="Noto Sans" w:hint="eastAsia"/>
                <w:bCs/>
                <w:color w:val="434343"/>
                <w:sz w:val="18"/>
                <w:szCs w:val="18"/>
                <w:lang w:eastAsia="ja-JP"/>
              </w:rPr>
              <w:t>terial</w:t>
            </w:r>
            <w:r w:rsidR="00CF51AD">
              <w:rPr>
                <w:rFonts w:ascii="Noto Sans" w:hAnsi="Noto Sans" w:cs="Noto Sans" w:hint="eastAsia"/>
                <w:bCs/>
                <w:color w:val="434343"/>
                <w:sz w:val="18"/>
                <w:szCs w:val="18"/>
                <w:lang w:eastAsia="ja-JP"/>
              </w:rPr>
              <w:t>s</w:t>
            </w:r>
            <w:r>
              <w:rPr>
                <w:rFonts w:ascii="Noto Sans" w:hAnsi="Noto Sans" w:cs="Noto Sans" w:hint="eastAsia"/>
                <w:bCs/>
                <w:color w:val="434343"/>
                <w:sz w:val="18"/>
                <w:szCs w:val="18"/>
                <w:lang w:eastAsia="ja-JP"/>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31ED8" w:rsidRPr="003D5AF6" w:rsidRDefault="00F31ED8" w:rsidP="00F31ED8">
            <w:pPr>
              <w:rPr>
                <w:rFonts w:ascii="Noto Sans" w:eastAsia="Noto Sans" w:hAnsi="Noto Sans" w:cs="Noto Sans"/>
                <w:bCs/>
                <w:color w:val="434343"/>
                <w:sz w:val="18"/>
                <w:szCs w:val="18"/>
              </w:rPr>
            </w:pPr>
          </w:p>
        </w:tc>
      </w:tr>
      <w:tr w:rsidR="00F31ED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31ED8" w:rsidRDefault="00F31ED8" w:rsidP="00F31ED8">
            <w:pPr>
              <w:rPr>
                <w:rFonts w:ascii="Noto Sans" w:eastAsia="Noto Sans" w:hAnsi="Noto Sans" w:cs="Noto Sans"/>
                <w:color w:val="434343"/>
                <w:sz w:val="18"/>
                <w:szCs w:val="18"/>
              </w:rPr>
            </w:pPr>
            <w:r w:rsidRPr="002208D9">
              <w:rPr>
                <w:rFonts w:ascii="Noto Sans" w:eastAsia="Noto Sans" w:hAnsi="Noto Sans" w:cs="Noto Sans"/>
                <w:color w:val="434343"/>
                <w:sz w:val="18"/>
                <w:szCs w:val="18"/>
              </w:rPr>
              <w:t>Primary cultures: Provide species, strain, sex of origin, genetic modification status.</w:t>
            </w:r>
            <w:r>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2BAC9C" w:rsidR="00F31ED8" w:rsidRPr="003D5AF6" w:rsidRDefault="00CF51AD" w:rsidP="00F31ED8">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w:t>
            </w:r>
            <w:r>
              <w:rPr>
                <w:rFonts w:ascii="Noto Sans" w:hAnsi="Noto Sans" w:cs="Noto Sans" w:hint="eastAsia"/>
                <w:bCs/>
                <w:color w:val="434343"/>
                <w:sz w:val="18"/>
                <w:szCs w:val="18"/>
                <w:lang w:eastAsia="ja-JP"/>
              </w:rPr>
              <w:t>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31ED8" w:rsidRPr="003D5AF6" w:rsidRDefault="00F31ED8" w:rsidP="00F31ED8">
            <w:pPr>
              <w:rPr>
                <w:rFonts w:ascii="Noto Sans" w:eastAsia="Noto Sans" w:hAnsi="Noto Sans" w:cs="Noto Sans"/>
                <w:bCs/>
                <w:color w:val="434343"/>
                <w:sz w:val="18"/>
                <w:szCs w:val="18"/>
              </w:rPr>
            </w:pPr>
          </w:p>
        </w:tc>
      </w:tr>
      <w:tr w:rsidR="00F31ED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31ED8" w:rsidRPr="003D5AF6" w:rsidRDefault="00F31ED8" w:rsidP="00F31ED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31ED8" w:rsidRDefault="00F31ED8" w:rsidP="00F31ED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31ED8" w:rsidRDefault="00F31ED8" w:rsidP="00F31ED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1ED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31ED8" w:rsidRDefault="00F31ED8" w:rsidP="00F31ED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1ED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31ED8" w:rsidRDefault="00F31ED8" w:rsidP="00F31ED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2DDE98" w:rsidR="00F31ED8" w:rsidRPr="00F31ED8" w:rsidRDefault="00CF51AD" w:rsidP="00F31ED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w:t>
            </w:r>
            <w:r>
              <w:rPr>
                <w:rFonts w:ascii="Noto Sans" w:hAnsi="Noto Sans" w:cs="Noto Sans" w:hint="eastAsia"/>
                <w:bCs/>
                <w:color w:val="434343"/>
                <w:sz w:val="18"/>
                <w:szCs w:val="18"/>
                <w:lang w:eastAsia="ja-JP"/>
              </w:rPr>
              <w:t>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31ED8" w:rsidRPr="003D5AF6" w:rsidRDefault="00F31ED8" w:rsidP="00F31ED8">
            <w:pPr>
              <w:rPr>
                <w:rFonts w:ascii="Noto Sans" w:eastAsia="Noto Sans" w:hAnsi="Noto Sans" w:cs="Noto Sans"/>
                <w:bCs/>
                <w:color w:val="434343"/>
                <w:sz w:val="18"/>
                <w:szCs w:val="18"/>
              </w:rPr>
            </w:pPr>
          </w:p>
        </w:tc>
      </w:tr>
      <w:tr w:rsidR="00F31ED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31ED8" w:rsidRDefault="00F31ED8" w:rsidP="00F31ED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31ED8" w:rsidRPr="003D5AF6" w:rsidRDefault="00F31ED8" w:rsidP="00F31ED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D1028D" w:rsidR="00F31ED8" w:rsidRPr="003D5AF6" w:rsidRDefault="00F31ED8" w:rsidP="00F31ED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31ED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31ED8" w:rsidRPr="003D5AF6" w:rsidRDefault="00F31ED8" w:rsidP="00F31ED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31ED8" w:rsidRDefault="00F31ED8" w:rsidP="00F31ED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31ED8" w:rsidRDefault="00F31ED8" w:rsidP="00F31ED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1ED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31ED8" w:rsidRDefault="00F31ED8" w:rsidP="00F31ED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1ED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31ED8" w:rsidRPr="003D5AF6" w:rsidRDefault="00F31ED8" w:rsidP="00F31ED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42DDBC" w:rsidR="00F31ED8" w:rsidRPr="003D5AF6" w:rsidRDefault="00F31ED8" w:rsidP="00F31ED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31ED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31ED8" w:rsidRDefault="00F31ED8" w:rsidP="00F31ED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31ED8" w:rsidRPr="003D5AF6" w:rsidRDefault="00F31ED8" w:rsidP="00F31ED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413D15" w:rsidR="00F31ED8" w:rsidRPr="003D5AF6" w:rsidRDefault="00F31ED8" w:rsidP="00F31ED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31ED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31ED8" w:rsidRPr="003D5AF6" w:rsidRDefault="00F31ED8" w:rsidP="00F31ED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31ED8" w:rsidRDefault="00F31ED8" w:rsidP="00F31ED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31ED8" w:rsidRDefault="00F31ED8" w:rsidP="00F31ED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1ED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31ED8" w:rsidRDefault="00F31ED8" w:rsidP="00F31ED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31ED8" w:rsidRDefault="00F31ED8" w:rsidP="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1ED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31ED8" w:rsidRDefault="00F31ED8" w:rsidP="00F31ED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31ED8" w:rsidRPr="003D5AF6" w:rsidRDefault="00F31ED8" w:rsidP="00F31ED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B4ABEB" w:rsidR="00F31ED8" w:rsidRDefault="00F31ED8" w:rsidP="00F31ED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D9AA9D"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699082" w:rsidR="00F102CC" w:rsidRPr="00F31ED8"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E730546"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D9E5022" w:rsidR="00F102CC" w:rsidRDefault="00F31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D74EC03"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98F09C0"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D63CA7A"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85B9C11"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F31ED8" w:rsidRDefault="00427975">
            <w:pPr>
              <w:spacing w:line="225" w:lineRule="auto"/>
              <w:rPr>
                <w:rFonts w:ascii="Noto Sans" w:hAnsi="Noto Sans" w:cs="Noto Sans"/>
                <w:b/>
                <w:color w:val="434343"/>
                <w:sz w:val="18"/>
                <w:szCs w:val="18"/>
                <w:lang w:eastAsia="ja-JP"/>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205A2C6"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6562B34" w:rsidR="00F102CC" w:rsidRPr="00F31ED8" w:rsidRDefault="00F31ED8">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M</w:t>
            </w:r>
            <w:r>
              <w:rPr>
                <w:rFonts w:ascii="Noto Sans" w:hAnsi="Noto Sans" w:cs="Noto Sans" w:hint="eastAsia"/>
                <w:bCs/>
                <w:color w:val="434343"/>
                <w:sz w:val="18"/>
                <w:szCs w:val="18"/>
                <w:lang w:eastAsia="ja-JP"/>
              </w:rPr>
              <w:t>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5E7818C"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D618DF5"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143FB40"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Pr="002208D9" w:rsidRDefault="00427975">
            <w:pPr>
              <w:rPr>
                <w:rFonts w:ascii="Noto Sans" w:eastAsia="Noto Sans" w:hAnsi="Noto Sans" w:cs="Noto Sans"/>
                <w:b/>
                <w:color w:val="434343"/>
                <w:sz w:val="18"/>
                <w:szCs w:val="18"/>
              </w:rPr>
            </w:pPr>
            <w:r w:rsidRPr="002208D9">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9ED809B" w:rsidR="00F102CC" w:rsidRPr="004E1BAE" w:rsidRDefault="004E1BAE">
            <w:pPr>
              <w:spacing w:line="225" w:lineRule="auto"/>
              <w:rPr>
                <w:rFonts w:ascii="Noto Sans" w:eastAsia="Noto Sans" w:hAnsi="Noto Sans" w:cs="Noto Sans"/>
                <w:bCs/>
                <w:color w:val="434343"/>
                <w:sz w:val="18"/>
                <w:szCs w:val="18"/>
              </w:rPr>
            </w:pPr>
            <w:r w:rsidRPr="004E1BAE">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Pr="00DF52B9" w:rsidRDefault="00427975">
            <w:pPr>
              <w:rPr>
                <w:rFonts w:ascii="Noto Sans" w:eastAsia="Noto Sans" w:hAnsi="Noto Sans" w:cs="Noto Sans"/>
                <w:color w:val="434343"/>
                <w:sz w:val="18"/>
                <w:szCs w:val="18"/>
                <w:highlight w:val="yellow"/>
              </w:rPr>
            </w:pPr>
            <w:r w:rsidRPr="002208D9">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558B66C" w:rsidR="00F102CC" w:rsidRPr="003D5AF6" w:rsidRDefault="00DF52B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Pr="00DF52B9" w:rsidRDefault="00427975">
            <w:pPr>
              <w:rPr>
                <w:rFonts w:ascii="Noto Sans" w:eastAsia="Noto Sans" w:hAnsi="Noto Sans" w:cs="Noto Sans"/>
                <w:color w:val="434343"/>
                <w:sz w:val="18"/>
                <w:szCs w:val="18"/>
                <w:highlight w:val="yellow"/>
              </w:rPr>
            </w:pPr>
            <w:r w:rsidRPr="002208D9">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2208D9">
              <w:rPr>
                <w:rFonts w:ascii="Noto Sans" w:eastAsia="Noto Sans" w:hAnsi="Noto Sans" w:cs="Noto Sans"/>
                <w:color w:val="434343"/>
                <w:sz w:val="18"/>
                <w:szCs w:val="18"/>
              </w:rPr>
              <w:t>where</w:t>
            </w:r>
            <w:proofErr w:type="spellEnd"/>
            <w:r w:rsidRPr="002208D9">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0A44A85"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82E5B60" w:rsidR="00F102CC" w:rsidRPr="003D5AF6" w:rsidRDefault="00F31ED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2208D9">
              <w:rPr>
                <w:rFonts w:ascii="Noto Sans" w:eastAsia="Noto Sans" w:hAnsi="Noto Sans" w:cs="Noto Sans"/>
                <w:color w:val="434343"/>
                <w:sz w:val="18"/>
                <w:szCs w:val="18"/>
              </w:rPr>
              <w:t xml:space="preserve">For </w:t>
            </w:r>
            <w:r w:rsidR="005B0259" w:rsidRPr="002208D9">
              <w:rPr>
                <w:rFonts w:ascii="Noto Sans" w:eastAsia="Noto Sans" w:hAnsi="Noto Sans" w:cs="Noto Sans"/>
                <w:color w:val="434343"/>
                <w:sz w:val="18"/>
                <w:szCs w:val="18"/>
              </w:rPr>
              <w:t xml:space="preserve">any </w:t>
            </w:r>
            <w:r w:rsidRPr="002208D9">
              <w:rPr>
                <w:rFonts w:ascii="Noto Sans" w:eastAsia="Noto Sans" w:hAnsi="Noto Sans" w:cs="Noto Sans"/>
                <w:color w:val="434343"/>
                <w:sz w:val="18"/>
                <w:szCs w:val="18"/>
              </w:rPr>
              <w:t>computer code/software/mathematical algorithm</w:t>
            </w:r>
            <w:r w:rsidR="005B0259" w:rsidRPr="002208D9">
              <w:rPr>
                <w:rFonts w:ascii="Noto Sans" w:eastAsia="Noto Sans" w:hAnsi="Noto Sans" w:cs="Noto Sans"/>
                <w:color w:val="434343"/>
                <w:sz w:val="18"/>
                <w:szCs w:val="18"/>
              </w:rPr>
              <w:t>s</w:t>
            </w:r>
            <w:r w:rsidRPr="002208D9">
              <w:rPr>
                <w:rFonts w:ascii="Noto Sans" w:eastAsia="Noto Sans" w:hAnsi="Noto Sans" w:cs="Noto Sans"/>
                <w:color w:val="434343"/>
                <w:sz w:val="18"/>
                <w:szCs w:val="18"/>
              </w:rPr>
              <w:t xml:space="preserve"> essential for replicating the main findings of the study, </w:t>
            </w:r>
            <w:r w:rsidR="005B0259" w:rsidRPr="002208D9">
              <w:rPr>
                <w:rFonts w:ascii="Noto Sans" w:eastAsia="Noto Sans" w:hAnsi="Noto Sans" w:cs="Noto Sans"/>
                <w:color w:val="434343"/>
                <w:sz w:val="18"/>
                <w:szCs w:val="18"/>
              </w:rPr>
              <w:t xml:space="preserve">whether newly generated or re-used, </w:t>
            </w:r>
            <w:r w:rsidRPr="002208D9">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D8C28CD" w:rsidR="00F102CC" w:rsidRPr="003D5AF6" w:rsidRDefault="00CF51A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M</w:t>
            </w:r>
            <w:r>
              <w:rPr>
                <w:rFonts w:ascii="Noto Sans" w:hAnsi="Noto Sans" w:cs="Noto Sans" w:hint="eastAsia"/>
                <w:bCs/>
                <w:color w:val="434343"/>
                <w:sz w:val="18"/>
                <w:szCs w:val="18"/>
                <w:lang w:eastAsia="ja-JP"/>
              </w:rPr>
              <w:t>aterial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B7AE31E" w:rsidR="00F102CC" w:rsidRPr="003D5AF6" w:rsidRDefault="00DF52B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F3265DE" w:rsidR="00F102CC" w:rsidRPr="003D5AF6" w:rsidRDefault="00DF52B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DF52B9" w:rsidRDefault="00427975">
            <w:pPr>
              <w:rPr>
                <w:rFonts w:ascii="Noto Sans" w:eastAsia="Noto Sans" w:hAnsi="Noto Sans" w:cs="Noto Sans"/>
                <w:color w:val="434343"/>
                <w:sz w:val="18"/>
                <w:szCs w:val="18"/>
                <w:highlight w:val="yellow"/>
              </w:rPr>
            </w:pPr>
            <w:r w:rsidRPr="002208D9">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B03846E" w:rsidR="00F102CC" w:rsidRPr="003D5AF6" w:rsidRDefault="00CF51A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005E" w14:textId="77777777" w:rsidR="00BB042E" w:rsidRDefault="00BB042E">
      <w:r>
        <w:separator/>
      </w:r>
    </w:p>
  </w:endnote>
  <w:endnote w:type="continuationSeparator" w:id="0">
    <w:p w14:paraId="06A33B89" w14:textId="77777777" w:rsidR="00BB042E" w:rsidRDefault="00BB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74B7" w14:textId="77777777" w:rsidR="00BB042E" w:rsidRDefault="00BB042E">
      <w:r>
        <w:separator/>
      </w:r>
    </w:p>
  </w:footnote>
  <w:footnote w:type="continuationSeparator" w:id="0">
    <w:p w14:paraId="4DCE9B56" w14:textId="77777777" w:rsidR="00BB042E" w:rsidRDefault="00BB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8D9"/>
    <w:rsid w:val="002209A8"/>
    <w:rsid w:val="003D5AF6"/>
    <w:rsid w:val="00400C53"/>
    <w:rsid w:val="00427975"/>
    <w:rsid w:val="004E1BAE"/>
    <w:rsid w:val="004E2C31"/>
    <w:rsid w:val="0058784D"/>
    <w:rsid w:val="005B0259"/>
    <w:rsid w:val="005E766E"/>
    <w:rsid w:val="007054B6"/>
    <w:rsid w:val="0078687E"/>
    <w:rsid w:val="009C7B26"/>
    <w:rsid w:val="00A11E52"/>
    <w:rsid w:val="00A83B9F"/>
    <w:rsid w:val="00AD6F25"/>
    <w:rsid w:val="00B2483D"/>
    <w:rsid w:val="00BB042E"/>
    <w:rsid w:val="00BD41E9"/>
    <w:rsid w:val="00C84413"/>
    <w:rsid w:val="00CF51AD"/>
    <w:rsid w:val="00DF52B9"/>
    <w:rsid w:val="00E161AD"/>
    <w:rsid w:val="00F102CC"/>
    <w:rsid w:val="00F31ED8"/>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怜 矢ヶ崎</cp:lastModifiedBy>
  <cp:revision>5</cp:revision>
  <dcterms:created xsi:type="dcterms:W3CDTF">2025-07-22T15:58:00Z</dcterms:created>
  <dcterms:modified xsi:type="dcterms:W3CDTF">2025-07-28T23:07:00Z</dcterms:modified>
</cp:coreProperties>
</file>